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947" w:rsidRDefault="00D708EB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INDRENI COLLEGE</w:t>
      </w:r>
    </w:p>
    <w:p w:rsidR="00333947" w:rsidRDefault="00D708E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Affiliated </w:t>
      </w:r>
      <w:r w:rsidR="000C07E3">
        <w:rPr>
          <w:rFonts w:ascii="Times New Roman" w:eastAsia="Times New Roman" w:hAnsi="Times New Roman" w:cs="Times New Roman"/>
          <w:b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Tribhuvan University</w:t>
      </w:r>
    </w:p>
    <w:tbl>
      <w:tblPr>
        <w:tblStyle w:val="a"/>
        <w:tblW w:w="9143" w:type="dxa"/>
        <w:tblInd w:w="-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93"/>
        <w:gridCol w:w="3885"/>
        <w:gridCol w:w="1170"/>
        <w:gridCol w:w="2595"/>
      </w:tblGrid>
      <w:tr w:rsidR="00333947" w:rsidTr="007E730F">
        <w:tc>
          <w:tcPr>
            <w:tcW w:w="9143" w:type="dxa"/>
            <w:gridSpan w:val="4"/>
            <w:tcBorders>
              <w:bottom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D708E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Project Weekly Log Sheet</w:t>
            </w:r>
          </w:p>
        </w:tc>
      </w:tr>
      <w:tr w:rsidR="00333947" w:rsidTr="007E730F">
        <w:trPr>
          <w:trHeight w:val="405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D708EB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8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5010FC" w:rsidP="005010FC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Ishan Bhusal</w:t>
            </w:r>
            <w:r w:rsidR="00D708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24925/076</w:t>
            </w:r>
            <w:r w:rsidR="00D708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1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333947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5010FC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Address: Khairahani - 06</w:t>
            </w:r>
            <w:r w:rsidR="00D708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Chitwan</w:t>
            </w:r>
          </w:p>
        </w:tc>
      </w:tr>
      <w:tr w:rsidR="00333947" w:rsidTr="007E730F">
        <w:trPr>
          <w:trHeight w:val="405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D708E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38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5010FC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DineDelight</w:t>
            </w:r>
          </w:p>
        </w:tc>
        <w:tc>
          <w:tcPr>
            <w:tcW w:w="117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D708E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Semester/Year: 7th/4th</w:t>
            </w:r>
          </w:p>
        </w:tc>
      </w:tr>
      <w:tr w:rsidR="00333947" w:rsidTr="007E730F">
        <w:trPr>
          <w:trHeight w:val="405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D708E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Mobile:</w:t>
            </w:r>
          </w:p>
        </w:tc>
        <w:tc>
          <w:tcPr>
            <w:tcW w:w="38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5010FC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9865040555</w:t>
            </w:r>
          </w:p>
        </w:tc>
        <w:tc>
          <w:tcPr>
            <w:tcW w:w="117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947" w:rsidTr="007E730F">
        <w:trPr>
          <w:trHeight w:val="405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D708E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D708E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25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D708E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333947" w:rsidTr="007E730F">
        <w:trPr>
          <w:trHeight w:val="1039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7356D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8/15/2080</w:t>
            </w: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7356D6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Making changes on the registration form and its functionality. Debugging to register more users and move on to next functionality.</w:t>
            </w:r>
          </w:p>
        </w:tc>
        <w:tc>
          <w:tcPr>
            <w:tcW w:w="2595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</w:pPr>
          </w:p>
          <w:p w:rsidR="00333947" w:rsidRDefault="00333947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</w:pPr>
          </w:p>
          <w:p w:rsidR="00333947" w:rsidRDefault="00333947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</w:pPr>
          </w:p>
        </w:tc>
      </w:tr>
      <w:tr w:rsidR="00333947" w:rsidTr="007E730F">
        <w:trPr>
          <w:trHeight w:val="849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7356D6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/2080</w:t>
            </w: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Pr="007356D6" w:rsidRDefault="007356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56D6">
              <w:rPr>
                <w:rFonts w:ascii="Times New Roman" w:eastAsia="Times New Roman" w:hAnsi="Times New Roman" w:cs="Times New Roman"/>
                <w:sz w:val="24"/>
                <w:szCs w:val="24"/>
              </w:rPr>
              <w:t>Establishing the requirement for new Profile View functionality. Setting up models necessary and views and Url paths.</w:t>
            </w:r>
          </w:p>
        </w:tc>
        <w:tc>
          <w:tcPr>
            <w:tcW w:w="25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947" w:rsidTr="007E730F">
        <w:trPr>
          <w:trHeight w:val="1039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7356D6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8/17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/2080</w:t>
            </w: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Pr="007356D6" w:rsidRDefault="00A353C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Template setup and designing for the user profile view.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Coding database model for Follower functionality, to allow users to follower and be followed on the social media of the application.</w:t>
            </w:r>
          </w:p>
        </w:tc>
        <w:tc>
          <w:tcPr>
            <w:tcW w:w="25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947" w:rsidTr="007E730F">
        <w:trPr>
          <w:trHeight w:val="1142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7356D6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8/18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/2080</w:t>
            </w: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Pr="00A353CF" w:rsidRDefault="00A353CF" w:rsidP="00465EA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3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Further development of the follower, following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 like writing views, url paths.</w:t>
            </w:r>
            <w:r w:rsidR="00465E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947" w:rsidTr="007E730F">
        <w:trPr>
          <w:trHeight w:val="1098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465EAB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/2080</w:t>
            </w: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465EA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Using the follower functionality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coding function to allow user to view Post  of the users they have followed in the dashboard interface.</w:t>
            </w:r>
          </w:p>
        </w:tc>
        <w:tc>
          <w:tcPr>
            <w:tcW w:w="25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947" w:rsidTr="007E730F">
        <w:trPr>
          <w:trHeight w:val="1171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7356D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/2080</w:t>
            </w: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Pr="00D708EB" w:rsidRDefault="00A353C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on the bug that</w:t>
            </w:r>
            <w:r w:rsidR="00465E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encountered during Post Feed development.</w:t>
            </w:r>
          </w:p>
        </w:tc>
        <w:tc>
          <w:tcPr>
            <w:tcW w:w="25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947" w:rsidTr="007E730F">
        <w:trPr>
          <w:trHeight w:val="1127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7356D6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8/21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/2080</w:t>
            </w: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465EA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Fixing the bug after thorough examination and obtaining a working application. Also implementing SMTP on u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 registration for email validation.</w:t>
            </w:r>
          </w:p>
        </w:tc>
        <w:tc>
          <w:tcPr>
            <w:tcW w:w="25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33947" w:rsidRDefault="00333947"/>
    <w:sectPr w:rsidR="003339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47"/>
    <w:rsid w:val="000C07E3"/>
    <w:rsid w:val="00204C06"/>
    <w:rsid w:val="00333947"/>
    <w:rsid w:val="00465EAB"/>
    <w:rsid w:val="005010FC"/>
    <w:rsid w:val="005E5374"/>
    <w:rsid w:val="007356D6"/>
    <w:rsid w:val="007E730F"/>
    <w:rsid w:val="007F6F50"/>
    <w:rsid w:val="00A353CF"/>
    <w:rsid w:val="00D7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18554"/>
  <w15:docId w15:val="{B9106386-F948-4195-B1E8-63347B90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ishan</dc:creator>
  <cp:lastModifiedBy>ishanbhusal004@gmail.com</cp:lastModifiedBy>
  <cp:revision>2</cp:revision>
  <dcterms:created xsi:type="dcterms:W3CDTF">2023-12-07T20:10:00Z</dcterms:created>
  <dcterms:modified xsi:type="dcterms:W3CDTF">2023-12-07T20:10:00Z</dcterms:modified>
</cp:coreProperties>
</file>