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BE385" w14:textId="38D81A59" w:rsidR="009F6827" w:rsidRDefault="00E8273E">
      <w:pPr>
        <w:rPr>
          <w:b/>
          <w:bCs/>
          <w:sz w:val="40"/>
          <w:szCs w:val="40"/>
          <w:u w:val="single"/>
        </w:rPr>
      </w:pPr>
      <w:r w:rsidRPr="00E8273E">
        <w:rPr>
          <w:b/>
          <w:bCs/>
          <w:sz w:val="40"/>
          <w:szCs w:val="40"/>
          <w:highlight w:val="yellow"/>
          <w:u w:val="single"/>
        </w:rPr>
        <w:t>MONOLITHIC DRAWBACKS</w:t>
      </w:r>
    </w:p>
    <w:p w14:paraId="557789AB" w14:textId="77777777" w:rsidR="00E45733" w:rsidRDefault="00E45733">
      <w:pPr>
        <w:rPr>
          <w:b/>
          <w:bCs/>
          <w:sz w:val="40"/>
          <w:szCs w:val="40"/>
          <w:u w:val="single"/>
        </w:rPr>
      </w:pPr>
    </w:p>
    <w:p w14:paraId="453C3DF1" w14:textId="65888374" w:rsidR="00E8273E" w:rsidRDefault="00E45733">
      <w:pPr>
        <w:rPr>
          <w:sz w:val="24"/>
          <w:szCs w:val="24"/>
        </w:rPr>
      </w:pPr>
      <w:r w:rsidRPr="00E45733">
        <w:rPr>
          <w:sz w:val="24"/>
          <w:szCs w:val="24"/>
        </w:rPr>
        <w:t>EASY TO MONITOR</w:t>
      </w:r>
    </w:p>
    <w:p w14:paraId="4127E689" w14:textId="73AFAEF9" w:rsidR="00E45733" w:rsidRPr="00E45733" w:rsidRDefault="00E45733">
      <w:pPr>
        <w:rPr>
          <w:sz w:val="24"/>
          <w:szCs w:val="24"/>
        </w:rPr>
      </w:pPr>
      <w:r>
        <w:rPr>
          <w:sz w:val="24"/>
          <w:szCs w:val="24"/>
        </w:rPr>
        <w:t>EASY TO START AND MAKE UP RUNNING</w:t>
      </w:r>
      <w:bookmarkStart w:id="0" w:name="_GoBack"/>
      <w:bookmarkEnd w:id="0"/>
    </w:p>
    <w:p w14:paraId="1AA6C55B" w14:textId="437DF155" w:rsidR="00E45733" w:rsidRDefault="00E45733">
      <w:pPr>
        <w:rPr>
          <w:sz w:val="24"/>
          <w:szCs w:val="24"/>
        </w:rPr>
      </w:pPr>
    </w:p>
    <w:p w14:paraId="51A02C09" w14:textId="6C3F28F6" w:rsidR="00E45733" w:rsidRDefault="00E45733">
      <w:pPr>
        <w:rPr>
          <w:sz w:val="24"/>
          <w:szCs w:val="24"/>
        </w:rPr>
      </w:pPr>
      <w:r>
        <w:rPr>
          <w:sz w:val="24"/>
          <w:szCs w:val="24"/>
        </w:rPr>
        <w:t>CONS</w:t>
      </w:r>
    </w:p>
    <w:p w14:paraId="4E13565C" w14:textId="566115A7" w:rsidR="00E45733" w:rsidRPr="00E45733" w:rsidRDefault="00E45733">
      <w:pPr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w14:paraId="19012CB6" w14:textId="21305D0C" w:rsidR="00E8273E" w:rsidRPr="00E8273E" w:rsidRDefault="00E8273E">
      <w:pPr>
        <w:rPr>
          <w:sz w:val="24"/>
          <w:szCs w:val="24"/>
        </w:rPr>
      </w:pPr>
      <w:r w:rsidRPr="00E8273E">
        <w:rPr>
          <w:sz w:val="24"/>
          <w:szCs w:val="24"/>
        </w:rPr>
        <w:t>MAINTAINACE IS DIFFICULT</w:t>
      </w:r>
    </w:p>
    <w:p w14:paraId="0833952C" w14:textId="60E7F80D" w:rsidR="00E8273E" w:rsidRPr="00E8273E" w:rsidRDefault="00E8273E">
      <w:pPr>
        <w:rPr>
          <w:sz w:val="24"/>
          <w:szCs w:val="24"/>
        </w:rPr>
      </w:pPr>
      <w:r w:rsidRPr="00E8273E">
        <w:rPr>
          <w:sz w:val="24"/>
          <w:szCs w:val="24"/>
        </w:rPr>
        <w:t xml:space="preserve">ADDING NEW FEATURES </w:t>
      </w:r>
      <w:r>
        <w:rPr>
          <w:sz w:val="24"/>
          <w:szCs w:val="24"/>
        </w:rPr>
        <w:t>ARE</w:t>
      </w:r>
      <w:r w:rsidRPr="00E8273E">
        <w:rPr>
          <w:sz w:val="24"/>
          <w:szCs w:val="24"/>
        </w:rPr>
        <w:t xml:space="preserve"> DIFFICULT</w:t>
      </w:r>
    </w:p>
    <w:p w14:paraId="14A40AA0" w14:textId="77777777" w:rsidR="00E8273E" w:rsidRDefault="00E8273E">
      <w:pPr>
        <w:rPr>
          <w:sz w:val="24"/>
          <w:szCs w:val="24"/>
        </w:rPr>
      </w:pPr>
      <w:r>
        <w:rPr>
          <w:sz w:val="24"/>
          <w:szCs w:val="24"/>
        </w:rPr>
        <w:t>NOT SCALLABLE</w:t>
      </w:r>
    </w:p>
    <w:p w14:paraId="3323ECA6" w14:textId="77777777" w:rsidR="00E8273E" w:rsidRPr="00E8273E" w:rsidRDefault="00E8273E">
      <w:pPr>
        <w:rPr>
          <w:b/>
          <w:bCs/>
          <w:sz w:val="40"/>
          <w:szCs w:val="40"/>
          <w:u w:val="single"/>
        </w:rPr>
      </w:pPr>
    </w:p>
    <w:p w14:paraId="2AA66B4D" w14:textId="77777777" w:rsidR="00E8273E" w:rsidRPr="00E8273E" w:rsidRDefault="00E8273E">
      <w:pPr>
        <w:rPr>
          <w:b/>
          <w:bCs/>
          <w:sz w:val="40"/>
          <w:szCs w:val="40"/>
          <w:u w:val="single"/>
        </w:rPr>
      </w:pPr>
      <w:r w:rsidRPr="00E8273E">
        <w:rPr>
          <w:b/>
          <w:bCs/>
          <w:sz w:val="40"/>
          <w:szCs w:val="40"/>
          <w:highlight w:val="yellow"/>
          <w:u w:val="single"/>
        </w:rPr>
        <w:t>MICROSERVICE</w:t>
      </w:r>
    </w:p>
    <w:p w14:paraId="4099B41C" w14:textId="77777777" w:rsidR="00E8273E" w:rsidRDefault="00E8273E">
      <w:pPr>
        <w:rPr>
          <w:sz w:val="24"/>
          <w:szCs w:val="24"/>
        </w:rPr>
      </w:pPr>
      <w:r>
        <w:rPr>
          <w:sz w:val="24"/>
          <w:szCs w:val="24"/>
        </w:rPr>
        <w:t>SCALLABLE</w:t>
      </w:r>
    </w:p>
    <w:p w14:paraId="417D31AE" w14:textId="261CE138" w:rsidR="00E8273E" w:rsidRDefault="00E8273E">
      <w:pPr>
        <w:rPr>
          <w:sz w:val="24"/>
          <w:szCs w:val="24"/>
        </w:rPr>
      </w:pPr>
      <w:r>
        <w:rPr>
          <w:sz w:val="24"/>
          <w:szCs w:val="24"/>
        </w:rPr>
        <w:t>MAINTANABLE</w:t>
      </w:r>
      <w:r w:rsidRPr="00E8273E">
        <w:rPr>
          <w:sz w:val="24"/>
          <w:szCs w:val="24"/>
        </w:rPr>
        <w:t xml:space="preserve"> </w:t>
      </w:r>
    </w:p>
    <w:p w14:paraId="3CF8F26B" w14:textId="01C8D7CB" w:rsidR="00E8273E" w:rsidRDefault="00E8273E">
      <w:pPr>
        <w:rPr>
          <w:sz w:val="24"/>
          <w:szCs w:val="24"/>
        </w:rPr>
      </w:pPr>
      <w:r>
        <w:rPr>
          <w:sz w:val="24"/>
          <w:szCs w:val="24"/>
        </w:rPr>
        <w:t>DEPLOY INDEPENDENTLY</w:t>
      </w:r>
    </w:p>
    <w:p w14:paraId="110B325C" w14:textId="015E2810" w:rsidR="00E8273E" w:rsidRDefault="00E8273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62019">
        <w:rPr>
          <w:sz w:val="24"/>
          <w:szCs w:val="24"/>
        </w:rPr>
        <w:t>SMALL TEAM</w:t>
      </w:r>
    </w:p>
    <w:p w14:paraId="1433984D" w14:textId="44834AB9" w:rsidR="00062019" w:rsidRDefault="00062019">
      <w:pPr>
        <w:rPr>
          <w:sz w:val="24"/>
          <w:szCs w:val="24"/>
        </w:rPr>
      </w:pPr>
    </w:p>
    <w:p w14:paraId="7BD67DF6" w14:textId="341EF513" w:rsidR="00E45733" w:rsidRDefault="00E45733">
      <w:pPr>
        <w:rPr>
          <w:sz w:val="24"/>
          <w:szCs w:val="24"/>
        </w:rPr>
      </w:pPr>
      <w:r>
        <w:rPr>
          <w:sz w:val="24"/>
          <w:szCs w:val="24"/>
        </w:rPr>
        <w:t>CONS</w:t>
      </w:r>
    </w:p>
    <w:p w14:paraId="22ACB05F" w14:textId="731AAF78" w:rsidR="00E45733" w:rsidRDefault="00E45733">
      <w:pPr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p w14:paraId="695F543D" w14:textId="61CA7684" w:rsidR="00062019" w:rsidRDefault="00E45733">
      <w:pPr>
        <w:rPr>
          <w:sz w:val="24"/>
          <w:szCs w:val="24"/>
        </w:rPr>
      </w:pPr>
      <w:r>
        <w:rPr>
          <w:sz w:val="24"/>
          <w:szCs w:val="24"/>
        </w:rPr>
        <w:t>NOT EASY TO TEST</w:t>
      </w:r>
    </w:p>
    <w:p w14:paraId="2F31A3C2" w14:textId="5FE6E499" w:rsidR="00E45733" w:rsidRDefault="00E45733">
      <w:pPr>
        <w:rPr>
          <w:sz w:val="24"/>
          <w:szCs w:val="24"/>
        </w:rPr>
      </w:pPr>
      <w:r>
        <w:rPr>
          <w:sz w:val="24"/>
          <w:szCs w:val="24"/>
        </w:rPr>
        <w:t>VERTIONING</w:t>
      </w:r>
    </w:p>
    <w:p w14:paraId="37DCB6B2" w14:textId="32B554F6" w:rsidR="00E45733" w:rsidRDefault="00E45733">
      <w:pPr>
        <w:rPr>
          <w:sz w:val="24"/>
          <w:szCs w:val="24"/>
        </w:rPr>
      </w:pPr>
      <w:r>
        <w:rPr>
          <w:sz w:val="24"/>
          <w:szCs w:val="24"/>
        </w:rPr>
        <w:t>MAKE SURE ALL SERVICES ARE UP AND RUNNING</w:t>
      </w:r>
    </w:p>
    <w:p w14:paraId="71893270" w14:textId="77777777" w:rsidR="00E45733" w:rsidRPr="00E8273E" w:rsidRDefault="00E45733">
      <w:pPr>
        <w:rPr>
          <w:sz w:val="24"/>
          <w:szCs w:val="24"/>
        </w:rPr>
      </w:pPr>
    </w:p>
    <w:sectPr w:rsidR="00E45733" w:rsidRPr="00E8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28"/>
    <w:rsid w:val="00062019"/>
    <w:rsid w:val="00733928"/>
    <w:rsid w:val="009F6827"/>
    <w:rsid w:val="00E45733"/>
    <w:rsid w:val="00E8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3527"/>
  <w15:chartTrackingRefBased/>
  <w15:docId w15:val="{2A342970-7A63-4BC9-85E2-9F664153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2</cp:revision>
  <dcterms:created xsi:type="dcterms:W3CDTF">2020-03-24T06:51:00Z</dcterms:created>
  <dcterms:modified xsi:type="dcterms:W3CDTF">2020-03-24T09:49:00Z</dcterms:modified>
</cp:coreProperties>
</file>