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152" w:rsidRDefault="00A44551" w:rsidP="00247286">
      <w:pPr>
        <w:jc w:val="center"/>
        <w:rPr>
          <w:sz w:val="38"/>
          <w:szCs w:val="38"/>
          <w:u w:val="single"/>
        </w:rPr>
      </w:pPr>
      <w:r w:rsidRPr="00A44551">
        <w:rPr>
          <w:sz w:val="38"/>
          <w:szCs w:val="38"/>
          <w:u w:val="single"/>
        </w:rPr>
        <w:t>Project Euler #</w:t>
      </w:r>
      <w:r w:rsidR="005F01BA">
        <w:rPr>
          <w:sz w:val="38"/>
          <w:szCs w:val="38"/>
          <w:u w:val="single"/>
        </w:rPr>
        <w:t>2</w:t>
      </w:r>
      <w:r w:rsidR="00247286">
        <w:rPr>
          <w:sz w:val="38"/>
          <w:szCs w:val="38"/>
          <w:u w:val="single"/>
        </w:rPr>
        <w:t>35</w:t>
      </w:r>
      <w:r w:rsidRPr="00A44551">
        <w:rPr>
          <w:sz w:val="38"/>
          <w:szCs w:val="38"/>
          <w:u w:val="single"/>
        </w:rPr>
        <w:t xml:space="preserve"> – Pen &amp; Paper Solution</w:t>
      </w:r>
    </w:p>
    <w:p w:rsidR="00247286" w:rsidRPr="008A0770" w:rsidRDefault="00247286" w:rsidP="00247286">
      <w:pPr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6991350" cy="2562225"/>
            <wp:effectExtent l="0" t="0" r="0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3FE" w:rsidRPr="001A55FD">
        <w:rPr>
          <w:position w:val="-144"/>
          <w:sz w:val="30"/>
          <w:szCs w:val="30"/>
        </w:rPr>
        <w:object w:dxaOrig="8820" w:dyaOrig="3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50pt" o:ole="">
            <v:imagedata r:id="rId5" o:title=""/>
          </v:shape>
          <o:OLEObject Type="Embed" ProgID="Equation.3" ShapeID="_x0000_i1025" DrawAspect="Content" ObjectID="_1499622285" r:id="rId6"/>
        </w:object>
      </w:r>
    </w:p>
    <w:p w:rsidR="008A0770" w:rsidRDefault="00D06F55" w:rsidP="001E2116">
      <w:pPr>
        <w:rPr>
          <w:sz w:val="30"/>
          <w:szCs w:val="30"/>
        </w:rPr>
      </w:pPr>
      <w:r w:rsidRPr="003D13FE">
        <w:rPr>
          <w:position w:val="-126"/>
          <w:sz w:val="30"/>
          <w:szCs w:val="30"/>
        </w:rPr>
        <w:object w:dxaOrig="7620" w:dyaOrig="2640">
          <v:shape id="_x0000_i1026" type="#_x0000_t75" style="width:381pt;height:132pt" o:ole="">
            <v:imagedata r:id="rId7" o:title=""/>
          </v:shape>
          <o:OLEObject Type="Embed" ProgID="Equation.3" ShapeID="_x0000_i1026" DrawAspect="Content" ObjectID="_1499622286" r:id="rId8"/>
        </w:object>
      </w:r>
    </w:p>
    <w:p w:rsidR="00D06F55" w:rsidRPr="00D06F55" w:rsidRDefault="00D06F55" w:rsidP="001E2116">
      <w:r>
        <w:t xml:space="preserve">Using wolfram-alpha we get: </w:t>
      </w:r>
      <w:hyperlink r:id="rId9" w:history="1">
        <w:r w:rsidRPr="00D06F55">
          <w:rPr>
            <w:rStyle w:val="Hyperlink"/>
            <w:sz w:val="30"/>
            <w:szCs w:val="30"/>
          </w:rPr>
          <w:t>1.0023221</w:t>
        </w:r>
        <w:bookmarkStart w:id="0" w:name="_GoBack"/>
        <w:bookmarkEnd w:id="0"/>
        <w:r w:rsidRPr="00D06F55">
          <w:rPr>
            <w:rStyle w:val="Hyperlink"/>
            <w:sz w:val="30"/>
            <w:szCs w:val="30"/>
          </w:rPr>
          <w:t>0</w:t>
        </w:r>
        <w:r w:rsidRPr="00D06F55">
          <w:rPr>
            <w:rStyle w:val="Hyperlink"/>
            <w:sz w:val="30"/>
            <w:szCs w:val="30"/>
          </w:rPr>
          <w:t>8633</w:t>
        </w:r>
      </w:hyperlink>
    </w:p>
    <w:sectPr w:rsidR="00D06F55" w:rsidRPr="00D0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51"/>
    <w:rsid w:val="0003720B"/>
    <w:rsid w:val="00080679"/>
    <w:rsid w:val="00104332"/>
    <w:rsid w:val="001A55FD"/>
    <w:rsid w:val="001E2116"/>
    <w:rsid w:val="00247286"/>
    <w:rsid w:val="00264E6D"/>
    <w:rsid w:val="002B127C"/>
    <w:rsid w:val="002C0959"/>
    <w:rsid w:val="003D0E8D"/>
    <w:rsid w:val="003D13FE"/>
    <w:rsid w:val="00476B25"/>
    <w:rsid w:val="0048040E"/>
    <w:rsid w:val="004B0C6F"/>
    <w:rsid w:val="004B2242"/>
    <w:rsid w:val="004C7152"/>
    <w:rsid w:val="004E1B98"/>
    <w:rsid w:val="004F6A3E"/>
    <w:rsid w:val="00506FC9"/>
    <w:rsid w:val="005849DA"/>
    <w:rsid w:val="005E1B81"/>
    <w:rsid w:val="005F01BA"/>
    <w:rsid w:val="006F7725"/>
    <w:rsid w:val="00794CAB"/>
    <w:rsid w:val="00831517"/>
    <w:rsid w:val="008A0770"/>
    <w:rsid w:val="009364CF"/>
    <w:rsid w:val="00A44551"/>
    <w:rsid w:val="00B27C5F"/>
    <w:rsid w:val="00B60044"/>
    <w:rsid w:val="00C041A0"/>
    <w:rsid w:val="00C52F78"/>
    <w:rsid w:val="00C71935"/>
    <w:rsid w:val="00C772E9"/>
    <w:rsid w:val="00D06CD2"/>
    <w:rsid w:val="00D06F55"/>
    <w:rsid w:val="00DD2979"/>
    <w:rsid w:val="00E21E0D"/>
    <w:rsid w:val="00E30521"/>
    <w:rsid w:val="00E41F43"/>
    <w:rsid w:val="00EF5506"/>
    <w:rsid w:val="00F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F3CC-33A3-40F9-BB6A-A8AA6B1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B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wolframalpha.com/input/?i=newton+raphson+-4700x%5E5001+%2B4701*x%5E5000+%2B2*10%5E11x%5E2-%284*10%5E11+%2B+300%29x+%2B+%282*10%5E11+%2B+299%29+start+at+1.01+to+13+dig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25</cp:revision>
  <dcterms:created xsi:type="dcterms:W3CDTF">2015-07-16T19:11:00Z</dcterms:created>
  <dcterms:modified xsi:type="dcterms:W3CDTF">2015-07-28T17:58:00Z</dcterms:modified>
</cp:coreProperties>
</file>