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C2" w:rsidRDefault="004157C2">
      <w:r>
        <w:t>Portfolio link:</w:t>
      </w:r>
      <w:bookmarkStart w:id="0" w:name="_GoBack"/>
      <w:bookmarkEnd w:id="0"/>
    </w:p>
    <w:p w:rsidR="004157C2" w:rsidRDefault="004157C2"/>
    <w:p w:rsidR="00154113" w:rsidRDefault="004157C2">
      <w:hyperlink r:id="rId4" w:history="1">
        <w:r>
          <w:rPr>
            <w:rStyle w:val="Hyperlink"/>
          </w:rPr>
          <w:t>https://ishwaryas1412.wixsite.com/ishwaryasekar</w:t>
        </w:r>
      </w:hyperlink>
    </w:p>
    <w:sectPr w:rsidR="0015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C2"/>
    <w:rsid w:val="00154113"/>
    <w:rsid w:val="004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89EC"/>
  <w15:chartTrackingRefBased/>
  <w15:docId w15:val="{6F56AA46-E0C7-4818-8552-D5A31CE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hwaryas1412.wixsite.com/ishwaryase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SYSTEM</dc:creator>
  <cp:keywords/>
  <dc:description/>
  <cp:lastModifiedBy>INFO SYSTEM</cp:lastModifiedBy>
  <cp:revision>1</cp:revision>
  <dcterms:created xsi:type="dcterms:W3CDTF">2020-05-08T13:18:00Z</dcterms:created>
  <dcterms:modified xsi:type="dcterms:W3CDTF">2020-05-08T13:18:00Z</dcterms:modified>
</cp:coreProperties>
</file>