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Absolutely. Below is a professional, persuasive, and comprehensive Vendor Value &amp; Payment Document designed 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Serve as sales material during your 20–30 minute vendor onboarding call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Clearly communicate the full value of participating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Guide the vendor toward paying the deposit immediately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Double as a welcome packet and contract companion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is ready to be sent via email, WhatsApp, or printed for in-person meetings.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📄 Vendor Value &amp; Participation Guide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Foreign Affairs Market Pop-Up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Where Creators Connect, Shine, and Sell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 “You’re not just renting a booth — you’re investing in visibility, community, and sales.”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💼 Welcome, [Vendor Name]!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Thank you for applying to be part of the Foreign Affairs Market Pop-Up — a curated, high-energy event series designed to amplify small businesses, creators, and innovators through real foot traffic, powerful digital exposure, and unforgettable experiences.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document outlines everything you’ll receive as a vendor — far beyond just a table.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 the end, you’ll see why 100+ creators have already joined — and why paying your deposit today is the smartest move for your brand.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🌟 Your Investment: $150 Booth Fee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(Only $75 Deposit Due Today to Secure Your Spot)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You’re not paying for space.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You’re investing in: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Digital Exposure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In-Person Sales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Professional Branding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Ongoing Marketing Support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Let’s break down exactly what you get.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🎯 1. Thousands of Social Media Engagements (Before &amp; After the Event)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 don’t just promote the event — we promote YOU.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🔹 Pre-Event Buzz (Indirect + Direct Exposure)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Indirect: We promote the event to our network of 10,000+ followers across Instagram, TikTok, and email — driving anticipation and engagement.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Estimated reach: 20,000–50,000 impressions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Engagement (likes, shares, comments): 1,000–3,000+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Direct: You’ll be featured in our “Meet the Vendor” series: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- 1 Reel or video spotlight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- 2–3 dedicated Stories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Feed post with your bio, handle, and product highlight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💬 This is free advertising to an audience actively looking to support local brands.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🔹 1a. No Social Media? We’ll Help You Build 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you don’t have a strong online presence, we’ll help you set up (free):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Instagram business profile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facebook business page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Simple product carousel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Hashtags and bios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First 3 post ideas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So our audience can find you, follow you, and engage before the event.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🔹 1b. Want Ongoing Support? We Offer Digital Marketing Subscriptions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After the event, continue growing with: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$99/month: 4 Reels + 8 Stories + 1 Feed Post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$199/month: Full content calendar, ads, and analytics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📈 Turn event momentum into long-term growth.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👥 2. A Crowd of 150–300 Shoppers &amp; Supporters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guarantee 150+ attendees — and often sell out at 300+.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Who’s Coming?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Local creatives &amp; entrepreneurs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Job seekers &amp; young professionals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Influencers &amp; content lovers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Community supporters &amp; gift shoppers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How We Fill the Room: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Promoted to our Indeed applicant network (1,000+ RSVPs)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Partnered with promoters who earn $1 per ticket sold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Hosted at high-traffic client venues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Boosted with paid + organic social ads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💬 You’re not guessing if people will come.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We bring them — and they come to shop.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📸 3. Professional Photos &amp; Videos During the Event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 have a dedicated photographer and videographer on-site — and you get the content.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You’ll Receive: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- 5–10 high-resolution photos of your booth, products, and customers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- 1–2 short video clips (for Reels/TikToks)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Shared via Google Drive within 48 hours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🎁 Use these for: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- Your social media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- Website portfolio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- Future event applications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- Ads and promotions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💬 This is $200+ in free content — delivered to you at no cost.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🎉 4. Personal Promo Flyer &amp; Free Tickets for Your Business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help you promote to your audience — so you bring your people, and we bring ours.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You Get: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 custom digital flyer with: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Your logo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Product image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Social handles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“Find Me at Foreign Affairs Market”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- 10 Free Guest Tickets to give to: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Loyal customers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Friends &amp; family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Email list subscribers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📣 This turns your participation into a customer appreciation event — and drives more sales.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🛠️ 5. Vendor Space: Set Up Your Way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 get a 10' x 10' space (or 5' x 10' if preferred) to design your brand experience.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Included: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- 1 table (6ft)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- 1 chair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Power access (if requested, +$20)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Branded booth sign with your business name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You Can Bring: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Tents, banners, lights, displays, coolers — whatever you need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Music (low volume, non-disruptive)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Samples, giveaways, raffles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&gt; 🎯 Make it your space — we support your vision.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📅 Event Day Timeline (Example)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Time | Activity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10:00 AM | Vendor Load-In &amp; Setup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11:30 AM | Final Check-In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12:00 PM | Doors Open – Shoppers Arrive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12:30–5:00 PM | Live Content, Music, Raffles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5:30 PM | Last Call for Sales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6:00 PM | Event Ends – Teardown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&gt; 📢 We’ll send your exact schedule 3 days before.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💳 Payment &amp; Next Steps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Your Investment: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Total Booth Fee: $150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Deposit Due Today: $75 (secures your spot)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Balance Due: $75 (7 days before event)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Payment Methods: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☐ Venmo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☐ Zelle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☐ CashApp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☐ PayPal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(Please specify your preferred method below)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&gt; 🔐 All fees are non-refundable but transferable to a future event if needed.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How to Confirm Your Spot (3 Easy Steps)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Sign &amp; Return this document (type your name below)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Send $75 Deposit using your preferred method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Receive Your Welcome Packet with: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Event details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Flyer template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Social media schedule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Vendor rules &amp; load-in instructions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✍️ Vendor Agreement &amp; Confirmation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By signing below, you agree to participate in the Foreign Affairs Market Pop-Up and accept the value, terms, and payment schedule outlined above.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Vendor Name (Print): _________________________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Business Name: ______________________________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Instagram Handle: @_________________________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Phone: ___________________ Email: __________________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Preferred Payment Method: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☐ Venmo: @________  ☐ Zelle: __________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☐ CashApp: $________  ☐ PayPal: __________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Signature (Type Full Name): _________________________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&gt; 📬 Send completed form + deposit to: [Your Email / Payment Info]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🚀 Final Word: This Is Your Moment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You’re not just selling at a market.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You’re launching your brand into a network of creators, customers, and collaborators.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With digital exposure, professional content, free marketing tools, and hundreds of shoppers, this $150 investment will pay for itself — and then some.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Don’t wait.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Spots are limited.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crowd is coming.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Your booth is waiting.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👉 Pay your $75 deposit today — and let’s make you the star of the show.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Prepared by: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[Your Name]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Event Director, Foreign Affairs Events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📧 [Your Email] | 📱 [Your Phone] | 🌐 [Your Website]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📎 NEXT: I’ll Send You the Full Toolkit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Tell me: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“Send me this as a Google Doc”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“Create the PDF version for emailing”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“Make the Vendor Welcome Packet”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“Generate the Payment Tracker Sheet”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And I’ll give you editable, professional files you can use immediately to close vendors and launch your event.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You’re not just hosting a market.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You’re building a movement.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Let’s go. 💥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