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BE523A" w14:textId="5F655728" w:rsidR="00EF7C22" w:rsidRDefault="00EF7C22" w:rsidP="00EF7C22">
      <w:pPr>
        <w:spacing w:after="0"/>
        <w:ind w:firstLine="765"/>
        <w:jc w:val="right"/>
        <w:rPr>
          <w:b/>
          <w:sz w:val="20"/>
          <w:szCs w:val="20"/>
        </w:rPr>
      </w:pPr>
    </w:p>
    <w:p w14:paraId="7A0B07F1" w14:textId="77777777" w:rsidR="001E005E" w:rsidRPr="001E005E" w:rsidRDefault="001E005E" w:rsidP="001E005E">
      <w:pPr>
        <w:tabs>
          <w:tab w:val="center" w:pos="4680"/>
          <w:tab w:val="right" w:pos="9360"/>
        </w:tabs>
        <w:spacing w:after="0"/>
        <w:jc w:val="left"/>
        <w:rPr>
          <w:rFonts w:ascii="Arial" w:hAnsi="Arial" w:cs="Arial"/>
          <w:noProof/>
          <w:color w:val="FF0000"/>
          <w:sz w:val="14"/>
          <w:szCs w:val="14"/>
          <w:lang w:eastAsia="en-US"/>
        </w:rPr>
      </w:pPr>
      <w:r w:rsidRPr="001E005E">
        <w:rPr>
          <w:rFonts w:ascii="Arial" w:hAnsi="Arial" w:cs="Arial"/>
          <w:noProof/>
          <w:color w:val="FF0000"/>
          <w:sz w:val="14"/>
          <w:szCs w:val="14"/>
          <w:lang w:eastAsia="en-US"/>
        </w:rPr>
        <w:t xml:space="preserve"> </w:t>
      </w:r>
    </w:p>
    <w:p w14:paraId="143C9161" w14:textId="77777777" w:rsidR="001E005E" w:rsidRPr="006A0DE7" w:rsidRDefault="001E005E" w:rsidP="001E005E">
      <w:pPr>
        <w:tabs>
          <w:tab w:val="center" w:pos="4680"/>
          <w:tab w:val="right" w:pos="9360"/>
        </w:tabs>
        <w:spacing w:after="0"/>
        <w:jc w:val="left"/>
        <w:rPr>
          <w:rFonts w:ascii="Arial" w:hAnsi="Arial" w:cs="Arial"/>
          <w:noProof/>
          <w:color w:val="FF0000"/>
          <w:sz w:val="20"/>
          <w:szCs w:val="20"/>
          <w:lang w:eastAsia="en-US"/>
        </w:rPr>
      </w:pPr>
      <w:r w:rsidRPr="006A0DE7">
        <w:rPr>
          <w:rFonts w:ascii="Arial" w:hAnsi="Arial" w:cs="Arial"/>
          <w:noProof/>
          <w:color w:val="FF0000"/>
          <w:sz w:val="20"/>
          <w:szCs w:val="20"/>
          <w:lang w:eastAsia="en-US"/>
        </w:rPr>
        <w:t>Данная форма заполняется Капитаном сразу же, после определения заболевания или ухудшения здоровья члена экипажа на борту судна.</w:t>
      </w:r>
    </w:p>
    <w:p w14:paraId="72A1EE35" w14:textId="6A8364C6" w:rsidR="001E005E" w:rsidRPr="006A0DE7" w:rsidRDefault="001E005E" w:rsidP="001E005E">
      <w:pPr>
        <w:tabs>
          <w:tab w:val="center" w:pos="4680"/>
          <w:tab w:val="right" w:pos="9360"/>
        </w:tabs>
        <w:spacing w:after="0"/>
        <w:jc w:val="left"/>
        <w:rPr>
          <w:rFonts w:ascii="Arial" w:hAnsi="Arial" w:cs="Arial"/>
          <w:noProof/>
          <w:color w:val="FF0000"/>
          <w:sz w:val="20"/>
          <w:szCs w:val="20"/>
          <w:lang w:eastAsia="en-US"/>
        </w:rPr>
      </w:pPr>
      <w:r w:rsidRPr="006A0DE7">
        <w:rPr>
          <w:rFonts w:ascii="Arial" w:hAnsi="Arial" w:cs="Arial"/>
          <w:noProof/>
          <w:color w:val="FF0000"/>
          <w:sz w:val="20"/>
          <w:szCs w:val="20"/>
          <w:lang w:eastAsia="en-US"/>
        </w:rPr>
        <w:t>Скан копия, заполненненной и по</w:t>
      </w:r>
      <w:bookmarkStart w:id="0" w:name="_GoBack"/>
      <w:bookmarkEnd w:id="0"/>
      <w:r w:rsidRPr="006A0DE7">
        <w:rPr>
          <w:rFonts w:ascii="Arial" w:hAnsi="Arial" w:cs="Arial"/>
          <w:noProof/>
          <w:color w:val="FF0000"/>
          <w:sz w:val="20"/>
          <w:szCs w:val="20"/>
          <w:lang w:eastAsia="en-US"/>
        </w:rPr>
        <w:t>дписанной формы отправляется в адрес отдела по ОТ, ПБ и ООС</w:t>
      </w:r>
      <w:r w:rsidR="0086054E" w:rsidRPr="006A0DE7">
        <w:rPr>
          <w:rFonts w:ascii="Arial" w:hAnsi="Arial" w:cs="Arial"/>
          <w:noProof/>
          <w:color w:val="FF0000"/>
          <w:sz w:val="20"/>
          <w:szCs w:val="20"/>
          <w:lang w:eastAsia="en-US"/>
        </w:rPr>
        <w:t xml:space="preserve"> и сотрудника по персоналу Отдела Кадров.</w:t>
      </w:r>
      <w:r w:rsidRPr="006A0DE7">
        <w:rPr>
          <w:rFonts w:ascii="Arial" w:hAnsi="Arial" w:cs="Arial"/>
          <w:noProof/>
          <w:color w:val="FF0000"/>
          <w:sz w:val="20"/>
          <w:szCs w:val="20"/>
          <w:lang w:eastAsia="en-US"/>
        </w:rPr>
        <w:t xml:space="preserve"> После отправки в офис по электронной почте, дублируется телефонным звонком Капитана в адрес Специалиста по ОТ, ПБ и ООС. </w:t>
      </w:r>
    </w:p>
    <w:p w14:paraId="493C5B64" w14:textId="77777777" w:rsidR="001E005E" w:rsidRPr="006A0DE7" w:rsidRDefault="001E005E" w:rsidP="001E005E">
      <w:pPr>
        <w:tabs>
          <w:tab w:val="center" w:pos="4680"/>
          <w:tab w:val="right" w:pos="9360"/>
        </w:tabs>
        <w:spacing w:after="0"/>
        <w:jc w:val="left"/>
        <w:rPr>
          <w:rFonts w:ascii="Arial" w:hAnsi="Arial" w:cs="Arial"/>
          <w:noProof/>
          <w:color w:val="FF0000"/>
          <w:sz w:val="20"/>
          <w:szCs w:val="20"/>
          <w:lang w:eastAsia="en-US"/>
        </w:rPr>
      </w:pPr>
    </w:p>
    <w:tbl>
      <w:tblPr>
        <w:tblW w:w="9639" w:type="dxa"/>
        <w:tblInd w:w="43" w:type="dxa"/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516"/>
        <w:gridCol w:w="2596"/>
        <w:gridCol w:w="516"/>
        <w:gridCol w:w="774"/>
        <w:gridCol w:w="1641"/>
        <w:gridCol w:w="435"/>
        <w:gridCol w:w="254"/>
        <w:gridCol w:w="516"/>
        <w:gridCol w:w="255"/>
        <w:gridCol w:w="258"/>
        <w:gridCol w:w="774"/>
        <w:gridCol w:w="1104"/>
      </w:tblGrid>
      <w:tr w:rsidR="00134D39" w:rsidRPr="006A0DE7" w14:paraId="11B94320" w14:textId="77777777" w:rsidTr="00413A3F">
        <w:trPr>
          <w:trHeight w:val="227"/>
        </w:trPr>
        <w:tc>
          <w:tcPr>
            <w:tcW w:w="3112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2B8AFA26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1) Название судна:</w:t>
            </w:r>
          </w:p>
        </w:tc>
        <w:tc>
          <w:tcPr>
            <w:tcW w:w="2931" w:type="dxa"/>
            <w:gridSpan w:val="3"/>
            <w:tcBorders>
              <w:top w:val="single" w:sz="12" w:space="0" w:color="auto"/>
              <w:left w:val="single" w:sz="6" w:space="0" w:color="auto"/>
            </w:tcBorders>
          </w:tcPr>
          <w:p w14:paraId="0DAB5016" w14:textId="77777777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>2) Порт</w:t>
            </w:r>
            <w:r w:rsidRPr="006A0DE7">
              <w:rPr>
                <w:noProof/>
                <w:sz w:val="20"/>
                <w:lang w:val="ru-RU"/>
              </w:rPr>
              <w:t xml:space="preserve"> / Номер причала:</w:t>
            </w:r>
          </w:p>
        </w:tc>
        <w:tc>
          <w:tcPr>
            <w:tcW w:w="3596" w:type="dxa"/>
            <w:gridSpan w:val="7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002C0C07" w14:textId="77777777" w:rsidR="00134D39" w:rsidRPr="006A0DE7" w:rsidRDefault="00134D39" w:rsidP="00134D39">
            <w:pPr>
              <w:pStyle w:val="TableText"/>
              <w:rPr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3) Дата заболевания:</w:t>
            </w:r>
            <w:r w:rsidRPr="006A0DE7">
              <w:rPr>
                <w:sz w:val="20"/>
                <w:lang w:val="ru-RU"/>
              </w:rPr>
              <w:t xml:space="preserve"> когда обратился, общее состояние больного, какие симптомы, наличие температуры, жалобы и т.д.</w:t>
            </w:r>
          </w:p>
          <w:p w14:paraId="34D60637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</w:p>
        </w:tc>
      </w:tr>
      <w:tr w:rsidR="00134D39" w:rsidRPr="006A0DE7" w14:paraId="018BAACB" w14:textId="77777777" w:rsidTr="00413A3F">
        <w:trPr>
          <w:trHeight w:val="674"/>
        </w:trPr>
        <w:tc>
          <w:tcPr>
            <w:tcW w:w="3112" w:type="dxa"/>
            <w:gridSpan w:val="2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B50EE02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2931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AC76BDD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81CC6A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</w:tr>
      <w:tr w:rsidR="00134D39" w:rsidRPr="006A0DE7" w14:paraId="7AE40A38" w14:textId="77777777" w:rsidTr="00413A3F">
        <w:trPr>
          <w:trHeight w:val="227"/>
        </w:trPr>
        <w:tc>
          <w:tcPr>
            <w:tcW w:w="3112" w:type="dxa"/>
            <w:gridSpan w:val="2"/>
            <w:tcBorders>
              <w:top w:val="single" w:sz="6" w:space="0" w:color="auto"/>
              <w:left w:val="single" w:sz="12" w:space="0" w:color="auto"/>
            </w:tcBorders>
            <w:vAlign w:val="center"/>
          </w:tcPr>
          <w:p w14:paraId="6623EEA2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4) ФИО (Полностью) Члена экипажа:   </w:t>
            </w:r>
          </w:p>
        </w:tc>
        <w:tc>
          <w:tcPr>
            <w:tcW w:w="2931" w:type="dxa"/>
            <w:gridSpan w:val="3"/>
            <w:tcBorders>
              <w:top w:val="single" w:sz="6" w:space="0" w:color="auto"/>
            </w:tcBorders>
            <w:vAlign w:val="center"/>
          </w:tcPr>
          <w:p w14:paraId="0B86A23C" w14:textId="77777777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 xml:space="preserve"> </w:t>
            </w:r>
          </w:p>
        </w:tc>
        <w:tc>
          <w:tcPr>
            <w:tcW w:w="3596" w:type="dxa"/>
            <w:gridSpan w:val="7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470A8D85" w14:textId="77777777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  <w:lang w:val="ru-RU"/>
              </w:rPr>
              <w:t>5</w:t>
            </w:r>
            <w:r w:rsidRPr="006A0DE7">
              <w:rPr>
                <w:noProof/>
                <w:sz w:val="20"/>
              </w:rPr>
              <w:t>) Дата рождения</w:t>
            </w:r>
            <w:r w:rsidRPr="006A0DE7">
              <w:rPr>
                <w:noProof/>
                <w:sz w:val="20"/>
                <w:lang w:val="ru-RU"/>
              </w:rPr>
              <w:t>:</w:t>
            </w:r>
            <w:r w:rsidRPr="006A0DE7">
              <w:rPr>
                <w:noProof/>
                <w:sz w:val="20"/>
              </w:rPr>
              <w:t xml:space="preserve"> </w:t>
            </w:r>
          </w:p>
        </w:tc>
      </w:tr>
      <w:tr w:rsidR="00134D39" w:rsidRPr="006A0DE7" w14:paraId="409549C9" w14:textId="77777777" w:rsidTr="00413A3F">
        <w:trPr>
          <w:trHeight w:val="227"/>
        </w:trPr>
        <w:tc>
          <w:tcPr>
            <w:tcW w:w="6043" w:type="dxa"/>
            <w:gridSpan w:val="5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968FD8F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40A1F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</w:tr>
      <w:tr w:rsidR="009E6CFF" w:rsidRPr="006A0DE7" w14:paraId="10673CB3" w14:textId="77777777" w:rsidTr="00413A3F">
        <w:trPr>
          <w:trHeight w:val="227"/>
        </w:trPr>
        <w:tc>
          <w:tcPr>
            <w:tcW w:w="6043" w:type="dxa"/>
            <w:gridSpan w:val="5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02216A9" w14:textId="7D87E278" w:rsidR="009E6CFF" w:rsidRPr="006A0DE7" w:rsidRDefault="009E6CFF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6) </w:t>
            </w:r>
            <w:r w:rsidRPr="006A0DE7">
              <w:rPr>
                <w:noProof/>
                <w:sz w:val="20"/>
              </w:rPr>
              <w:t xml:space="preserve"> </w:t>
            </w:r>
            <w:r w:rsidRPr="006A0DE7">
              <w:rPr>
                <w:noProof/>
                <w:sz w:val="20"/>
                <w:lang w:val="ru-RU"/>
              </w:rPr>
              <w:t>Дол</w:t>
            </w:r>
            <w:r w:rsidRPr="006A0DE7">
              <w:rPr>
                <w:noProof/>
                <w:sz w:val="20"/>
              </w:rPr>
              <w:t>жност</w:t>
            </w:r>
            <w:r w:rsidRPr="006A0DE7">
              <w:rPr>
                <w:noProof/>
                <w:sz w:val="20"/>
                <w:lang w:val="ru-RU"/>
              </w:rPr>
              <w:t>ь</w:t>
            </w:r>
            <w:r w:rsidRPr="006A0DE7">
              <w:rPr>
                <w:noProof/>
                <w:sz w:val="20"/>
              </w:rPr>
              <w:t xml:space="preserve"> </w:t>
            </w:r>
            <w:r w:rsidRPr="006A0DE7">
              <w:rPr>
                <w:noProof/>
                <w:sz w:val="20"/>
                <w:lang w:val="ru-RU"/>
              </w:rPr>
              <w:t>на судне:</w:t>
            </w:r>
          </w:p>
        </w:tc>
        <w:tc>
          <w:tcPr>
            <w:tcW w:w="3596" w:type="dxa"/>
            <w:gridSpan w:val="7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6CC22FD" w14:textId="68F2AA52" w:rsidR="009E6CFF" w:rsidRPr="006A0DE7" w:rsidRDefault="009E6CFF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  <w:lang w:val="ru-RU"/>
              </w:rPr>
              <w:t>7</w:t>
            </w:r>
            <w:r w:rsidRPr="006A0DE7">
              <w:rPr>
                <w:noProof/>
                <w:sz w:val="20"/>
              </w:rPr>
              <w:t xml:space="preserve">) Номер </w:t>
            </w:r>
            <w:r w:rsidRPr="006A0DE7">
              <w:rPr>
                <w:noProof/>
                <w:sz w:val="20"/>
                <w:lang w:val="ru-RU"/>
              </w:rPr>
              <w:t>УЛМ:</w:t>
            </w:r>
            <w:r w:rsidRPr="006A0DE7">
              <w:rPr>
                <w:noProof/>
                <w:sz w:val="20"/>
              </w:rPr>
              <w:t xml:space="preserve"> </w:t>
            </w:r>
          </w:p>
        </w:tc>
      </w:tr>
      <w:tr w:rsidR="009E6CFF" w:rsidRPr="006A0DE7" w14:paraId="4AF74BD8" w14:textId="77777777" w:rsidTr="00413A3F">
        <w:trPr>
          <w:trHeight w:val="227"/>
        </w:trPr>
        <w:tc>
          <w:tcPr>
            <w:tcW w:w="6043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19A7D78" w14:textId="77777777" w:rsidR="009E6CFF" w:rsidRPr="006A0DE7" w:rsidRDefault="009E6CFF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ECC3419" w14:textId="77777777" w:rsidR="009E6CFF" w:rsidRPr="006A0DE7" w:rsidRDefault="009E6CFF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</w:tr>
      <w:tr w:rsidR="00134D39" w:rsidRPr="006A0DE7" w14:paraId="3CDDD766" w14:textId="77777777" w:rsidTr="00413A3F">
        <w:trPr>
          <w:trHeight w:val="227"/>
        </w:trPr>
        <w:tc>
          <w:tcPr>
            <w:tcW w:w="6043" w:type="dxa"/>
            <w:gridSpan w:val="5"/>
            <w:tcBorders>
              <w:left w:val="single" w:sz="12" w:space="0" w:color="auto"/>
            </w:tcBorders>
            <w:vAlign w:val="center"/>
          </w:tcPr>
          <w:p w14:paraId="0C25701E" w14:textId="1376782C" w:rsidR="00134D39" w:rsidRPr="006A0DE7" w:rsidRDefault="009927F5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  <w:r w:rsidRPr="006A0DE7">
              <w:rPr>
                <w:rFonts w:ascii="Arial" w:hAnsi="Arial"/>
                <w:noProof/>
                <w:sz w:val="20"/>
                <w:lang w:val="ru-RU"/>
              </w:rPr>
              <w:t>8</w:t>
            </w:r>
            <w:r w:rsidR="00134D39" w:rsidRPr="006A0DE7">
              <w:rPr>
                <w:rFonts w:ascii="Arial" w:hAnsi="Arial"/>
                <w:noProof/>
                <w:sz w:val="20"/>
                <w:lang w:val="ru-RU"/>
              </w:rPr>
              <w:t xml:space="preserve">) Сведения о заболевании: </w:t>
            </w:r>
          </w:p>
        </w:tc>
        <w:tc>
          <w:tcPr>
            <w:tcW w:w="3596" w:type="dxa"/>
            <w:gridSpan w:val="7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134AEFCA" w14:textId="56B71081" w:rsidR="00134D39" w:rsidRPr="006A0DE7" w:rsidRDefault="009927F5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9</w:t>
            </w:r>
            <w:r w:rsidR="00134D39" w:rsidRPr="006A0DE7">
              <w:rPr>
                <w:noProof/>
                <w:sz w:val="20"/>
                <w:lang w:val="ru-RU"/>
              </w:rPr>
              <w:t>) Была сделана запись в судовой журнал</w:t>
            </w:r>
          </w:p>
        </w:tc>
      </w:tr>
      <w:tr w:rsidR="00134D39" w:rsidRPr="006A0DE7" w14:paraId="1B78D09D" w14:textId="77777777" w:rsidTr="00413A3F">
        <w:trPr>
          <w:trHeight w:val="227"/>
        </w:trPr>
        <w:tc>
          <w:tcPr>
            <w:tcW w:w="6043" w:type="dxa"/>
            <w:gridSpan w:val="5"/>
            <w:tcBorders>
              <w:left w:val="single" w:sz="12" w:space="0" w:color="auto"/>
            </w:tcBorders>
            <w:vAlign w:val="center"/>
          </w:tcPr>
          <w:p w14:paraId="259D34AE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435" w:type="dxa"/>
            <w:tcBorders>
              <w:left w:val="single" w:sz="6" w:space="0" w:color="auto"/>
            </w:tcBorders>
            <w:vAlign w:val="center"/>
          </w:tcPr>
          <w:p w14:paraId="1AFABBC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770" w:type="dxa"/>
            <w:gridSpan w:val="2"/>
            <w:vAlign w:val="center"/>
          </w:tcPr>
          <w:p w14:paraId="20025620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  <w:r w:rsidRPr="006A0DE7">
              <w:rPr>
                <w:rFonts w:ascii="Arial" w:hAnsi="Arial"/>
                <w:noProof/>
                <w:sz w:val="20"/>
                <w:lang w:val="ru-RU"/>
              </w:rPr>
              <w:t xml:space="preserve">     </w:t>
            </w:r>
            <w:bookmarkStart w:id="1" w:name="Check1"/>
            <w:r w:rsidRPr="006A0DE7">
              <w:rPr>
                <w:rFonts w:ascii="Arial" w:hAnsi="Arial"/>
                <w:noProof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rFonts w:ascii="Arial" w:hAnsi="Arial"/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rFonts w:ascii="Arial" w:hAnsi="Arial"/>
                <w:noProof/>
                <w:sz w:val="20"/>
              </w:rPr>
            </w:r>
            <w:r w:rsidR="005B29F0" w:rsidRPr="006A0DE7">
              <w:rPr>
                <w:rFonts w:ascii="Arial" w:hAnsi="Arial"/>
                <w:noProof/>
                <w:sz w:val="20"/>
              </w:rPr>
              <w:fldChar w:fldCharType="separate"/>
            </w:r>
            <w:r w:rsidRPr="006A0DE7">
              <w:rPr>
                <w:rFonts w:ascii="Arial" w:hAnsi="Arial"/>
                <w:noProof/>
                <w:sz w:val="20"/>
              </w:rPr>
              <w:fldChar w:fldCharType="end"/>
            </w:r>
            <w:bookmarkEnd w:id="1"/>
          </w:p>
        </w:tc>
        <w:tc>
          <w:tcPr>
            <w:tcW w:w="513" w:type="dxa"/>
            <w:gridSpan w:val="2"/>
            <w:tcBorders>
              <w:left w:val="nil"/>
            </w:tcBorders>
            <w:vAlign w:val="center"/>
          </w:tcPr>
          <w:p w14:paraId="14AED023" w14:textId="77777777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 xml:space="preserve"> Нет</w:t>
            </w:r>
          </w:p>
        </w:tc>
        <w:tc>
          <w:tcPr>
            <w:tcW w:w="774" w:type="dxa"/>
            <w:vAlign w:val="center"/>
          </w:tcPr>
          <w:p w14:paraId="11737F4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  <w:r w:rsidRPr="006A0DE7">
              <w:rPr>
                <w:rFonts w:ascii="Arial" w:hAnsi="Arial"/>
                <w:noProof/>
                <w:sz w:val="20"/>
              </w:rPr>
              <w:t xml:space="preserve">      </w:t>
            </w:r>
            <w:bookmarkStart w:id="2" w:name="Check2"/>
            <w:r w:rsidRPr="006A0DE7">
              <w:rPr>
                <w:rFonts w:ascii="Arial" w:hAnsi="Arial"/>
                <w:noProof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rFonts w:ascii="Arial" w:hAnsi="Arial"/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rFonts w:ascii="Arial" w:hAnsi="Arial"/>
                <w:noProof/>
                <w:sz w:val="20"/>
              </w:rPr>
            </w:r>
            <w:r w:rsidR="005B29F0" w:rsidRPr="006A0DE7">
              <w:rPr>
                <w:rFonts w:ascii="Arial" w:hAnsi="Arial"/>
                <w:noProof/>
                <w:sz w:val="20"/>
              </w:rPr>
              <w:fldChar w:fldCharType="separate"/>
            </w:r>
            <w:r w:rsidRPr="006A0DE7">
              <w:rPr>
                <w:rFonts w:ascii="Arial" w:hAnsi="Arial"/>
                <w:noProof/>
                <w:sz w:val="20"/>
              </w:rPr>
              <w:fldChar w:fldCharType="end"/>
            </w:r>
            <w:bookmarkEnd w:id="2"/>
          </w:p>
        </w:tc>
        <w:tc>
          <w:tcPr>
            <w:tcW w:w="1104" w:type="dxa"/>
            <w:tcBorders>
              <w:left w:val="nil"/>
              <w:right w:val="single" w:sz="12" w:space="0" w:color="auto"/>
            </w:tcBorders>
            <w:vAlign w:val="center"/>
          </w:tcPr>
          <w:p w14:paraId="16E64885" w14:textId="77777777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>Да</w:t>
            </w:r>
          </w:p>
        </w:tc>
      </w:tr>
      <w:tr w:rsidR="00134D39" w:rsidRPr="006A0DE7" w14:paraId="3FA14704" w14:textId="77777777" w:rsidTr="00413A3F">
        <w:trPr>
          <w:trHeight w:val="227"/>
        </w:trPr>
        <w:tc>
          <w:tcPr>
            <w:tcW w:w="6043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4E7D6A7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D22804F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</w:tr>
      <w:tr w:rsidR="00134D39" w:rsidRPr="006A0DE7" w14:paraId="7830D80F" w14:textId="77777777" w:rsidTr="00413A3F">
        <w:trPr>
          <w:trHeight w:val="227"/>
        </w:trPr>
        <w:tc>
          <w:tcPr>
            <w:tcW w:w="3112" w:type="dxa"/>
            <w:gridSpan w:val="2"/>
            <w:tcBorders>
              <w:top w:val="single" w:sz="6" w:space="0" w:color="auto"/>
              <w:left w:val="single" w:sz="12" w:space="0" w:color="auto"/>
            </w:tcBorders>
            <w:vAlign w:val="center"/>
          </w:tcPr>
          <w:p w14:paraId="292E4902" w14:textId="69211218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1</w:t>
            </w:r>
            <w:r w:rsidR="009927F5" w:rsidRPr="006A0DE7">
              <w:rPr>
                <w:noProof/>
                <w:sz w:val="20"/>
                <w:lang w:val="ru-RU"/>
              </w:rPr>
              <w:t>0</w:t>
            </w:r>
            <w:r w:rsidRPr="006A0DE7">
              <w:rPr>
                <w:noProof/>
                <w:sz w:val="20"/>
                <w:lang w:val="ru-RU"/>
              </w:rPr>
              <w:t xml:space="preserve">) ФИО (Полностью) капитана: </w:t>
            </w:r>
          </w:p>
        </w:tc>
        <w:tc>
          <w:tcPr>
            <w:tcW w:w="2931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FB3A26C" w14:textId="4928537E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>1</w:t>
            </w:r>
            <w:r w:rsidR="009927F5" w:rsidRPr="006A0DE7">
              <w:rPr>
                <w:noProof/>
                <w:sz w:val="20"/>
                <w:lang w:val="ru-RU"/>
              </w:rPr>
              <w:t>1</w:t>
            </w:r>
            <w:r w:rsidRPr="006A0DE7">
              <w:rPr>
                <w:noProof/>
                <w:sz w:val="20"/>
              </w:rPr>
              <w:t xml:space="preserve">) </w:t>
            </w:r>
            <w:r w:rsidRPr="006A0DE7">
              <w:rPr>
                <w:noProof/>
                <w:sz w:val="20"/>
                <w:lang w:val="ru-RU"/>
              </w:rPr>
              <w:t>Подпись капитана:</w:t>
            </w:r>
          </w:p>
        </w:tc>
        <w:tc>
          <w:tcPr>
            <w:tcW w:w="3596" w:type="dxa"/>
            <w:gridSpan w:val="7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596AFB20" w14:textId="5079DA65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>1</w:t>
            </w:r>
            <w:r w:rsidR="009927F5" w:rsidRPr="006A0DE7">
              <w:rPr>
                <w:noProof/>
                <w:sz w:val="20"/>
                <w:lang w:val="ru-RU"/>
              </w:rPr>
              <w:t>2</w:t>
            </w:r>
            <w:r w:rsidRPr="006A0DE7">
              <w:rPr>
                <w:noProof/>
                <w:sz w:val="20"/>
              </w:rPr>
              <w:t>) Дата</w:t>
            </w:r>
            <w:r w:rsidRPr="006A0DE7">
              <w:rPr>
                <w:noProof/>
                <w:sz w:val="20"/>
                <w:lang w:val="ru-RU"/>
              </w:rPr>
              <w:t>:</w:t>
            </w:r>
          </w:p>
        </w:tc>
      </w:tr>
      <w:tr w:rsidR="00134D39" w:rsidRPr="006A0DE7" w14:paraId="72C2DA57" w14:textId="77777777" w:rsidTr="00413A3F">
        <w:trPr>
          <w:trHeight w:val="415"/>
        </w:trPr>
        <w:tc>
          <w:tcPr>
            <w:tcW w:w="3112" w:type="dxa"/>
            <w:gridSpan w:val="2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4DDA4B3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2931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604143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882367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</w:tr>
      <w:tr w:rsidR="00134D39" w:rsidRPr="006A0DE7" w14:paraId="6C312E04" w14:textId="77777777" w:rsidTr="00413A3F">
        <w:trPr>
          <w:trHeight w:val="227"/>
        </w:trPr>
        <w:tc>
          <w:tcPr>
            <w:tcW w:w="9639" w:type="dxa"/>
            <w:gridSpan w:val="1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3F3717" w14:textId="662136C9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1</w:t>
            </w:r>
            <w:r w:rsidR="009927F5" w:rsidRPr="006A0DE7">
              <w:rPr>
                <w:noProof/>
                <w:sz w:val="20"/>
                <w:lang w:val="ru-RU"/>
              </w:rPr>
              <w:t>3</w:t>
            </w:r>
            <w:r w:rsidRPr="006A0DE7">
              <w:rPr>
                <w:noProof/>
                <w:sz w:val="20"/>
                <w:lang w:val="ru-RU"/>
              </w:rPr>
              <w:t xml:space="preserve">) ФИО (Полностью), контактные данные и адрес судового агента: </w:t>
            </w:r>
          </w:p>
        </w:tc>
      </w:tr>
      <w:tr w:rsidR="00134D39" w:rsidRPr="006A0DE7" w14:paraId="05F86206" w14:textId="77777777" w:rsidTr="00413A3F">
        <w:trPr>
          <w:trHeight w:val="227"/>
        </w:trPr>
        <w:tc>
          <w:tcPr>
            <w:tcW w:w="9639" w:type="dxa"/>
            <w:gridSpan w:val="12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5BF464A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</w:tr>
      <w:tr w:rsidR="00134D39" w:rsidRPr="006A0DE7" w14:paraId="20E6B452" w14:textId="77777777" w:rsidTr="00413A3F">
        <w:tc>
          <w:tcPr>
            <w:tcW w:w="9639" w:type="dxa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24D52B31" w14:textId="77777777" w:rsidR="00134D39" w:rsidRPr="006A0DE7" w:rsidRDefault="00134D39" w:rsidP="00134D39">
            <w:pPr>
              <w:pStyle w:val="DefaultText"/>
              <w:ind w:firstLine="720"/>
              <w:rPr>
                <w:rFonts w:ascii="Arial" w:hAnsi="Arial"/>
                <w:noProof/>
                <w:sz w:val="20"/>
                <w:lang w:val="ru-RU"/>
              </w:rPr>
            </w:pPr>
          </w:p>
        </w:tc>
      </w:tr>
      <w:tr w:rsidR="00134D39" w:rsidRPr="006A0DE7" w14:paraId="081C91EE" w14:textId="77777777" w:rsidTr="00413A3F">
        <w:tc>
          <w:tcPr>
            <w:tcW w:w="516" w:type="dxa"/>
            <w:tcBorders>
              <w:left w:val="single" w:sz="12" w:space="0" w:color="auto"/>
            </w:tcBorders>
          </w:tcPr>
          <w:p w14:paraId="4DA06622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3112" w:type="dxa"/>
            <w:gridSpan w:val="2"/>
          </w:tcPr>
          <w:p w14:paraId="1D7B16F9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>Направление в больницу</w:t>
            </w:r>
          </w:p>
        </w:tc>
        <w:tc>
          <w:tcPr>
            <w:tcW w:w="774" w:type="dxa"/>
          </w:tcPr>
          <w:p w14:paraId="162D0229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2330" w:type="dxa"/>
            <w:gridSpan w:val="3"/>
            <w:tcBorders>
              <w:left w:val="nil"/>
            </w:tcBorders>
          </w:tcPr>
          <w:p w14:paraId="57B89F1B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771" w:type="dxa"/>
            <w:gridSpan w:val="2"/>
          </w:tcPr>
          <w:p w14:paraId="60BCC232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  <w:r w:rsidRPr="006A0DE7">
              <w:rPr>
                <w:rFonts w:ascii="Arial" w:hAnsi="Arial"/>
                <w:noProof/>
                <w:sz w:val="20"/>
              </w:rPr>
              <w:t xml:space="preserve">      </w:t>
            </w:r>
            <w:bookmarkStart w:id="3" w:name="Check24"/>
            <w:r w:rsidRPr="006A0DE7">
              <w:rPr>
                <w:rFonts w:ascii="Arial" w:hAnsi="Arial"/>
                <w:noProof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rFonts w:ascii="Arial" w:hAnsi="Arial"/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rFonts w:ascii="Arial" w:hAnsi="Arial"/>
                <w:noProof/>
                <w:sz w:val="20"/>
              </w:rPr>
            </w:r>
            <w:r w:rsidR="005B29F0" w:rsidRPr="006A0DE7">
              <w:rPr>
                <w:rFonts w:ascii="Arial" w:hAnsi="Arial"/>
                <w:noProof/>
                <w:sz w:val="20"/>
              </w:rPr>
              <w:fldChar w:fldCharType="separate"/>
            </w:r>
            <w:r w:rsidRPr="006A0DE7">
              <w:rPr>
                <w:rFonts w:ascii="Arial" w:hAnsi="Arial"/>
                <w:noProof/>
                <w:sz w:val="20"/>
              </w:rPr>
              <w:fldChar w:fldCharType="end"/>
            </w:r>
            <w:bookmarkEnd w:id="3"/>
          </w:p>
        </w:tc>
        <w:tc>
          <w:tcPr>
            <w:tcW w:w="2136" w:type="dxa"/>
            <w:gridSpan w:val="3"/>
            <w:tcBorders>
              <w:left w:val="nil"/>
              <w:right w:val="single" w:sz="12" w:space="0" w:color="auto"/>
            </w:tcBorders>
          </w:tcPr>
          <w:p w14:paraId="4472EDE0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 Нет     </w:t>
            </w:r>
            <w:r w:rsidRPr="006A0DE7">
              <w:rPr>
                <w:noProof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noProof/>
                <w:sz w:val="20"/>
              </w:rPr>
            </w:r>
            <w:r w:rsidR="005B29F0" w:rsidRPr="006A0DE7">
              <w:rPr>
                <w:noProof/>
                <w:sz w:val="20"/>
              </w:rPr>
              <w:fldChar w:fldCharType="separate"/>
            </w:r>
            <w:r w:rsidRPr="006A0DE7">
              <w:rPr>
                <w:noProof/>
                <w:sz w:val="20"/>
              </w:rPr>
              <w:fldChar w:fldCharType="end"/>
            </w:r>
            <w:r w:rsidRPr="006A0DE7">
              <w:rPr>
                <w:noProof/>
                <w:sz w:val="20"/>
                <w:lang w:val="ru-RU"/>
              </w:rPr>
              <w:t xml:space="preserve">     Да</w:t>
            </w:r>
          </w:p>
        </w:tc>
      </w:tr>
      <w:tr w:rsidR="00134D39" w:rsidRPr="006A0DE7" w14:paraId="1465D17B" w14:textId="77777777" w:rsidTr="00413A3F">
        <w:tc>
          <w:tcPr>
            <w:tcW w:w="516" w:type="dxa"/>
            <w:tcBorders>
              <w:left w:val="single" w:sz="12" w:space="0" w:color="auto"/>
            </w:tcBorders>
          </w:tcPr>
          <w:p w14:paraId="4B170BFC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3112" w:type="dxa"/>
            <w:gridSpan w:val="2"/>
          </w:tcPr>
          <w:p w14:paraId="4E33A90C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</w:p>
          <w:p w14:paraId="2EE91DC8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Направление для лечения по месту жительства  </w:t>
            </w:r>
          </w:p>
        </w:tc>
        <w:tc>
          <w:tcPr>
            <w:tcW w:w="774" w:type="dxa"/>
          </w:tcPr>
          <w:p w14:paraId="40285520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665693CD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2270FDE2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  <w:r w:rsidRPr="006A0DE7">
              <w:rPr>
                <w:rFonts w:ascii="Arial" w:hAnsi="Arial"/>
                <w:noProof/>
                <w:sz w:val="20"/>
                <w:lang w:val="ru-RU"/>
              </w:rPr>
              <w:t xml:space="preserve">   </w:t>
            </w:r>
          </w:p>
        </w:tc>
        <w:tc>
          <w:tcPr>
            <w:tcW w:w="2330" w:type="dxa"/>
            <w:gridSpan w:val="3"/>
            <w:tcBorders>
              <w:left w:val="nil"/>
            </w:tcBorders>
          </w:tcPr>
          <w:p w14:paraId="63C89BD8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771" w:type="dxa"/>
            <w:gridSpan w:val="2"/>
          </w:tcPr>
          <w:p w14:paraId="220F9805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  <w:r w:rsidRPr="006A0DE7">
              <w:rPr>
                <w:rFonts w:ascii="Arial" w:hAnsi="Arial"/>
                <w:noProof/>
                <w:sz w:val="20"/>
                <w:lang w:val="ru-RU"/>
              </w:rPr>
              <w:t xml:space="preserve">      </w:t>
            </w:r>
          </w:p>
          <w:p w14:paraId="4B47B688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19325A8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  <w:r w:rsidRPr="006A0DE7">
              <w:rPr>
                <w:rFonts w:ascii="Arial" w:hAnsi="Arial"/>
                <w:noProof/>
                <w:sz w:val="20"/>
                <w:lang w:val="ru-RU"/>
              </w:rPr>
              <w:t xml:space="preserve">      </w:t>
            </w:r>
            <w:r w:rsidRPr="006A0DE7">
              <w:rPr>
                <w:rFonts w:ascii="Arial" w:hAnsi="Arial"/>
                <w:noProof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rFonts w:ascii="Arial" w:hAnsi="Arial"/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rFonts w:ascii="Arial" w:hAnsi="Arial"/>
                <w:noProof/>
                <w:sz w:val="20"/>
              </w:rPr>
            </w:r>
            <w:r w:rsidR="005B29F0" w:rsidRPr="006A0DE7">
              <w:rPr>
                <w:rFonts w:ascii="Arial" w:hAnsi="Arial"/>
                <w:noProof/>
                <w:sz w:val="20"/>
              </w:rPr>
              <w:fldChar w:fldCharType="separate"/>
            </w:r>
            <w:r w:rsidRPr="006A0DE7">
              <w:rPr>
                <w:rFonts w:ascii="Arial" w:hAnsi="Arial"/>
                <w:noProof/>
                <w:sz w:val="20"/>
              </w:rPr>
              <w:fldChar w:fldCharType="end"/>
            </w:r>
          </w:p>
        </w:tc>
        <w:tc>
          <w:tcPr>
            <w:tcW w:w="2136" w:type="dxa"/>
            <w:gridSpan w:val="3"/>
            <w:tcBorders>
              <w:left w:val="nil"/>
              <w:right w:val="single" w:sz="12" w:space="0" w:color="auto"/>
            </w:tcBorders>
          </w:tcPr>
          <w:p w14:paraId="3BC7755C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 </w:t>
            </w:r>
          </w:p>
          <w:p w14:paraId="6DEE2A7A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</w:p>
          <w:p w14:paraId="64E08547" w14:textId="77777777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Нет     </w:t>
            </w:r>
            <w:r w:rsidRPr="006A0DE7">
              <w:rPr>
                <w:noProof/>
                <w:sz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0DE7">
              <w:rPr>
                <w:noProof/>
                <w:sz w:val="20"/>
              </w:rPr>
              <w:instrText xml:space="preserve"> FORMCHECKBOX </w:instrText>
            </w:r>
            <w:r w:rsidR="005B29F0" w:rsidRPr="006A0DE7">
              <w:rPr>
                <w:noProof/>
                <w:sz w:val="20"/>
              </w:rPr>
            </w:r>
            <w:r w:rsidR="005B29F0" w:rsidRPr="006A0DE7">
              <w:rPr>
                <w:noProof/>
                <w:sz w:val="20"/>
              </w:rPr>
              <w:fldChar w:fldCharType="separate"/>
            </w:r>
            <w:r w:rsidRPr="006A0DE7">
              <w:rPr>
                <w:noProof/>
                <w:sz w:val="20"/>
              </w:rPr>
              <w:fldChar w:fldCharType="end"/>
            </w:r>
            <w:r w:rsidRPr="006A0DE7">
              <w:rPr>
                <w:noProof/>
                <w:sz w:val="20"/>
                <w:lang w:val="ru-RU"/>
              </w:rPr>
              <w:t xml:space="preserve">     Да</w:t>
            </w:r>
          </w:p>
        </w:tc>
      </w:tr>
      <w:tr w:rsidR="00134D39" w:rsidRPr="006A0DE7" w14:paraId="2A72BC79" w14:textId="77777777" w:rsidTr="00413A3F">
        <w:tc>
          <w:tcPr>
            <w:tcW w:w="9639" w:type="dxa"/>
            <w:gridSpan w:val="1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22299C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36A31BEA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</w:tr>
      <w:tr w:rsidR="00134D39" w:rsidRPr="006A0DE7" w14:paraId="56A5276D" w14:textId="77777777" w:rsidTr="00972DE3">
        <w:trPr>
          <w:trHeight w:val="284"/>
        </w:trPr>
        <w:tc>
          <w:tcPr>
            <w:tcW w:w="9639" w:type="dxa"/>
            <w:gridSpan w:val="1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008E85"/>
            <w:vAlign w:val="center"/>
          </w:tcPr>
          <w:p w14:paraId="0EB526FB" w14:textId="77777777" w:rsidR="00134D39" w:rsidRPr="006A0DE7" w:rsidRDefault="00134D39" w:rsidP="00134D39">
            <w:pPr>
              <w:pStyle w:val="TableText"/>
              <w:jc w:val="center"/>
              <w:rPr>
                <w:noProof/>
                <w:color w:val="FFFFFF" w:themeColor="background1"/>
                <w:sz w:val="20"/>
                <w:lang w:val="ru-RU"/>
              </w:rPr>
            </w:pPr>
            <w:r w:rsidRPr="006A0DE7">
              <w:rPr>
                <w:noProof/>
                <w:color w:val="FFFFFF" w:themeColor="background1"/>
                <w:sz w:val="20"/>
                <w:lang w:val="ru-RU"/>
              </w:rPr>
              <w:t>ЗАПОЛНЯЕТСЯ ТОЛЬКО В СЛУЧАЕ СПИСАНИЯ ЧЛЕНА ЭКИПАЖА</w:t>
            </w:r>
          </w:p>
        </w:tc>
      </w:tr>
      <w:tr w:rsidR="00134D39" w:rsidRPr="006A0DE7" w14:paraId="559AC3D8" w14:textId="77777777" w:rsidTr="00413A3F">
        <w:tc>
          <w:tcPr>
            <w:tcW w:w="3112" w:type="dxa"/>
            <w:gridSpan w:val="2"/>
            <w:tcBorders>
              <w:top w:val="single" w:sz="8" w:space="0" w:color="auto"/>
              <w:left w:val="single" w:sz="12" w:space="0" w:color="auto"/>
            </w:tcBorders>
          </w:tcPr>
          <w:p w14:paraId="18E65BF0" w14:textId="54D734D4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 </w:t>
            </w:r>
            <w:r w:rsidR="009927F5" w:rsidRPr="006A0DE7">
              <w:rPr>
                <w:noProof/>
                <w:sz w:val="20"/>
                <w:lang w:val="ru-RU"/>
              </w:rPr>
              <w:t>14</w:t>
            </w:r>
            <w:r w:rsidRPr="006A0DE7">
              <w:rPr>
                <w:noProof/>
                <w:sz w:val="20"/>
                <w:lang w:val="ru-RU"/>
              </w:rPr>
              <w:t xml:space="preserve">) Порт списания:  </w:t>
            </w:r>
          </w:p>
        </w:tc>
        <w:tc>
          <w:tcPr>
            <w:tcW w:w="2931" w:type="dxa"/>
            <w:gridSpan w:val="3"/>
            <w:tcBorders>
              <w:top w:val="single" w:sz="8" w:space="0" w:color="auto"/>
              <w:left w:val="single" w:sz="6" w:space="0" w:color="auto"/>
            </w:tcBorders>
          </w:tcPr>
          <w:p w14:paraId="5861C9C6" w14:textId="537722B0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 xml:space="preserve"> </w:t>
            </w:r>
            <w:r w:rsidR="009927F5" w:rsidRPr="006A0DE7">
              <w:rPr>
                <w:noProof/>
                <w:sz w:val="20"/>
                <w:lang w:val="ru-RU"/>
              </w:rPr>
              <w:t>15</w:t>
            </w:r>
            <w:r w:rsidRPr="006A0DE7">
              <w:rPr>
                <w:noProof/>
                <w:sz w:val="20"/>
              </w:rPr>
              <w:t>) Дата списания</w:t>
            </w:r>
            <w:r w:rsidRPr="006A0DE7">
              <w:rPr>
                <w:noProof/>
                <w:sz w:val="20"/>
                <w:lang w:val="ru-RU"/>
              </w:rPr>
              <w:t xml:space="preserve"> с судна:</w:t>
            </w:r>
            <w:r w:rsidRPr="006A0DE7">
              <w:rPr>
                <w:noProof/>
                <w:sz w:val="20"/>
              </w:rPr>
              <w:t xml:space="preserve">  </w:t>
            </w:r>
          </w:p>
        </w:tc>
        <w:tc>
          <w:tcPr>
            <w:tcW w:w="3596" w:type="dxa"/>
            <w:gridSpan w:val="7"/>
            <w:tcBorders>
              <w:top w:val="single" w:sz="8" w:space="0" w:color="auto"/>
              <w:left w:val="single" w:sz="6" w:space="0" w:color="auto"/>
              <w:right w:val="single" w:sz="12" w:space="0" w:color="auto"/>
            </w:tcBorders>
          </w:tcPr>
          <w:p w14:paraId="3A8684A0" w14:textId="09953211" w:rsidR="00134D39" w:rsidRPr="006A0DE7" w:rsidRDefault="00134D39" w:rsidP="00134D39">
            <w:pPr>
              <w:pStyle w:val="TableText"/>
              <w:rPr>
                <w:noProof/>
                <w:sz w:val="20"/>
              </w:rPr>
            </w:pPr>
            <w:r w:rsidRPr="006A0DE7">
              <w:rPr>
                <w:noProof/>
                <w:sz w:val="20"/>
              </w:rPr>
              <w:t xml:space="preserve"> </w:t>
            </w:r>
            <w:r w:rsidR="009927F5" w:rsidRPr="006A0DE7">
              <w:rPr>
                <w:noProof/>
                <w:sz w:val="20"/>
                <w:lang w:val="ru-RU"/>
              </w:rPr>
              <w:t>16</w:t>
            </w:r>
            <w:r w:rsidRPr="006A0DE7">
              <w:rPr>
                <w:noProof/>
                <w:sz w:val="20"/>
              </w:rPr>
              <w:t xml:space="preserve">) </w:t>
            </w:r>
            <w:r w:rsidRPr="006A0DE7">
              <w:rPr>
                <w:noProof/>
                <w:sz w:val="20"/>
                <w:lang w:val="ru-RU"/>
              </w:rPr>
              <w:t xml:space="preserve">Адрес </w:t>
            </w:r>
            <w:r w:rsidRPr="006A0DE7">
              <w:rPr>
                <w:noProof/>
                <w:sz w:val="20"/>
              </w:rPr>
              <w:t>проживания</w:t>
            </w:r>
            <w:r w:rsidRPr="006A0DE7">
              <w:rPr>
                <w:noProof/>
                <w:sz w:val="20"/>
                <w:lang w:val="ru-RU"/>
              </w:rPr>
              <w:t xml:space="preserve"> члена экипажа:</w:t>
            </w:r>
            <w:r w:rsidRPr="006A0DE7">
              <w:rPr>
                <w:noProof/>
                <w:sz w:val="20"/>
              </w:rPr>
              <w:t xml:space="preserve">  </w:t>
            </w:r>
          </w:p>
        </w:tc>
      </w:tr>
      <w:tr w:rsidR="00134D39" w:rsidRPr="006A0DE7" w14:paraId="1046F6F3" w14:textId="77777777" w:rsidTr="00413A3F">
        <w:trPr>
          <w:trHeight w:val="695"/>
        </w:trPr>
        <w:tc>
          <w:tcPr>
            <w:tcW w:w="3112" w:type="dxa"/>
            <w:gridSpan w:val="2"/>
            <w:tcBorders>
              <w:left w:val="single" w:sz="12" w:space="0" w:color="auto"/>
              <w:bottom w:val="single" w:sz="6" w:space="0" w:color="auto"/>
            </w:tcBorders>
          </w:tcPr>
          <w:p w14:paraId="2D580784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  <w:tc>
          <w:tcPr>
            <w:tcW w:w="2931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252528D3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  <w:tc>
          <w:tcPr>
            <w:tcW w:w="3596" w:type="dxa"/>
            <w:gridSpan w:val="7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D9BE04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  <w:p w14:paraId="7FF7AB0D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  <w:p w14:paraId="5B6A18D1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</w:rPr>
            </w:pPr>
          </w:p>
        </w:tc>
      </w:tr>
      <w:tr w:rsidR="00134D39" w:rsidRPr="006A0DE7" w14:paraId="7D4AF9C5" w14:textId="77777777" w:rsidTr="00413A3F">
        <w:tc>
          <w:tcPr>
            <w:tcW w:w="9639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7C86C5" w14:textId="266C9346" w:rsidR="00134D39" w:rsidRPr="006A0DE7" w:rsidRDefault="00134D39" w:rsidP="00134D39">
            <w:pPr>
              <w:pStyle w:val="TableText"/>
              <w:rPr>
                <w:noProof/>
                <w:sz w:val="20"/>
                <w:lang w:val="ru-RU"/>
              </w:rPr>
            </w:pPr>
            <w:r w:rsidRPr="006A0DE7">
              <w:rPr>
                <w:noProof/>
                <w:sz w:val="20"/>
                <w:lang w:val="ru-RU"/>
              </w:rPr>
              <w:t xml:space="preserve"> </w:t>
            </w:r>
            <w:r w:rsidR="009927F5" w:rsidRPr="006A0DE7">
              <w:rPr>
                <w:noProof/>
                <w:sz w:val="20"/>
                <w:lang w:val="ru-RU"/>
              </w:rPr>
              <w:t>17</w:t>
            </w:r>
            <w:r w:rsidRPr="006A0DE7">
              <w:rPr>
                <w:noProof/>
                <w:sz w:val="20"/>
                <w:lang w:val="ru-RU"/>
              </w:rPr>
              <w:t>) Данные больницы куда направлен член экипажа для дальнейшего лечения:</w:t>
            </w:r>
          </w:p>
        </w:tc>
      </w:tr>
      <w:tr w:rsidR="00134D39" w:rsidRPr="006A0DE7" w14:paraId="7562ADED" w14:textId="77777777" w:rsidTr="00413A3F">
        <w:trPr>
          <w:trHeight w:val="793"/>
        </w:trPr>
        <w:tc>
          <w:tcPr>
            <w:tcW w:w="963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5D0256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4B2F7C2D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  <w:p w14:paraId="77BBA981" w14:textId="77777777" w:rsidR="00134D39" w:rsidRPr="006A0DE7" w:rsidRDefault="00134D39" w:rsidP="00134D39">
            <w:pPr>
              <w:pStyle w:val="DefaultText"/>
              <w:rPr>
                <w:rFonts w:ascii="Arial" w:hAnsi="Arial"/>
                <w:noProof/>
                <w:sz w:val="20"/>
                <w:lang w:val="ru-RU"/>
              </w:rPr>
            </w:pPr>
          </w:p>
        </w:tc>
      </w:tr>
    </w:tbl>
    <w:p w14:paraId="65B744DF" w14:textId="41D99EB2" w:rsidR="001E005E" w:rsidRDefault="001E005E" w:rsidP="00E5572E">
      <w:pPr>
        <w:rPr>
          <w:b/>
        </w:rPr>
      </w:pPr>
    </w:p>
    <w:p w14:paraId="73116434" w14:textId="7D3E083D" w:rsidR="00B115B0" w:rsidRDefault="00B115B0" w:rsidP="00E5572E">
      <w:pPr>
        <w:rPr>
          <w:b/>
        </w:rPr>
      </w:pPr>
    </w:p>
    <w:p w14:paraId="519945E1" w14:textId="32BAA825" w:rsidR="00B115B0" w:rsidRDefault="00B115B0" w:rsidP="00B115B0">
      <w:pPr>
        <w:rPr>
          <w:b/>
        </w:rPr>
      </w:pPr>
    </w:p>
    <w:p w14:paraId="3DD15EAC" w14:textId="2429B98D" w:rsidR="002F00E6" w:rsidRDefault="002F00E6" w:rsidP="00B115B0">
      <w:pPr>
        <w:rPr>
          <w:b/>
        </w:rPr>
      </w:pPr>
    </w:p>
    <w:p w14:paraId="528C6427" w14:textId="6EEB1404" w:rsidR="00097DB9" w:rsidRDefault="00097DB9" w:rsidP="00B115B0">
      <w:pPr>
        <w:rPr>
          <w:b/>
        </w:rPr>
      </w:pPr>
    </w:p>
    <w:sectPr w:rsidR="00097DB9" w:rsidSect="006A0DE7">
      <w:headerReference w:type="default" r:id="rId8"/>
      <w:headerReference w:type="first" r:id="rId9"/>
      <w:footerReference w:type="first" r:id="rId10"/>
      <w:pgSz w:w="11907" w:h="16840" w:code="9"/>
      <w:pgMar w:top="1701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E20A2F" w14:textId="77777777" w:rsidR="003618E5" w:rsidRDefault="003618E5">
      <w:r>
        <w:separator/>
      </w:r>
    </w:p>
  </w:endnote>
  <w:endnote w:type="continuationSeparator" w:id="0">
    <w:p w14:paraId="1D14C58F" w14:textId="77777777" w:rsidR="003618E5" w:rsidRDefault="00361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B01EA" w14:textId="2DF3A2DA" w:rsidR="00972DE3" w:rsidRPr="002D1E67" w:rsidRDefault="00972DE3" w:rsidP="002D1E67">
    <w:pPr>
      <w:pStyle w:val="a9"/>
      <w:jc w:val="right"/>
      <w:rPr>
        <w:rFonts w:ascii="Arial" w:hAnsi="Arial" w:cs="Arial"/>
        <w:lang w:val="ru"/>
      </w:rPr>
    </w:pP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PAGE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1</w:t>
    </w:r>
    <w:r w:rsidRPr="002D6CDE">
      <w:rPr>
        <w:rFonts w:ascii="Arial" w:hAnsi="Arial" w:cs="Arial"/>
        <w:lang w:val="ru"/>
      </w:rPr>
      <w:fldChar w:fldCharType="end"/>
    </w:r>
    <w:r w:rsidRPr="002D6CDE">
      <w:rPr>
        <w:rFonts w:ascii="Arial" w:hAnsi="Arial" w:cs="Arial"/>
        <w:lang w:val="ru"/>
      </w:rPr>
      <w:t xml:space="preserve"> / </w:t>
    </w:r>
    <w:r w:rsidRPr="002D6CDE">
      <w:rPr>
        <w:rFonts w:ascii="Arial" w:hAnsi="Arial" w:cs="Arial"/>
        <w:lang w:val="ru"/>
      </w:rPr>
      <w:fldChar w:fldCharType="begin"/>
    </w:r>
    <w:r w:rsidRPr="002D6CDE">
      <w:rPr>
        <w:rFonts w:ascii="Arial" w:hAnsi="Arial" w:cs="Arial"/>
        <w:lang w:val="ru"/>
      </w:rPr>
      <w:instrText xml:space="preserve"> NUMPAGES </w:instrText>
    </w:r>
    <w:r w:rsidRPr="002D6CDE">
      <w:rPr>
        <w:rFonts w:ascii="Arial" w:hAnsi="Arial" w:cs="Arial"/>
        <w:lang w:val="ru"/>
      </w:rPr>
      <w:fldChar w:fldCharType="separate"/>
    </w:r>
    <w:r>
      <w:rPr>
        <w:rFonts w:ascii="Arial" w:hAnsi="Arial" w:cs="Arial"/>
        <w:lang w:val="ru"/>
      </w:rPr>
      <w:t>2</w:t>
    </w:r>
    <w:r w:rsidRPr="002D6CDE">
      <w:rPr>
        <w:rFonts w:ascii="Arial" w:hAnsi="Arial" w:cs="Arial"/>
        <w:lang w:val="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F06035" w14:textId="77777777" w:rsidR="003618E5" w:rsidRDefault="003618E5">
      <w:r>
        <w:separator/>
      </w:r>
    </w:p>
  </w:footnote>
  <w:footnote w:type="continuationSeparator" w:id="0">
    <w:p w14:paraId="2FA33AA6" w14:textId="77777777" w:rsidR="003618E5" w:rsidRDefault="00361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A47DBA" w14:textId="77777777" w:rsidR="007F4177" w:rsidRPr="00341F29" w:rsidRDefault="007F4177" w:rsidP="00134D39">
    <w:pPr>
      <w:pStyle w:val="a1"/>
      <w:numPr>
        <w:ilvl w:val="0"/>
        <w:numId w:val="0"/>
      </w:numPr>
      <w:ind w:left="3600" w:hanging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-1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72"/>
      <w:gridCol w:w="3832"/>
      <w:gridCol w:w="2835"/>
    </w:tblGrid>
    <w:tr w:rsidR="006A0DE7" w:rsidRPr="001E005E" w14:paraId="5AA45496" w14:textId="77777777" w:rsidTr="006A0DE7">
      <w:trPr>
        <w:trHeight w:val="391"/>
      </w:trPr>
      <w:tc>
        <w:tcPr>
          <w:tcW w:w="2972" w:type="dxa"/>
          <w:vMerge w:val="restart"/>
          <w:tcBorders>
            <w:top w:val="single" w:sz="8" w:space="0" w:color="auto"/>
          </w:tcBorders>
          <w:noWrap/>
          <w:vAlign w:val="bottom"/>
        </w:tcPr>
        <w:p w14:paraId="7172D37D" w14:textId="77777777" w:rsidR="006A0DE7" w:rsidRPr="001E005E" w:rsidRDefault="006A0DE7" w:rsidP="006A0DE7">
          <w:pPr>
            <w:tabs>
              <w:tab w:val="center" w:pos="4680"/>
              <w:tab w:val="right" w:pos="9360"/>
            </w:tabs>
            <w:spacing w:after="0"/>
            <w:jc w:val="left"/>
            <w:rPr>
              <w:rFonts w:ascii="Arial" w:hAnsi="Arial" w:cs="Arial"/>
              <w:noProof/>
              <w:sz w:val="24"/>
              <w:lang w:eastAsia="en-US"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8240" behindDoc="0" locked="0" layoutInCell="1" allowOverlap="1" wp14:anchorId="42981EB2" wp14:editId="0FE680E0">
                <wp:simplePos x="0" y="0"/>
                <wp:positionH relativeFrom="column">
                  <wp:posOffset>191135</wp:posOffset>
                </wp:positionH>
                <wp:positionV relativeFrom="paragraph">
                  <wp:posOffset>-281305</wp:posOffset>
                </wp:positionV>
                <wp:extent cx="1581150" cy="139700"/>
                <wp:effectExtent l="0" t="0" r="0" b="0"/>
                <wp:wrapNone/>
                <wp:docPr id="7" name="Рисунок 7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32" w:type="dxa"/>
          <w:vMerge w:val="restart"/>
          <w:tcBorders>
            <w:top w:val="single" w:sz="8" w:space="0" w:color="auto"/>
          </w:tcBorders>
          <w:noWrap/>
          <w:vAlign w:val="center"/>
        </w:tcPr>
        <w:p w14:paraId="5D285486" w14:textId="77777777" w:rsidR="006A0DE7" w:rsidRDefault="006A0DE7" w:rsidP="006A0DE7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</w:pPr>
          <w:r w:rsidRPr="003B412B">
            <w:rPr>
              <w:rFonts w:ascii="Arial" w:hAnsi="Arial" w:cs="Arial"/>
              <w:b/>
              <w:bCs/>
              <w:noProof/>
              <w:sz w:val="20"/>
              <w:szCs w:val="20"/>
              <w:lang w:val="en-US" w:eastAsia="en-US"/>
            </w:rPr>
            <w:t>CAPTAIN'S REPORT ON THE CREW MEMBER'S ILLNESS /</w:t>
          </w:r>
        </w:p>
        <w:p w14:paraId="6F3F8B18" w14:textId="77777777" w:rsidR="006A0DE7" w:rsidRPr="001E005E" w:rsidRDefault="006A0DE7" w:rsidP="006A0DE7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eastAsia="en-US"/>
            </w:rPr>
          </w:pPr>
          <w:r w:rsidRPr="001E005E">
            <w:rPr>
              <w:rFonts w:ascii="Arial" w:hAnsi="Arial" w:cs="Arial"/>
              <w:b/>
              <w:bCs/>
              <w:noProof/>
              <w:sz w:val="20"/>
              <w:szCs w:val="20"/>
              <w:lang w:eastAsia="en-US"/>
            </w:rPr>
            <w:t xml:space="preserve">ОТЧЕТ КАПИТАНА О ЗАБОЛЕВАНИИ ЧЛЕНА ЭКИПАЖА </w:t>
          </w:r>
        </w:p>
      </w:tc>
      <w:tc>
        <w:tcPr>
          <w:tcW w:w="2835" w:type="dxa"/>
          <w:tcBorders>
            <w:top w:val="single" w:sz="8" w:space="0" w:color="auto"/>
          </w:tcBorders>
          <w:noWrap/>
          <w:vAlign w:val="center"/>
        </w:tcPr>
        <w:p w14:paraId="73C7FF91" w14:textId="77777777" w:rsidR="006A0DE7" w:rsidRPr="009639E6" w:rsidRDefault="006A0DE7" w:rsidP="006A0DE7">
          <w:pPr>
            <w:spacing w:after="0"/>
            <w:jc w:val="center"/>
            <w:rPr>
              <w:rFonts w:ascii="Arial" w:hAnsi="Arial" w:cs="Arial"/>
              <w:b/>
              <w:noProof/>
              <w:sz w:val="20"/>
              <w:szCs w:val="20"/>
              <w:lang w:eastAsia="en-US"/>
            </w:rPr>
          </w:pPr>
          <w:r w:rsidRPr="00AC21CE">
            <w:rPr>
              <w:rFonts w:ascii="Arial" w:hAnsi="Arial" w:cs="Arial"/>
              <w:b/>
              <w:bCs/>
              <w:noProof/>
              <w:sz w:val="20"/>
              <w:szCs w:val="20"/>
              <w:lang w:val="en-GB" w:eastAsia="en-US"/>
            </w:rPr>
            <w:t>BL_PRC-VSL-09-131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eastAsia="en-US"/>
            </w:rPr>
            <w:t>1</w:t>
          </w:r>
        </w:p>
      </w:tc>
    </w:tr>
    <w:tr w:rsidR="006A0DE7" w:rsidRPr="001E005E" w14:paraId="54543894" w14:textId="77777777" w:rsidTr="006A0DE7">
      <w:trPr>
        <w:trHeight w:val="365"/>
      </w:trPr>
      <w:tc>
        <w:tcPr>
          <w:tcW w:w="2972" w:type="dxa"/>
          <w:vMerge/>
          <w:noWrap/>
          <w:vAlign w:val="bottom"/>
        </w:tcPr>
        <w:p w14:paraId="6D4DE285" w14:textId="77777777" w:rsidR="006A0DE7" w:rsidRPr="001E005E" w:rsidRDefault="006A0DE7" w:rsidP="006A0DE7">
          <w:pPr>
            <w:tabs>
              <w:tab w:val="center" w:pos="4680"/>
              <w:tab w:val="right" w:pos="9360"/>
            </w:tabs>
            <w:spacing w:after="0"/>
            <w:jc w:val="left"/>
            <w:rPr>
              <w:b/>
              <w:bCs/>
              <w:noProof/>
              <w:sz w:val="24"/>
              <w:lang w:val="en-GB" w:eastAsia="en-US"/>
            </w:rPr>
          </w:pPr>
        </w:p>
      </w:tc>
      <w:tc>
        <w:tcPr>
          <w:tcW w:w="3832" w:type="dxa"/>
          <w:vMerge/>
          <w:noWrap/>
          <w:vAlign w:val="center"/>
        </w:tcPr>
        <w:p w14:paraId="5FF7F4F6" w14:textId="77777777" w:rsidR="006A0DE7" w:rsidRPr="003B412B" w:rsidRDefault="006A0DE7" w:rsidP="006A0DE7">
          <w:pPr>
            <w:tabs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eastAsia="en-US"/>
            </w:rPr>
          </w:pPr>
        </w:p>
      </w:tc>
      <w:tc>
        <w:tcPr>
          <w:tcW w:w="2835" w:type="dxa"/>
          <w:noWrap/>
          <w:vAlign w:val="center"/>
        </w:tcPr>
        <w:p w14:paraId="467D69E4" w14:textId="77777777" w:rsidR="006A0DE7" w:rsidRPr="00972DE3" w:rsidRDefault="006A0DE7" w:rsidP="006A0DE7">
          <w:pPr>
            <w:spacing w:after="0"/>
            <w:jc w:val="center"/>
            <w:rPr>
              <w:rFonts w:ascii="Arial" w:hAnsi="Arial" w:cs="Arial"/>
              <w:b/>
              <w:noProof/>
              <w:sz w:val="20"/>
              <w:szCs w:val="20"/>
              <w:lang w:val="en-US" w:eastAsia="en-US"/>
            </w:rPr>
          </w:pPr>
          <w:proofErr w:type="spellStart"/>
          <w:r w:rsidRPr="00972DE3">
            <w:rPr>
              <w:rFonts w:ascii="Arial" w:hAnsi="Arial"/>
              <w:b/>
              <w:sz w:val="20"/>
              <w:szCs w:val="20"/>
            </w:rPr>
            <w:t>File</w:t>
          </w:r>
          <w:proofErr w:type="spellEnd"/>
          <w:r w:rsidRPr="00972DE3">
            <w:rPr>
              <w:rFonts w:ascii="Arial" w:hAnsi="Arial"/>
              <w:b/>
              <w:sz w:val="20"/>
              <w:szCs w:val="20"/>
            </w:rPr>
            <w:t xml:space="preserve">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  <w:r w:rsidRPr="00972DE3">
            <w:rPr>
              <w:rFonts w:ascii="Arial" w:hAnsi="Arial"/>
              <w:b/>
              <w:sz w:val="20"/>
              <w:szCs w:val="20"/>
            </w:rPr>
            <w:t xml:space="preserve"> / Папка 0</w:t>
          </w:r>
          <w:r>
            <w:rPr>
              <w:rFonts w:ascii="Arial" w:hAnsi="Arial"/>
              <w:b/>
              <w:sz w:val="20"/>
              <w:szCs w:val="20"/>
              <w:lang w:val="en-US"/>
            </w:rPr>
            <w:t>9</w:t>
          </w:r>
        </w:p>
      </w:tc>
    </w:tr>
    <w:tr w:rsidR="006A0DE7" w:rsidRPr="001E005E" w14:paraId="0FB58ABD" w14:textId="77777777" w:rsidTr="006A0DE7">
      <w:trPr>
        <w:trHeight w:val="309"/>
      </w:trPr>
      <w:tc>
        <w:tcPr>
          <w:tcW w:w="2972" w:type="dxa"/>
          <w:vMerge/>
          <w:tcBorders>
            <w:bottom w:val="single" w:sz="8" w:space="0" w:color="auto"/>
          </w:tcBorders>
          <w:noWrap/>
          <w:vAlign w:val="bottom"/>
        </w:tcPr>
        <w:p w14:paraId="3E0B5D0F" w14:textId="77777777" w:rsidR="006A0DE7" w:rsidRPr="001E005E" w:rsidRDefault="006A0DE7" w:rsidP="006A0DE7">
          <w:pPr>
            <w:tabs>
              <w:tab w:val="center" w:pos="4680"/>
              <w:tab w:val="right" w:pos="9360"/>
            </w:tabs>
            <w:spacing w:after="0"/>
            <w:jc w:val="left"/>
            <w:rPr>
              <w:noProof/>
              <w:sz w:val="24"/>
              <w:lang w:val="en-GB" w:eastAsia="en-US"/>
            </w:rPr>
          </w:pPr>
        </w:p>
      </w:tc>
      <w:tc>
        <w:tcPr>
          <w:tcW w:w="3832" w:type="dxa"/>
          <w:vMerge/>
          <w:tcBorders>
            <w:bottom w:val="single" w:sz="8" w:space="0" w:color="auto"/>
          </w:tcBorders>
          <w:noWrap/>
          <w:vAlign w:val="center"/>
        </w:tcPr>
        <w:p w14:paraId="54FDD360" w14:textId="77777777" w:rsidR="006A0DE7" w:rsidRPr="001E005E" w:rsidRDefault="006A0DE7" w:rsidP="006A0DE7">
          <w:pPr>
            <w:tabs>
              <w:tab w:val="center" w:pos="4680"/>
              <w:tab w:val="right" w:pos="9360"/>
            </w:tabs>
            <w:spacing w:after="0"/>
            <w:rPr>
              <w:rFonts w:ascii="Arial" w:hAnsi="Arial" w:cs="Arial"/>
              <w:b/>
              <w:bCs/>
              <w:noProof/>
              <w:sz w:val="20"/>
              <w:szCs w:val="20"/>
              <w:lang w:val="en-GB" w:eastAsia="en-US"/>
            </w:rPr>
          </w:pPr>
        </w:p>
      </w:tc>
      <w:tc>
        <w:tcPr>
          <w:tcW w:w="2835" w:type="dxa"/>
          <w:tcBorders>
            <w:bottom w:val="single" w:sz="8" w:space="0" w:color="auto"/>
          </w:tcBorders>
          <w:noWrap/>
          <w:vAlign w:val="center"/>
        </w:tcPr>
        <w:p w14:paraId="28A2FC4B" w14:textId="77777777" w:rsidR="006A0DE7" w:rsidRPr="00972DE3" w:rsidRDefault="006A0DE7" w:rsidP="006A0DE7">
          <w:pPr>
            <w:spacing w:after="0"/>
            <w:jc w:val="center"/>
            <w:rPr>
              <w:rFonts w:ascii="Arial" w:hAnsi="Arial" w:cs="Arial"/>
              <w:b/>
              <w:noProof/>
              <w:sz w:val="20"/>
              <w:szCs w:val="20"/>
              <w:lang w:eastAsia="en-US"/>
            </w:rPr>
          </w:pPr>
          <w:proofErr w:type="spellStart"/>
          <w:r w:rsidRPr="00972DE3">
            <w:rPr>
              <w:rFonts w:ascii="Arial" w:hAnsi="Arial"/>
              <w:b/>
              <w:sz w:val="20"/>
              <w:szCs w:val="20"/>
            </w:rPr>
            <w:t>Retention</w:t>
          </w:r>
          <w:proofErr w:type="spellEnd"/>
          <w:r w:rsidRPr="00972DE3">
            <w:rPr>
              <w:rFonts w:ascii="Arial" w:hAnsi="Arial"/>
              <w:b/>
              <w:sz w:val="20"/>
              <w:szCs w:val="20"/>
            </w:rPr>
            <w:t xml:space="preserve"> 3 </w:t>
          </w:r>
          <w:proofErr w:type="spellStart"/>
          <w:r w:rsidRPr="00972DE3">
            <w:rPr>
              <w:rFonts w:ascii="Arial" w:hAnsi="Arial"/>
              <w:b/>
              <w:sz w:val="20"/>
              <w:szCs w:val="20"/>
            </w:rPr>
            <w:t>Year</w:t>
          </w:r>
          <w:proofErr w:type="spellEnd"/>
          <w:r w:rsidRPr="00972DE3">
            <w:rPr>
              <w:rFonts w:ascii="Arial" w:hAnsi="Arial"/>
              <w:b/>
              <w:sz w:val="20"/>
              <w:szCs w:val="20"/>
            </w:rPr>
            <w:t xml:space="preserve"> / Срок хранения документа 3 года</w:t>
          </w:r>
        </w:p>
      </w:tc>
    </w:tr>
  </w:tbl>
  <w:p w14:paraId="1B1CB63C" w14:textId="6EF2BE13" w:rsidR="007F4177" w:rsidRDefault="007F4177" w:rsidP="007D41B1">
    <w:pPr>
      <w:pStyle w:val="a1"/>
      <w:numPr>
        <w:ilvl w:val="0"/>
        <w:numId w:val="0"/>
      </w:numPr>
      <w:tabs>
        <w:tab w:val="clear" w:pos="467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C8E76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B0616"/>
    <w:multiLevelType w:val="multilevel"/>
    <w:tmpl w:val="40545D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0842F1"/>
    <w:multiLevelType w:val="multilevel"/>
    <w:tmpl w:val="E7F2D9F6"/>
    <w:styleLink w:val="-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Arial" w:hAnsi="Arial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3" w15:restartNumberingAfterBreak="0">
    <w:nsid w:val="1EF37509"/>
    <w:multiLevelType w:val="hybridMultilevel"/>
    <w:tmpl w:val="57F23470"/>
    <w:lvl w:ilvl="0" w:tplc="181EC03C">
      <w:start w:val="1"/>
      <w:numFmt w:val="decimal"/>
      <w:pStyle w:val="00"/>
      <w:lvlText w:val="%1."/>
      <w:lvlJc w:val="left"/>
      <w:pPr>
        <w:tabs>
          <w:tab w:val="num" w:pos="-964"/>
        </w:tabs>
        <w:ind w:left="-567" w:firstLine="567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091369"/>
    <w:multiLevelType w:val="hybridMultilevel"/>
    <w:tmpl w:val="14DE073C"/>
    <w:lvl w:ilvl="0" w:tplc="8C62FCF8">
      <w:start w:val="1"/>
      <w:numFmt w:val="bullet"/>
      <w:pStyle w:val="-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2FD118C8"/>
    <w:multiLevelType w:val="multilevel"/>
    <w:tmpl w:val="7534D9BE"/>
    <w:styleLink w:val="-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C7989"/>
    <w:multiLevelType w:val="hybridMultilevel"/>
    <w:tmpl w:val="8132C740"/>
    <w:lvl w:ilvl="0" w:tplc="88A6C07E">
      <w:start w:val="1"/>
      <w:numFmt w:val="decimal"/>
      <w:pStyle w:val="a0"/>
      <w:lvlText w:val="%1."/>
      <w:lvlJc w:val="left"/>
      <w:pPr>
        <w:tabs>
          <w:tab w:val="num" w:pos="1440"/>
        </w:tabs>
        <w:ind w:left="567" w:hanging="567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2761C"/>
    <w:multiLevelType w:val="multilevel"/>
    <w:tmpl w:val="3BAC93A6"/>
    <w:lvl w:ilvl="0">
      <w:start w:val="1"/>
      <w:numFmt w:val="decimal"/>
      <w:pStyle w:val="1"/>
      <w:lvlText w:val="%1."/>
      <w:lvlJc w:val="left"/>
      <w:pPr>
        <w:tabs>
          <w:tab w:val="num" w:pos="-179"/>
        </w:tabs>
        <w:ind w:left="-179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253"/>
        </w:tabs>
        <w:ind w:left="253" w:hanging="432"/>
      </w:pPr>
    </w:lvl>
    <w:lvl w:ilvl="2">
      <w:start w:val="1"/>
      <w:numFmt w:val="decimal"/>
      <w:lvlRestart w:val="0"/>
      <w:pStyle w:val="3"/>
      <w:lvlText w:val="%1.%2.%3."/>
      <w:lvlJc w:val="left"/>
      <w:pPr>
        <w:tabs>
          <w:tab w:val="num" w:pos="901"/>
        </w:tabs>
        <w:ind w:left="685" w:hanging="504"/>
      </w:pPr>
    </w:lvl>
    <w:lvl w:ilvl="3">
      <w:start w:val="1"/>
      <w:numFmt w:val="decimal"/>
      <w:lvlText w:val="%4.%2.%1.%3."/>
      <w:lvlJc w:val="left"/>
      <w:pPr>
        <w:tabs>
          <w:tab w:val="num" w:pos="1261"/>
        </w:tabs>
        <w:ind w:left="1189" w:hanging="648"/>
      </w:pPr>
    </w:lvl>
    <w:lvl w:ilvl="4">
      <w:start w:val="1"/>
      <w:numFmt w:val="decimal"/>
      <w:lvlText w:val="%1.%2.%3.%4.%5."/>
      <w:lvlJc w:val="left"/>
      <w:pPr>
        <w:tabs>
          <w:tab w:val="num" w:pos="1981"/>
        </w:tabs>
        <w:ind w:left="1693" w:hanging="792"/>
      </w:pPr>
    </w:lvl>
    <w:lvl w:ilvl="5">
      <w:start w:val="1"/>
      <w:numFmt w:val="decimal"/>
      <w:lvlText w:val="%1.%2.%3.%4.%5.%6."/>
      <w:lvlJc w:val="left"/>
      <w:pPr>
        <w:tabs>
          <w:tab w:val="num" w:pos="2341"/>
        </w:tabs>
        <w:ind w:left="2197" w:hanging="936"/>
      </w:pPr>
    </w:lvl>
    <w:lvl w:ilvl="6">
      <w:start w:val="1"/>
      <w:numFmt w:val="decimal"/>
      <w:lvlText w:val="%1.%2.%3.%4.%5.%6.%7."/>
      <w:lvlJc w:val="left"/>
      <w:pPr>
        <w:tabs>
          <w:tab w:val="num" w:pos="3061"/>
        </w:tabs>
        <w:ind w:left="2701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205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141"/>
        </w:tabs>
        <w:ind w:left="3781" w:hanging="1440"/>
      </w:pPr>
    </w:lvl>
  </w:abstractNum>
  <w:abstractNum w:abstractNumId="8" w15:restartNumberingAfterBreak="0">
    <w:nsid w:val="6BF2786D"/>
    <w:multiLevelType w:val="hybridMultilevel"/>
    <w:tmpl w:val="1B0AA6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C77E3"/>
    <w:multiLevelType w:val="multilevel"/>
    <w:tmpl w:val="78C0E962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5"/>
  </w:num>
  <w:num w:numId="6">
    <w:abstractNumId w:val="4"/>
  </w:num>
  <w:num w:numId="7">
    <w:abstractNumId w:val="2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5"/>
    </w:lvlOverride>
  </w:num>
  <w:num w:numId="10">
    <w:abstractNumId w:val="1"/>
  </w:num>
  <w:num w:numId="11">
    <w:abstractNumId w:val="9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Html" w:val="False"/>
    <w:docVar w:name="BSInThread" w:val="True"/>
    <w:docVar w:name="BSObjectGUID" w:val="da84fa21-6f50-4037-989d-24ec992bc86e"/>
    <w:docVar w:name="BSPortal" w:val="False"/>
    <w:docVar w:name="BSTemplateGUID" w:val="947713bf-c0c4-4147-9699-dcc29c269597"/>
    <w:docVar w:name="BSVersion" w:val="4.2.6683.20285"/>
    <w:docVar w:name="Версия_процесса_95bd7f27" w:val="1.1"/>
    <w:docVar w:name="Дата_a62db167" w:val=" "/>
    <w:docVar w:name="Документ_8c6ebc9e_1" w:val="Запрос на замену экипажа"/>
    <w:docVar w:name="Документ_8c6ebc9e_2" w:val="Инструкция об условиях выхода на вахту"/>
    <w:docVar w:name="Документ_8c6ebc9e_3" w:val="Информация о замене сотрудников экипажа судна"/>
    <w:docVar w:name="Документ_8c6ebc9e_4" w:val="Информация о сменном экипаже"/>
    <w:docVar w:name="Комментарий_da9f4d00" w:val=" "/>
    <w:docVar w:name="Название_43fce4e8" w:val="2.4.1.10 Организация замен членов экипажей вне графиков смен"/>
    <w:docVar w:name="Название_9317ddd5" w:val="2.4.1.10 Организация замен членов экипажей вне графиков смен"/>
    <w:docVar w:name="Название_организации_ad71fdb2_1" w:val="ООО &quot;Ламналко&quot;"/>
    <w:docVar w:name="Начало_44c52178" w:val=" "/>
    <w:docVar w:name="Результат_12ce8ca0" w:val=" "/>
    <w:docVar w:name="Статус_ea2afd81" w:val="В работе"/>
    <w:docVar w:name="Требования_к_срокам_7f407607" w:val=" "/>
  </w:docVars>
  <w:rsids>
    <w:rsidRoot w:val="00C623F9"/>
    <w:rsid w:val="00001D24"/>
    <w:rsid w:val="00002359"/>
    <w:rsid w:val="00003C82"/>
    <w:rsid w:val="000063D3"/>
    <w:rsid w:val="000112AC"/>
    <w:rsid w:val="0001241F"/>
    <w:rsid w:val="000127DA"/>
    <w:rsid w:val="00013B5B"/>
    <w:rsid w:val="0002008F"/>
    <w:rsid w:val="00026458"/>
    <w:rsid w:val="00027DEC"/>
    <w:rsid w:val="00031501"/>
    <w:rsid w:val="00033F0F"/>
    <w:rsid w:val="0003687E"/>
    <w:rsid w:val="00040FF4"/>
    <w:rsid w:val="0004172A"/>
    <w:rsid w:val="000438E0"/>
    <w:rsid w:val="00051778"/>
    <w:rsid w:val="00051FD9"/>
    <w:rsid w:val="00052193"/>
    <w:rsid w:val="00056A98"/>
    <w:rsid w:val="00057ECB"/>
    <w:rsid w:val="00062650"/>
    <w:rsid w:val="000630AE"/>
    <w:rsid w:val="000639F2"/>
    <w:rsid w:val="00067882"/>
    <w:rsid w:val="00073586"/>
    <w:rsid w:val="000744BE"/>
    <w:rsid w:val="0007488F"/>
    <w:rsid w:val="00075638"/>
    <w:rsid w:val="00080A9B"/>
    <w:rsid w:val="00082028"/>
    <w:rsid w:val="0008219A"/>
    <w:rsid w:val="000827B7"/>
    <w:rsid w:val="00085352"/>
    <w:rsid w:val="00085BAC"/>
    <w:rsid w:val="00085DB9"/>
    <w:rsid w:val="00086EB2"/>
    <w:rsid w:val="00087964"/>
    <w:rsid w:val="000908C0"/>
    <w:rsid w:val="00090C43"/>
    <w:rsid w:val="00090D88"/>
    <w:rsid w:val="00092312"/>
    <w:rsid w:val="00094796"/>
    <w:rsid w:val="00094CD1"/>
    <w:rsid w:val="00096E6F"/>
    <w:rsid w:val="00097DB9"/>
    <w:rsid w:val="000A1EE1"/>
    <w:rsid w:val="000A5E62"/>
    <w:rsid w:val="000A7C90"/>
    <w:rsid w:val="000B14C3"/>
    <w:rsid w:val="000B2C50"/>
    <w:rsid w:val="000B306D"/>
    <w:rsid w:val="000B39A8"/>
    <w:rsid w:val="000B6E4C"/>
    <w:rsid w:val="000C0C77"/>
    <w:rsid w:val="000C1F20"/>
    <w:rsid w:val="000D02FA"/>
    <w:rsid w:val="000D09B2"/>
    <w:rsid w:val="000D0B03"/>
    <w:rsid w:val="000D1356"/>
    <w:rsid w:val="000D5AFB"/>
    <w:rsid w:val="000D7DB7"/>
    <w:rsid w:val="000E4ACE"/>
    <w:rsid w:val="000E5A9B"/>
    <w:rsid w:val="000E5AFD"/>
    <w:rsid w:val="000E5F7A"/>
    <w:rsid w:val="000E683C"/>
    <w:rsid w:val="000E749B"/>
    <w:rsid w:val="000E7F16"/>
    <w:rsid w:val="000F0FC9"/>
    <w:rsid w:val="000F24FC"/>
    <w:rsid w:val="000F5174"/>
    <w:rsid w:val="000F567F"/>
    <w:rsid w:val="000F64AA"/>
    <w:rsid w:val="00102CE6"/>
    <w:rsid w:val="00103F86"/>
    <w:rsid w:val="0010529F"/>
    <w:rsid w:val="0011044F"/>
    <w:rsid w:val="001112FE"/>
    <w:rsid w:val="001139DE"/>
    <w:rsid w:val="001142F1"/>
    <w:rsid w:val="00125E11"/>
    <w:rsid w:val="00126575"/>
    <w:rsid w:val="0012684F"/>
    <w:rsid w:val="0013142E"/>
    <w:rsid w:val="0013397C"/>
    <w:rsid w:val="00134D39"/>
    <w:rsid w:val="00137058"/>
    <w:rsid w:val="0013778E"/>
    <w:rsid w:val="00140886"/>
    <w:rsid w:val="001425D3"/>
    <w:rsid w:val="00146008"/>
    <w:rsid w:val="00146A66"/>
    <w:rsid w:val="00155BE7"/>
    <w:rsid w:val="0015706F"/>
    <w:rsid w:val="00160B67"/>
    <w:rsid w:val="00166461"/>
    <w:rsid w:val="00170E6C"/>
    <w:rsid w:val="00171E14"/>
    <w:rsid w:val="001734DE"/>
    <w:rsid w:val="00174A7A"/>
    <w:rsid w:val="0018289B"/>
    <w:rsid w:val="00182D07"/>
    <w:rsid w:val="00183E96"/>
    <w:rsid w:val="00184D69"/>
    <w:rsid w:val="00191727"/>
    <w:rsid w:val="00191991"/>
    <w:rsid w:val="00192818"/>
    <w:rsid w:val="001950F8"/>
    <w:rsid w:val="00195314"/>
    <w:rsid w:val="001A0273"/>
    <w:rsid w:val="001A196F"/>
    <w:rsid w:val="001A2333"/>
    <w:rsid w:val="001A2829"/>
    <w:rsid w:val="001A4115"/>
    <w:rsid w:val="001A56B8"/>
    <w:rsid w:val="001A6C70"/>
    <w:rsid w:val="001B28D8"/>
    <w:rsid w:val="001B34E7"/>
    <w:rsid w:val="001B48F6"/>
    <w:rsid w:val="001B517C"/>
    <w:rsid w:val="001B5E8C"/>
    <w:rsid w:val="001B60D2"/>
    <w:rsid w:val="001B714B"/>
    <w:rsid w:val="001B71FA"/>
    <w:rsid w:val="001C232D"/>
    <w:rsid w:val="001C308D"/>
    <w:rsid w:val="001D0140"/>
    <w:rsid w:val="001D365D"/>
    <w:rsid w:val="001D7E6D"/>
    <w:rsid w:val="001E005E"/>
    <w:rsid w:val="001E3663"/>
    <w:rsid w:val="001F052F"/>
    <w:rsid w:val="001F1F3D"/>
    <w:rsid w:val="001F67E3"/>
    <w:rsid w:val="001F6DCF"/>
    <w:rsid w:val="002003C6"/>
    <w:rsid w:val="00201745"/>
    <w:rsid w:val="0020175E"/>
    <w:rsid w:val="00202746"/>
    <w:rsid w:val="002054B9"/>
    <w:rsid w:val="00206780"/>
    <w:rsid w:val="0021001B"/>
    <w:rsid w:val="002132FD"/>
    <w:rsid w:val="00214C4E"/>
    <w:rsid w:val="00216254"/>
    <w:rsid w:val="0021676B"/>
    <w:rsid w:val="00217634"/>
    <w:rsid w:val="00220247"/>
    <w:rsid w:val="002222D2"/>
    <w:rsid w:val="00226456"/>
    <w:rsid w:val="00232DF1"/>
    <w:rsid w:val="002357AB"/>
    <w:rsid w:val="00235BD6"/>
    <w:rsid w:val="00237878"/>
    <w:rsid w:val="00247753"/>
    <w:rsid w:val="00253723"/>
    <w:rsid w:val="0025510D"/>
    <w:rsid w:val="002558F8"/>
    <w:rsid w:val="00256B8A"/>
    <w:rsid w:val="002573DC"/>
    <w:rsid w:val="00257E60"/>
    <w:rsid w:val="00263586"/>
    <w:rsid w:val="002636EB"/>
    <w:rsid w:val="00273D54"/>
    <w:rsid w:val="00275F1A"/>
    <w:rsid w:val="00276AA8"/>
    <w:rsid w:val="002814E3"/>
    <w:rsid w:val="002845BF"/>
    <w:rsid w:val="00287F5C"/>
    <w:rsid w:val="00293B14"/>
    <w:rsid w:val="00294197"/>
    <w:rsid w:val="002A15BD"/>
    <w:rsid w:val="002A20E2"/>
    <w:rsid w:val="002A2285"/>
    <w:rsid w:val="002A27CC"/>
    <w:rsid w:val="002A3690"/>
    <w:rsid w:val="002A5B23"/>
    <w:rsid w:val="002A5FF5"/>
    <w:rsid w:val="002B2446"/>
    <w:rsid w:val="002B264F"/>
    <w:rsid w:val="002B3E00"/>
    <w:rsid w:val="002B4CA4"/>
    <w:rsid w:val="002B54FD"/>
    <w:rsid w:val="002B5CEF"/>
    <w:rsid w:val="002C1963"/>
    <w:rsid w:val="002C2284"/>
    <w:rsid w:val="002C35D0"/>
    <w:rsid w:val="002C4F40"/>
    <w:rsid w:val="002C5D4E"/>
    <w:rsid w:val="002D1535"/>
    <w:rsid w:val="002D16EA"/>
    <w:rsid w:val="002D17DB"/>
    <w:rsid w:val="002D1E67"/>
    <w:rsid w:val="002D222A"/>
    <w:rsid w:val="002D4A1C"/>
    <w:rsid w:val="002D4B88"/>
    <w:rsid w:val="002D4FA1"/>
    <w:rsid w:val="002D536E"/>
    <w:rsid w:val="002E0509"/>
    <w:rsid w:val="002F00E6"/>
    <w:rsid w:val="002F3352"/>
    <w:rsid w:val="002F4B8A"/>
    <w:rsid w:val="002F696F"/>
    <w:rsid w:val="002F71FF"/>
    <w:rsid w:val="0030069F"/>
    <w:rsid w:val="0030447B"/>
    <w:rsid w:val="00304D89"/>
    <w:rsid w:val="00307317"/>
    <w:rsid w:val="00307A69"/>
    <w:rsid w:val="003103CA"/>
    <w:rsid w:val="00311097"/>
    <w:rsid w:val="003140A8"/>
    <w:rsid w:val="00316749"/>
    <w:rsid w:val="00323EDF"/>
    <w:rsid w:val="00324088"/>
    <w:rsid w:val="0032485C"/>
    <w:rsid w:val="00326363"/>
    <w:rsid w:val="00326AD3"/>
    <w:rsid w:val="00337B73"/>
    <w:rsid w:val="00340F36"/>
    <w:rsid w:val="00341F29"/>
    <w:rsid w:val="003470BD"/>
    <w:rsid w:val="003505DE"/>
    <w:rsid w:val="00350A6F"/>
    <w:rsid w:val="00352CB4"/>
    <w:rsid w:val="00353E4C"/>
    <w:rsid w:val="00356934"/>
    <w:rsid w:val="00360224"/>
    <w:rsid w:val="003618E5"/>
    <w:rsid w:val="003637EB"/>
    <w:rsid w:val="003672E9"/>
    <w:rsid w:val="00370A7D"/>
    <w:rsid w:val="00370B47"/>
    <w:rsid w:val="0037177B"/>
    <w:rsid w:val="0037298B"/>
    <w:rsid w:val="003821EC"/>
    <w:rsid w:val="003845AE"/>
    <w:rsid w:val="0038794F"/>
    <w:rsid w:val="00392398"/>
    <w:rsid w:val="003923B4"/>
    <w:rsid w:val="00394800"/>
    <w:rsid w:val="00394835"/>
    <w:rsid w:val="00395414"/>
    <w:rsid w:val="00396214"/>
    <w:rsid w:val="00397978"/>
    <w:rsid w:val="003A20FE"/>
    <w:rsid w:val="003A2403"/>
    <w:rsid w:val="003A2FAF"/>
    <w:rsid w:val="003A3B98"/>
    <w:rsid w:val="003A3E8A"/>
    <w:rsid w:val="003A61A6"/>
    <w:rsid w:val="003B412B"/>
    <w:rsid w:val="003C04FA"/>
    <w:rsid w:val="003C35DB"/>
    <w:rsid w:val="003C4FA3"/>
    <w:rsid w:val="003D2FC7"/>
    <w:rsid w:val="003D5FB6"/>
    <w:rsid w:val="003E0CD4"/>
    <w:rsid w:val="003E2CE3"/>
    <w:rsid w:val="003E5C00"/>
    <w:rsid w:val="003F4A80"/>
    <w:rsid w:val="003F4AB9"/>
    <w:rsid w:val="003F6F06"/>
    <w:rsid w:val="003F7231"/>
    <w:rsid w:val="00400252"/>
    <w:rsid w:val="00405DA7"/>
    <w:rsid w:val="00407467"/>
    <w:rsid w:val="00411F11"/>
    <w:rsid w:val="0041209E"/>
    <w:rsid w:val="004120ED"/>
    <w:rsid w:val="004139D7"/>
    <w:rsid w:val="00413A3F"/>
    <w:rsid w:val="004152ED"/>
    <w:rsid w:val="00417F64"/>
    <w:rsid w:val="00421B6C"/>
    <w:rsid w:val="00423FA7"/>
    <w:rsid w:val="00424674"/>
    <w:rsid w:val="00424CF8"/>
    <w:rsid w:val="0043056D"/>
    <w:rsid w:val="00430635"/>
    <w:rsid w:val="00433486"/>
    <w:rsid w:val="004530FD"/>
    <w:rsid w:val="00453F83"/>
    <w:rsid w:val="004540FF"/>
    <w:rsid w:val="00461545"/>
    <w:rsid w:val="004622E7"/>
    <w:rsid w:val="00463175"/>
    <w:rsid w:val="00463DED"/>
    <w:rsid w:val="00465DBE"/>
    <w:rsid w:val="00467154"/>
    <w:rsid w:val="004673E7"/>
    <w:rsid w:val="00474CB3"/>
    <w:rsid w:val="00474F48"/>
    <w:rsid w:val="004806D5"/>
    <w:rsid w:val="00491005"/>
    <w:rsid w:val="00491563"/>
    <w:rsid w:val="00492E25"/>
    <w:rsid w:val="00493B78"/>
    <w:rsid w:val="00497182"/>
    <w:rsid w:val="00497798"/>
    <w:rsid w:val="004A039D"/>
    <w:rsid w:val="004A412B"/>
    <w:rsid w:val="004B6FBA"/>
    <w:rsid w:val="004C70CA"/>
    <w:rsid w:val="004D1BE6"/>
    <w:rsid w:val="004D4915"/>
    <w:rsid w:val="004D49D6"/>
    <w:rsid w:val="004E2388"/>
    <w:rsid w:val="004E47BA"/>
    <w:rsid w:val="004E4949"/>
    <w:rsid w:val="004E6805"/>
    <w:rsid w:val="004F00EB"/>
    <w:rsid w:val="004F159A"/>
    <w:rsid w:val="00503BAC"/>
    <w:rsid w:val="00503D47"/>
    <w:rsid w:val="00504125"/>
    <w:rsid w:val="005044CD"/>
    <w:rsid w:val="0050552D"/>
    <w:rsid w:val="00505E1A"/>
    <w:rsid w:val="00511A57"/>
    <w:rsid w:val="00513F9E"/>
    <w:rsid w:val="005174AB"/>
    <w:rsid w:val="00521A65"/>
    <w:rsid w:val="00522D66"/>
    <w:rsid w:val="00523E75"/>
    <w:rsid w:val="00523EC1"/>
    <w:rsid w:val="005305FE"/>
    <w:rsid w:val="00540C16"/>
    <w:rsid w:val="005448E9"/>
    <w:rsid w:val="00544F40"/>
    <w:rsid w:val="00545AD0"/>
    <w:rsid w:val="0054655B"/>
    <w:rsid w:val="005475BC"/>
    <w:rsid w:val="005504F6"/>
    <w:rsid w:val="00550E4B"/>
    <w:rsid w:val="005537A8"/>
    <w:rsid w:val="00553A0A"/>
    <w:rsid w:val="00554BA6"/>
    <w:rsid w:val="005557C0"/>
    <w:rsid w:val="00556962"/>
    <w:rsid w:val="00556DCF"/>
    <w:rsid w:val="00560DE9"/>
    <w:rsid w:val="005746DA"/>
    <w:rsid w:val="00574EEA"/>
    <w:rsid w:val="0058327A"/>
    <w:rsid w:val="00586748"/>
    <w:rsid w:val="00590003"/>
    <w:rsid w:val="00591E1C"/>
    <w:rsid w:val="005A4CA5"/>
    <w:rsid w:val="005A73C7"/>
    <w:rsid w:val="005B18A6"/>
    <w:rsid w:val="005B2770"/>
    <w:rsid w:val="005B29F0"/>
    <w:rsid w:val="005B2D8C"/>
    <w:rsid w:val="005B5530"/>
    <w:rsid w:val="005B66AD"/>
    <w:rsid w:val="005B7839"/>
    <w:rsid w:val="005C2BDD"/>
    <w:rsid w:val="005C4AD2"/>
    <w:rsid w:val="005C65B8"/>
    <w:rsid w:val="005D01B6"/>
    <w:rsid w:val="005D05BF"/>
    <w:rsid w:val="005D20F6"/>
    <w:rsid w:val="005E1CE8"/>
    <w:rsid w:val="005F0973"/>
    <w:rsid w:val="00600050"/>
    <w:rsid w:val="006003BD"/>
    <w:rsid w:val="00602729"/>
    <w:rsid w:val="00602F4D"/>
    <w:rsid w:val="00603C8D"/>
    <w:rsid w:val="00604D99"/>
    <w:rsid w:val="0060724C"/>
    <w:rsid w:val="0060746D"/>
    <w:rsid w:val="0060764F"/>
    <w:rsid w:val="00611F60"/>
    <w:rsid w:val="006125B7"/>
    <w:rsid w:val="00613F82"/>
    <w:rsid w:val="006204CC"/>
    <w:rsid w:val="00620C61"/>
    <w:rsid w:val="00624CF2"/>
    <w:rsid w:val="00630872"/>
    <w:rsid w:val="00631005"/>
    <w:rsid w:val="0063135E"/>
    <w:rsid w:val="006338A4"/>
    <w:rsid w:val="00633A78"/>
    <w:rsid w:val="00633ACA"/>
    <w:rsid w:val="0063435E"/>
    <w:rsid w:val="00637439"/>
    <w:rsid w:val="00642ECB"/>
    <w:rsid w:val="0065147C"/>
    <w:rsid w:val="00654830"/>
    <w:rsid w:val="00654ACB"/>
    <w:rsid w:val="00656D74"/>
    <w:rsid w:val="00663AE6"/>
    <w:rsid w:val="00665880"/>
    <w:rsid w:val="00666A1B"/>
    <w:rsid w:val="00667003"/>
    <w:rsid w:val="00670739"/>
    <w:rsid w:val="00671DAD"/>
    <w:rsid w:val="00680007"/>
    <w:rsid w:val="0068182B"/>
    <w:rsid w:val="006827D5"/>
    <w:rsid w:val="00686E9A"/>
    <w:rsid w:val="00691846"/>
    <w:rsid w:val="00691B35"/>
    <w:rsid w:val="0069446B"/>
    <w:rsid w:val="0069483C"/>
    <w:rsid w:val="006969E4"/>
    <w:rsid w:val="006A0DE7"/>
    <w:rsid w:val="006A2A8A"/>
    <w:rsid w:val="006A378A"/>
    <w:rsid w:val="006A57A8"/>
    <w:rsid w:val="006A65A5"/>
    <w:rsid w:val="006A6B73"/>
    <w:rsid w:val="006B0EEC"/>
    <w:rsid w:val="006B171E"/>
    <w:rsid w:val="006B38C2"/>
    <w:rsid w:val="006C318C"/>
    <w:rsid w:val="006C3545"/>
    <w:rsid w:val="006C6B13"/>
    <w:rsid w:val="006C7132"/>
    <w:rsid w:val="006C736C"/>
    <w:rsid w:val="006D2117"/>
    <w:rsid w:val="006D39E0"/>
    <w:rsid w:val="006D40F7"/>
    <w:rsid w:val="006D4837"/>
    <w:rsid w:val="006D4ADC"/>
    <w:rsid w:val="006D66EA"/>
    <w:rsid w:val="006E1AA0"/>
    <w:rsid w:val="006E3CE7"/>
    <w:rsid w:val="006E5749"/>
    <w:rsid w:val="006E61CE"/>
    <w:rsid w:val="006E6835"/>
    <w:rsid w:val="006F011E"/>
    <w:rsid w:val="006F06A7"/>
    <w:rsid w:val="006F23E1"/>
    <w:rsid w:val="006F43B9"/>
    <w:rsid w:val="006F538E"/>
    <w:rsid w:val="006F6E9F"/>
    <w:rsid w:val="00701B65"/>
    <w:rsid w:val="007033C0"/>
    <w:rsid w:val="0070791B"/>
    <w:rsid w:val="00710D16"/>
    <w:rsid w:val="0071418B"/>
    <w:rsid w:val="00717155"/>
    <w:rsid w:val="007177B1"/>
    <w:rsid w:val="00720220"/>
    <w:rsid w:val="00720EE5"/>
    <w:rsid w:val="007220D1"/>
    <w:rsid w:val="00726D8D"/>
    <w:rsid w:val="00734314"/>
    <w:rsid w:val="007432CF"/>
    <w:rsid w:val="007441B8"/>
    <w:rsid w:val="007459DC"/>
    <w:rsid w:val="007460C4"/>
    <w:rsid w:val="00747BC0"/>
    <w:rsid w:val="00750C39"/>
    <w:rsid w:val="00751C17"/>
    <w:rsid w:val="0075297C"/>
    <w:rsid w:val="00753D7A"/>
    <w:rsid w:val="00754DF2"/>
    <w:rsid w:val="00756BFF"/>
    <w:rsid w:val="00760E04"/>
    <w:rsid w:val="0076598A"/>
    <w:rsid w:val="00766D30"/>
    <w:rsid w:val="007676AC"/>
    <w:rsid w:val="00771CD5"/>
    <w:rsid w:val="007720AD"/>
    <w:rsid w:val="00772BBD"/>
    <w:rsid w:val="00775355"/>
    <w:rsid w:val="00776D86"/>
    <w:rsid w:val="0078011C"/>
    <w:rsid w:val="00780EE0"/>
    <w:rsid w:val="007812FF"/>
    <w:rsid w:val="00781CE0"/>
    <w:rsid w:val="0078538C"/>
    <w:rsid w:val="00787DF6"/>
    <w:rsid w:val="00790751"/>
    <w:rsid w:val="007918DE"/>
    <w:rsid w:val="00791EAF"/>
    <w:rsid w:val="00793C4C"/>
    <w:rsid w:val="007976B5"/>
    <w:rsid w:val="007A307F"/>
    <w:rsid w:val="007A4D2B"/>
    <w:rsid w:val="007A5AD4"/>
    <w:rsid w:val="007A6DF9"/>
    <w:rsid w:val="007B2D21"/>
    <w:rsid w:val="007B5BDE"/>
    <w:rsid w:val="007B648A"/>
    <w:rsid w:val="007B7584"/>
    <w:rsid w:val="007C15F8"/>
    <w:rsid w:val="007C1C75"/>
    <w:rsid w:val="007D32C5"/>
    <w:rsid w:val="007D41B1"/>
    <w:rsid w:val="007D5F01"/>
    <w:rsid w:val="007D6387"/>
    <w:rsid w:val="007D6705"/>
    <w:rsid w:val="007D7261"/>
    <w:rsid w:val="007E6828"/>
    <w:rsid w:val="007F1B61"/>
    <w:rsid w:val="007F1C8D"/>
    <w:rsid w:val="007F4177"/>
    <w:rsid w:val="007F417D"/>
    <w:rsid w:val="007F57E4"/>
    <w:rsid w:val="007F6ED5"/>
    <w:rsid w:val="007F71CC"/>
    <w:rsid w:val="00802E33"/>
    <w:rsid w:val="0080630C"/>
    <w:rsid w:val="0082459B"/>
    <w:rsid w:val="00825A9F"/>
    <w:rsid w:val="0082678A"/>
    <w:rsid w:val="00830A8C"/>
    <w:rsid w:val="00831290"/>
    <w:rsid w:val="008313A0"/>
    <w:rsid w:val="0083218D"/>
    <w:rsid w:val="00833C1A"/>
    <w:rsid w:val="0083423B"/>
    <w:rsid w:val="00835F24"/>
    <w:rsid w:val="00835F3E"/>
    <w:rsid w:val="00840657"/>
    <w:rsid w:val="00842073"/>
    <w:rsid w:val="00842250"/>
    <w:rsid w:val="00842C9C"/>
    <w:rsid w:val="00843037"/>
    <w:rsid w:val="00843E84"/>
    <w:rsid w:val="00847237"/>
    <w:rsid w:val="0086054E"/>
    <w:rsid w:val="00863BFC"/>
    <w:rsid w:val="00871043"/>
    <w:rsid w:val="00872006"/>
    <w:rsid w:val="008736C4"/>
    <w:rsid w:val="00881E9E"/>
    <w:rsid w:val="00882888"/>
    <w:rsid w:val="008828BA"/>
    <w:rsid w:val="00885190"/>
    <w:rsid w:val="00886792"/>
    <w:rsid w:val="0089074A"/>
    <w:rsid w:val="0089100A"/>
    <w:rsid w:val="008940F2"/>
    <w:rsid w:val="00894D40"/>
    <w:rsid w:val="008A531F"/>
    <w:rsid w:val="008A5EA7"/>
    <w:rsid w:val="008B3CF9"/>
    <w:rsid w:val="008B54CC"/>
    <w:rsid w:val="008C1036"/>
    <w:rsid w:val="008C2497"/>
    <w:rsid w:val="008C4CE0"/>
    <w:rsid w:val="008D02EF"/>
    <w:rsid w:val="008D40BB"/>
    <w:rsid w:val="008D46B5"/>
    <w:rsid w:val="008D4BFD"/>
    <w:rsid w:val="008E599B"/>
    <w:rsid w:val="008F1505"/>
    <w:rsid w:val="008F3AF8"/>
    <w:rsid w:val="008F5470"/>
    <w:rsid w:val="00900CD3"/>
    <w:rsid w:val="00902043"/>
    <w:rsid w:val="00902FB4"/>
    <w:rsid w:val="009036EA"/>
    <w:rsid w:val="009102CD"/>
    <w:rsid w:val="0091040B"/>
    <w:rsid w:val="0091063D"/>
    <w:rsid w:val="00910B4F"/>
    <w:rsid w:val="009111E3"/>
    <w:rsid w:val="00911BBC"/>
    <w:rsid w:val="00912570"/>
    <w:rsid w:val="00917444"/>
    <w:rsid w:val="00917832"/>
    <w:rsid w:val="009200D8"/>
    <w:rsid w:val="0092569F"/>
    <w:rsid w:val="009260C1"/>
    <w:rsid w:val="0093320F"/>
    <w:rsid w:val="00933ABA"/>
    <w:rsid w:val="00935BBF"/>
    <w:rsid w:val="00940310"/>
    <w:rsid w:val="00944992"/>
    <w:rsid w:val="00945C26"/>
    <w:rsid w:val="00952192"/>
    <w:rsid w:val="00953ED3"/>
    <w:rsid w:val="00956AB3"/>
    <w:rsid w:val="009572FA"/>
    <w:rsid w:val="009601F0"/>
    <w:rsid w:val="00960DAC"/>
    <w:rsid w:val="009639E6"/>
    <w:rsid w:val="009720C3"/>
    <w:rsid w:val="009725FB"/>
    <w:rsid w:val="00972DE3"/>
    <w:rsid w:val="00973294"/>
    <w:rsid w:val="00991705"/>
    <w:rsid w:val="009927F5"/>
    <w:rsid w:val="0099312F"/>
    <w:rsid w:val="00993F32"/>
    <w:rsid w:val="009941B1"/>
    <w:rsid w:val="009A071C"/>
    <w:rsid w:val="009A166F"/>
    <w:rsid w:val="009A23E3"/>
    <w:rsid w:val="009A3F9B"/>
    <w:rsid w:val="009A56BB"/>
    <w:rsid w:val="009A64B9"/>
    <w:rsid w:val="009B1F70"/>
    <w:rsid w:val="009B374A"/>
    <w:rsid w:val="009B685E"/>
    <w:rsid w:val="009C6803"/>
    <w:rsid w:val="009D1503"/>
    <w:rsid w:val="009D1A04"/>
    <w:rsid w:val="009D2534"/>
    <w:rsid w:val="009D3CAA"/>
    <w:rsid w:val="009D46C6"/>
    <w:rsid w:val="009E68BF"/>
    <w:rsid w:val="009E6CFF"/>
    <w:rsid w:val="009E7182"/>
    <w:rsid w:val="009F055A"/>
    <w:rsid w:val="009F0BB2"/>
    <w:rsid w:val="009F1C5F"/>
    <w:rsid w:val="009F29F6"/>
    <w:rsid w:val="009F6CFC"/>
    <w:rsid w:val="00A00EF6"/>
    <w:rsid w:val="00A060AF"/>
    <w:rsid w:val="00A06C79"/>
    <w:rsid w:val="00A10326"/>
    <w:rsid w:val="00A10FAA"/>
    <w:rsid w:val="00A11079"/>
    <w:rsid w:val="00A11B95"/>
    <w:rsid w:val="00A11EC9"/>
    <w:rsid w:val="00A136B0"/>
    <w:rsid w:val="00A13835"/>
    <w:rsid w:val="00A16704"/>
    <w:rsid w:val="00A16C0D"/>
    <w:rsid w:val="00A21A9E"/>
    <w:rsid w:val="00A224F5"/>
    <w:rsid w:val="00A2287B"/>
    <w:rsid w:val="00A22FBA"/>
    <w:rsid w:val="00A26CFD"/>
    <w:rsid w:val="00A315DD"/>
    <w:rsid w:val="00A31D2F"/>
    <w:rsid w:val="00A34B02"/>
    <w:rsid w:val="00A34B26"/>
    <w:rsid w:val="00A4330C"/>
    <w:rsid w:val="00A45F02"/>
    <w:rsid w:val="00A5272E"/>
    <w:rsid w:val="00A606E0"/>
    <w:rsid w:val="00A6140D"/>
    <w:rsid w:val="00A616DD"/>
    <w:rsid w:val="00A646F4"/>
    <w:rsid w:val="00A65D9B"/>
    <w:rsid w:val="00A66EB5"/>
    <w:rsid w:val="00A67020"/>
    <w:rsid w:val="00A67638"/>
    <w:rsid w:val="00A6768C"/>
    <w:rsid w:val="00A67800"/>
    <w:rsid w:val="00A717B3"/>
    <w:rsid w:val="00A71A20"/>
    <w:rsid w:val="00A75ADA"/>
    <w:rsid w:val="00A77B1A"/>
    <w:rsid w:val="00A8136F"/>
    <w:rsid w:val="00A82DD8"/>
    <w:rsid w:val="00A84328"/>
    <w:rsid w:val="00A8656F"/>
    <w:rsid w:val="00A86AEC"/>
    <w:rsid w:val="00A94D30"/>
    <w:rsid w:val="00A977E5"/>
    <w:rsid w:val="00A97CFC"/>
    <w:rsid w:val="00AB5523"/>
    <w:rsid w:val="00AB55EA"/>
    <w:rsid w:val="00AB584E"/>
    <w:rsid w:val="00AC0DBC"/>
    <w:rsid w:val="00AC21CE"/>
    <w:rsid w:val="00AC6D23"/>
    <w:rsid w:val="00AD0B2C"/>
    <w:rsid w:val="00AD2D26"/>
    <w:rsid w:val="00AD3348"/>
    <w:rsid w:val="00AD7BD7"/>
    <w:rsid w:val="00AE7FF4"/>
    <w:rsid w:val="00AF3150"/>
    <w:rsid w:val="00AF3802"/>
    <w:rsid w:val="00AF3E59"/>
    <w:rsid w:val="00AF615E"/>
    <w:rsid w:val="00B03994"/>
    <w:rsid w:val="00B0403B"/>
    <w:rsid w:val="00B041AA"/>
    <w:rsid w:val="00B045E4"/>
    <w:rsid w:val="00B115B0"/>
    <w:rsid w:val="00B11B33"/>
    <w:rsid w:val="00B11D39"/>
    <w:rsid w:val="00B1359E"/>
    <w:rsid w:val="00B13BC7"/>
    <w:rsid w:val="00B22668"/>
    <w:rsid w:val="00B2546B"/>
    <w:rsid w:val="00B26FC9"/>
    <w:rsid w:val="00B27AAD"/>
    <w:rsid w:val="00B32A8C"/>
    <w:rsid w:val="00B36355"/>
    <w:rsid w:val="00B407D4"/>
    <w:rsid w:val="00B4297F"/>
    <w:rsid w:val="00B444B9"/>
    <w:rsid w:val="00B4521E"/>
    <w:rsid w:val="00B52BCC"/>
    <w:rsid w:val="00B550C2"/>
    <w:rsid w:val="00B5669F"/>
    <w:rsid w:val="00B570D0"/>
    <w:rsid w:val="00B571D1"/>
    <w:rsid w:val="00B57E66"/>
    <w:rsid w:val="00B60304"/>
    <w:rsid w:val="00B61939"/>
    <w:rsid w:val="00B61FA6"/>
    <w:rsid w:val="00B62434"/>
    <w:rsid w:val="00B64177"/>
    <w:rsid w:val="00B64EE2"/>
    <w:rsid w:val="00B65531"/>
    <w:rsid w:val="00B65C20"/>
    <w:rsid w:val="00B67013"/>
    <w:rsid w:val="00B6726F"/>
    <w:rsid w:val="00B708F1"/>
    <w:rsid w:val="00B71A6C"/>
    <w:rsid w:val="00B750DD"/>
    <w:rsid w:val="00B81E62"/>
    <w:rsid w:val="00B82D6B"/>
    <w:rsid w:val="00B842AC"/>
    <w:rsid w:val="00B91C08"/>
    <w:rsid w:val="00B96386"/>
    <w:rsid w:val="00BA1D04"/>
    <w:rsid w:val="00BA2A20"/>
    <w:rsid w:val="00BA38A6"/>
    <w:rsid w:val="00BA3F7E"/>
    <w:rsid w:val="00BA6BAF"/>
    <w:rsid w:val="00BB0F9C"/>
    <w:rsid w:val="00BB531B"/>
    <w:rsid w:val="00BC105A"/>
    <w:rsid w:val="00BC1946"/>
    <w:rsid w:val="00BC4399"/>
    <w:rsid w:val="00BC5497"/>
    <w:rsid w:val="00BC6139"/>
    <w:rsid w:val="00BC6D29"/>
    <w:rsid w:val="00BD1270"/>
    <w:rsid w:val="00BD27EA"/>
    <w:rsid w:val="00BD30DB"/>
    <w:rsid w:val="00BD6F00"/>
    <w:rsid w:val="00BE3185"/>
    <w:rsid w:val="00BE48AC"/>
    <w:rsid w:val="00BE64BC"/>
    <w:rsid w:val="00BF017E"/>
    <w:rsid w:val="00BF0FB6"/>
    <w:rsid w:val="00BF3682"/>
    <w:rsid w:val="00BF7941"/>
    <w:rsid w:val="00BF7C5B"/>
    <w:rsid w:val="00C00E19"/>
    <w:rsid w:val="00C01652"/>
    <w:rsid w:val="00C06353"/>
    <w:rsid w:val="00C12889"/>
    <w:rsid w:val="00C137B2"/>
    <w:rsid w:val="00C13CC9"/>
    <w:rsid w:val="00C15D3C"/>
    <w:rsid w:val="00C16284"/>
    <w:rsid w:val="00C17D6F"/>
    <w:rsid w:val="00C2317A"/>
    <w:rsid w:val="00C2629A"/>
    <w:rsid w:val="00C2741D"/>
    <w:rsid w:val="00C30E8C"/>
    <w:rsid w:val="00C32512"/>
    <w:rsid w:val="00C3410B"/>
    <w:rsid w:val="00C37ADB"/>
    <w:rsid w:val="00C40F9F"/>
    <w:rsid w:val="00C434B0"/>
    <w:rsid w:val="00C47E38"/>
    <w:rsid w:val="00C53AB2"/>
    <w:rsid w:val="00C54C4F"/>
    <w:rsid w:val="00C56725"/>
    <w:rsid w:val="00C57EFB"/>
    <w:rsid w:val="00C61702"/>
    <w:rsid w:val="00C62014"/>
    <w:rsid w:val="00C623F9"/>
    <w:rsid w:val="00C626D7"/>
    <w:rsid w:val="00C662C9"/>
    <w:rsid w:val="00C66D3A"/>
    <w:rsid w:val="00C67FF7"/>
    <w:rsid w:val="00C7096E"/>
    <w:rsid w:val="00C717EA"/>
    <w:rsid w:val="00C73A48"/>
    <w:rsid w:val="00C75569"/>
    <w:rsid w:val="00C7658C"/>
    <w:rsid w:val="00C76DB9"/>
    <w:rsid w:val="00C862A5"/>
    <w:rsid w:val="00C862F1"/>
    <w:rsid w:val="00C91DE3"/>
    <w:rsid w:val="00C9342E"/>
    <w:rsid w:val="00C93707"/>
    <w:rsid w:val="00C9448F"/>
    <w:rsid w:val="00C95DB5"/>
    <w:rsid w:val="00C97A5B"/>
    <w:rsid w:val="00CA0210"/>
    <w:rsid w:val="00CA5FCE"/>
    <w:rsid w:val="00CA60C4"/>
    <w:rsid w:val="00CA6103"/>
    <w:rsid w:val="00CA6EED"/>
    <w:rsid w:val="00CB6C79"/>
    <w:rsid w:val="00CC2527"/>
    <w:rsid w:val="00CC67C3"/>
    <w:rsid w:val="00CD315E"/>
    <w:rsid w:val="00CD3A27"/>
    <w:rsid w:val="00CE0D23"/>
    <w:rsid w:val="00CE433F"/>
    <w:rsid w:val="00CE644E"/>
    <w:rsid w:val="00CE7473"/>
    <w:rsid w:val="00CE74D7"/>
    <w:rsid w:val="00CF004A"/>
    <w:rsid w:val="00CF0ADA"/>
    <w:rsid w:val="00CF135E"/>
    <w:rsid w:val="00CF4850"/>
    <w:rsid w:val="00CF4B7E"/>
    <w:rsid w:val="00D0098B"/>
    <w:rsid w:val="00D1021A"/>
    <w:rsid w:val="00D10B42"/>
    <w:rsid w:val="00D126B0"/>
    <w:rsid w:val="00D158FF"/>
    <w:rsid w:val="00D2185F"/>
    <w:rsid w:val="00D21A81"/>
    <w:rsid w:val="00D23D41"/>
    <w:rsid w:val="00D24401"/>
    <w:rsid w:val="00D2556A"/>
    <w:rsid w:val="00D33311"/>
    <w:rsid w:val="00D341E4"/>
    <w:rsid w:val="00D45918"/>
    <w:rsid w:val="00D46C7E"/>
    <w:rsid w:val="00D46F5B"/>
    <w:rsid w:val="00D475D4"/>
    <w:rsid w:val="00D47B0F"/>
    <w:rsid w:val="00D5144A"/>
    <w:rsid w:val="00D51E62"/>
    <w:rsid w:val="00D532B5"/>
    <w:rsid w:val="00D54A62"/>
    <w:rsid w:val="00D55164"/>
    <w:rsid w:val="00D5628F"/>
    <w:rsid w:val="00D565E8"/>
    <w:rsid w:val="00D57F9D"/>
    <w:rsid w:val="00D61232"/>
    <w:rsid w:val="00D6312E"/>
    <w:rsid w:val="00D63D90"/>
    <w:rsid w:val="00D63D91"/>
    <w:rsid w:val="00D64BB2"/>
    <w:rsid w:val="00D65EA2"/>
    <w:rsid w:val="00D672DA"/>
    <w:rsid w:val="00D7423A"/>
    <w:rsid w:val="00D7707E"/>
    <w:rsid w:val="00D77FFC"/>
    <w:rsid w:val="00D80952"/>
    <w:rsid w:val="00D81255"/>
    <w:rsid w:val="00D83FAF"/>
    <w:rsid w:val="00D872F5"/>
    <w:rsid w:val="00D92B56"/>
    <w:rsid w:val="00D9754B"/>
    <w:rsid w:val="00DA159F"/>
    <w:rsid w:val="00DA2DAE"/>
    <w:rsid w:val="00DA4A3E"/>
    <w:rsid w:val="00DB092B"/>
    <w:rsid w:val="00DB1155"/>
    <w:rsid w:val="00DB493F"/>
    <w:rsid w:val="00DB5105"/>
    <w:rsid w:val="00DB5250"/>
    <w:rsid w:val="00DB6D9E"/>
    <w:rsid w:val="00DB7159"/>
    <w:rsid w:val="00DC2C09"/>
    <w:rsid w:val="00DC5172"/>
    <w:rsid w:val="00DC69FE"/>
    <w:rsid w:val="00DD3708"/>
    <w:rsid w:val="00DD573D"/>
    <w:rsid w:val="00DE0E7A"/>
    <w:rsid w:val="00DF1140"/>
    <w:rsid w:val="00DF16FA"/>
    <w:rsid w:val="00DF4D02"/>
    <w:rsid w:val="00DF6F41"/>
    <w:rsid w:val="00E00715"/>
    <w:rsid w:val="00E02274"/>
    <w:rsid w:val="00E10657"/>
    <w:rsid w:val="00E17169"/>
    <w:rsid w:val="00E20189"/>
    <w:rsid w:val="00E22341"/>
    <w:rsid w:val="00E26731"/>
    <w:rsid w:val="00E31FC5"/>
    <w:rsid w:val="00E36143"/>
    <w:rsid w:val="00E3624D"/>
    <w:rsid w:val="00E36D2E"/>
    <w:rsid w:val="00E40832"/>
    <w:rsid w:val="00E428D6"/>
    <w:rsid w:val="00E4351B"/>
    <w:rsid w:val="00E502B4"/>
    <w:rsid w:val="00E52FF6"/>
    <w:rsid w:val="00E53F6E"/>
    <w:rsid w:val="00E54C2A"/>
    <w:rsid w:val="00E55589"/>
    <w:rsid w:val="00E5572E"/>
    <w:rsid w:val="00E56B27"/>
    <w:rsid w:val="00E63C18"/>
    <w:rsid w:val="00E65094"/>
    <w:rsid w:val="00E6650D"/>
    <w:rsid w:val="00E710FF"/>
    <w:rsid w:val="00E72BE1"/>
    <w:rsid w:val="00E75644"/>
    <w:rsid w:val="00E767E8"/>
    <w:rsid w:val="00E8057E"/>
    <w:rsid w:val="00E807A6"/>
    <w:rsid w:val="00E80FD1"/>
    <w:rsid w:val="00E81C22"/>
    <w:rsid w:val="00E846A0"/>
    <w:rsid w:val="00E904E2"/>
    <w:rsid w:val="00E915E0"/>
    <w:rsid w:val="00E93365"/>
    <w:rsid w:val="00E941E9"/>
    <w:rsid w:val="00E97DE2"/>
    <w:rsid w:val="00EA05C0"/>
    <w:rsid w:val="00EA3918"/>
    <w:rsid w:val="00EA5C38"/>
    <w:rsid w:val="00EB2E98"/>
    <w:rsid w:val="00EB3B4D"/>
    <w:rsid w:val="00EB3B80"/>
    <w:rsid w:val="00EB3D05"/>
    <w:rsid w:val="00EB7268"/>
    <w:rsid w:val="00EB79A0"/>
    <w:rsid w:val="00EC01D6"/>
    <w:rsid w:val="00EC02FA"/>
    <w:rsid w:val="00EC1E8C"/>
    <w:rsid w:val="00EC1FDC"/>
    <w:rsid w:val="00EC3CD9"/>
    <w:rsid w:val="00EC53C6"/>
    <w:rsid w:val="00ED146B"/>
    <w:rsid w:val="00ED28AE"/>
    <w:rsid w:val="00ED3357"/>
    <w:rsid w:val="00ED4566"/>
    <w:rsid w:val="00ED46AC"/>
    <w:rsid w:val="00ED609D"/>
    <w:rsid w:val="00ED7B17"/>
    <w:rsid w:val="00EE00E4"/>
    <w:rsid w:val="00EE1865"/>
    <w:rsid w:val="00EE3E9D"/>
    <w:rsid w:val="00EE460D"/>
    <w:rsid w:val="00EF4144"/>
    <w:rsid w:val="00EF42FD"/>
    <w:rsid w:val="00EF49A0"/>
    <w:rsid w:val="00EF56B4"/>
    <w:rsid w:val="00EF5EEF"/>
    <w:rsid w:val="00EF6F39"/>
    <w:rsid w:val="00EF7B53"/>
    <w:rsid w:val="00EF7C22"/>
    <w:rsid w:val="00F059A1"/>
    <w:rsid w:val="00F1328E"/>
    <w:rsid w:val="00F145A8"/>
    <w:rsid w:val="00F255A5"/>
    <w:rsid w:val="00F25632"/>
    <w:rsid w:val="00F25B64"/>
    <w:rsid w:val="00F3059C"/>
    <w:rsid w:val="00F37D00"/>
    <w:rsid w:val="00F408B7"/>
    <w:rsid w:val="00F44D07"/>
    <w:rsid w:val="00F50F44"/>
    <w:rsid w:val="00F5120F"/>
    <w:rsid w:val="00F5366E"/>
    <w:rsid w:val="00F5713A"/>
    <w:rsid w:val="00F62096"/>
    <w:rsid w:val="00F62DB6"/>
    <w:rsid w:val="00F6360F"/>
    <w:rsid w:val="00F6508C"/>
    <w:rsid w:val="00F65E2C"/>
    <w:rsid w:val="00F677B4"/>
    <w:rsid w:val="00F67F68"/>
    <w:rsid w:val="00F67FC5"/>
    <w:rsid w:val="00F718AB"/>
    <w:rsid w:val="00F72271"/>
    <w:rsid w:val="00F74C73"/>
    <w:rsid w:val="00F75D0F"/>
    <w:rsid w:val="00F75F54"/>
    <w:rsid w:val="00F76041"/>
    <w:rsid w:val="00F813C1"/>
    <w:rsid w:val="00F82311"/>
    <w:rsid w:val="00F829DD"/>
    <w:rsid w:val="00F83B99"/>
    <w:rsid w:val="00F84892"/>
    <w:rsid w:val="00F84C27"/>
    <w:rsid w:val="00F85A1A"/>
    <w:rsid w:val="00F8646B"/>
    <w:rsid w:val="00F9124C"/>
    <w:rsid w:val="00F936FD"/>
    <w:rsid w:val="00F937D8"/>
    <w:rsid w:val="00FA7FBE"/>
    <w:rsid w:val="00FB01FC"/>
    <w:rsid w:val="00FB25D3"/>
    <w:rsid w:val="00FB25E3"/>
    <w:rsid w:val="00FB29E9"/>
    <w:rsid w:val="00FB2B6F"/>
    <w:rsid w:val="00FC4F9C"/>
    <w:rsid w:val="00FC73C5"/>
    <w:rsid w:val="00FE6C60"/>
    <w:rsid w:val="00FF120C"/>
    <w:rsid w:val="00FF348F"/>
    <w:rsid w:val="00FF4936"/>
    <w:rsid w:val="00FF7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3C1FA8"/>
  <w15:docId w15:val="{5850D29F-76EE-4369-B0B8-2802D9E6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C12889"/>
    <w:pPr>
      <w:spacing w:after="60"/>
      <w:jc w:val="both"/>
    </w:pPr>
    <w:rPr>
      <w:sz w:val="28"/>
      <w:szCs w:val="24"/>
    </w:rPr>
  </w:style>
  <w:style w:type="paragraph" w:styleId="10">
    <w:name w:val="heading 1"/>
    <w:next w:val="a2"/>
    <w:link w:val="11"/>
    <w:qFormat/>
    <w:rsid w:val="008F1505"/>
    <w:pPr>
      <w:keepNext/>
      <w:numPr>
        <w:numId w:val="4"/>
      </w:numPr>
      <w:tabs>
        <w:tab w:val="left" w:pos="720"/>
      </w:tabs>
      <w:spacing w:before="240" w:after="120"/>
      <w:outlineLvl w:val="0"/>
    </w:pPr>
    <w:rPr>
      <w:rFonts w:cs="Arial"/>
      <w:b/>
      <w:bCs/>
      <w:kern w:val="32"/>
      <w:sz w:val="32"/>
      <w:szCs w:val="28"/>
    </w:rPr>
  </w:style>
  <w:style w:type="paragraph" w:styleId="20">
    <w:name w:val="heading 2"/>
    <w:next w:val="a2"/>
    <w:qFormat/>
    <w:rsid w:val="00C12889"/>
    <w:pPr>
      <w:keepNext/>
      <w:numPr>
        <w:ilvl w:val="1"/>
        <w:numId w:val="4"/>
      </w:numPr>
      <w:tabs>
        <w:tab w:val="clear" w:pos="792"/>
        <w:tab w:val="left" w:pos="720"/>
      </w:tabs>
      <w:spacing w:before="240" w:after="120"/>
      <w:ind w:left="720" w:hanging="720"/>
      <w:outlineLvl w:val="1"/>
    </w:pPr>
    <w:rPr>
      <w:rFonts w:cs="Arial"/>
      <w:b/>
      <w:bCs/>
      <w:kern w:val="32"/>
      <w:sz w:val="28"/>
      <w:szCs w:val="24"/>
    </w:rPr>
  </w:style>
  <w:style w:type="paragraph" w:styleId="30">
    <w:name w:val="heading 3"/>
    <w:next w:val="a2"/>
    <w:qFormat/>
    <w:rsid w:val="006D4837"/>
    <w:pPr>
      <w:keepNext/>
      <w:tabs>
        <w:tab w:val="left" w:pos="720"/>
      </w:tabs>
      <w:spacing w:before="120" w:after="60"/>
      <w:ind w:left="720"/>
      <w:outlineLvl w:val="2"/>
    </w:pPr>
    <w:rPr>
      <w:rFonts w:ascii="Arial" w:hAnsi="Arial" w:cs="Arial"/>
      <w:b/>
      <w:bCs/>
      <w:kern w:val="32"/>
      <w:sz w:val="22"/>
      <w:szCs w:val="22"/>
    </w:rPr>
  </w:style>
  <w:style w:type="paragraph" w:styleId="4">
    <w:name w:val="heading 4"/>
    <w:basedOn w:val="a2"/>
    <w:next w:val="a2"/>
    <w:link w:val="40"/>
    <w:semiHidden/>
    <w:unhideWhenUsed/>
    <w:qFormat/>
    <w:rsid w:val="00CE64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nhideWhenUsed/>
    <w:qFormat/>
    <w:rsid w:val="000B14C3"/>
    <w:pPr>
      <w:spacing w:before="24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кнопка"/>
    <w:rsid w:val="00C623F9"/>
    <w:rPr>
      <w:rFonts w:ascii="Times New Roman" w:hAnsi="Times New Roman"/>
      <w:kern w:val="0"/>
      <w:sz w:val="20"/>
      <w:szCs w:val="20"/>
    </w:rPr>
  </w:style>
  <w:style w:type="paragraph" w:customStyle="1" w:styleId="a7">
    <w:name w:val="Название документа"/>
    <w:next w:val="a2"/>
    <w:autoRedefine/>
    <w:rsid w:val="007177B1"/>
    <w:pPr>
      <w:spacing w:after="240"/>
      <w:ind w:right="567"/>
      <w:jc w:val="center"/>
    </w:pPr>
    <w:rPr>
      <w:rFonts w:cs="Arial"/>
      <w:b/>
      <w:bCs/>
      <w:kern w:val="32"/>
      <w:sz w:val="32"/>
      <w:szCs w:val="36"/>
    </w:rPr>
  </w:style>
  <w:style w:type="table" w:styleId="-3">
    <w:name w:val="Table List 3"/>
    <w:basedOn w:val="a4"/>
    <w:rsid w:val="00885190"/>
    <w:pPr>
      <w:spacing w:before="120" w:line="260" w:lineRule="atLeast"/>
      <w:ind w:left="567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1">
    <w:name w:val="header"/>
    <w:aliases w:val="Header Title"/>
    <w:basedOn w:val="a2"/>
    <w:link w:val="a8"/>
    <w:uiPriority w:val="99"/>
    <w:rsid w:val="006D4837"/>
    <w:pPr>
      <w:numPr>
        <w:ilvl w:val="3"/>
        <w:numId w:val="4"/>
      </w:numPr>
      <w:tabs>
        <w:tab w:val="clear" w:pos="1440"/>
        <w:tab w:val="num" w:pos="3600"/>
        <w:tab w:val="center" w:pos="4677"/>
        <w:tab w:val="right" w:pos="9355"/>
      </w:tabs>
      <w:ind w:left="3600"/>
    </w:pPr>
  </w:style>
  <w:style w:type="paragraph" w:styleId="a9">
    <w:name w:val="footer"/>
    <w:basedOn w:val="a2"/>
    <w:link w:val="aa"/>
    <w:rsid w:val="006D4837"/>
    <w:pPr>
      <w:tabs>
        <w:tab w:val="center" w:pos="4677"/>
        <w:tab w:val="right" w:pos="9355"/>
      </w:tabs>
      <w:jc w:val="left"/>
    </w:pPr>
    <w:rPr>
      <w:noProof/>
      <w:sz w:val="18"/>
    </w:rPr>
  </w:style>
  <w:style w:type="table" w:styleId="ab">
    <w:name w:val="Table Grid"/>
    <w:basedOn w:val="a4"/>
    <w:rsid w:val="00A77B1A"/>
    <w:pPr>
      <w:spacing w:before="60"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link w:val="10"/>
    <w:rsid w:val="008F1505"/>
    <w:rPr>
      <w:rFonts w:cs="Arial"/>
      <w:b/>
      <w:bCs/>
      <w:kern w:val="32"/>
      <w:sz w:val="32"/>
      <w:szCs w:val="28"/>
    </w:rPr>
  </w:style>
  <w:style w:type="paragraph" w:customStyle="1" w:styleId="ac">
    <w:name w:val="Комментарий Знак"/>
    <w:basedOn w:val="a2"/>
    <w:link w:val="ad"/>
    <w:rsid w:val="00A8656F"/>
    <w:pPr>
      <w:spacing w:before="120" w:line="260" w:lineRule="atLeast"/>
      <w:ind w:left="567"/>
    </w:pPr>
    <w:rPr>
      <w:rFonts w:ascii="Verdana" w:hAnsi="Verdana"/>
      <w:color w:val="333399"/>
      <w:sz w:val="16"/>
      <w:szCs w:val="16"/>
    </w:rPr>
  </w:style>
  <w:style w:type="paragraph" w:styleId="a">
    <w:name w:val="List Bullet"/>
    <w:basedOn w:val="a2"/>
    <w:autoRedefine/>
    <w:rsid w:val="00BF7C5B"/>
    <w:pPr>
      <w:numPr>
        <w:numId w:val="1"/>
      </w:numPr>
      <w:spacing w:before="120" w:line="260" w:lineRule="atLeast"/>
    </w:pPr>
  </w:style>
  <w:style w:type="character" w:customStyle="1" w:styleId="ad">
    <w:name w:val="Комментарий Знак Знак"/>
    <w:link w:val="ac"/>
    <w:rsid w:val="00A8656F"/>
    <w:rPr>
      <w:rFonts w:ascii="Verdana" w:hAnsi="Verdana"/>
      <w:color w:val="333399"/>
      <w:sz w:val="16"/>
      <w:szCs w:val="16"/>
      <w:lang w:val="ru-RU" w:eastAsia="ru-RU" w:bidi="ar-SA"/>
    </w:rPr>
  </w:style>
  <w:style w:type="paragraph" w:customStyle="1" w:styleId="ae">
    <w:name w:val="Комментарий"/>
    <w:basedOn w:val="a2"/>
    <w:rsid w:val="00912570"/>
    <w:pPr>
      <w:spacing w:before="120" w:line="260" w:lineRule="atLeast"/>
      <w:ind w:left="567"/>
    </w:pPr>
    <w:rPr>
      <w:rFonts w:ascii="Verdana" w:hAnsi="Verdana"/>
      <w:color w:val="333399"/>
      <w:sz w:val="16"/>
      <w:szCs w:val="16"/>
    </w:rPr>
  </w:style>
  <w:style w:type="paragraph" w:customStyle="1" w:styleId="af">
    <w:name w:val="СтильШаблона"/>
    <w:basedOn w:val="a2"/>
    <w:rsid w:val="00EF56B4"/>
    <w:pPr>
      <w:jc w:val="left"/>
    </w:pPr>
    <w:rPr>
      <w:rFonts w:ascii="Tahoma" w:hAnsi="Tahoma" w:cs="Courier New"/>
      <w:sz w:val="18"/>
    </w:rPr>
  </w:style>
  <w:style w:type="paragraph" w:customStyle="1" w:styleId="af0">
    <w:name w:val="ТаблицаШаблона"/>
    <w:basedOn w:val="a2"/>
    <w:next w:val="af"/>
    <w:rsid w:val="00EF56B4"/>
    <w:pPr>
      <w:jc w:val="center"/>
    </w:pPr>
    <w:rPr>
      <w:rFonts w:ascii="Tahoma" w:hAnsi="Tahoma"/>
      <w:b/>
      <w:color w:val="FFFFFF"/>
      <w:sz w:val="18"/>
    </w:rPr>
  </w:style>
  <w:style w:type="paragraph" w:customStyle="1" w:styleId="af1">
    <w:name w:val="ЗаголовокШаблона"/>
    <w:basedOn w:val="10"/>
    <w:rsid w:val="00620C61"/>
    <w:pPr>
      <w:numPr>
        <w:numId w:val="0"/>
      </w:numPr>
    </w:pPr>
    <w:rPr>
      <w:rFonts w:ascii="Tahoma" w:hAnsi="Tahoma"/>
      <w:sz w:val="20"/>
    </w:rPr>
  </w:style>
  <w:style w:type="paragraph" w:customStyle="1" w:styleId="222">
    <w:name w:val="Стиль СтильШаблона + Слева:  222 см"/>
    <w:basedOn w:val="af"/>
    <w:rsid w:val="00EF56B4"/>
    <w:pPr>
      <w:ind w:left="1260"/>
    </w:pPr>
    <w:rPr>
      <w:rFonts w:cs="Times New Roman"/>
      <w:szCs w:val="20"/>
    </w:rPr>
  </w:style>
  <w:style w:type="character" w:styleId="af2">
    <w:name w:val="Hyperlink"/>
    <w:uiPriority w:val="99"/>
    <w:rsid w:val="006D4837"/>
    <w:rPr>
      <w:color w:val="0000FF"/>
      <w:u w:val="single"/>
    </w:rPr>
  </w:style>
  <w:style w:type="character" w:styleId="HTML">
    <w:name w:val="HTML Sample"/>
    <w:rsid w:val="00B750DD"/>
    <w:rPr>
      <w:rFonts w:ascii="Tahoma" w:hAnsi="Tahoma" w:cs="Courier New"/>
      <w:sz w:val="18"/>
    </w:rPr>
  </w:style>
  <w:style w:type="paragraph" w:customStyle="1" w:styleId="00">
    <w:name w:val="Стиль ЗаголовокШаблона + Слева:  0 см Первая строка:  0 см"/>
    <w:basedOn w:val="af1"/>
    <w:autoRedefine/>
    <w:rsid w:val="00620C61"/>
    <w:pPr>
      <w:numPr>
        <w:numId w:val="2"/>
      </w:numPr>
      <w:tabs>
        <w:tab w:val="left" w:pos="360"/>
      </w:tabs>
    </w:pPr>
    <w:rPr>
      <w:rFonts w:cs="Times New Roman"/>
      <w:szCs w:val="20"/>
    </w:rPr>
  </w:style>
  <w:style w:type="paragraph" w:customStyle="1" w:styleId="1">
    <w:name w:val="МойЗаголовок1"/>
    <w:basedOn w:val="a2"/>
    <w:rsid w:val="00D33311"/>
    <w:pPr>
      <w:keepNext/>
      <w:keepLines/>
      <w:numPr>
        <w:numId w:val="3"/>
      </w:numPr>
      <w:tabs>
        <w:tab w:val="left" w:pos="570"/>
      </w:tabs>
      <w:spacing w:before="240" w:after="360" w:line="260" w:lineRule="atLeast"/>
      <w:jc w:val="left"/>
      <w:outlineLvl w:val="0"/>
    </w:pPr>
    <w:rPr>
      <w:rFonts w:ascii="Tahoma" w:hAnsi="Tahoma"/>
      <w:b/>
      <w:bCs/>
      <w:caps/>
      <w:spacing w:val="20"/>
      <w:kern w:val="32"/>
      <w:sz w:val="20"/>
    </w:rPr>
  </w:style>
  <w:style w:type="paragraph" w:customStyle="1" w:styleId="2">
    <w:name w:val="МойЗаголовок2"/>
    <w:basedOn w:val="a2"/>
    <w:rsid w:val="00D33311"/>
    <w:pPr>
      <w:keepNext/>
      <w:numPr>
        <w:ilvl w:val="1"/>
        <w:numId w:val="3"/>
      </w:numPr>
      <w:outlineLvl w:val="1"/>
    </w:pPr>
    <w:rPr>
      <w:rFonts w:ascii="Tahoma" w:hAnsi="Tahoma"/>
      <w:b/>
      <w:bCs/>
      <w:sz w:val="20"/>
    </w:rPr>
  </w:style>
  <w:style w:type="paragraph" w:customStyle="1" w:styleId="3">
    <w:name w:val="МойЗаголовок3"/>
    <w:basedOn w:val="a2"/>
    <w:rsid w:val="00D33311"/>
    <w:pPr>
      <w:keepNext/>
      <w:numPr>
        <w:ilvl w:val="2"/>
        <w:numId w:val="3"/>
      </w:numPr>
      <w:outlineLvl w:val="2"/>
    </w:pPr>
    <w:rPr>
      <w:rFonts w:ascii="Tahoma" w:hAnsi="Tahoma"/>
      <w:b/>
      <w:bCs/>
      <w:sz w:val="20"/>
      <w:lang w:val="en-US"/>
    </w:rPr>
  </w:style>
  <w:style w:type="paragraph" w:customStyle="1" w:styleId="af3">
    <w:name w:val="ИмяОбъекта"/>
    <w:basedOn w:val="a2"/>
    <w:rsid w:val="001E3663"/>
    <w:pPr>
      <w:spacing w:line="200" w:lineRule="atLeast"/>
      <w:jc w:val="center"/>
    </w:pPr>
    <w:rPr>
      <w:rFonts w:ascii="Tahoma" w:hAnsi="Tahoma" w:cs="Tahoma"/>
      <w:b/>
      <w:caps/>
      <w:szCs w:val="28"/>
    </w:rPr>
  </w:style>
  <w:style w:type="paragraph" w:customStyle="1" w:styleId="af4">
    <w:name w:val="ДанныеТаблицы"/>
    <w:basedOn w:val="a2"/>
    <w:rsid w:val="006D4837"/>
    <w:rPr>
      <w:rFonts w:ascii="Tahoma" w:hAnsi="Tahoma"/>
      <w:sz w:val="18"/>
      <w:szCs w:val="18"/>
    </w:rPr>
  </w:style>
  <w:style w:type="paragraph" w:customStyle="1" w:styleId="12">
    <w:name w:val="Заголовок 1 не нумерованный"/>
    <w:basedOn w:val="10"/>
    <w:next w:val="a2"/>
    <w:rsid w:val="006D4837"/>
    <w:pPr>
      <w:numPr>
        <w:numId w:val="0"/>
      </w:numPr>
    </w:pPr>
    <w:rPr>
      <w:rFonts w:cs="Times New Roman"/>
      <w:szCs w:val="20"/>
    </w:rPr>
  </w:style>
  <w:style w:type="paragraph" w:customStyle="1" w:styleId="21">
    <w:name w:val="Заголовок 2 не нумерованный"/>
    <w:basedOn w:val="20"/>
    <w:next w:val="a2"/>
    <w:rsid w:val="006D4837"/>
    <w:pPr>
      <w:numPr>
        <w:ilvl w:val="0"/>
        <w:numId w:val="0"/>
      </w:numPr>
    </w:pPr>
  </w:style>
  <w:style w:type="paragraph" w:customStyle="1" w:styleId="31">
    <w:name w:val="Заголовок 3 не нумерованный"/>
    <w:basedOn w:val="30"/>
    <w:next w:val="a2"/>
    <w:rsid w:val="006D4837"/>
    <w:pPr>
      <w:tabs>
        <w:tab w:val="clear" w:pos="720"/>
        <w:tab w:val="left" w:pos="0"/>
      </w:tabs>
      <w:ind w:left="0"/>
    </w:pPr>
  </w:style>
  <w:style w:type="paragraph" w:customStyle="1" w:styleId="af5">
    <w:name w:val="Заголовок таблицы"/>
    <w:basedOn w:val="a2"/>
    <w:link w:val="af6"/>
    <w:rsid w:val="007177B1"/>
    <w:pPr>
      <w:keepLines/>
      <w:spacing w:before="120" w:after="120"/>
      <w:jc w:val="center"/>
    </w:pPr>
    <w:rPr>
      <w:rFonts w:ascii="Arial Narrow" w:hAnsi="Arial Narrow"/>
      <w:sz w:val="24"/>
    </w:rPr>
  </w:style>
  <w:style w:type="character" w:customStyle="1" w:styleId="af6">
    <w:name w:val="Заголовок таблицы Знак"/>
    <w:link w:val="af5"/>
    <w:rsid w:val="007177B1"/>
    <w:rPr>
      <w:rFonts w:ascii="Arial Narrow" w:hAnsi="Arial Narrow"/>
      <w:sz w:val="24"/>
      <w:szCs w:val="24"/>
    </w:rPr>
  </w:style>
  <w:style w:type="paragraph" w:customStyle="1" w:styleId="af7">
    <w:name w:val="Название компании"/>
    <w:basedOn w:val="a2"/>
    <w:autoRedefine/>
    <w:uiPriority w:val="99"/>
    <w:rsid w:val="007177B1"/>
    <w:pPr>
      <w:ind w:right="-1"/>
      <w:jc w:val="center"/>
    </w:pPr>
    <w:rPr>
      <w:sz w:val="36"/>
    </w:rPr>
  </w:style>
  <w:style w:type="paragraph" w:customStyle="1" w:styleId="-2">
    <w:name w:val="Обычный - Отчет"/>
    <w:basedOn w:val="a2"/>
    <w:link w:val="-4"/>
    <w:rsid w:val="006D4837"/>
  </w:style>
  <w:style w:type="character" w:customStyle="1" w:styleId="-4">
    <w:name w:val="Обычный - Отчет Знак"/>
    <w:link w:val="-2"/>
    <w:rsid w:val="006D4837"/>
    <w:rPr>
      <w:rFonts w:ascii="Arial" w:hAnsi="Arial"/>
      <w:szCs w:val="24"/>
      <w:lang w:val="ru-RU" w:eastAsia="ru-RU" w:bidi="ar-SA"/>
    </w:rPr>
  </w:style>
  <w:style w:type="paragraph" w:styleId="13">
    <w:name w:val="toc 1"/>
    <w:basedOn w:val="a2"/>
    <w:next w:val="a2"/>
    <w:autoRedefine/>
    <w:uiPriority w:val="39"/>
    <w:rsid w:val="006D4837"/>
    <w:pPr>
      <w:tabs>
        <w:tab w:val="left" w:pos="720"/>
        <w:tab w:val="right" w:leader="dot" w:pos="9627"/>
      </w:tabs>
      <w:ind w:left="360"/>
    </w:pPr>
  </w:style>
  <w:style w:type="paragraph" w:styleId="22">
    <w:name w:val="toc 2"/>
    <w:basedOn w:val="a2"/>
    <w:next w:val="a2"/>
    <w:autoRedefine/>
    <w:uiPriority w:val="39"/>
    <w:rsid w:val="006D4837"/>
    <w:pPr>
      <w:tabs>
        <w:tab w:val="left" w:pos="1260"/>
        <w:tab w:val="right" w:leader="dot" w:pos="9627"/>
      </w:tabs>
      <w:ind w:left="708"/>
    </w:pPr>
  </w:style>
  <w:style w:type="paragraph" w:styleId="32">
    <w:name w:val="toc 3"/>
    <w:basedOn w:val="a2"/>
    <w:next w:val="a2"/>
    <w:autoRedefine/>
    <w:semiHidden/>
    <w:rsid w:val="006D4837"/>
    <w:pPr>
      <w:ind w:left="440"/>
    </w:pPr>
  </w:style>
  <w:style w:type="paragraph" w:customStyle="1" w:styleId="af8">
    <w:name w:val="Содержание"/>
    <w:next w:val="a2"/>
    <w:rsid w:val="007177B1"/>
    <w:pPr>
      <w:spacing w:after="120"/>
    </w:pPr>
    <w:rPr>
      <w:rFonts w:cs="Arial"/>
      <w:b/>
      <w:bCs/>
      <w:kern w:val="32"/>
      <w:sz w:val="28"/>
      <w:szCs w:val="22"/>
    </w:rPr>
  </w:style>
  <w:style w:type="numbering" w:customStyle="1" w:styleId="-1">
    <w:name w:val="Стиль маркированный - Док"/>
    <w:basedOn w:val="a5"/>
    <w:rsid w:val="006D4837"/>
    <w:pPr>
      <w:numPr>
        <w:numId w:val="5"/>
      </w:numPr>
    </w:pPr>
  </w:style>
  <w:style w:type="paragraph" w:customStyle="1" w:styleId="-0">
    <w:name w:val="Стиль маркированный - Отчет"/>
    <w:basedOn w:val="-2"/>
    <w:link w:val="-5"/>
    <w:rsid w:val="006D4837"/>
    <w:pPr>
      <w:numPr>
        <w:numId w:val="6"/>
      </w:numPr>
    </w:pPr>
  </w:style>
  <w:style w:type="character" w:customStyle="1" w:styleId="-5">
    <w:name w:val="Стиль маркированный - Отчет Знак"/>
    <w:basedOn w:val="-4"/>
    <w:link w:val="-0"/>
    <w:rsid w:val="006D4837"/>
    <w:rPr>
      <w:rFonts w:ascii="Arial" w:hAnsi="Arial"/>
      <w:sz w:val="28"/>
      <w:szCs w:val="24"/>
      <w:lang w:val="ru-RU" w:eastAsia="ru-RU" w:bidi="ar-SA"/>
    </w:rPr>
  </w:style>
  <w:style w:type="numbering" w:customStyle="1" w:styleId="-">
    <w:name w:val="Стиль нумерованный - Док"/>
    <w:basedOn w:val="a5"/>
    <w:rsid w:val="006D4837"/>
    <w:pPr>
      <w:numPr>
        <w:numId w:val="7"/>
      </w:numPr>
    </w:pPr>
  </w:style>
  <w:style w:type="paragraph" w:customStyle="1" w:styleId="-6">
    <w:name w:val="Стиль нумерованный - Отчет"/>
    <w:basedOn w:val="a2"/>
    <w:rsid w:val="006D4837"/>
    <w:pPr>
      <w:tabs>
        <w:tab w:val="left" w:pos="720"/>
      </w:tabs>
    </w:pPr>
  </w:style>
  <w:style w:type="paragraph" w:styleId="af9">
    <w:name w:val="Balloon Text"/>
    <w:basedOn w:val="a2"/>
    <w:semiHidden/>
    <w:rsid w:val="006D4837"/>
    <w:rPr>
      <w:rFonts w:cs="Tahoma"/>
      <w:sz w:val="16"/>
      <w:szCs w:val="16"/>
    </w:rPr>
  </w:style>
  <w:style w:type="paragraph" w:customStyle="1" w:styleId="afa">
    <w:name w:val="Текст таблицы"/>
    <w:basedOn w:val="a2"/>
    <w:link w:val="afb"/>
    <w:rsid w:val="00D565E8"/>
    <w:pPr>
      <w:keepLines/>
      <w:spacing w:before="60"/>
      <w:jc w:val="left"/>
    </w:pPr>
    <w:rPr>
      <w:rFonts w:ascii="Arial Narrow" w:hAnsi="Arial Narrow" w:cs="Arial"/>
      <w:sz w:val="24"/>
    </w:rPr>
  </w:style>
  <w:style w:type="character" w:customStyle="1" w:styleId="afb">
    <w:name w:val="Текст таблицы Знак"/>
    <w:link w:val="afa"/>
    <w:rsid w:val="00D565E8"/>
    <w:rPr>
      <w:rFonts w:ascii="Arial Narrow" w:hAnsi="Arial Narrow" w:cs="Arial"/>
      <w:sz w:val="24"/>
      <w:szCs w:val="24"/>
    </w:rPr>
  </w:style>
  <w:style w:type="paragraph" w:customStyle="1" w:styleId="afc">
    <w:name w:val="Тип документа"/>
    <w:next w:val="a2"/>
    <w:link w:val="afd"/>
    <w:autoRedefine/>
    <w:rsid w:val="007177B1"/>
    <w:pPr>
      <w:ind w:right="567"/>
      <w:jc w:val="center"/>
    </w:pPr>
    <w:rPr>
      <w:rFonts w:cs="Arial"/>
      <w:bCs/>
      <w:kern w:val="32"/>
      <w:sz w:val="28"/>
      <w:szCs w:val="24"/>
    </w:rPr>
  </w:style>
  <w:style w:type="character" w:customStyle="1" w:styleId="afd">
    <w:name w:val="Тип документа Знак"/>
    <w:link w:val="afc"/>
    <w:rsid w:val="007177B1"/>
    <w:rPr>
      <w:rFonts w:cs="Arial"/>
      <w:bCs/>
      <w:kern w:val="32"/>
      <w:sz w:val="28"/>
      <w:szCs w:val="24"/>
    </w:rPr>
  </w:style>
  <w:style w:type="paragraph" w:customStyle="1" w:styleId="afe">
    <w:name w:val="Утвеждаю"/>
    <w:basedOn w:val="a2"/>
    <w:rsid w:val="006D4837"/>
    <w:pPr>
      <w:ind w:left="5220"/>
    </w:pPr>
  </w:style>
  <w:style w:type="paragraph" w:styleId="aff">
    <w:name w:val="annotation text"/>
    <w:basedOn w:val="a2"/>
    <w:link w:val="aff0"/>
    <w:semiHidden/>
    <w:rsid w:val="006D4837"/>
    <w:rPr>
      <w:szCs w:val="20"/>
    </w:rPr>
  </w:style>
  <w:style w:type="paragraph" w:customStyle="1" w:styleId="a0">
    <w:name w:val="Вопрос анкеты"/>
    <w:basedOn w:val="a2"/>
    <w:rsid w:val="006D4837"/>
    <w:pPr>
      <w:numPr>
        <w:numId w:val="8"/>
      </w:numPr>
    </w:pPr>
  </w:style>
  <w:style w:type="character" w:styleId="aff1">
    <w:name w:val="annotation reference"/>
    <w:semiHidden/>
    <w:rsid w:val="006D4837"/>
    <w:rPr>
      <w:sz w:val="16"/>
      <w:szCs w:val="16"/>
    </w:rPr>
  </w:style>
  <w:style w:type="character" w:customStyle="1" w:styleId="aff0">
    <w:name w:val="Текст примечания Знак"/>
    <w:link w:val="aff"/>
    <w:semiHidden/>
    <w:rsid w:val="001A196F"/>
    <w:rPr>
      <w:rFonts w:ascii="Arial" w:hAnsi="Arial"/>
    </w:rPr>
  </w:style>
  <w:style w:type="paragraph" w:styleId="aff2">
    <w:name w:val="annotation subject"/>
    <w:basedOn w:val="aff"/>
    <w:next w:val="aff"/>
    <w:semiHidden/>
    <w:rsid w:val="00EF6F39"/>
    <w:rPr>
      <w:b/>
      <w:bCs/>
    </w:rPr>
  </w:style>
  <w:style w:type="character" w:customStyle="1" w:styleId="aff3">
    <w:name w:val="Знак Знак"/>
    <w:locked/>
    <w:rsid w:val="00EF6F39"/>
    <w:rPr>
      <w:rFonts w:ascii="Arial" w:hAnsi="Arial" w:cs="Arial"/>
      <w:lang w:val="ru-RU" w:eastAsia="ru-RU" w:bidi="ar-SA"/>
    </w:rPr>
  </w:style>
  <w:style w:type="paragraph" w:styleId="aff4">
    <w:name w:val="Normal (Web)"/>
    <w:basedOn w:val="a2"/>
    <w:rsid w:val="00BF7C5B"/>
  </w:style>
  <w:style w:type="paragraph" w:customStyle="1" w:styleId="aff5">
    <w:name w:val="Рисунок"/>
    <w:basedOn w:val="a2"/>
    <w:qFormat/>
    <w:rsid w:val="007177B1"/>
    <w:pPr>
      <w:spacing w:after="0"/>
      <w:jc w:val="center"/>
    </w:pPr>
    <w:rPr>
      <w:noProof/>
      <w:sz w:val="32"/>
    </w:rPr>
  </w:style>
  <w:style w:type="paragraph" w:customStyle="1" w:styleId="aff6">
    <w:name w:val="Компания"/>
    <w:basedOn w:val="aff5"/>
    <w:qFormat/>
    <w:rsid w:val="007177B1"/>
    <w:rPr>
      <w:rFonts w:cs="Arial"/>
      <w:sz w:val="36"/>
    </w:rPr>
  </w:style>
  <w:style w:type="paragraph" w:styleId="aff7">
    <w:name w:val="Body Text Indent"/>
    <w:basedOn w:val="a2"/>
    <w:link w:val="aff8"/>
    <w:unhideWhenUsed/>
    <w:rsid w:val="007177B1"/>
    <w:pPr>
      <w:spacing w:after="120"/>
    </w:pPr>
  </w:style>
  <w:style w:type="character" w:customStyle="1" w:styleId="aff8">
    <w:name w:val="Основной текст с отступом Знак"/>
    <w:link w:val="aff7"/>
    <w:rsid w:val="007177B1"/>
    <w:rPr>
      <w:sz w:val="28"/>
      <w:szCs w:val="24"/>
    </w:rPr>
  </w:style>
  <w:style w:type="paragraph" w:customStyle="1" w:styleId="aff9">
    <w:name w:val="Москва"/>
    <w:basedOn w:val="a2"/>
    <w:qFormat/>
    <w:rsid w:val="007177B1"/>
    <w:pPr>
      <w:spacing w:after="0" w:line="360" w:lineRule="auto"/>
      <w:jc w:val="center"/>
    </w:pPr>
    <w:rPr>
      <w:b/>
      <w:sz w:val="24"/>
    </w:rPr>
  </w:style>
  <w:style w:type="character" w:customStyle="1" w:styleId="aa">
    <w:name w:val="Нижний колонтитул Знак"/>
    <w:link w:val="a9"/>
    <w:rsid w:val="007B2D21"/>
    <w:rPr>
      <w:noProof/>
      <w:sz w:val="18"/>
      <w:szCs w:val="24"/>
    </w:rPr>
  </w:style>
  <w:style w:type="character" w:customStyle="1" w:styleId="50">
    <w:name w:val="Заголовок 5 Знак"/>
    <w:basedOn w:val="a3"/>
    <w:link w:val="5"/>
    <w:rsid w:val="000B14C3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affa">
    <w:name w:val="Body Text"/>
    <w:basedOn w:val="a2"/>
    <w:link w:val="affb"/>
    <w:semiHidden/>
    <w:unhideWhenUsed/>
    <w:rsid w:val="00474F48"/>
    <w:pPr>
      <w:spacing w:after="120"/>
    </w:pPr>
  </w:style>
  <w:style w:type="character" w:customStyle="1" w:styleId="affb">
    <w:name w:val="Основной текст Знак"/>
    <w:basedOn w:val="a3"/>
    <w:link w:val="affa"/>
    <w:semiHidden/>
    <w:rsid w:val="00474F48"/>
    <w:rPr>
      <w:sz w:val="28"/>
      <w:szCs w:val="24"/>
    </w:rPr>
  </w:style>
  <w:style w:type="paragraph" w:customStyle="1" w:styleId="affc">
    <w:name w:val="Знак Знак Знак Знак Знак Знак Знак Знак Знак Знак"/>
    <w:basedOn w:val="a2"/>
    <w:rsid w:val="00474F48"/>
    <w:pPr>
      <w:spacing w:after="160" w:line="240" w:lineRule="exact"/>
      <w:jc w:val="left"/>
    </w:pPr>
    <w:rPr>
      <w:rFonts w:ascii="Verdana" w:hAnsi="Verdana"/>
      <w:sz w:val="20"/>
      <w:szCs w:val="20"/>
      <w:lang w:val="en-US" w:eastAsia="en-US"/>
    </w:rPr>
  </w:style>
  <w:style w:type="character" w:customStyle="1" w:styleId="40">
    <w:name w:val="Заголовок 4 Знак"/>
    <w:basedOn w:val="a3"/>
    <w:link w:val="4"/>
    <w:semiHidden/>
    <w:rsid w:val="00CE644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</w:rPr>
  </w:style>
  <w:style w:type="character" w:styleId="affd">
    <w:name w:val="Emphasis"/>
    <w:basedOn w:val="a3"/>
    <w:qFormat/>
    <w:rsid w:val="0060724C"/>
    <w:rPr>
      <w:i/>
      <w:iCs/>
    </w:rPr>
  </w:style>
  <w:style w:type="paragraph" w:styleId="affe">
    <w:name w:val="List Paragraph"/>
    <w:basedOn w:val="a2"/>
    <w:uiPriority w:val="34"/>
    <w:qFormat/>
    <w:rsid w:val="00E846A0"/>
    <w:pPr>
      <w:autoSpaceDE w:val="0"/>
      <w:autoSpaceDN w:val="0"/>
      <w:adjustRightInd w:val="0"/>
      <w:spacing w:after="0"/>
      <w:ind w:left="720"/>
      <w:jc w:val="left"/>
    </w:pPr>
    <w:rPr>
      <w:rFonts w:ascii="Calibri" w:hAnsi="Calibri" w:cs="Calibri"/>
      <w:sz w:val="22"/>
      <w:szCs w:val="22"/>
      <w:lang w:val="en-US" w:eastAsia="en-US"/>
    </w:rPr>
  </w:style>
  <w:style w:type="character" w:customStyle="1" w:styleId="a8">
    <w:name w:val="Верхний колонтитул Знак"/>
    <w:aliases w:val="Header Title Знак"/>
    <w:basedOn w:val="a3"/>
    <w:link w:val="a1"/>
    <w:uiPriority w:val="99"/>
    <w:rsid w:val="00341F29"/>
    <w:rPr>
      <w:sz w:val="28"/>
      <w:szCs w:val="24"/>
    </w:rPr>
  </w:style>
  <w:style w:type="paragraph" w:customStyle="1" w:styleId="L2">
    <w:name w:val="L2"/>
    <w:basedOn w:val="affe"/>
    <w:qFormat/>
    <w:rsid w:val="007F417D"/>
    <w:pPr>
      <w:numPr>
        <w:ilvl w:val="1"/>
        <w:numId w:val="10"/>
      </w:numPr>
      <w:tabs>
        <w:tab w:val="num" w:pos="360"/>
      </w:tabs>
      <w:autoSpaceDE/>
      <w:autoSpaceDN/>
      <w:adjustRightInd/>
      <w:spacing w:after="200" w:line="276" w:lineRule="auto"/>
      <w:ind w:left="720" w:firstLine="0"/>
      <w:contextualSpacing/>
    </w:pPr>
    <w:rPr>
      <w:rFonts w:ascii="Trebuchet MS" w:eastAsiaTheme="minorHAnsi" w:hAnsi="Trebuchet MS" w:cstheme="minorBidi"/>
      <w:b/>
      <w:sz w:val="28"/>
      <w:szCs w:val="28"/>
    </w:rPr>
  </w:style>
  <w:style w:type="paragraph" w:customStyle="1" w:styleId="TableText">
    <w:name w:val="Table Text"/>
    <w:uiPriority w:val="99"/>
    <w:rsid w:val="00134D39"/>
    <w:rPr>
      <w:rFonts w:ascii="Arial" w:hAnsi="Arial"/>
      <w:color w:val="000000"/>
      <w:sz w:val="14"/>
      <w:lang w:val="en-GB" w:eastAsia="en-US"/>
    </w:rPr>
  </w:style>
  <w:style w:type="paragraph" w:customStyle="1" w:styleId="DefaultText">
    <w:name w:val="Default Text"/>
    <w:uiPriority w:val="99"/>
    <w:rsid w:val="00134D39"/>
    <w:rPr>
      <w:color w:val="000000"/>
      <w:sz w:val="24"/>
      <w:lang w:val="en-GB" w:eastAsia="en-US"/>
    </w:rPr>
  </w:style>
  <w:style w:type="character" w:styleId="afff">
    <w:name w:val="Unresolved Mention"/>
    <w:basedOn w:val="a3"/>
    <w:uiPriority w:val="99"/>
    <w:semiHidden/>
    <w:unhideWhenUsed/>
    <w:rsid w:val="00945C26"/>
    <w:rPr>
      <w:color w:val="605E5C"/>
      <w:shd w:val="clear" w:color="auto" w:fill="E1DFDD"/>
    </w:rPr>
  </w:style>
  <w:style w:type="paragraph" w:customStyle="1" w:styleId="ParagraphStyle">
    <w:name w:val="Paragraph Style"/>
    <w:rsid w:val="00B115B0"/>
    <w:pPr>
      <w:autoSpaceDE w:val="0"/>
      <w:autoSpaceDN w:val="0"/>
      <w:adjustRightInd w:val="0"/>
    </w:pPr>
    <w:rPr>
      <w:rFonts w:ascii="Arial" w:eastAsia="Calibri" w:hAnsi="Arial" w:cs="Arial"/>
      <w:sz w:val="24"/>
      <w:szCs w:val="24"/>
      <w:lang w:eastAsia="en-US"/>
    </w:rPr>
  </w:style>
  <w:style w:type="table" w:customStyle="1" w:styleId="14">
    <w:name w:val="Сетка таблицы1"/>
    <w:basedOn w:val="a4"/>
    <w:next w:val="ab"/>
    <w:rsid w:val="009639E6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EB85F-2E3F-4EDE-B3D1-ECA91287E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175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!Регламент процедуры CFFC 2.4.1.10 Организация замен членов экипажей вне графиков смен</vt:lpstr>
    </vt:vector>
  </TitlesOfParts>
  <Company/>
  <LinksUpToDate>false</LinksUpToDate>
  <CharactersWithSpaces>1374</CharactersWithSpaces>
  <SharedDoc>false</SharedDoc>
  <HLinks>
    <vt:vector size="72" baseType="variant">
      <vt:variant>
        <vt:i4>73269355</vt:i4>
      </vt:variant>
      <vt:variant>
        <vt:i4>78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_Toc159404919#_Toc159404919</vt:lpwstr>
      </vt:variant>
      <vt:variant>
        <vt:i4>73269354</vt:i4>
      </vt:variant>
      <vt:variant>
        <vt:i4>72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_Toc159404918#_Toc159404918</vt:lpwstr>
      </vt:variant>
      <vt:variant>
        <vt:i4>73269349</vt:i4>
      </vt:variant>
      <vt:variant>
        <vt:i4>66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_Toc159404917#_Toc159404917</vt:lpwstr>
      </vt:variant>
      <vt:variant>
        <vt:i4>73269348</vt:i4>
      </vt:variant>
      <vt:variant>
        <vt:i4>60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_Toc159404916#_Toc159404916</vt:lpwstr>
      </vt:variant>
      <vt:variant>
        <vt:i4>73269351</vt:i4>
      </vt:variant>
      <vt:variant>
        <vt:i4>54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_Toc159404915#_Toc159404915</vt:lpwstr>
      </vt:variant>
      <vt:variant>
        <vt:i4>73269350</vt:i4>
      </vt:variant>
      <vt:variant>
        <vt:i4>48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_Toc159404914#_Toc159404914</vt:lpwstr>
      </vt:variant>
      <vt:variant>
        <vt:i4>73269345</vt:i4>
      </vt:variant>
      <vt:variant>
        <vt:i4>42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_Toc159404913#_Toc159404913</vt:lpwstr>
      </vt:variant>
      <vt:variant>
        <vt:i4>73269344</vt:i4>
      </vt:variant>
      <vt:variant>
        <vt:i4>36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_Toc159404912#_Toc159404912</vt:lpwstr>
      </vt:variant>
      <vt:variant>
        <vt:i4>73269347</vt:i4>
      </vt:variant>
      <vt:variant>
        <vt:i4>30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_Toc159404911#_Toc159404911</vt:lpwstr>
      </vt:variant>
      <vt:variant>
        <vt:i4>73269346</vt:i4>
      </vt:variant>
      <vt:variant>
        <vt:i4>24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_Toc159404910#_Toc159404910</vt:lpwstr>
      </vt:variant>
      <vt:variant>
        <vt:i4>73269355</vt:i4>
      </vt:variant>
      <vt:variant>
        <vt:i4>18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_Toc159404909#_Toc159404909</vt:lpwstr>
      </vt:variant>
      <vt:variant>
        <vt:i4>73269354</vt:i4>
      </vt:variant>
      <vt:variant>
        <vt:i4>12</vt:i4>
      </vt:variant>
      <vt:variant>
        <vt:i4>0</vt:i4>
      </vt:variant>
      <vt:variant>
        <vt:i4>5</vt:i4>
      </vt:variant>
      <vt:variant>
        <vt:lpwstr>C:\Documents and Settings\kostyleva\Local Settings\Temporary Internet Files\OLK2EE\ТЗ-Регламент процесса.doc</vt:lpwstr>
      </vt:variant>
      <vt:variant>
        <vt:lpwstr>_Toc159404908#_Toc159404908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!Регламент процедуры CFFC 2.4.1.10 Организация замен членов экипажей вне графиков смен</dc:title>
  <dc:subject>'2.4.1.10 Организация замен членов экипажей вне графиков смен'</dc:subject>
  <dc:creator>Sergey Protsenko</dc:creator>
  <cp:keywords>Business Studio</cp:keywords>
  <dc:description/>
  <cp:lastModifiedBy>Vladislav Dolzhikov</cp:lastModifiedBy>
  <cp:revision>23</cp:revision>
  <dcterms:created xsi:type="dcterms:W3CDTF">2023-11-29T13:24:00Z</dcterms:created>
  <dcterms:modified xsi:type="dcterms:W3CDTF">2025-02-26T13:18:00Z</dcterms:modified>
</cp:coreProperties>
</file>