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a3"/>
        <w:tblW w:w="9345" w:type="dxa"/>
        <w:tblLook w:val="04A0" w:firstRow="1" w:lastRow="0" w:firstColumn="1" w:lastColumn="0" w:noHBand="0" w:noVBand="1"/>
      </w:tblPr>
      <w:tblGrid>
        <w:gridCol w:w="4672"/>
        <w:gridCol w:w="4673"/>
      </w:tblGrid>
      <w:tr w:rsidR="006A3C10" w:rsidRPr="00F172C9" w14:paraId="521E1148" w14:textId="77777777" w:rsidTr="006A3C10">
        <w:tc>
          <w:tcPr>
            <w:tcW w:w="4672" w:type="dxa"/>
          </w:tcPr>
          <w:p w14:paraId="515BE237" w14:textId="698A2B66" w:rsidR="006A3C10" w:rsidRDefault="009D0297" w:rsidP="00074A6E">
            <w:pPr>
              <w:rPr>
                <w:lang w:val="en-US"/>
              </w:rPr>
            </w:pPr>
            <w:r>
              <w:t>`</w:t>
            </w:r>
            <w:r w:rsidR="006A3C10">
              <w:rPr>
                <w:lang w:val="en-US"/>
              </w:rPr>
              <w:t>`</w:t>
            </w:r>
            <w:proofErr w:type="spellStart"/>
            <w:proofErr w:type="gramStart"/>
            <w:r w:rsidR="006A3C10">
              <w:rPr>
                <w:lang w:val="en-US"/>
              </w:rPr>
              <w:t>qwertyuiop</w:t>
            </w:r>
            <w:proofErr w:type="spellEnd"/>
            <w:r w:rsidR="006A3C10">
              <w:rPr>
                <w:lang w:val="en-US"/>
              </w:rPr>
              <w:t>[</w:t>
            </w:r>
            <w:proofErr w:type="gramEnd"/>
            <w:r w:rsidR="006A3C10">
              <w:rPr>
                <w:lang w:val="en-US"/>
              </w:rPr>
              <w:t>]</w:t>
            </w:r>
            <w:proofErr w:type="spellStart"/>
            <w:r w:rsidR="006A3C10">
              <w:rPr>
                <w:lang w:val="en-US"/>
              </w:rPr>
              <w:t>asdfghjkl;zxcvbnm</w:t>
            </w:r>
            <w:proofErr w:type="spellEnd"/>
            <w:r w:rsidR="006A3C10">
              <w:rPr>
                <w:lang w:val="en-US"/>
              </w:rPr>
              <w:t>,./</w:t>
            </w:r>
          </w:p>
          <w:p w14:paraId="6E431483" w14:textId="44D6B006" w:rsidR="006A3C10" w:rsidRPr="00074A6E" w:rsidRDefault="006A3C10" w:rsidP="00074A6E">
            <w:pPr>
              <w:rPr>
                <w:lang w:val="en-US"/>
              </w:rPr>
            </w:pPr>
            <w:r>
              <w:rPr>
                <w:lang w:val="en-US"/>
              </w:rPr>
              <w:t>~QWERTYUIOP</w:t>
            </w:r>
            <w:proofErr w:type="gramStart"/>
            <w:r>
              <w:rPr>
                <w:lang w:val="en-US"/>
              </w:rPr>
              <w:t>{}ASDFGHJKL</w:t>
            </w:r>
            <w:proofErr w:type="gramEnd"/>
            <w:r>
              <w:rPr>
                <w:lang w:val="en-US"/>
              </w:rPr>
              <w:t>;ZXCVBNM&lt;&gt;?</w:t>
            </w:r>
          </w:p>
        </w:tc>
        <w:tc>
          <w:tcPr>
            <w:tcW w:w="4673" w:type="dxa"/>
          </w:tcPr>
          <w:p w14:paraId="279AEAED" w14:textId="77777777" w:rsidR="00F172C9" w:rsidRDefault="00F172C9" w:rsidP="00F172C9">
            <w:r>
              <w:t>`</w:t>
            </w:r>
            <w:proofErr w:type="spellStart"/>
            <w:r>
              <w:t>йцукенгшщзхъфывапролджячсмитьбю</w:t>
            </w:r>
            <w:proofErr w:type="spellEnd"/>
            <w:r>
              <w:t>.</w:t>
            </w:r>
          </w:p>
          <w:p w14:paraId="31BBA7FF" w14:textId="77777777" w:rsidR="00F172C9" w:rsidRDefault="00F172C9" w:rsidP="00F172C9">
            <w:proofErr w:type="spellStart"/>
            <w:r>
              <w:t>ЁЙЦУКЕНГШЩЗХЪФЫВАРОЛДЖжЧСМИТЬБЮ</w:t>
            </w:r>
            <w:proofErr w:type="spellEnd"/>
            <w:r>
              <w:t>,</w:t>
            </w:r>
          </w:p>
          <w:p w14:paraId="36045F1E" w14:textId="0728B93B" w:rsidR="006A3C10" w:rsidRPr="00F172C9" w:rsidRDefault="006A3C10" w:rsidP="00F172C9"/>
        </w:tc>
      </w:tr>
      <w:tr w:rsidR="004A655D" w:rsidRPr="00F172C9" w14:paraId="530F867E" w14:textId="77777777" w:rsidTr="006A3C10">
        <w:tc>
          <w:tcPr>
            <w:tcW w:w="4672" w:type="dxa"/>
          </w:tcPr>
          <w:p w14:paraId="05B3BC5C" w14:textId="47298C21" w:rsidR="004A655D" w:rsidRPr="004A655D" w:rsidRDefault="004A655D" w:rsidP="00074A6E">
            <w:pPr>
              <w:rPr>
                <w:lang w:val="en-US"/>
              </w:rPr>
            </w:pPr>
            <w:r w:rsidRPr="004A655D">
              <w:t>' ' ' " " " «</w:t>
            </w:r>
            <w:r w:rsidRPr="004A655D">
              <w:br/>
              <w:t>»</w:t>
            </w:r>
          </w:p>
        </w:tc>
        <w:tc>
          <w:tcPr>
            <w:tcW w:w="4673" w:type="dxa"/>
          </w:tcPr>
          <w:p w14:paraId="5B4DCF1E" w14:textId="7EA11E0B" w:rsidR="004A655D" w:rsidRDefault="004A655D" w:rsidP="00F172C9">
            <w:r w:rsidRPr="004A655D">
              <w:t>' ' ' " " " «</w:t>
            </w:r>
            <w:r w:rsidRPr="004A655D">
              <w:br/>
              <w:t>»</w:t>
            </w:r>
          </w:p>
        </w:tc>
      </w:tr>
    </w:tbl>
    <w:p w14:paraId="5C768253" w14:textId="77777777" w:rsidR="007031B3" w:rsidRPr="00F172C9" w:rsidRDefault="007031B3">
      <w:pPr>
        <w:rPr>
          <w:lang w:val="en-US"/>
        </w:rPr>
      </w:pPr>
    </w:p>
    <w:sectPr w:rsidR="007031B3" w:rsidRPr="00F172C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4B4B"/>
    <w:rsid w:val="000032FC"/>
    <w:rsid w:val="00052AAC"/>
    <w:rsid w:val="00074A6E"/>
    <w:rsid w:val="002C1120"/>
    <w:rsid w:val="004A655D"/>
    <w:rsid w:val="006A3C10"/>
    <w:rsid w:val="007031B3"/>
    <w:rsid w:val="00714B4B"/>
    <w:rsid w:val="007C1143"/>
    <w:rsid w:val="007F057F"/>
    <w:rsid w:val="008347FF"/>
    <w:rsid w:val="008D5BFB"/>
    <w:rsid w:val="009D0297"/>
    <w:rsid w:val="00AD22ED"/>
    <w:rsid w:val="00C00663"/>
    <w:rsid w:val="00C86D2B"/>
    <w:rsid w:val="00CC50E1"/>
    <w:rsid w:val="00DF4F63"/>
    <w:rsid w:val="00F172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623BDF"/>
  <w15:chartTrackingRefBased/>
  <w15:docId w15:val="{E8F253EB-371C-4C88-B619-D634B5181E9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074A6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CONV_EN_RU" wne:name="Project.Module1.Conv_En_Ru" wne:bEncrypt="00" wne:cmg="56"/>
    <wne:mcd wne:macroName="PROJECT.MODULE1.OTL_Э" wne:name="Project.Module1.otl_э" wne:bEncrypt="00" wne:cmg="56"/>
    <wne:mcd wne:macroName="PROJECT.MODULE1.CREATEPANEL" wne:name="Project.Module1.CreatePan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25</Words>
  <Characters>147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40504</dc:creator>
  <cp:keywords/>
  <dc:description/>
  <cp:lastModifiedBy>Студент ГМУ</cp:lastModifiedBy>
  <cp:revision>5</cp:revision>
  <dcterms:created xsi:type="dcterms:W3CDTF">2024-12-23T08:02:00Z</dcterms:created>
  <dcterms:modified xsi:type="dcterms:W3CDTF">2024-12-26T14:04:00Z</dcterms:modified>
</cp:coreProperties>
</file>