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1BD" w:rsidRDefault="005B2E8C">
      <w:r>
        <w:t xml:space="preserve">For me, personally, I struggled with this assignment as I felt it was quite vague with what the required outcome was. I also felt that I had not acquired the required JavaScript knowledge yet which held me back a bit. In the end I discovered a way to get the count to work in a way that I was comfortable with coding. This was a great accomplishment as I was quite put down when I had no idea what I was doing. So in the end I think I have put in enough hard work to expect around 80% for this assignment. </w:t>
      </w:r>
      <w:bookmarkStart w:id="0" w:name="_GoBack"/>
      <w:bookmarkEnd w:id="0"/>
    </w:p>
    <w:sectPr w:rsidR="00003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????????¡§???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B50"/>
    <w:rsid w:val="000031BD"/>
    <w:rsid w:val="003F1B50"/>
    <w:rsid w:val="0050263A"/>
    <w:rsid w:val="005B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9F5B2-ACEB-4F33-AEB4-B135B341E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Mackle</dc:creator>
  <cp:keywords/>
  <dc:description/>
  <cp:lastModifiedBy>Isaac Mackle</cp:lastModifiedBy>
  <cp:revision>3</cp:revision>
  <dcterms:created xsi:type="dcterms:W3CDTF">2016-06-12T06:59:00Z</dcterms:created>
  <dcterms:modified xsi:type="dcterms:W3CDTF">2016-06-13T00:50:00Z</dcterms:modified>
</cp:coreProperties>
</file>