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E50E" w14:textId="77777777" w:rsidR="00B72CC4" w:rsidRPr="00B72CC4" w:rsidRDefault="00B72CC4" w:rsidP="00B7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764115F4" w14:textId="77777777" w:rsidR="00F371FF" w:rsidRDefault="00F371FF" w:rsidP="00F371F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t xml:space="preserve"> </w:t>
      </w: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>
        <w:rPr>
          <w:color w:val="000000"/>
          <w:sz w:val="21"/>
          <w:szCs w:val="21"/>
        </w:rPr>
        <w:t>hanegas</w:t>
      </w:r>
      <w:proofErr w:type="spellEnd"/>
      <w:r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1308E848" w14:textId="65EA7A90" w:rsidR="00D75BF1" w:rsidRDefault="00D75BF1"/>
    <w:p w14:paraId="6F6CC685" w14:textId="3B08BED9" w:rsidR="00427298" w:rsidRDefault="00427298"/>
    <w:p w14:paraId="598E5F46" w14:textId="71636923" w:rsidR="00427298" w:rsidRDefault="00427298">
      <w:r>
        <w:t>Hola que tal?</w:t>
      </w:r>
      <w:bookmarkStart w:id="0" w:name="_GoBack"/>
      <w:bookmarkEnd w:id="0"/>
    </w:p>
    <w:sectPr w:rsidR="00427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3C"/>
    <w:rsid w:val="00427298"/>
    <w:rsid w:val="00B72CC4"/>
    <w:rsid w:val="00C30C3C"/>
    <w:rsid w:val="00D75BF1"/>
    <w:rsid w:val="00F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B8C9"/>
  <w15:chartTrackingRefBased/>
  <w15:docId w15:val="{AE6F285F-1325-487A-BFAC-84002322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2C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2022-05-27T07:35:00Z</dcterms:created>
  <dcterms:modified xsi:type="dcterms:W3CDTF">2022-05-27T08:28:00Z</dcterms:modified>
</cp:coreProperties>
</file>