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55.9%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14.7%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Eladio Jorge Zarate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David Velasco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18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