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APALE CRHIS AMINADAB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SOBRINO GARNICA BRANDON ADALID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TEPOLE TETLACTLE JONATHAN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GUTIERREZ JARET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FLORES AILYN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JIMENEZ HAZEL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CONTRERAS JOSE ALDAIR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AJACTLE SANCHEZ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ALDUZIN ANDRICK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GALICIA PEREZ KARLOS ARATH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