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SANCHEZ KARLA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GOMEZ RONALDO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GALICIA ROGELIO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SALAZAR HERNANDEZ LUIS GUILLERMO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ORTEGA RODRIGUEZ JOSIAH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TEMOXTLE GARCIA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PEÑA RIVADENEYRA OLIVER ULISES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Ismael Arturo Acevedo Rendón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