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JULIETA CASTRO VASQUEZ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3ARHM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SANCHEZ JESUS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CASTILLO ARANZA DANAE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VASQUEZ LORENA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IXMATLAHUA CRUZ LIZBETH JOSELYN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MARTINEZ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CONTRIBUYE A LA INTEGRACIÓN Y DESARROLLO DEL PERSONAL EN LA ORGANIZACIÓN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HERNANDEZ DIEGO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CONTRIBUYE A LA INTEGRACIÓN Y DESARROLLO DEL PERSONAL EN LA ORGANIZACIÓN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MATLATECATL PALOMARES DULCE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CONTRIBUYE A LA INTEGRACIÓN Y DESARROLLO DEL PERSONAL EN LA ORGANIZACIÓN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PORTILLA GETSEMANI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ESPINOSA MIXTLI TONATI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CONTRIBUYE A LA INTEGRACIÓN Y DESARROLLO DEL PERSONAL EN LA ORGANIZACIÓN</w:t>
              <w:br/>
              <w:t>ÉTICA</w:t>
              <w:br/>
              <w:t>BIOLOGÍA</w:t>
              <w:br/>
              <w:t>REALIZA EL PROCESO DE ADMISIÓN Y EMPLEO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ZEPEDA MORALES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JULIETA CASTRO VASQUEZ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