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DOMINGUEZ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SANDOVAL CAMPOS JESUS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PEREZ MISAEL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CONTRERAS SANCHEZ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Sánchez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