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0.0%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Manuel Ortega Valle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SUPERVISA EL CUMPLIMIENTO DE TAREAS Y PROCESOS PARA EVALUAR LA PRODUCTIVIDAD EN LA ORGANIZACIÓN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Miguel Ángel Martínez López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Enrique Jiménez Nieto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María Angélica Duran Amezcua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SUPERVISA EL CUMPLIMIENTO DE LAS MEDIDAS DE HIGIENE Y SEGURIDAD EN LA ORGANIZACIÓN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Miguel Ángel Martínez López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Rene Aurelio González Sánchez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7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15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Ángel Martínez López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