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BRETON VICENTE AMYRA NAHOMY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LOPEZ ZURI SADAY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LOS SANTOS XOTLANIHUA JENNIFER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ANTONIO MARIA GUADALUPE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FLORES PERLA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AQUINO LUIS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DE LA CRUZ ITZEL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ZARATE VERGEL PAULINA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RODRIGUEZ DIANA LAURA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DEL CARMEN IXMATLAHUA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CARRILLO CID ARELY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Sergio Eduardo Camacho Juárez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