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0" w:line="300" w:lineRule="auto"/>
        <w:rPr>
          <w:color w:val="1f2328"/>
          <w:sz w:val="51"/>
          <w:szCs w:val="51"/>
        </w:rPr>
      </w:pPr>
      <w:bookmarkStart w:colFirst="0" w:colLast="0" w:name="_ud2cx1sghjum" w:id="0"/>
      <w:bookmarkEnd w:id="0"/>
      <w:r w:rsidDel="00000000" w:rsidR="00000000" w:rsidRPr="00000000">
        <w:rPr>
          <w:color w:val="1f2328"/>
          <w:sz w:val="51"/>
          <w:szCs w:val="51"/>
          <w:rtl w:val="0"/>
        </w:rPr>
        <w:t xml:space="preserve">ESTAÇÃO 1 - PASSO 2 — QUEM SOMOS DIANTE DE DEUS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eh0mvbflyw1" w:id="1"/>
      <w:bookmarkEnd w:id="1"/>
      <w:r w:rsidDel="00000000" w:rsidR="00000000" w:rsidRPr="00000000">
        <w:rPr>
          <w:color w:val="1f2328"/>
          <w:sz w:val="33"/>
          <w:szCs w:val="33"/>
          <w:rtl w:val="0"/>
        </w:rPr>
        <w:t xml:space="preserve">PARA COMEÇAR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é o segundo encontro da Trilha. No primeiro, você conheceu um pouco mais sobre a Vitral: nossa história, nosso jeito de viver e de receber as pessoas.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Agora, a gente te convida a olhar para dentro.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Pode ser que isso te deixe um pouco desconfortável. A gente passa tanto tempo olhando para fora — para o que os outros esperam, para o que a cidade cobra — que acaba esquecendo de se perguntar: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Quem sou eu de verdade?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Neste encontro, a gente não vai te dar respostas prontas. Vai te ajudar a fazer a pergunta certa. E, juntos, a gente vai descobrir que a resposta pode ser mais simples — e mais bonita — do que você imagina.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3qsudw25fjzs" w:id="2"/>
      <w:bookmarkEnd w:id="2"/>
      <w:r w:rsidDel="00000000" w:rsidR="00000000" w:rsidRPr="00000000">
        <w:rPr>
          <w:color w:val="1f2328"/>
          <w:sz w:val="33"/>
          <w:szCs w:val="33"/>
          <w:rtl w:val="0"/>
        </w:rPr>
        <w:t xml:space="preserve">A HISTÓRIA DA QUAL VOCÊ FAZ PARTE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Antes de entender quem você é, é importante saber em que história você está inserido.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Bíblia não é um manual de regras. É uma história — uma história que começou antes de você nascer e que continua até hoje. E você está no meio dela.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Essa história tem quatro grandes movimentos: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1. Tudo começou com beleza e propósito.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foi um acidente. Você foi pensado, desenhado, criado com cuidado. Antes de qualquer pessoa te dizer o que você deveria ser, Deus já havia te chamado de "obra-prima".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2. Algo quebrou.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pecado — que é uma palavra antiga para uma realidade que a gente conhece bem — trouxe rachaduras para dentro da gente, para os nossos relacionamentos, para a cidade. Por isso a gente sente ansiedade, cansaço, vazio, solidão.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3. O Restaurador veio.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Jesus não veio para dar mais regras. Ele veio para restaurar o que estava quebrado. Ele não jogou fora os cacos — ele começou a juntá-los.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4. A restauração está acontecendo.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Ainda não está completa. Mas Deus está unindo os fragmentos. A comunidade cristã é um vitral em construção — cada pessoa com sua cor, sua forma, sua história. E você é parte dessa obra.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"Graças te dou, de modo assombrosamente maravilhoso me formaste."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Salmo 139.14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iax7wkjvsw6" w:id="3"/>
      <w:bookmarkEnd w:id="3"/>
      <w:r w:rsidDel="00000000" w:rsidR="00000000" w:rsidRPr="00000000">
        <w:rPr>
          <w:color w:val="1f2328"/>
          <w:sz w:val="33"/>
          <w:szCs w:val="33"/>
          <w:rtl w:val="0"/>
        </w:rPr>
        <w:t xml:space="preserve">QUEM VOCÊ É — SUA IDENTIDADE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gente vive num mundo que adora dar rótulos. O que você faz, o que você tem, o que os outros dizem sobre você. E a gente passa a vida tentando caber nesses rótulos.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Mas a Bíblia responde a pergunta "quem sou eu?" de um jeito diferente — de dentro para fora.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Antes de você fazer qualquer coisa, você já é amado.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precisa conquistar o amor de Deus. Você já o tem. O seu valor não está no que você faz, mas no que Deus diz sobre você.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Isso não significa que você é perfeito. Mas significa que você é aceito — não pelo que você fez, mas pelo que Cristo fez.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 quando você sabe que é amado, algo muda: você começa a olhar para os outros com outros olhos. Não para julgar, mas para acolher. A sua identidade em Deus não é só para você — é para a cidade.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 você não está sozinho nessa. A Vitral, como igreja da IPIB, caminha com você. Fazer parte dessa família maior é lembrar que a sua identidade em Deus não é isolada — ela é vivida em comunidade, com outros que também estão aprendendo a amar e servir."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o7b5pm6wyhiq" w:id="4"/>
      <w:bookmarkEnd w:id="4"/>
      <w:r w:rsidDel="00000000" w:rsidR="00000000" w:rsidRPr="00000000">
        <w:rPr>
          <w:color w:val="1f2328"/>
          <w:sz w:val="33"/>
          <w:szCs w:val="33"/>
          <w:rtl w:val="0"/>
        </w:rPr>
        <w:t xml:space="preserve">SUAS MARCAS E SUA HISTÓRIA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Todo mundo carrega marcas. Coisas que aconteceram e que a gente não escolheu. Dúvidas que insistem em voltar. Imperfeições que a gente tenta esconder.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Vitral, a gente não esconde as marcas.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gente sabe que suas marcas não são defeitos — são por onde a luz de Deus entra. É através das suas cicatrizes, das suas perguntas, das suas fragilidades, que a luz de Deus pode passar e alcançar outras pessoas.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precisa se consertar para ser aceito. Você pode chegar como está. O Restaurador trabalha com cacos.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w9bi899xqmcf" w:id="5"/>
      <w:bookmarkEnd w:id="5"/>
      <w:r w:rsidDel="00000000" w:rsidR="00000000" w:rsidRPr="00000000">
        <w:rPr>
          <w:color w:val="1f2328"/>
          <w:sz w:val="33"/>
          <w:szCs w:val="33"/>
          <w:rtl w:val="0"/>
        </w:rPr>
        <w:t xml:space="preserve">O CUIDADO DE DEUS SOBRE VOCÊ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Deus não é um fiscal que fica olhando se você errou. Ele não está de braços cruzados esperando você falhar para te julgar.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Ele é o Restaurador. Aquele que junta os pedaços. Aquele que encontra um lugar no vitral para cada fragmento — inclusive para você.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sua história não está perdida. As suas perguntas não são um problema. O seu passado não te desqualifica.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está sendo cuidado.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v1sa0rt9q2av" w:id="6"/>
      <w:bookmarkEnd w:id="6"/>
      <w:r w:rsidDel="00000000" w:rsidR="00000000" w:rsidRPr="00000000">
        <w:rPr>
          <w:color w:val="1f2328"/>
          <w:sz w:val="33"/>
          <w:szCs w:val="33"/>
          <w:rtl w:val="0"/>
        </w:rPr>
        <w:t xml:space="preserve">A BÍBLIA E SEU LUGAR NA CAMINHADA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Bíblia não é um manual de regras. Ela é a história de um Deus que não desiste de quem ama. E ela revela o caminho: Jesus.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Bíblia é como uma treliça — a estrutura que sustenta a planta, que dá direção, que permite que a videira cresça em direção à luz.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videira é Jesus. Você é o ramo. E a Palavra é o que te segura enquanto você cresce.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jfjuw011rg36" w:id="7"/>
      <w:bookmarkEnd w:id="7"/>
      <w:r w:rsidDel="00000000" w:rsidR="00000000" w:rsidRPr="00000000">
        <w:rPr>
          <w:color w:val="1f2328"/>
          <w:sz w:val="33"/>
          <w:szCs w:val="33"/>
          <w:rtl w:val="0"/>
        </w:rPr>
        <w:t xml:space="preserve">TODOS SÃO BEM-VINDOS — A MESA É PARA TODOS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mesa de Deus, não tem lugar de honra. Não tem "cabeceira". Todos sentam juntos — os que chegaram ontem e os que estão há anos, os que têm todas as respostas e os que vivem cheios de perguntas.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mesa não é para os que merecem. É para os que vêm.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Batismo e Ceia não são troféus para os perfeitos. São remédios para os que precisam de graça. Você não precisa estar limpo para vir à mesa; a mesa é que nos limpa.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é esperado aqui.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9r26g17h0rge" w:id="8"/>
      <w:bookmarkEnd w:id="8"/>
      <w:r w:rsidDel="00000000" w:rsidR="00000000" w:rsidRPr="00000000">
        <w:rPr>
          <w:color w:val="1f2328"/>
          <w:sz w:val="33"/>
          <w:szCs w:val="33"/>
          <w:rtl w:val="0"/>
        </w:rPr>
        <w:t xml:space="preserve">PARA REFLETIR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Pode ser que, ao longo desta conversa, você tenha se perguntado: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"E se eu não me sentir amado?"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"E se minha história for pesada demais?"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"E se eu ainda tiver dúvidas?"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Tudo bem. A fé não é sobre ter certeza de tudo. É sobre dar um passo de cada vez, na direção de quem te chama.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convite que fica é este: você não precisa ser perfeito para estar aqui. Você só precisa ser você.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mm58o7py39nu" w:id="9"/>
      <w:bookmarkEnd w:id="9"/>
      <w:r w:rsidDel="00000000" w:rsidR="00000000" w:rsidRPr="00000000">
        <w:rPr>
          <w:color w:val="1f2328"/>
          <w:sz w:val="33"/>
          <w:szCs w:val="33"/>
          <w:rtl w:val="0"/>
        </w:rPr>
        <w:t xml:space="preserve">PRAZO DE VALIDADE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conteúdo não tem prazo de validade. Volte a ele sempre que precisar lembrar quem você é — diante de Deus, diante da comunidade, diante de si mesmo.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é parte do vitral.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vkp4j6few139" w:id="10"/>
      <w:bookmarkEnd w:id="10"/>
      <w:r w:rsidDel="00000000" w:rsidR="00000000" w:rsidRPr="00000000">
        <w:rPr>
          <w:color w:val="1f2328"/>
          <w:sz w:val="51"/>
          <w:szCs w:val="51"/>
          <w:rtl w:val="0"/>
        </w:rPr>
        <w:t xml:space="preserve">ORAÇÃO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Senhor,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Obrigado porque não preciso chegar perfeito. Obrigado porque Tu olhas para mim e vês não um caco jogado fora, mas um pedaço que pode brilhar.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Ajuda-me a olhar para minha própria história com mais gentileza. Ajuda-me a ver minhas marcas não como defeitos, mas como lugares por onde Tua luz pode entrar.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E quando eu duvidar do meu valor, lembra-me: Tu me formaste com cuidado, do Teu jeito, no Teu tempo.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Amém.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Comunidade Vitral — Igreja em Pessoas</w:t>
        <w:br w:type="textWrapping"/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IPIB — São José do Rio Preto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gtb2qdygrwh9" w:id="11"/>
      <w:bookmarkEnd w:id="11"/>
      <w:r w:rsidDel="00000000" w:rsidR="00000000" w:rsidRPr="00000000">
        <w:rPr>
          <w:color w:val="1f2328"/>
          <w:sz w:val="51"/>
          <w:szCs w:val="51"/>
          <w:rtl w:val="0"/>
        </w:rPr>
        <w:t xml:space="preserve">PRÓXIMO PASSO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você está seguindo a Trilha, no próximo encontro vamos conversar sobre A Segurança da Fé — como você pode ter certeza do que acredita.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ufgqqayst9t" w:id="12"/>
      <w:bookmarkEnd w:id="12"/>
      <w:r w:rsidDel="00000000" w:rsidR="00000000" w:rsidRPr="00000000">
        <w:rPr>
          <w:color w:val="1f2328"/>
          <w:sz w:val="33"/>
          <w:szCs w:val="33"/>
          <w:rtl w:val="0"/>
        </w:rPr>
        <w:t xml:space="preserve">ANEXO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br w:type="textWrapping"/>
        <w:t xml:space="preserve">Trilha de Novos — Quem Somos Diante de Deus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VERSÍCULOS PARA APROFUNDAR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"Graças te dou, de modo assombrosamente maravilhoso me formaste."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Salmo 139.14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"Vocês são povo de Deus. Antes não eram povo, mas agora são povo de Deus."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1 Pedro 2.9-10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"Portanto, se alguém está em Cristo, é nova criação. As coisas antigas já passaram; tudo se fez novo!"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2 Coríntios 5.17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APROFUNDAR — OS 4 ATOS DA GRANDE HISTÓRIA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história da qual você faz parte tem quatro grandes movimentos. Eles aparecem em toda a Bíblia, desde o começo até o fim.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Ato 1: Criação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princípio, Deus criou todas as coisas. Ele criou o céu, a terra, os animais, as plantas e, por fim, o ser humano — à Sua imagem e semelhança. Você não foi um acidente. Você foi pensado, desenhado e criado com propósito e dignidade.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"No princípio Deus criou os céus e a terra."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Gênesis 1.1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Ato 2: Queda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ser humano, criado em liberdade, escolheu desobedecer a Deus. O pecado entrou no mundo e trouxe rachaduras para a criação, para os relacionamentos e para o coração humano. Por isso sentimos ansiedade, cansaço, solidão e vazio. A queda não foi o fim — foi o começo da história da graça.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"Porque todos pecaram e estão destituídos da glória de Deus."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Romanos 3.23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Ato 3: Redenção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Deus não desistiu da humanidade. Ele prometeu um Salvador. Em Jesus, essa promessa se cumpriu. Ele veio para restaurar o que estava quebrado. Ele não jogou fora os cacos — Ele começou a juntá-los. Na cruz, Jesus carregou o peso do pecado para que você pudesse ser livre.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"Porque Deus amou o mundo de tal maneira que deu o seu Filho unigênito, para que todo aquele que nele crê não pereça, mas tenha a vida eterna."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João 3.16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Ato 4: Restauração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restauração ainda não está completa. Mas Deus está unindo os fragmentos. A comunidade cristã é um vitral em construção — cada pessoa com sua cor, sua forma, sua história. E você é parte dessa obra. A história não terminou — e você tem um papel nela.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"Eis que faço novas todas as coisas."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Apocalipse 21.5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QUE PODEM SURGIR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1: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"E se eu não me sentir amado?"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Sentimentos mudam. A verdade de Deus não muda. Você pode não sentir o amor de Deus hoje, mas isso não significa que Ele não te ama. A fé não é sobre sentir — é sobre confiar na promessa.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2: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"Minhas marcas me desqualificam?"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Não. Suas marcas — suas lutas, suas dúvidas, suas cicatrizes — são exatamente o lugar onde a luz de Deus pode entrar. A Bíblia está cheia de pessoas com marcas que Deus usou. Você não precisa se consertar para ser aceito.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3: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"Como sei que Deus me aceita?"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Deus já te aceitou — antes de você fazer qualquer coisa. A cruz é a prova. Jesus não morreu por pessoas perfeitas; Ele morreu por pessoas como você e eu. A sua identidade não está no que você faz — está em quem você é para Deus.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0" w:line="276" w:lineRule="auto"/>
        <w:ind w:left="240" w:right="240" w:firstLine="0"/>
        <w:jc w:val="left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4: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 “O que significa mostrar as marcas?'"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0" w:line="276" w:lineRule="auto"/>
        <w:ind w:left="240" w:right="240" w:firstLine="0"/>
        <w:jc w:val="left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Vitral, a gente acredita que as nossas imperfeições, marcas, dúvidas e cicatrizes não são defeitos — são por onde a luz de Deus entra e alcança outras pessoas. Mostrar suas marcas é um ato de coragem e de confiança.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O QUE ESTOU LEVANDO DESTE PASSO?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Anote aqui o que mais te marcou: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DESAFIO PARA A SEMANA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Olhe para sua história com mais gentileza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Esta semana, reserve um momento para olhar para sua história. Escreva uma frase sobre algo que você já viveu e que, hoje, você pode ver com mais compaixão. Não precisa compartilhar com ninguém. Só com você e Deus.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