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B7AF" w14:textId="78EA1464" w:rsidR="00612708" w:rsidRDefault="00C223BF" w:rsidP="00DF71F0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DBB">
        <w:rPr>
          <w:rStyle w:val="a4"/>
          <w:rFonts w:ascii="Times New Roman" w:eastAsia="Times New Roman" w:hAnsi="Times New Roman" w:cs="Times New Roman"/>
          <w:sz w:val="28"/>
          <w:szCs w:val="28"/>
          <w:lang w:eastAsia="ru-RU"/>
        </w:rPr>
        <w:t>Техническое</w:t>
      </w:r>
      <w:r w:rsidR="00104DBB" w:rsidRPr="00104DBB">
        <w:rPr>
          <w:rStyle w:val="a4"/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Задание.</w:t>
      </w:r>
    </w:p>
    <w:p w14:paraId="461E5619" w14:textId="77777777" w:rsidR="005340DE" w:rsidRDefault="00612708" w:rsidP="005340DE">
      <w:pPr>
        <w:pStyle w:val="11"/>
        <w:numPr>
          <w:ilvl w:val="0"/>
          <w:numId w:val="27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 w:rsidRPr="00612708">
        <w:rPr>
          <w:rStyle w:val="a4"/>
          <w:rFonts w:ascii="Times New Roman" w:hAnsi="Times New Roman"/>
          <w:sz w:val="28"/>
          <w:szCs w:val="28"/>
        </w:rPr>
        <w:t>Проект:</w:t>
      </w:r>
      <w:r w:rsidRPr="00612708">
        <w:rPr>
          <w:rFonts w:ascii="Times New Roman" w:hAnsi="Times New Roman"/>
          <w:sz w:val="28"/>
          <w:szCs w:val="28"/>
        </w:rPr>
        <w:t xml:space="preserve"> </w:t>
      </w:r>
      <w:r w:rsidR="005340DE" w:rsidRPr="005340DE">
        <w:rPr>
          <w:rFonts w:ascii="Times New Roman" w:hAnsi="Times New Roman"/>
          <w:b/>
          <w:bCs/>
          <w:sz w:val="28"/>
          <w:szCs w:val="28"/>
        </w:rPr>
        <w:t>Разработка системы контроля версий документов и учета изменений в организации</w:t>
      </w:r>
    </w:p>
    <w:p w14:paraId="492D288C" w14:textId="07F110CE" w:rsidR="00DF71F0" w:rsidRDefault="00612708" w:rsidP="00F0067F">
      <w:pPr>
        <w:pStyle w:val="11"/>
        <w:ind w:left="720"/>
        <w:jc w:val="center"/>
        <w:rPr>
          <w:rStyle w:val="a4"/>
          <w:rFonts w:ascii="Times New Roman" w:hAnsi="Times New Roman"/>
          <w:sz w:val="28"/>
          <w:szCs w:val="28"/>
        </w:rPr>
      </w:pPr>
      <w:r w:rsidRPr="005340DE">
        <w:rPr>
          <w:rFonts w:ascii="Times New Roman" w:hAnsi="Times New Roman"/>
          <w:sz w:val="28"/>
          <w:szCs w:val="28"/>
        </w:rPr>
        <w:br/>
      </w:r>
      <w:r w:rsidRPr="005340DE">
        <w:rPr>
          <w:rStyle w:val="a4"/>
          <w:rFonts w:ascii="Times New Roman" w:hAnsi="Times New Roman"/>
          <w:sz w:val="28"/>
          <w:szCs w:val="28"/>
        </w:rPr>
        <w:t>Учебный проект</w:t>
      </w:r>
      <w:r w:rsidR="007063C8" w:rsidRPr="005340DE">
        <w:rPr>
          <w:rStyle w:val="a4"/>
          <w:rFonts w:ascii="Times New Roman" w:hAnsi="Times New Roman"/>
          <w:sz w:val="28"/>
          <w:szCs w:val="28"/>
        </w:rPr>
        <w:t xml:space="preserve">: </w:t>
      </w:r>
      <w:r w:rsidRPr="005340DE">
        <w:rPr>
          <w:rStyle w:val="a4"/>
          <w:rFonts w:ascii="Times New Roman" w:hAnsi="Times New Roman"/>
          <w:sz w:val="28"/>
          <w:szCs w:val="28"/>
        </w:rPr>
        <w:t>META University</w:t>
      </w:r>
    </w:p>
    <w:p w14:paraId="2B086B90" w14:textId="77777777" w:rsidR="005E2726" w:rsidRPr="005340DE" w:rsidRDefault="005E2726" w:rsidP="00F0067F">
      <w:pPr>
        <w:pStyle w:val="11"/>
        <w:ind w:left="720"/>
        <w:jc w:val="center"/>
        <w:rPr>
          <w:rStyle w:val="a4"/>
          <w:rFonts w:ascii="Times New Roman" w:hAnsi="Times New Roman"/>
          <w:sz w:val="28"/>
          <w:szCs w:val="28"/>
        </w:rPr>
      </w:pPr>
    </w:p>
    <w:p w14:paraId="489A4272" w14:textId="7D133E03" w:rsidR="005E2726" w:rsidRPr="00DA41F6" w:rsidRDefault="005E2726" w:rsidP="005E27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1F6">
        <w:rPr>
          <w:rFonts w:ascii="Times New Roman" w:hAnsi="Times New Roman" w:cs="Times New Roman"/>
          <w:b/>
          <w:bCs/>
          <w:sz w:val="28"/>
          <w:szCs w:val="28"/>
        </w:rPr>
        <w:t>Команда разработки:</w:t>
      </w:r>
    </w:p>
    <w:p w14:paraId="4089C29A" w14:textId="371A57D3" w:rsidR="00F71DD6" w:rsidRPr="00F71DD6" w:rsidRDefault="00F71DD6" w:rsidP="00F71DD6">
      <w:pPr>
        <w:pStyle w:val="af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Андрей </w:t>
      </w:r>
      <w:r w:rsidRPr="00F71DD6">
        <w:rPr>
          <w:sz w:val="28"/>
          <w:szCs w:val="28"/>
        </w:rPr>
        <w:t>— UI/UX, контент</w:t>
      </w:r>
    </w:p>
    <w:p w14:paraId="7FFB72DF" w14:textId="77777777" w:rsidR="00F71DD6" w:rsidRPr="00F71DD6" w:rsidRDefault="00F71DD6" w:rsidP="00F71DD6">
      <w:pPr>
        <w:pStyle w:val="af"/>
        <w:numPr>
          <w:ilvl w:val="0"/>
          <w:numId w:val="38"/>
        </w:numPr>
        <w:rPr>
          <w:sz w:val="28"/>
          <w:szCs w:val="28"/>
        </w:rPr>
      </w:pPr>
      <w:r w:rsidRPr="00F71DD6">
        <w:rPr>
          <w:sz w:val="28"/>
          <w:szCs w:val="28"/>
        </w:rPr>
        <w:t xml:space="preserve">Асет — </w:t>
      </w:r>
      <w:proofErr w:type="spellStart"/>
      <w:r w:rsidRPr="00F71DD6">
        <w:rPr>
          <w:sz w:val="28"/>
          <w:szCs w:val="28"/>
        </w:rPr>
        <w:t>Frontend</w:t>
      </w:r>
      <w:proofErr w:type="spellEnd"/>
      <w:r w:rsidRPr="00F71DD6">
        <w:rPr>
          <w:sz w:val="28"/>
          <w:szCs w:val="28"/>
        </w:rPr>
        <w:t>-разработка, вёрстка и адаптивность</w:t>
      </w:r>
    </w:p>
    <w:p w14:paraId="6C72C88C" w14:textId="77777777" w:rsidR="00F71DD6" w:rsidRPr="00F71DD6" w:rsidRDefault="00F71DD6" w:rsidP="00F71DD6">
      <w:pPr>
        <w:pStyle w:val="ListParagraph"/>
        <w:numPr>
          <w:ilvl w:val="0"/>
          <w:numId w:val="38"/>
        </w:numPr>
        <w:rPr>
          <w:rFonts w:ascii="Times New Roman" w:hAnsi="Times New Roman"/>
          <w:sz w:val="28"/>
          <w:szCs w:val="28"/>
        </w:rPr>
      </w:pPr>
      <w:proofErr w:type="spellStart"/>
      <w:r w:rsidRPr="00F71DD6">
        <w:rPr>
          <w:rFonts w:ascii="Times New Roman" w:eastAsia="Calibri" w:hAnsi="Times New Roman"/>
          <w:sz w:val="28"/>
          <w:szCs w:val="28"/>
        </w:rPr>
        <w:t>Асылбек</w:t>
      </w:r>
      <w:proofErr w:type="spellEnd"/>
      <w:r w:rsidRPr="00F71DD6">
        <w:rPr>
          <w:rFonts w:ascii="Times New Roman" w:eastAsia="Calibri" w:hAnsi="Times New Roman"/>
          <w:sz w:val="28"/>
          <w:szCs w:val="28"/>
        </w:rPr>
        <w:t xml:space="preserve"> — </w:t>
      </w:r>
      <w:r w:rsidRPr="00F71DD6">
        <w:rPr>
          <w:rFonts w:ascii="Times New Roman" w:hAnsi="Times New Roman"/>
          <w:sz w:val="28"/>
          <w:szCs w:val="28"/>
        </w:rPr>
        <w:t>Структура проекта и тестирование</w:t>
      </w:r>
    </w:p>
    <w:p w14:paraId="0A84A6A9" w14:textId="77777777" w:rsidR="00F71DD6" w:rsidRPr="00F71DD6" w:rsidRDefault="00F71DD6" w:rsidP="00F71DD6">
      <w:pPr>
        <w:pStyle w:val="ListParagraph"/>
        <w:numPr>
          <w:ilvl w:val="0"/>
          <w:numId w:val="38"/>
        </w:numPr>
        <w:rPr>
          <w:rFonts w:ascii="Times New Roman" w:hAnsi="Times New Roman"/>
          <w:sz w:val="28"/>
          <w:szCs w:val="28"/>
        </w:rPr>
      </w:pPr>
      <w:r w:rsidRPr="00F71DD6">
        <w:rPr>
          <w:rFonts w:ascii="Times New Roman" w:eastAsia="Calibri" w:hAnsi="Times New Roman"/>
          <w:sz w:val="28"/>
          <w:szCs w:val="28"/>
        </w:rPr>
        <w:t xml:space="preserve">Дастан — </w:t>
      </w:r>
      <w:proofErr w:type="spellStart"/>
      <w:r w:rsidRPr="00F71DD6">
        <w:rPr>
          <w:rFonts w:ascii="Times New Roman" w:hAnsi="Times New Roman"/>
          <w:sz w:val="28"/>
          <w:szCs w:val="28"/>
        </w:rPr>
        <w:t>Backend</w:t>
      </w:r>
      <w:proofErr w:type="spellEnd"/>
      <w:r w:rsidRPr="00F71DD6">
        <w:rPr>
          <w:rFonts w:ascii="Times New Roman" w:hAnsi="Times New Roman"/>
          <w:sz w:val="28"/>
          <w:szCs w:val="28"/>
        </w:rPr>
        <w:t>-логика (корзина и работа с данными)</w:t>
      </w:r>
    </w:p>
    <w:p w14:paraId="1DFA685B" w14:textId="56B2A3A7" w:rsidR="00F71DD6" w:rsidRPr="00F71DD6" w:rsidRDefault="00F71DD6" w:rsidP="00F71DD6">
      <w:pPr>
        <w:pStyle w:val="ListParagraph"/>
        <w:numPr>
          <w:ilvl w:val="0"/>
          <w:numId w:val="38"/>
        </w:numPr>
        <w:rPr>
          <w:rFonts w:ascii="Times New Roman" w:hAnsi="Times New Roman"/>
          <w:sz w:val="28"/>
          <w:szCs w:val="28"/>
        </w:rPr>
      </w:pPr>
      <w:r w:rsidRPr="00F71DD6">
        <w:rPr>
          <w:rFonts w:ascii="Times New Roman" w:hAnsi="Times New Roman"/>
          <w:sz w:val="28"/>
          <w:szCs w:val="28"/>
        </w:rPr>
        <w:t>София</w:t>
      </w:r>
      <w:r w:rsidRPr="00F71DD6">
        <w:rPr>
          <w:rFonts w:ascii="Times New Roman" w:hAnsi="Times New Roman"/>
          <w:sz w:val="28"/>
          <w:szCs w:val="28"/>
        </w:rPr>
        <w:t xml:space="preserve"> </w:t>
      </w:r>
      <w:r w:rsidRPr="00F71DD6">
        <w:rPr>
          <w:rFonts w:ascii="Times New Roman" w:hAnsi="Times New Roman"/>
          <w:sz w:val="28"/>
          <w:szCs w:val="28"/>
        </w:rPr>
        <w:t xml:space="preserve">— Документация </w:t>
      </w:r>
    </w:p>
    <w:p w14:paraId="10736682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F71DD6">
        <w:rPr>
          <w:rFonts w:ascii="Times New Roman" w:hAnsi="Times New Roman" w:cs="Times New Roman"/>
          <w:sz w:val="28"/>
          <w:szCs w:val="28"/>
        </w:rPr>
        <w:t>: 2025 г.</w:t>
      </w:r>
    </w:p>
    <w:p w14:paraId="363043AC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5C659208" w14:textId="66FF6486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F1646B5" w14:textId="6EC05E1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Проект «Система контроля версий документов и учета изменений в организации» представляет собой веб-приложение для редактирования текстовых документов с возможностью сохранения версий (</w:t>
      </w:r>
      <w:proofErr w:type="spellStart"/>
      <w:r w:rsidRPr="00F71DD6">
        <w:rPr>
          <w:rFonts w:ascii="Times New Roman" w:hAnsi="Times New Roman" w:cs="Times New Roman"/>
          <w:sz w:val="28"/>
          <w:szCs w:val="28"/>
        </w:rPr>
        <w:t>commit’ов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>), просмотра истории изменений и фиксации действий пользователей.</w:t>
      </w:r>
    </w:p>
    <w:p w14:paraId="5E81A4AB" w14:textId="64E68A65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 xml:space="preserve">Система реализует базовую логику, аналогичную системам контроля версий, и предназначена для учебного использования с хранением данных в </w:t>
      </w:r>
      <w:proofErr w:type="spellStart"/>
      <w:r w:rsidRPr="00F71DD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>.</w:t>
      </w:r>
    </w:p>
    <w:p w14:paraId="2B37C3DA" w14:textId="339333DA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Цель проекта: разработка простой и наглядной системы версионности документов, демонстрирующей навыки работы с HTML, CSS, JavaScript, управлением состоянием и логикой хранения данных.</w:t>
      </w:r>
    </w:p>
    <w:p w14:paraId="3138F93B" w14:textId="71BE0766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222ED263" w14:textId="7949DD07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21B1572C" w14:textId="2B69EFC1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1A1F7E81" w14:textId="4544E7F7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7F83C50B" w14:textId="77777777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53623373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71529399" w14:textId="103155CC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Назначение системы</w:t>
      </w:r>
    </w:p>
    <w:p w14:paraId="68C58025" w14:textId="0A739BEC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Система предназначена для:</w:t>
      </w:r>
    </w:p>
    <w:p w14:paraId="41EAC393" w14:textId="438CC523" w:rsidR="00F71DD6" w:rsidRPr="000E5BA1" w:rsidRDefault="00F71DD6" w:rsidP="000E5BA1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Создания и редактирования текстовых документов</w:t>
      </w:r>
    </w:p>
    <w:p w14:paraId="32D9C690" w14:textId="6065FC4B" w:rsidR="00F71DD6" w:rsidRPr="000E5BA1" w:rsidRDefault="00F71DD6" w:rsidP="000E5BA1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Сохранения версий документа с описанием изменений (</w:t>
      </w:r>
      <w:proofErr w:type="spellStart"/>
      <w:r w:rsidRPr="000E5BA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0E5B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BA1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E5BA1">
        <w:rPr>
          <w:rFonts w:ascii="Times New Roman" w:hAnsi="Times New Roman" w:cs="Times New Roman"/>
          <w:sz w:val="28"/>
          <w:szCs w:val="28"/>
        </w:rPr>
        <w:t>)</w:t>
      </w:r>
    </w:p>
    <w:p w14:paraId="7CB7C804" w14:textId="062BFBC2" w:rsidR="00F71DD6" w:rsidRPr="000E5BA1" w:rsidRDefault="00F71DD6" w:rsidP="000E5BA1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Хранения истории правок</w:t>
      </w:r>
    </w:p>
    <w:p w14:paraId="44D7F1C3" w14:textId="21FEB3C2" w:rsidR="00F71DD6" w:rsidRPr="000E5BA1" w:rsidRDefault="00F71DD6" w:rsidP="000E5BA1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Учета автора и времени изменений</w:t>
      </w:r>
    </w:p>
    <w:p w14:paraId="040FEB4E" w14:textId="516EC815" w:rsidR="00F71DD6" w:rsidRPr="000E5BA1" w:rsidRDefault="00F71DD6" w:rsidP="000E5BA1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Просмотра актуальной версии документа</w:t>
      </w:r>
    </w:p>
    <w:p w14:paraId="592586CF" w14:textId="7172853F" w:rsidR="00F71DD6" w:rsidRPr="000E5BA1" w:rsidRDefault="00F71DD6" w:rsidP="000E5BA1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Категории пользователей:</w:t>
      </w:r>
    </w:p>
    <w:p w14:paraId="2B7C3349" w14:textId="795C9FFC" w:rsidR="00F71DD6" w:rsidRPr="000E5BA1" w:rsidRDefault="00F71DD6" w:rsidP="000E5BA1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Пользователь (сотрудник) — создает и редактирует документы, сохраняет версии</w:t>
      </w:r>
    </w:p>
    <w:p w14:paraId="56C84C43" w14:textId="77777777" w:rsidR="00F71DD6" w:rsidRPr="000E5BA1" w:rsidRDefault="00F71DD6" w:rsidP="000E5BA1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Администратор — имеет расширенные права (просмотр логов, контроль документов — учебный уровень)</w:t>
      </w:r>
    </w:p>
    <w:p w14:paraId="76AF7678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121D398C" w14:textId="77777777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t>3. Требования</w:t>
      </w:r>
    </w:p>
    <w:p w14:paraId="496189B7" w14:textId="4460C078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t>3.1. Функциональные требования</w:t>
      </w:r>
    </w:p>
    <w:p w14:paraId="4AC6AFBA" w14:textId="4EC4A491" w:rsidR="00F71DD6" w:rsidRPr="000E5BA1" w:rsidRDefault="00F71DD6" w:rsidP="000E5BA1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 xml:space="preserve">Авторизация пользователя (через </w:t>
      </w:r>
      <w:proofErr w:type="spellStart"/>
      <w:r w:rsidRPr="000E5BA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0E5BA1">
        <w:rPr>
          <w:rFonts w:ascii="Times New Roman" w:hAnsi="Times New Roman" w:cs="Times New Roman"/>
          <w:sz w:val="28"/>
          <w:szCs w:val="28"/>
        </w:rPr>
        <w:t>)</w:t>
      </w:r>
    </w:p>
    <w:p w14:paraId="7AFA8507" w14:textId="68EA3ADF" w:rsidR="00F71DD6" w:rsidRPr="000E5BA1" w:rsidRDefault="00F71DD6" w:rsidP="000E5BA1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Открытие документа по идентификатору (</w:t>
      </w:r>
      <w:proofErr w:type="spellStart"/>
      <w:r w:rsidRPr="000E5BA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E5BA1">
        <w:rPr>
          <w:rFonts w:ascii="Times New Roman" w:hAnsi="Times New Roman" w:cs="Times New Roman"/>
          <w:sz w:val="28"/>
          <w:szCs w:val="28"/>
        </w:rPr>
        <w:t>)</w:t>
      </w:r>
    </w:p>
    <w:p w14:paraId="4303594E" w14:textId="7CE161F0" w:rsidR="00F71DD6" w:rsidRPr="000E5BA1" w:rsidRDefault="00F71DD6" w:rsidP="000E5BA1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Отображение названия документа и автора</w:t>
      </w:r>
    </w:p>
    <w:p w14:paraId="12852D68" w14:textId="27EB2D47" w:rsidR="00F71DD6" w:rsidRPr="000E5BA1" w:rsidRDefault="00F71DD6" w:rsidP="000E5BA1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Редактирование содержимого документа в текстовом редакторе</w:t>
      </w:r>
    </w:p>
    <w:p w14:paraId="167295DC" w14:textId="0434B957" w:rsidR="00F71DD6" w:rsidRPr="000E5BA1" w:rsidRDefault="00F71DD6" w:rsidP="000E5BA1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Сохранение новой версии документа с описанием изменений (</w:t>
      </w:r>
      <w:proofErr w:type="spellStart"/>
      <w:r w:rsidRPr="000E5BA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0E5B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BA1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E5BA1">
        <w:rPr>
          <w:rFonts w:ascii="Times New Roman" w:hAnsi="Times New Roman" w:cs="Times New Roman"/>
          <w:sz w:val="28"/>
          <w:szCs w:val="28"/>
        </w:rPr>
        <w:t>)</w:t>
      </w:r>
    </w:p>
    <w:p w14:paraId="25E1ED29" w14:textId="75B6E916" w:rsidR="00F71DD6" w:rsidRPr="000E5BA1" w:rsidRDefault="00F71DD6" w:rsidP="000E5BA1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Автоматическое создание истории версий</w:t>
      </w:r>
    </w:p>
    <w:p w14:paraId="1A99189A" w14:textId="0518F0D3" w:rsidR="00F71DD6" w:rsidRPr="000E5BA1" w:rsidRDefault="00F71DD6" w:rsidP="000E5BA1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Загрузка последней версии документа при открытии</w:t>
      </w:r>
    </w:p>
    <w:p w14:paraId="7E517946" w14:textId="77777777" w:rsidR="00F71DD6" w:rsidRPr="000E5BA1" w:rsidRDefault="00F71DD6" w:rsidP="000E5BA1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Ведение журнала действий пользователей (</w:t>
      </w:r>
      <w:proofErr w:type="spellStart"/>
      <w:r w:rsidRPr="000E5BA1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0E5BA1">
        <w:rPr>
          <w:rFonts w:ascii="Times New Roman" w:hAnsi="Times New Roman" w:cs="Times New Roman"/>
          <w:sz w:val="28"/>
          <w:szCs w:val="28"/>
        </w:rPr>
        <w:t>)</w:t>
      </w:r>
    </w:p>
    <w:p w14:paraId="16A66E84" w14:textId="28DB7DA2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076F856C" w14:textId="375ED3ED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4BF4F67A" w14:textId="0FA075D3" w:rsidR="00BA2A08" w:rsidRDefault="00BA2A08" w:rsidP="00F71DD6">
      <w:pPr>
        <w:rPr>
          <w:rFonts w:ascii="Times New Roman" w:hAnsi="Times New Roman" w:cs="Times New Roman"/>
          <w:sz w:val="28"/>
          <w:szCs w:val="28"/>
        </w:rPr>
      </w:pPr>
    </w:p>
    <w:p w14:paraId="19D4C86A" w14:textId="13195D28" w:rsidR="00BA2A08" w:rsidRDefault="00BA2A08" w:rsidP="00F71DD6">
      <w:pPr>
        <w:rPr>
          <w:rFonts w:ascii="Times New Roman" w:hAnsi="Times New Roman" w:cs="Times New Roman"/>
          <w:sz w:val="28"/>
          <w:szCs w:val="28"/>
        </w:rPr>
      </w:pPr>
    </w:p>
    <w:p w14:paraId="4F17886B" w14:textId="54D95640" w:rsidR="00BA2A08" w:rsidRDefault="00BA2A08" w:rsidP="00F71DD6">
      <w:pPr>
        <w:rPr>
          <w:rFonts w:ascii="Times New Roman" w:hAnsi="Times New Roman" w:cs="Times New Roman"/>
          <w:sz w:val="28"/>
          <w:szCs w:val="28"/>
        </w:rPr>
      </w:pPr>
    </w:p>
    <w:p w14:paraId="30CEA5E0" w14:textId="77777777" w:rsidR="00BA2A08" w:rsidRDefault="00BA2A08" w:rsidP="00F71DD6">
      <w:pPr>
        <w:rPr>
          <w:rFonts w:ascii="Times New Roman" w:hAnsi="Times New Roman" w:cs="Times New Roman"/>
          <w:sz w:val="28"/>
          <w:szCs w:val="28"/>
        </w:rPr>
      </w:pPr>
    </w:p>
    <w:p w14:paraId="2770C215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00E36816" w14:textId="7D2B40C9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Нефункциональные требования</w:t>
      </w:r>
    </w:p>
    <w:p w14:paraId="7F08CDA9" w14:textId="2BD25880" w:rsidR="00F71DD6" w:rsidRPr="000E5BA1" w:rsidRDefault="00F71DD6" w:rsidP="000E5BA1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Совместимость с современными браузерами (</w:t>
      </w:r>
      <w:proofErr w:type="spellStart"/>
      <w:r w:rsidRPr="000E5BA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E5BA1">
        <w:rPr>
          <w:rFonts w:ascii="Times New Roman" w:hAnsi="Times New Roman" w:cs="Times New Roman"/>
          <w:sz w:val="28"/>
          <w:szCs w:val="28"/>
        </w:rPr>
        <w:t>, Edge, Firefox)</w:t>
      </w:r>
    </w:p>
    <w:p w14:paraId="55A5CDD5" w14:textId="3F99FB2B" w:rsidR="00F71DD6" w:rsidRPr="000E5BA1" w:rsidRDefault="00F71DD6" w:rsidP="000E5BA1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Минималистичный и понятный интерфейс</w:t>
      </w:r>
    </w:p>
    <w:p w14:paraId="3979E363" w14:textId="11458434" w:rsidR="00F71DD6" w:rsidRPr="000E5BA1" w:rsidRDefault="00F71DD6" w:rsidP="000E5BA1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Быстрая загрузка страницы</w:t>
      </w:r>
    </w:p>
    <w:p w14:paraId="0B225724" w14:textId="32ED81BA" w:rsidR="00F71DD6" w:rsidRPr="000E5BA1" w:rsidRDefault="00F71DD6" w:rsidP="000E5BA1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Читаемость текста (шрифт, отступы, межстрочный интервал)</w:t>
      </w:r>
    </w:p>
    <w:p w14:paraId="20AFC92F" w14:textId="5C96974F" w:rsidR="00F71DD6" w:rsidRPr="000E5BA1" w:rsidRDefault="00F71DD6" w:rsidP="000E5BA1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Адаптация под экраны ПК и планшетов</w:t>
      </w:r>
    </w:p>
    <w:p w14:paraId="12C5D2EA" w14:textId="77777777" w:rsidR="00F71DD6" w:rsidRPr="000E5BA1" w:rsidRDefault="00F71DD6" w:rsidP="000E5BA1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E5BA1">
        <w:rPr>
          <w:rFonts w:ascii="Times New Roman" w:hAnsi="Times New Roman" w:cs="Times New Roman"/>
          <w:sz w:val="28"/>
          <w:szCs w:val="28"/>
        </w:rPr>
        <w:t>Безопасность данных в рамках учебного проекта</w:t>
      </w:r>
    </w:p>
    <w:p w14:paraId="4A390F62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22236EEC" w14:textId="18378A44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F71DD6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F71D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1DD6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44632675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DD6">
        <w:rPr>
          <w:rFonts w:ascii="Times New Roman" w:hAnsi="Times New Roman" w:cs="Times New Roman"/>
          <w:sz w:val="28"/>
          <w:szCs w:val="28"/>
          <w:lang w:val="en-US"/>
        </w:rPr>
        <w:t>Frontend: HTML, CSS, JavaScript</w:t>
      </w:r>
    </w:p>
    <w:p w14:paraId="2AC71E5D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1DD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>: отсутствует (клиентская логика)</w:t>
      </w:r>
    </w:p>
    <w:p w14:paraId="33E490AE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 xml:space="preserve">Хранение данных: </w:t>
      </w:r>
      <w:proofErr w:type="spellStart"/>
      <w:r w:rsidRPr="00F71DD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628F3435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719C45FB" w14:textId="25C02101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t>Структура страниц проекта:</w:t>
      </w:r>
    </w:p>
    <w:p w14:paraId="0AD21BEC" w14:textId="56BEF615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login.html — авторизация пользователя</w:t>
      </w:r>
    </w:p>
    <w:p w14:paraId="6227D012" w14:textId="76F371D8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dashboard.html — список документов</w:t>
      </w:r>
    </w:p>
    <w:p w14:paraId="6497E431" w14:textId="74637316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index.html — редактор документа</w:t>
      </w:r>
    </w:p>
    <w:p w14:paraId="321A21BD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history.html — история версий документа</w:t>
      </w:r>
    </w:p>
    <w:p w14:paraId="2F8D25C1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500CF3D7" w14:textId="26430A81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t>Основные UI-блоки:</w:t>
      </w:r>
    </w:p>
    <w:p w14:paraId="62DB9FBF" w14:textId="74F6C5E9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1DD6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 xml:space="preserve"> (навигация и информация о документе)</w:t>
      </w:r>
    </w:p>
    <w:p w14:paraId="07C68E07" w14:textId="3A136DB0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Текстовый редактор (</w:t>
      </w:r>
      <w:proofErr w:type="spellStart"/>
      <w:r w:rsidRPr="00F71DD6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>)</w:t>
      </w:r>
    </w:p>
    <w:p w14:paraId="67434EC0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Панель сохранения версии</w:t>
      </w:r>
    </w:p>
    <w:p w14:paraId="1C30FC09" w14:textId="1663BE19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0B8091AA" w14:textId="3FCD68D0" w:rsid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</w:p>
    <w:p w14:paraId="463ACF80" w14:textId="59373678" w:rsidR="000E5BA1" w:rsidRDefault="000E5BA1" w:rsidP="00F71DD6">
      <w:pPr>
        <w:rPr>
          <w:rFonts w:ascii="Times New Roman" w:hAnsi="Times New Roman" w:cs="Times New Roman"/>
          <w:sz w:val="28"/>
          <w:szCs w:val="28"/>
        </w:rPr>
      </w:pPr>
    </w:p>
    <w:p w14:paraId="363172AF" w14:textId="22097C4B" w:rsidR="000E5BA1" w:rsidRDefault="000E5BA1" w:rsidP="00F71DD6">
      <w:pPr>
        <w:rPr>
          <w:rFonts w:ascii="Times New Roman" w:hAnsi="Times New Roman" w:cs="Times New Roman"/>
          <w:sz w:val="28"/>
          <w:szCs w:val="28"/>
        </w:rPr>
      </w:pPr>
    </w:p>
    <w:p w14:paraId="58B42061" w14:textId="77777777" w:rsidR="00BA2A08" w:rsidRPr="00F71DD6" w:rsidRDefault="00BA2A08" w:rsidP="00F71DD6">
      <w:pPr>
        <w:rPr>
          <w:rFonts w:ascii="Times New Roman" w:hAnsi="Times New Roman" w:cs="Times New Roman"/>
          <w:sz w:val="28"/>
          <w:szCs w:val="28"/>
        </w:rPr>
      </w:pPr>
    </w:p>
    <w:p w14:paraId="1E41A868" w14:textId="77777777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UML-диаграммы</w:t>
      </w:r>
    </w:p>
    <w:p w14:paraId="57E66E07" w14:textId="77777777" w:rsidR="00F71DD6" w:rsidRPr="00F71DD6" w:rsidRDefault="00F71DD6" w:rsidP="000E5B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3E17F0FD" w14:textId="3F68E656" w:rsidR="00F71DD6" w:rsidRPr="00F71DD6" w:rsidRDefault="000E5BA1" w:rsidP="000E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326E5" wp14:editId="7CFDEAA5">
            <wp:extent cx="2594744" cy="2750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733" cy="275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BFEBA" w14:textId="40BD6C68" w:rsidR="00380D58" w:rsidRP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Диаграмма классов отражает структуру системы контроля версий документов и основные сущности системы.</w:t>
      </w:r>
    </w:p>
    <w:p w14:paraId="6C470C7D" w14:textId="3DF4972A" w:rsidR="00380D58" w:rsidRP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Класс User описывает пользователя системы и содержит данные для авторизации и определения роли. Пользователь создает документы и версии, а также генерирует записи в журнале действий (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>).</w:t>
      </w:r>
    </w:p>
    <w:p w14:paraId="7CB716B6" w14:textId="77777777" w:rsidR="00380D58" w:rsidRP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Класс Document представляет документ и связан с несколькими версиями (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DocumentVersion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>) по связи «один ко многим».</w:t>
      </w:r>
    </w:p>
    <w:p w14:paraId="71DDE966" w14:textId="6B5807BD" w:rsidR="00380D58" w:rsidRP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Каждая версия документа хранит содержимое, номер версии и дату создания.</w:t>
      </w:r>
    </w:p>
    <w:p w14:paraId="387762B1" w14:textId="2B2DC390" w:rsidR="00380D58" w:rsidRP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используется для фиксации действий пользователей и хранит информацию о выполненных операциях и связанных сущностях.</w:t>
      </w:r>
    </w:p>
    <w:p w14:paraId="640FD2C7" w14:textId="15B4465A" w:rsidR="00380D58" w:rsidRP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AnalyticsService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отвечает за формирование аналитических данных и подсчет статистики по документам, версиям и действиям пользователей.</w:t>
      </w:r>
    </w:p>
    <w:p w14:paraId="7A150027" w14:textId="3FFBB8C5" w:rsid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Диаграмма демонстрирует основные связи между сущностями и их роль в системе.</w:t>
      </w:r>
    </w:p>
    <w:p w14:paraId="36EC41BF" w14:textId="20A3109C" w:rsid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</w:p>
    <w:p w14:paraId="2AC0EA71" w14:textId="45EECC9D" w:rsid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</w:p>
    <w:p w14:paraId="752C7B86" w14:textId="468BB160" w:rsid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</w:p>
    <w:p w14:paraId="782086B7" w14:textId="77777777" w:rsidR="00380D58" w:rsidRDefault="00380D58" w:rsidP="00380D58">
      <w:pPr>
        <w:rPr>
          <w:rFonts w:ascii="Times New Roman" w:hAnsi="Times New Roman" w:cs="Times New Roman"/>
          <w:sz w:val="28"/>
          <w:szCs w:val="28"/>
        </w:rPr>
      </w:pPr>
    </w:p>
    <w:p w14:paraId="2E4D90A4" w14:textId="6A7087C2" w:rsidR="00F71DD6" w:rsidRPr="000E5BA1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B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вариантов использования (</w:t>
      </w:r>
      <w:proofErr w:type="spellStart"/>
      <w:r w:rsidRPr="000E5BA1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E5BA1">
        <w:rPr>
          <w:rFonts w:ascii="Times New Roman" w:hAnsi="Times New Roman" w:cs="Times New Roman"/>
          <w:b/>
          <w:bCs/>
          <w:sz w:val="28"/>
          <w:szCs w:val="28"/>
        </w:rPr>
        <w:t xml:space="preserve"> Case)</w:t>
      </w:r>
    </w:p>
    <w:p w14:paraId="77090EDF" w14:textId="62AAF43D" w:rsidR="00D45B9C" w:rsidRPr="00D45B9C" w:rsidRDefault="000E5BA1" w:rsidP="00D45B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A14A9" wp14:editId="67A75CA0">
            <wp:extent cx="2377440" cy="3537401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865" cy="3561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A1C8B" w14:textId="683B441A" w:rsidR="00380D58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В системе определены два основных актера: Пользователь и Администратор.</w:t>
      </w:r>
    </w:p>
    <w:p w14:paraId="78C1FAF9" w14:textId="788123CA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Пользователь имеет доступ к следующим вариантам использования:</w:t>
      </w:r>
    </w:p>
    <w:p w14:paraId="7D553FEF" w14:textId="18A12124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Регистрация — создание учетной записи для работы в системе.</w:t>
      </w:r>
    </w:p>
    <w:p w14:paraId="108C8189" w14:textId="6D134DEB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Вход в систему — авторизация пользователя для получения доступа к функционалу.</w:t>
      </w:r>
    </w:p>
    <w:p w14:paraId="5EDA8AA6" w14:textId="14F3EE8D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 xml:space="preserve">Просмотр </w:t>
      </w:r>
      <w:proofErr w:type="spellStart"/>
      <w:r w:rsidRPr="00D45B9C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D45B9C">
        <w:rPr>
          <w:rFonts w:ascii="Times New Roman" w:hAnsi="Times New Roman" w:cs="Times New Roman"/>
          <w:sz w:val="28"/>
          <w:szCs w:val="28"/>
        </w:rPr>
        <w:t xml:space="preserve"> — отображение основной информации и списка документов.</w:t>
      </w:r>
    </w:p>
    <w:p w14:paraId="5D5355A4" w14:textId="6A03201D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Просмотр документов — получение доступа к существующим документам.</w:t>
      </w:r>
    </w:p>
    <w:p w14:paraId="3E6B2C7D" w14:textId="7A0341E0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Создание документа — добавление нового документа в систему.</w:t>
      </w:r>
    </w:p>
    <w:p w14:paraId="1AAB3D4C" w14:textId="3EA92528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Создание версии документа — сохранение изменений документа с фиксацией новой версии.</w:t>
      </w:r>
    </w:p>
    <w:p w14:paraId="665A364A" w14:textId="334379EC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Просмотр истории версий — просмотр всех сохранённых версий документа.</w:t>
      </w:r>
    </w:p>
    <w:p w14:paraId="46268796" w14:textId="3591BE6F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Просмотр аналитики — анализ активности пользователя и изменений документов (учебный уровень).</w:t>
      </w:r>
    </w:p>
    <w:p w14:paraId="28F40C89" w14:textId="77777777" w:rsid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Администратор обладает расширенными правами и может выполнять следующие действия:</w:t>
      </w:r>
    </w:p>
    <w:p w14:paraId="3FB0B9FA" w14:textId="25221E60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lastRenderedPageBreak/>
        <w:t xml:space="preserve">Просмотр </w:t>
      </w:r>
      <w:proofErr w:type="spellStart"/>
      <w:r w:rsidRPr="00D45B9C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D45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B9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45B9C">
        <w:rPr>
          <w:rFonts w:ascii="Times New Roman" w:hAnsi="Times New Roman" w:cs="Times New Roman"/>
          <w:sz w:val="28"/>
          <w:szCs w:val="28"/>
        </w:rPr>
        <w:t xml:space="preserve"> — просмотр журнала действий пользователей для контроля изменений и безопасности системы</w:t>
      </w:r>
    </w:p>
    <w:p w14:paraId="76A90A4B" w14:textId="7A51424C" w:rsidR="00D45B9C" w:rsidRPr="00D45B9C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Контроль доступа и мониторинг активности пользователей (на уровне учебного проекта).</w:t>
      </w:r>
    </w:p>
    <w:p w14:paraId="0B3839B4" w14:textId="12DD0854" w:rsidR="00380D58" w:rsidRDefault="00D45B9C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Диаграмма демонстрирует, какие функции доступны каждому актеру, и наглядно показывает разграничение прав доступа между обычным пользователем и администратором.</w:t>
      </w:r>
    </w:p>
    <w:p w14:paraId="35CD4652" w14:textId="77777777" w:rsidR="00380D58" w:rsidRPr="00F71DD6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7ADD64" w14:textId="77777777" w:rsidR="00F71DD6" w:rsidRPr="000E5BA1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BA1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 (</w:t>
      </w:r>
      <w:proofErr w:type="spellStart"/>
      <w:r w:rsidRPr="000E5BA1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0E5B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5BA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0E5B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FEF5CA" w14:textId="44953D15" w:rsidR="00F71DD6" w:rsidRDefault="000E5BA1" w:rsidP="00F71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0B345" wp14:editId="709BA94B">
            <wp:extent cx="4933950" cy="23904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977" cy="2392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43074" w14:textId="0BF6C256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Диаграмма последовательности отображает процесс сохранения новой версии документа в системе контроля версий.</w:t>
      </w:r>
    </w:p>
    <w:p w14:paraId="5D4B7F5F" w14:textId="148A034F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Пользователь через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UI нажимает кнопку «Создать новую версию». Интерфейс отправляет запрос </w:t>
      </w:r>
      <w:proofErr w:type="spellStart"/>
      <w:proofErr w:type="gramStart"/>
      <w:r w:rsidRPr="00380D58">
        <w:rPr>
          <w:rFonts w:ascii="Times New Roman" w:hAnsi="Times New Roman" w:cs="Times New Roman"/>
          <w:sz w:val="28"/>
          <w:szCs w:val="28"/>
        </w:rPr>
        <w:t>createVersion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80D58">
        <w:rPr>
          <w:rFonts w:ascii="Times New Roman" w:hAnsi="Times New Roman" w:cs="Times New Roman"/>
          <w:sz w:val="28"/>
          <w:szCs w:val="28"/>
        </w:rPr>
        <w:t>documentId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>) в Document Service, который сохраняет новую версию документа в базе данных (DB).</w:t>
      </w:r>
    </w:p>
    <w:p w14:paraId="36FFDD37" w14:textId="0DADABAB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После успешного сохранения Document Service вызывает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Service, где фиксируется действие пользователя. Запись журнала сохраняется в базе данных.</w:t>
      </w:r>
    </w:p>
    <w:p w14:paraId="2C551BCE" w14:textId="5A9F7AEA" w:rsid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В завершение система возвращает сообщение об успешном выполнении операции, и пользователю отображается уведомление «Документ успешно сохранен».</w:t>
      </w:r>
    </w:p>
    <w:p w14:paraId="333B3AE6" w14:textId="77777777" w:rsidR="00380D58" w:rsidRPr="00F71DD6" w:rsidRDefault="00380D58" w:rsidP="00380D58">
      <w:pPr>
        <w:rPr>
          <w:rFonts w:ascii="Times New Roman" w:hAnsi="Times New Roman" w:cs="Times New Roman"/>
          <w:sz w:val="28"/>
          <w:szCs w:val="28"/>
        </w:rPr>
      </w:pPr>
    </w:p>
    <w:p w14:paraId="02281D87" w14:textId="77777777" w:rsidR="00F71DD6" w:rsidRPr="000E5BA1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BA1">
        <w:rPr>
          <w:rFonts w:ascii="Times New Roman" w:hAnsi="Times New Roman" w:cs="Times New Roman"/>
          <w:b/>
          <w:bCs/>
          <w:sz w:val="28"/>
          <w:szCs w:val="28"/>
        </w:rPr>
        <w:t>Диаграмма деятельности (</w:t>
      </w:r>
      <w:proofErr w:type="spellStart"/>
      <w:r w:rsidRPr="000E5BA1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Pr="000E5B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5BA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0E5B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1C45AC" w14:textId="77777777" w:rsidR="00D45B9C" w:rsidRDefault="000E5BA1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52E362" wp14:editId="75D9C1B6">
            <wp:extent cx="3543300" cy="3407494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90" cy="3415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Hlk216876032"/>
    </w:p>
    <w:p w14:paraId="560189C7" w14:textId="60EFA638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Диаграмма деятельности описывает общий процесс работы пользователя в системе контроля версий документов.</w:t>
      </w:r>
    </w:p>
    <w:p w14:paraId="140F8930" w14:textId="77777777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Процесс начинается с авторизации пользователя, после чего открывается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системы. Далее выполняется проверка: создаётся ли новый документ.</w:t>
      </w:r>
    </w:p>
    <w:p w14:paraId="55234179" w14:textId="64C8A761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Если да — пользователь создаёт документ. Если нет — открывает существующий документ.</w:t>
      </w:r>
    </w:p>
    <w:p w14:paraId="6C6266E7" w14:textId="00CA29CE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После работы с документом пользователь создаёт новую версию, сохраняет изменения, а система записывает действие в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>.</w:t>
      </w:r>
    </w:p>
    <w:p w14:paraId="665BFB83" w14:textId="16128E74" w:rsidR="00D45B9C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Диаграмма наглядно показывает последовательность действий пользователя и основные этапы обработки изменений в системе.</w:t>
      </w:r>
    </w:p>
    <w:p w14:paraId="5962FE17" w14:textId="77777777" w:rsidR="00D45B9C" w:rsidRDefault="00D45B9C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5BB93F" w14:textId="77777777" w:rsidR="00D45B9C" w:rsidRDefault="00D45B9C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5E19AD" w14:textId="77777777" w:rsidR="00D45B9C" w:rsidRDefault="00D45B9C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7E1B8" w14:textId="77777777" w:rsidR="00D45B9C" w:rsidRDefault="00D45B9C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9124F" w14:textId="44B07AED" w:rsidR="00D45B9C" w:rsidRDefault="00D45B9C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8BC00" w14:textId="6A012709" w:rsidR="00BA2A08" w:rsidRDefault="00BA2A08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378B5" w14:textId="3C7A9BEF" w:rsidR="00BA2A08" w:rsidRDefault="00BA2A08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CF40B" w14:textId="77777777" w:rsidR="00BA2A08" w:rsidRDefault="00BA2A08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D87CB" w14:textId="042F749B" w:rsidR="00D45B9C" w:rsidRPr="00D45B9C" w:rsidRDefault="00D45B9C" w:rsidP="00D45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B9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Диаграмма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состояний</w:t>
      </w:r>
      <w:r w:rsidRPr="00D45B9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State</w:t>
      </w:r>
      <w:r w:rsidRPr="00D45B9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D45B9C">
        <w:rPr>
          <w:rFonts w:ascii="Times New Roman" w:hAnsi="Times New Roman" w:cs="Times New Roman"/>
          <w:b/>
          <w:bCs/>
          <w:noProof/>
          <w:sz w:val="28"/>
          <w:szCs w:val="28"/>
        </w:rPr>
        <w:t>Diagram)</w:t>
      </w:r>
    </w:p>
    <w:bookmarkEnd w:id="0"/>
    <w:p w14:paraId="6000E950" w14:textId="06CAA661" w:rsidR="00D45B9C" w:rsidRDefault="00D45B9C" w:rsidP="00F71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73879C5" wp14:editId="0633AD55">
            <wp:simplePos x="1082040" y="617220"/>
            <wp:positionH relativeFrom="column">
              <wp:align>left</wp:align>
            </wp:positionH>
            <wp:positionV relativeFrom="paragraph">
              <wp:align>top</wp:align>
            </wp:positionV>
            <wp:extent cx="3157054" cy="3436620"/>
            <wp:effectExtent l="0" t="0" r="571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054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6F4826" w14:textId="77777777" w:rsidR="00D45B9C" w:rsidRPr="00D45B9C" w:rsidRDefault="00D45B9C" w:rsidP="00D45B9C">
      <w:pPr>
        <w:rPr>
          <w:rFonts w:ascii="Times New Roman" w:hAnsi="Times New Roman" w:cs="Times New Roman"/>
          <w:sz w:val="28"/>
          <w:szCs w:val="28"/>
        </w:rPr>
      </w:pPr>
    </w:p>
    <w:p w14:paraId="3AA2BC25" w14:textId="3C39950A" w:rsidR="00380D58" w:rsidRPr="00380D58" w:rsidRDefault="00D45B9C" w:rsidP="00BA2A08">
      <w:pPr>
        <w:tabs>
          <w:tab w:val="left" w:pos="267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380D58" w:rsidRPr="00380D58">
        <w:rPr>
          <w:rFonts w:ascii="Times New Roman" w:hAnsi="Times New Roman" w:cs="Times New Roman"/>
          <w:sz w:val="28"/>
          <w:szCs w:val="28"/>
        </w:rPr>
        <w:t>Диаграмма состояний отображает жизненный цикл документа в системе контроля версий.</w:t>
      </w:r>
    </w:p>
    <w:p w14:paraId="1CBADB53" w14:textId="08178231" w:rsidR="00380D58" w:rsidRPr="00380D58" w:rsidRDefault="00380D58" w:rsidP="00BA2A08">
      <w:pPr>
        <w:tabs>
          <w:tab w:val="left" w:pos="267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Документ создаётся в состоянии «Создан», после чего переходит в состояние «В работе», где выполняется редактирование. При сохранении изменений формируется новая версия, и документ получает состояние «Обновлён».</w:t>
      </w:r>
    </w:p>
    <w:p w14:paraId="17E02503" w14:textId="08EA5850" w:rsidR="00380D58" w:rsidRPr="00380D58" w:rsidRDefault="00380D58" w:rsidP="00BA2A08">
      <w:pPr>
        <w:tabs>
          <w:tab w:val="left" w:pos="267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После обновления возможно дальнейшее редактирование с созданием новых версий либо перевод документа в состояние «Архивирован» при завершении работы.</w:t>
      </w:r>
    </w:p>
    <w:p w14:paraId="2DF3EB82" w14:textId="214AA59E" w:rsidR="000E5BA1" w:rsidRDefault="00380D58" w:rsidP="00BA2A08">
      <w:pPr>
        <w:tabs>
          <w:tab w:val="left" w:pos="267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Диаграмма отражает все основные состояния документа и переходы между ними в процессе его жизненного цикла.</w:t>
      </w:r>
    </w:p>
    <w:p w14:paraId="47C06CD9" w14:textId="3C1CA17D" w:rsidR="00380D58" w:rsidRDefault="00380D58" w:rsidP="00380D58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</w:p>
    <w:p w14:paraId="316C1E64" w14:textId="1BD69DF9" w:rsidR="00380D58" w:rsidRDefault="00380D58" w:rsidP="00380D58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</w:p>
    <w:p w14:paraId="1377236A" w14:textId="5C9657B2" w:rsidR="00380D58" w:rsidRDefault="00380D58" w:rsidP="00380D58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</w:p>
    <w:p w14:paraId="0EAF3EBA" w14:textId="74063118" w:rsidR="00380D58" w:rsidRDefault="00380D58" w:rsidP="00380D58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</w:p>
    <w:p w14:paraId="2C966985" w14:textId="215ADA47" w:rsidR="00380D58" w:rsidRDefault="00380D58" w:rsidP="00380D58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</w:p>
    <w:p w14:paraId="357489CB" w14:textId="52D70CD5" w:rsidR="00380D58" w:rsidRDefault="00380D58" w:rsidP="00380D58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</w:p>
    <w:p w14:paraId="1F142A49" w14:textId="77777777" w:rsidR="00380D58" w:rsidRDefault="00380D58" w:rsidP="00380D58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</w:p>
    <w:p w14:paraId="40D45470" w14:textId="7E9066B1" w:rsidR="00D45B9C" w:rsidRPr="00D45B9C" w:rsidRDefault="00D45B9C" w:rsidP="00D45B9C">
      <w:pPr>
        <w:tabs>
          <w:tab w:val="left" w:pos="26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45B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Диаграмма </w:t>
      </w:r>
      <w:r>
        <w:rPr>
          <w:rFonts w:ascii="Times New Roman" w:hAnsi="Times New Roman" w:cs="Times New Roman"/>
          <w:b/>
          <w:bCs/>
          <w:sz w:val="28"/>
          <w:szCs w:val="28"/>
        </w:rPr>
        <w:t>компонентов</w:t>
      </w:r>
      <w:r w:rsidRPr="00D45B9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Component</w:t>
      </w:r>
      <w:r w:rsidRPr="00380D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5B9C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D45B9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38244E" w14:textId="6F4E67B7" w:rsidR="000E5BA1" w:rsidRDefault="00D45B9C" w:rsidP="00F71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C1A78A" wp14:editId="2B8C5423">
            <wp:extent cx="4358640" cy="242670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40" cy="2436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BE402" w14:textId="72672A24" w:rsidR="00D45B9C" w:rsidRDefault="00D45B9C" w:rsidP="00F71DD6">
      <w:pPr>
        <w:rPr>
          <w:rFonts w:ascii="Times New Roman" w:hAnsi="Times New Roman" w:cs="Times New Roman"/>
          <w:sz w:val="28"/>
          <w:szCs w:val="28"/>
        </w:rPr>
      </w:pPr>
    </w:p>
    <w:p w14:paraId="089545EB" w14:textId="7398DBD2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Диаграмма компонентов отображает архитектуру системы управления документами.</w:t>
      </w:r>
    </w:p>
    <w:p w14:paraId="020E612F" w14:textId="0B022D77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Web Interface обеспечивает взаимодействие пользователя с системой, используя модули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, Document Management, Analytics и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>.</w:t>
      </w:r>
    </w:p>
    <w:p w14:paraId="7946A372" w14:textId="6D96ECF1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отвечает за аутентификацию и проверку ролей, взаимодействуя с Database для хранения данных пользователей.</w:t>
      </w:r>
    </w:p>
    <w:p w14:paraId="674AE329" w14:textId="520CDB07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Document Management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управляет документами, создаёт и редактирует их,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действия в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и работает с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для сохранения версий.</w:t>
      </w:r>
    </w:p>
    <w:p w14:paraId="07EC2802" w14:textId="523B7096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D58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хранит версии документов в Database и обеспечивает возможность отката изменений.</w:t>
      </w:r>
    </w:p>
    <w:p w14:paraId="48AC8E73" w14:textId="4D5B0A8D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 xml:space="preserve">Analytics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собирает статистику по системе, читая данные из Database и отображая их через Web Interface.</w:t>
      </w:r>
    </w:p>
    <w:p w14:paraId="5051174A" w14:textId="38B097D1" w:rsidR="00380D58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D58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D58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80D58">
        <w:rPr>
          <w:rFonts w:ascii="Times New Roman" w:hAnsi="Times New Roman" w:cs="Times New Roman"/>
          <w:sz w:val="28"/>
          <w:szCs w:val="28"/>
        </w:rPr>
        <w:t xml:space="preserve"> фиксирует все действия пользователей, сохраняя информацию в Database.</w:t>
      </w:r>
    </w:p>
    <w:p w14:paraId="624F0CEA" w14:textId="39A6DEB8" w:rsidR="00D45B9C" w:rsidRPr="00380D58" w:rsidRDefault="00380D5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380D58">
        <w:rPr>
          <w:rFonts w:ascii="Times New Roman" w:hAnsi="Times New Roman" w:cs="Times New Roman"/>
          <w:sz w:val="28"/>
          <w:szCs w:val="28"/>
        </w:rPr>
        <w:t>Database служит хранилищем всех данных системы: пользователей, документов, версий и логов.</w:t>
      </w:r>
    </w:p>
    <w:p w14:paraId="45071A44" w14:textId="3C8769F6" w:rsidR="00D45B9C" w:rsidRDefault="00D45B9C" w:rsidP="00BA2A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8D23E" w14:textId="77777777" w:rsidR="00D45B9C" w:rsidRDefault="00D45B9C" w:rsidP="00F71DD6">
      <w:pPr>
        <w:rPr>
          <w:rFonts w:ascii="Times New Roman" w:hAnsi="Times New Roman" w:cs="Times New Roman"/>
          <w:sz w:val="28"/>
          <w:szCs w:val="28"/>
        </w:rPr>
      </w:pPr>
    </w:p>
    <w:p w14:paraId="653AA04F" w14:textId="77777777" w:rsidR="00D45B9C" w:rsidRPr="00F71DD6" w:rsidRDefault="00D45B9C" w:rsidP="00F71DD6">
      <w:pPr>
        <w:rPr>
          <w:rFonts w:ascii="Times New Roman" w:hAnsi="Times New Roman" w:cs="Times New Roman"/>
          <w:sz w:val="28"/>
          <w:szCs w:val="28"/>
        </w:rPr>
      </w:pPr>
    </w:p>
    <w:p w14:paraId="4982B5AB" w14:textId="77777777" w:rsidR="00F71DD6" w:rsidRPr="000E5BA1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BA1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ER-диаграмма и структура данных</w:t>
      </w:r>
    </w:p>
    <w:p w14:paraId="3680429B" w14:textId="1AA2A2A1" w:rsidR="00F71DD6" w:rsidRPr="00F71DD6" w:rsidRDefault="000E5BA1" w:rsidP="00F71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41159" wp14:editId="796FDC84">
            <wp:extent cx="3352501" cy="379412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636" cy="3807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94435" w14:textId="505BB232" w:rsidR="00BA2A08" w:rsidRP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BA2A08">
        <w:rPr>
          <w:rFonts w:ascii="Times New Roman" w:hAnsi="Times New Roman" w:cs="Times New Roman"/>
          <w:sz w:val="28"/>
          <w:szCs w:val="28"/>
        </w:rPr>
        <w:t>Диаграмма отображает структуру базы данных системы управления документами.</w:t>
      </w:r>
    </w:p>
    <w:p w14:paraId="6B74F301" w14:textId="68D00765" w:rsidR="00BA2A08" w:rsidRP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BA2A0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A2A08">
        <w:rPr>
          <w:rFonts w:ascii="Times New Roman" w:hAnsi="Times New Roman" w:cs="Times New Roman"/>
          <w:sz w:val="28"/>
          <w:szCs w:val="28"/>
        </w:rPr>
        <w:t xml:space="preserve"> представляет пользователей системы и хранит информацию о идентификаторе, имени, </w:t>
      </w:r>
      <w:r w:rsidRPr="00BA2A08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BA2A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2A08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BA2A08">
        <w:rPr>
          <w:rFonts w:ascii="Times New Roman" w:hAnsi="Times New Roman" w:cs="Times New Roman"/>
          <w:sz w:val="28"/>
          <w:szCs w:val="28"/>
        </w:rPr>
        <w:t xml:space="preserve"> пароле, роли и дате создания. Пользователь создаёт документы и генерирует записи аудита.</w:t>
      </w:r>
    </w:p>
    <w:p w14:paraId="66346082" w14:textId="0FB8A8BA" w:rsidR="00BA2A08" w:rsidRP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BA2A08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BA2A08">
        <w:rPr>
          <w:rFonts w:ascii="Times New Roman" w:hAnsi="Times New Roman" w:cs="Times New Roman"/>
          <w:sz w:val="28"/>
          <w:szCs w:val="28"/>
        </w:rPr>
        <w:t xml:space="preserve"> описывает документы системы с полями </w:t>
      </w:r>
      <w:r w:rsidRPr="00BA2A0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2A08">
        <w:rPr>
          <w:rFonts w:ascii="Times New Roman" w:hAnsi="Times New Roman" w:cs="Times New Roman"/>
          <w:sz w:val="28"/>
          <w:szCs w:val="28"/>
        </w:rPr>
        <w:t>, владельцем (</w:t>
      </w:r>
      <w:r w:rsidRPr="00BA2A08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BA2A08">
        <w:rPr>
          <w:rFonts w:ascii="Times New Roman" w:hAnsi="Times New Roman" w:cs="Times New Roman"/>
          <w:sz w:val="28"/>
          <w:szCs w:val="28"/>
        </w:rPr>
        <w:t>_</w:t>
      </w:r>
      <w:r w:rsidRPr="00BA2A0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2A08">
        <w:rPr>
          <w:rFonts w:ascii="Times New Roman" w:hAnsi="Times New Roman" w:cs="Times New Roman"/>
          <w:sz w:val="28"/>
          <w:szCs w:val="28"/>
        </w:rPr>
        <w:t>), названием, типом сущности, временем создания и временной меткой. Документ может иметь несколько версий и авторов.</w:t>
      </w:r>
    </w:p>
    <w:p w14:paraId="4CED047E" w14:textId="3A2DA4CA" w:rsidR="00BA2A08" w:rsidRP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A08">
        <w:rPr>
          <w:rFonts w:ascii="Times New Roman" w:hAnsi="Times New Roman" w:cs="Times New Roman"/>
          <w:sz w:val="28"/>
          <w:szCs w:val="28"/>
          <w:lang w:val="en-US"/>
        </w:rPr>
        <w:t>DocumentVersion</w:t>
      </w:r>
      <w:proofErr w:type="spellEnd"/>
      <w:r w:rsidRPr="00BA2A08">
        <w:rPr>
          <w:rFonts w:ascii="Times New Roman" w:hAnsi="Times New Roman" w:cs="Times New Roman"/>
          <w:sz w:val="28"/>
          <w:szCs w:val="28"/>
        </w:rPr>
        <w:t xml:space="preserve"> хранит отдельные версии документа с информацией о номер версии, содержимое, дате создания, привязке к документу и автору.</w:t>
      </w:r>
    </w:p>
    <w:p w14:paraId="09290656" w14:textId="18D0EB16" w:rsid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A08">
        <w:rPr>
          <w:rFonts w:ascii="Times New Roman" w:hAnsi="Times New Roman" w:cs="Times New Roman"/>
          <w:sz w:val="28"/>
          <w:szCs w:val="28"/>
          <w:lang w:val="en-US"/>
        </w:rPr>
        <w:t>AuditLog</w:t>
      </w:r>
      <w:proofErr w:type="spellEnd"/>
      <w:r w:rsidRPr="00BA2A08">
        <w:rPr>
          <w:rFonts w:ascii="Times New Roman" w:hAnsi="Times New Roman" w:cs="Times New Roman"/>
          <w:sz w:val="28"/>
          <w:szCs w:val="28"/>
        </w:rPr>
        <w:t xml:space="preserve"> фиксирует действия пользователей с документами, включая </w:t>
      </w:r>
      <w:r w:rsidRPr="00BA2A0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2A08">
        <w:rPr>
          <w:rFonts w:ascii="Times New Roman" w:hAnsi="Times New Roman" w:cs="Times New Roman"/>
          <w:sz w:val="28"/>
          <w:szCs w:val="28"/>
        </w:rPr>
        <w:t>, автора действия, действие, заголовок, тип сущности, дату и время, а также связи с документом и пользователем.</w:t>
      </w:r>
    </w:p>
    <w:p w14:paraId="21D75D32" w14:textId="5E1F1576" w:rsid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748F3" w14:textId="06068080" w:rsidR="00BA2A08" w:rsidRDefault="00BA2A08" w:rsidP="00BA2A08">
      <w:pPr>
        <w:rPr>
          <w:rFonts w:ascii="Times New Roman" w:hAnsi="Times New Roman" w:cs="Times New Roman"/>
          <w:sz w:val="28"/>
          <w:szCs w:val="28"/>
        </w:rPr>
      </w:pPr>
    </w:p>
    <w:p w14:paraId="427C6965" w14:textId="39E418B1" w:rsidR="00BA2A08" w:rsidRDefault="00BA2A08" w:rsidP="00BA2A08">
      <w:pPr>
        <w:rPr>
          <w:rFonts w:ascii="Times New Roman" w:hAnsi="Times New Roman" w:cs="Times New Roman"/>
          <w:sz w:val="28"/>
          <w:szCs w:val="28"/>
        </w:rPr>
      </w:pPr>
    </w:p>
    <w:p w14:paraId="7E93FF56" w14:textId="77777777" w:rsidR="00BA2A08" w:rsidRPr="00BA2A08" w:rsidRDefault="00BA2A08" w:rsidP="00BA2A08">
      <w:pPr>
        <w:rPr>
          <w:rFonts w:ascii="Times New Roman" w:hAnsi="Times New Roman" w:cs="Times New Roman"/>
          <w:sz w:val="28"/>
          <w:szCs w:val="28"/>
        </w:rPr>
      </w:pPr>
    </w:p>
    <w:p w14:paraId="32FA086C" w14:textId="0EB7798F" w:rsidR="00BA2A08" w:rsidRP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BA2A08">
        <w:rPr>
          <w:rFonts w:ascii="Times New Roman" w:hAnsi="Times New Roman" w:cs="Times New Roman"/>
          <w:sz w:val="28"/>
          <w:szCs w:val="28"/>
        </w:rPr>
        <w:lastRenderedPageBreak/>
        <w:t>Связи между сущностями:</w:t>
      </w:r>
    </w:p>
    <w:p w14:paraId="53F1010F" w14:textId="5FC272D7" w:rsidR="00BA2A08" w:rsidRP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BA2A0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A2A08">
        <w:rPr>
          <w:rFonts w:ascii="Times New Roman" w:hAnsi="Times New Roman" w:cs="Times New Roman"/>
          <w:sz w:val="28"/>
          <w:szCs w:val="28"/>
        </w:rPr>
        <w:t xml:space="preserve"> → </w:t>
      </w:r>
      <w:r w:rsidRPr="00BA2A08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BA2A08">
        <w:rPr>
          <w:rFonts w:ascii="Times New Roman" w:hAnsi="Times New Roman" w:cs="Times New Roman"/>
          <w:sz w:val="28"/>
          <w:szCs w:val="28"/>
        </w:rPr>
        <w:t>: один пользователь может создавать много документов.</w:t>
      </w:r>
    </w:p>
    <w:p w14:paraId="768B0DDA" w14:textId="41BC8C81" w:rsidR="00BA2A08" w:rsidRP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BA2A08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BA2A0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A2A08">
        <w:rPr>
          <w:rFonts w:ascii="Times New Roman" w:hAnsi="Times New Roman" w:cs="Times New Roman"/>
          <w:sz w:val="28"/>
          <w:szCs w:val="28"/>
          <w:lang w:val="en-US"/>
        </w:rPr>
        <w:t>DocumentVersion</w:t>
      </w:r>
      <w:proofErr w:type="spellEnd"/>
      <w:r w:rsidRPr="00BA2A08">
        <w:rPr>
          <w:rFonts w:ascii="Times New Roman" w:hAnsi="Times New Roman" w:cs="Times New Roman"/>
          <w:sz w:val="28"/>
          <w:szCs w:val="28"/>
        </w:rPr>
        <w:t>: один документ может иметь много версий.</w:t>
      </w:r>
    </w:p>
    <w:p w14:paraId="31E3E2E8" w14:textId="79670800" w:rsidR="00BA2A08" w:rsidRP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BA2A0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A2A0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A2A08">
        <w:rPr>
          <w:rFonts w:ascii="Times New Roman" w:hAnsi="Times New Roman" w:cs="Times New Roman"/>
          <w:sz w:val="28"/>
          <w:szCs w:val="28"/>
          <w:lang w:val="en-US"/>
        </w:rPr>
        <w:t>AuditLog</w:t>
      </w:r>
      <w:proofErr w:type="spellEnd"/>
      <w:r w:rsidRPr="00BA2A08">
        <w:rPr>
          <w:rFonts w:ascii="Times New Roman" w:hAnsi="Times New Roman" w:cs="Times New Roman"/>
          <w:sz w:val="28"/>
          <w:szCs w:val="28"/>
        </w:rPr>
        <w:t>: один пользователь может генерировать много записей аудита.</w:t>
      </w:r>
    </w:p>
    <w:p w14:paraId="107F1E24" w14:textId="3907F44A" w:rsidR="00BA2A08" w:rsidRDefault="00BA2A08" w:rsidP="00BA2A08">
      <w:pPr>
        <w:jc w:val="both"/>
        <w:rPr>
          <w:rFonts w:ascii="Times New Roman" w:hAnsi="Times New Roman" w:cs="Times New Roman"/>
          <w:sz w:val="28"/>
          <w:szCs w:val="28"/>
        </w:rPr>
      </w:pPr>
      <w:r w:rsidRPr="00BA2A08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BA2A0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A2A08">
        <w:rPr>
          <w:rFonts w:ascii="Times New Roman" w:hAnsi="Times New Roman" w:cs="Times New Roman"/>
          <w:sz w:val="28"/>
          <w:szCs w:val="28"/>
          <w:lang w:val="en-US"/>
        </w:rPr>
        <w:t>AuditLog</w:t>
      </w:r>
      <w:proofErr w:type="spellEnd"/>
      <w:r w:rsidRPr="00BA2A08">
        <w:rPr>
          <w:rFonts w:ascii="Times New Roman" w:hAnsi="Times New Roman" w:cs="Times New Roman"/>
          <w:sz w:val="28"/>
          <w:szCs w:val="28"/>
        </w:rPr>
        <w:t>: один документ может быть задействован во множестве действий аудита.</w:t>
      </w:r>
    </w:p>
    <w:p w14:paraId="01338990" w14:textId="77777777" w:rsidR="00BA2A08" w:rsidRPr="00BA2A08" w:rsidRDefault="00BA2A08" w:rsidP="00BA2A08">
      <w:pPr>
        <w:rPr>
          <w:rFonts w:ascii="Times New Roman" w:hAnsi="Times New Roman" w:cs="Times New Roman"/>
          <w:sz w:val="28"/>
          <w:szCs w:val="28"/>
        </w:rPr>
      </w:pPr>
    </w:p>
    <w:p w14:paraId="602DBE1D" w14:textId="118EC2CD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DD6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F71DD6">
        <w:rPr>
          <w:rFonts w:ascii="Times New Roman" w:hAnsi="Times New Roman" w:cs="Times New Roman"/>
          <w:sz w:val="28"/>
          <w:szCs w:val="28"/>
        </w:rPr>
        <w:t>Требования</w:t>
      </w:r>
      <w:r w:rsidRPr="00F71D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1DD6">
        <w:rPr>
          <w:rFonts w:ascii="Times New Roman" w:hAnsi="Times New Roman" w:cs="Times New Roman"/>
          <w:sz w:val="28"/>
          <w:szCs w:val="28"/>
        </w:rPr>
        <w:t>к</w:t>
      </w:r>
      <w:r w:rsidRPr="00F71D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1DD6">
        <w:rPr>
          <w:rFonts w:ascii="Times New Roman" w:hAnsi="Times New Roman" w:cs="Times New Roman"/>
          <w:sz w:val="28"/>
          <w:szCs w:val="28"/>
        </w:rPr>
        <w:t>интерфейсу</w:t>
      </w:r>
    </w:p>
    <w:p w14:paraId="0DD8F44B" w14:textId="633208F6" w:rsidR="00F71DD6" w:rsidRPr="00D45B9C" w:rsidRDefault="00F71DD6" w:rsidP="00D45B9C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Минималистичный дизайн</w:t>
      </w:r>
    </w:p>
    <w:p w14:paraId="19749DAE" w14:textId="54307CD6" w:rsidR="00F71DD6" w:rsidRPr="00D45B9C" w:rsidRDefault="00F71DD6" w:rsidP="00D45B9C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Текстовый редактор в виде «листа бумаги»</w:t>
      </w:r>
    </w:p>
    <w:p w14:paraId="7521562E" w14:textId="72799660" w:rsidR="00F71DD6" w:rsidRPr="00D45B9C" w:rsidRDefault="00F71DD6" w:rsidP="00D45B9C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Четкое отображение названия и автора документа</w:t>
      </w:r>
    </w:p>
    <w:p w14:paraId="1F9C42D5" w14:textId="71D0CDF1" w:rsidR="00F71DD6" w:rsidRPr="00D45B9C" w:rsidRDefault="00F71DD6" w:rsidP="00D45B9C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 xml:space="preserve">Обязательное поле </w:t>
      </w:r>
      <w:proofErr w:type="spellStart"/>
      <w:r w:rsidRPr="00D45B9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45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B9C">
        <w:rPr>
          <w:rFonts w:ascii="Times New Roman" w:hAnsi="Times New Roman" w:cs="Times New Roman"/>
          <w:sz w:val="28"/>
          <w:szCs w:val="28"/>
        </w:rPr>
        <w:t>message</w:t>
      </w:r>
      <w:proofErr w:type="spellEnd"/>
    </w:p>
    <w:p w14:paraId="0A264E5C" w14:textId="4908CDED" w:rsidR="00F71DD6" w:rsidRPr="00D45B9C" w:rsidRDefault="00F71DD6" w:rsidP="00D45B9C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Кнопка сохранения версии</w:t>
      </w:r>
    </w:p>
    <w:p w14:paraId="162AED88" w14:textId="47669198" w:rsidR="00D45B9C" w:rsidRPr="00BA2A08" w:rsidRDefault="00F71DD6" w:rsidP="00D45B9C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45B9C">
        <w:rPr>
          <w:rFonts w:ascii="Times New Roman" w:hAnsi="Times New Roman" w:cs="Times New Roman"/>
          <w:sz w:val="28"/>
          <w:szCs w:val="28"/>
        </w:rPr>
        <w:t>Уведомление об успешном сохранении</w:t>
      </w:r>
    </w:p>
    <w:p w14:paraId="4E759F21" w14:textId="77777777" w:rsidR="00D45B9C" w:rsidRPr="00D45B9C" w:rsidRDefault="00D45B9C" w:rsidP="00D45B9C"/>
    <w:p w14:paraId="0180C95C" w14:textId="415EF217" w:rsidR="000E5BA1" w:rsidRDefault="000E5BA1" w:rsidP="000E5BA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5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План разработки</w:t>
      </w:r>
    </w:p>
    <w:p w14:paraId="4451CCC8" w14:textId="77777777" w:rsidR="000E5BA1" w:rsidRPr="000E5BA1" w:rsidRDefault="000E5BA1" w:rsidP="000E5BA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6"/>
        <w:gridCol w:w="1015"/>
        <w:gridCol w:w="2084"/>
      </w:tblGrid>
      <w:tr w:rsidR="000E5BA1" w:rsidRPr="000E5BA1" w14:paraId="6A6CE0E1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7BD4" w14:textId="77777777" w:rsidR="000E5BA1" w:rsidRPr="000E5BA1" w:rsidRDefault="000E5B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985" w:type="dxa"/>
            <w:vAlign w:val="center"/>
            <w:hideMark/>
          </w:tcPr>
          <w:p w14:paraId="1AD050B5" w14:textId="77777777" w:rsidR="000E5BA1" w:rsidRPr="000E5BA1" w:rsidRDefault="000E5B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</w:t>
            </w:r>
          </w:p>
        </w:tc>
        <w:tc>
          <w:tcPr>
            <w:tcW w:w="1939" w:type="dxa"/>
            <w:vAlign w:val="center"/>
            <w:hideMark/>
          </w:tcPr>
          <w:p w14:paraId="44B4E2C8" w14:textId="77777777" w:rsidR="000E5BA1" w:rsidRPr="000E5BA1" w:rsidRDefault="000E5B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Ответственный</w:t>
            </w:r>
          </w:p>
        </w:tc>
      </w:tr>
      <w:tr w:rsidR="000E5BA1" w:rsidRPr="000E5BA1" w14:paraId="0A6BD502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09DA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Анализ требований и изучение предметной области</w:t>
            </w:r>
          </w:p>
        </w:tc>
        <w:tc>
          <w:tcPr>
            <w:tcW w:w="985" w:type="dxa"/>
            <w:vAlign w:val="center"/>
            <w:hideMark/>
          </w:tcPr>
          <w:p w14:paraId="7912E288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1939" w:type="dxa"/>
            <w:vAlign w:val="center"/>
            <w:hideMark/>
          </w:tcPr>
          <w:p w14:paraId="648982CD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 xml:space="preserve">София, </w:t>
            </w:r>
            <w:proofErr w:type="spellStart"/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Асылбек</w:t>
            </w:r>
            <w:proofErr w:type="spellEnd"/>
          </w:p>
        </w:tc>
      </w:tr>
      <w:tr w:rsidR="000E5BA1" w:rsidRPr="000E5BA1" w14:paraId="346BE2D1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5BBB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Проектирование структуры системы и логики версий</w:t>
            </w:r>
          </w:p>
        </w:tc>
        <w:tc>
          <w:tcPr>
            <w:tcW w:w="985" w:type="dxa"/>
            <w:vAlign w:val="center"/>
            <w:hideMark/>
          </w:tcPr>
          <w:p w14:paraId="11E70302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1939" w:type="dxa"/>
            <w:vAlign w:val="center"/>
            <w:hideMark/>
          </w:tcPr>
          <w:p w14:paraId="666B10AE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Асылбек</w:t>
            </w:r>
            <w:proofErr w:type="spellEnd"/>
          </w:p>
        </w:tc>
      </w:tr>
      <w:tr w:rsidR="000E5BA1" w:rsidRPr="000E5BA1" w14:paraId="3221E349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2C37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Проектирование UI/UX интерфейса редактора</w:t>
            </w:r>
          </w:p>
        </w:tc>
        <w:tc>
          <w:tcPr>
            <w:tcW w:w="985" w:type="dxa"/>
            <w:vAlign w:val="center"/>
            <w:hideMark/>
          </w:tcPr>
          <w:p w14:paraId="71520DF9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1939" w:type="dxa"/>
            <w:vAlign w:val="center"/>
            <w:hideMark/>
          </w:tcPr>
          <w:p w14:paraId="73EEFB0C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Андрей</w:t>
            </w:r>
          </w:p>
        </w:tc>
      </w:tr>
      <w:tr w:rsidR="000E5BA1" w:rsidRPr="000E5BA1" w14:paraId="14055BE9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3EF6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Вёрстка интерфейса и адаптивность</w:t>
            </w:r>
          </w:p>
        </w:tc>
        <w:tc>
          <w:tcPr>
            <w:tcW w:w="985" w:type="dxa"/>
            <w:vAlign w:val="center"/>
            <w:hideMark/>
          </w:tcPr>
          <w:p w14:paraId="38913C3C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  <w:tc>
          <w:tcPr>
            <w:tcW w:w="1939" w:type="dxa"/>
            <w:vAlign w:val="center"/>
            <w:hideMark/>
          </w:tcPr>
          <w:p w14:paraId="36C08D9C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Асет</w:t>
            </w:r>
          </w:p>
        </w:tc>
      </w:tr>
      <w:tr w:rsidR="000E5BA1" w:rsidRPr="000E5BA1" w14:paraId="7C385069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C300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Реализация </w:t>
            </w:r>
            <w:proofErr w:type="spellStart"/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-логики редактора</w:t>
            </w:r>
          </w:p>
        </w:tc>
        <w:tc>
          <w:tcPr>
            <w:tcW w:w="985" w:type="dxa"/>
            <w:vAlign w:val="center"/>
            <w:hideMark/>
          </w:tcPr>
          <w:p w14:paraId="217CAA2C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  <w:tc>
          <w:tcPr>
            <w:tcW w:w="1939" w:type="dxa"/>
            <w:vAlign w:val="center"/>
            <w:hideMark/>
          </w:tcPr>
          <w:p w14:paraId="4699254A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Асет</w:t>
            </w:r>
          </w:p>
        </w:tc>
      </w:tr>
      <w:tr w:rsidR="000E5BA1" w:rsidRPr="000E5BA1" w14:paraId="18719964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C5C2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Реализация логики версий и хранения данных</w:t>
            </w:r>
          </w:p>
        </w:tc>
        <w:tc>
          <w:tcPr>
            <w:tcW w:w="985" w:type="dxa"/>
            <w:vAlign w:val="center"/>
            <w:hideMark/>
          </w:tcPr>
          <w:p w14:paraId="02BC4F77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  <w:tc>
          <w:tcPr>
            <w:tcW w:w="1939" w:type="dxa"/>
            <w:vAlign w:val="center"/>
            <w:hideMark/>
          </w:tcPr>
          <w:p w14:paraId="0D412D40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Дастан</w:t>
            </w:r>
          </w:p>
        </w:tc>
      </w:tr>
      <w:tr w:rsidR="000E5BA1" w:rsidRPr="000E5BA1" w14:paraId="316B9806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5115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Реализация логирования действий пользователей</w:t>
            </w:r>
          </w:p>
        </w:tc>
        <w:tc>
          <w:tcPr>
            <w:tcW w:w="985" w:type="dxa"/>
            <w:vAlign w:val="center"/>
            <w:hideMark/>
          </w:tcPr>
          <w:p w14:paraId="48317353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1939" w:type="dxa"/>
            <w:vAlign w:val="center"/>
            <w:hideMark/>
          </w:tcPr>
          <w:p w14:paraId="2C220D79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Дастан</w:t>
            </w:r>
          </w:p>
        </w:tc>
      </w:tr>
      <w:tr w:rsidR="000E5BA1" w:rsidRPr="000E5BA1" w14:paraId="7D3DEF8C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F972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Тестирование функциональности</w:t>
            </w:r>
          </w:p>
        </w:tc>
        <w:tc>
          <w:tcPr>
            <w:tcW w:w="985" w:type="dxa"/>
            <w:vAlign w:val="center"/>
            <w:hideMark/>
          </w:tcPr>
          <w:p w14:paraId="1E754709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1939" w:type="dxa"/>
            <w:vAlign w:val="center"/>
            <w:hideMark/>
          </w:tcPr>
          <w:p w14:paraId="1432D5BA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Асылбек</w:t>
            </w:r>
            <w:proofErr w:type="spellEnd"/>
          </w:p>
        </w:tc>
      </w:tr>
      <w:tr w:rsidR="000E5BA1" w:rsidRPr="000E5BA1" w14:paraId="4373BA23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C9CA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Подготовка документации</w:t>
            </w:r>
          </w:p>
        </w:tc>
        <w:tc>
          <w:tcPr>
            <w:tcW w:w="985" w:type="dxa"/>
            <w:vAlign w:val="center"/>
            <w:hideMark/>
          </w:tcPr>
          <w:p w14:paraId="61193501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1939" w:type="dxa"/>
            <w:vAlign w:val="center"/>
            <w:hideMark/>
          </w:tcPr>
          <w:p w14:paraId="1F13536A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София</w:t>
            </w:r>
          </w:p>
        </w:tc>
      </w:tr>
      <w:tr w:rsidR="000E5BA1" w:rsidRPr="000E5BA1" w14:paraId="047B046A" w14:textId="77777777" w:rsidTr="000E5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A622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Финальная проверка и подготовка к защите</w:t>
            </w:r>
          </w:p>
        </w:tc>
        <w:tc>
          <w:tcPr>
            <w:tcW w:w="985" w:type="dxa"/>
            <w:vAlign w:val="center"/>
            <w:hideMark/>
          </w:tcPr>
          <w:p w14:paraId="4BCA42E3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1939" w:type="dxa"/>
            <w:vAlign w:val="center"/>
            <w:hideMark/>
          </w:tcPr>
          <w:p w14:paraId="2974E4D2" w14:textId="77777777" w:rsidR="000E5BA1" w:rsidRPr="000E5BA1" w:rsidRDefault="000E5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BA1">
              <w:rPr>
                <w:rFonts w:ascii="Times New Roman" w:hAnsi="Times New Roman" w:cs="Times New Roman"/>
                <w:sz w:val="28"/>
                <w:szCs w:val="28"/>
              </w:rPr>
              <w:t>Вся команда</w:t>
            </w:r>
          </w:p>
        </w:tc>
      </w:tr>
    </w:tbl>
    <w:p w14:paraId="6C705021" w14:textId="77777777" w:rsidR="000E5BA1" w:rsidRPr="00F71DD6" w:rsidRDefault="000E5BA1" w:rsidP="00F71DD6">
      <w:pPr>
        <w:rPr>
          <w:rFonts w:ascii="Times New Roman" w:hAnsi="Times New Roman" w:cs="Times New Roman"/>
          <w:sz w:val="28"/>
          <w:szCs w:val="28"/>
        </w:rPr>
      </w:pPr>
    </w:p>
    <w:p w14:paraId="30B6B55A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9. Тестовые сценарии</w:t>
      </w:r>
    </w:p>
    <w:p w14:paraId="6C58119D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№</w:t>
      </w:r>
      <w:r w:rsidRPr="00F71DD6">
        <w:rPr>
          <w:rFonts w:ascii="Times New Roman" w:hAnsi="Times New Roman" w:cs="Times New Roman"/>
          <w:sz w:val="28"/>
          <w:szCs w:val="28"/>
        </w:rPr>
        <w:tab/>
        <w:t>Сценарий</w:t>
      </w:r>
      <w:r w:rsidRPr="00F71DD6">
        <w:rPr>
          <w:rFonts w:ascii="Times New Roman" w:hAnsi="Times New Roman" w:cs="Times New Roman"/>
          <w:sz w:val="28"/>
          <w:szCs w:val="28"/>
        </w:rPr>
        <w:tab/>
        <w:t>Ожидаемый результат</w:t>
      </w:r>
    </w:p>
    <w:p w14:paraId="09A89EA9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1</w:t>
      </w:r>
      <w:r w:rsidRPr="00F71DD6">
        <w:rPr>
          <w:rFonts w:ascii="Times New Roman" w:hAnsi="Times New Roman" w:cs="Times New Roman"/>
          <w:sz w:val="28"/>
          <w:szCs w:val="28"/>
        </w:rPr>
        <w:tab/>
        <w:t xml:space="preserve">Открытие </w:t>
      </w:r>
      <w:proofErr w:type="gramStart"/>
      <w:r w:rsidRPr="00F71DD6">
        <w:rPr>
          <w:rFonts w:ascii="Times New Roman" w:hAnsi="Times New Roman" w:cs="Times New Roman"/>
          <w:sz w:val="28"/>
          <w:szCs w:val="28"/>
        </w:rPr>
        <w:t>документа</w:t>
      </w:r>
      <w:r w:rsidRPr="00F71DD6">
        <w:rPr>
          <w:rFonts w:ascii="Times New Roman" w:hAnsi="Times New Roman" w:cs="Times New Roman"/>
          <w:sz w:val="28"/>
          <w:szCs w:val="28"/>
        </w:rPr>
        <w:tab/>
        <w:t>Загружается</w:t>
      </w:r>
      <w:proofErr w:type="gramEnd"/>
      <w:r w:rsidRPr="00F71DD6">
        <w:rPr>
          <w:rFonts w:ascii="Times New Roman" w:hAnsi="Times New Roman" w:cs="Times New Roman"/>
          <w:sz w:val="28"/>
          <w:szCs w:val="28"/>
        </w:rPr>
        <w:t xml:space="preserve"> последняя версия</w:t>
      </w:r>
    </w:p>
    <w:p w14:paraId="24DB7F28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2</w:t>
      </w:r>
      <w:r w:rsidRPr="00F71DD6">
        <w:rPr>
          <w:rFonts w:ascii="Times New Roman" w:hAnsi="Times New Roman" w:cs="Times New Roman"/>
          <w:sz w:val="28"/>
          <w:szCs w:val="28"/>
        </w:rPr>
        <w:tab/>
        <w:t>Сохранение версии</w:t>
      </w:r>
      <w:r w:rsidRPr="00F71DD6">
        <w:rPr>
          <w:rFonts w:ascii="Times New Roman" w:hAnsi="Times New Roman" w:cs="Times New Roman"/>
          <w:sz w:val="28"/>
          <w:szCs w:val="28"/>
        </w:rPr>
        <w:tab/>
        <w:t>Версия добавляется в историю</w:t>
      </w:r>
    </w:p>
    <w:p w14:paraId="13A9D922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3</w:t>
      </w:r>
      <w:r w:rsidRPr="00F71DD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71DD6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DD6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ab/>
        <w:t>Обязательное поле</w:t>
      </w:r>
    </w:p>
    <w:p w14:paraId="75FB9848" w14:textId="77777777" w:rsidR="00F71DD6" w:rsidRPr="00F71DD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4</w:t>
      </w:r>
      <w:r w:rsidRPr="00F71DD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71DD6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ab/>
        <w:t>Действие записывается</w:t>
      </w:r>
    </w:p>
    <w:p w14:paraId="514AB111" w14:textId="44EC46A4" w:rsidR="000E5BA1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>5</w:t>
      </w:r>
      <w:r w:rsidRPr="00F71DD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F71DD6">
        <w:rPr>
          <w:rFonts w:ascii="Times New Roman" w:hAnsi="Times New Roman" w:cs="Times New Roman"/>
          <w:sz w:val="28"/>
          <w:szCs w:val="28"/>
        </w:rPr>
        <w:t>Авторизация</w:t>
      </w:r>
      <w:proofErr w:type="gramEnd"/>
      <w:r w:rsidRPr="00F71DD6">
        <w:rPr>
          <w:rFonts w:ascii="Times New Roman" w:hAnsi="Times New Roman" w:cs="Times New Roman"/>
          <w:sz w:val="28"/>
          <w:szCs w:val="28"/>
        </w:rPr>
        <w:tab/>
        <w:t>Без входа доступ закрыт</w:t>
      </w:r>
    </w:p>
    <w:p w14:paraId="430C903E" w14:textId="77777777" w:rsidR="000E5BA1" w:rsidRPr="00F71DD6" w:rsidRDefault="000E5BA1" w:rsidP="00F71DD6">
      <w:pPr>
        <w:rPr>
          <w:rFonts w:ascii="Times New Roman" w:hAnsi="Times New Roman" w:cs="Times New Roman"/>
          <w:sz w:val="28"/>
          <w:szCs w:val="28"/>
        </w:rPr>
      </w:pPr>
    </w:p>
    <w:p w14:paraId="407D48A0" w14:textId="029F8B64" w:rsidR="00F71DD6" w:rsidRPr="00F71DD6" w:rsidRDefault="00F71DD6" w:rsidP="00F71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DD6">
        <w:rPr>
          <w:rFonts w:ascii="Times New Roman" w:hAnsi="Times New Roman" w:cs="Times New Roman"/>
          <w:b/>
          <w:bCs/>
          <w:sz w:val="28"/>
          <w:szCs w:val="28"/>
        </w:rPr>
        <w:t>10. Заключение</w:t>
      </w:r>
    </w:p>
    <w:p w14:paraId="10DECD02" w14:textId="2157FFB6" w:rsidR="00612708" w:rsidRPr="005E2726" w:rsidRDefault="00F71DD6" w:rsidP="00F71DD6">
      <w:pPr>
        <w:rPr>
          <w:rFonts w:ascii="Times New Roman" w:hAnsi="Times New Roman" w:cs="Times New Roman"/>
          <w:sz w:val="28"/>
          <w:szCs w:val="28"/>
        </w:rPr>
      </w:pPr>
      <w:r w:rsidRPr="00F71DD6">
        <w:rPr>
          <w:rFonts w:ascii="Times New Roman" w:hAnsi="Times New Roman" w:cs="Times New Roman"/>
          <w:sz w:val="28"/>
          <w:szCs w:val="28"/>
        </w:rPr>
        <w:t xml:space="preserve">Проект представляет собой учебную реализацию системы контроля версий документов с использованием клиентской логики и </w:t>
      </w:r>
      <w:proofErr w:type="spellStart"/>
      <w:r w:rsidRPr="00F71DD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71DD6">
        <w:rPr>
          <w:rFonts w:ascii="Times New Roman" w:hAnsi="Times New Roman" w:cs="Times New Roman"/>
          <w:sz w:val="28"/>
          <w:szCs w:val="28"/>
        </w:rPr>
        <w:t>. Решение демонстрирует принципы версионности, фиксации изменений и учета действий пользователей и может быть расширено серверной частью и базой данных.</w:t>
      </w:r>
    </w:p>
    <w:sectPr w:rsidR="00612708" w:rsidRPr="005E2726" w:rsidSect="00DF71F0">
      <w:headerReference w:type="default" r:id="rId15"/>
      <w:pgSz w:w="11906" w:h="16838"/>
      <w:pgMar w:top="492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89708" w14:textId="77777777" w:rsidR="003D3D5E" w:rsidRDefault="003D3D5E" w:rsidP="00BB3378">
      <w:pPr>
        <w:spacing w:after="0" w:line="240" w:lineRule="auto"/>
      </w:pPr>
      <w:r>
        <w:separator/>
      </w:r>
    </w:p>
  </w:endnote>
  <w:endnote w:type="continuationSeparator" w:id="0">
    <w:p w14:paraId="08320A37" w14:textId="77777777" w:rsidR="003D3D5E" w:rsidRDefault="003D3D5E" w:rsidP="00BB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754FE" w14:textId="77777777" w:rsidR="003D3D5E" w:rsidRDefault="003D3D5E" w:rsidP="00BB3378">
      <w:pPr>
        <w:spacing w:after="0" w:line="240" w:lineRule="auto"/>
      </w:pPr>
      <w:r>
        <w:separator/>
      </w:r>
    </w:p>
  </w:footnote>
  <w:footnote w:type="continuationSeparator" w:id="0">
    <w:p w14:paraId="4256953B" w14:textId="77777777" w:rsidR="003D3D5E" w:rsidRDefault="003D3D5E" w:rsidP="00BB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FDD59" w14:textId="1C8B1CDE" w:rsidR="0091266F" w:rsidRDefault="00DF71F0" w:rsidP="00DF71F0">
    <w:pPr>
      <w:pStyle w:val="a6"/>
      <w:tabs>
        <w:tab w:val="clear" w:pos="4677"/>
        <w:tab w:val="clear" w:pos="9355"/>
        <w:tab w:val="left" w:pos="634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70CB"/>
    <w:multiLevelType w:val="multilevel"/>
    <w:tmpl w:val="F0A22574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5BE"/>
    <w:multiLevelType w:val="multilevel"/>
    <w:tmpl w:val="F7006E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2614"/>
    <w:multiLevelType w:val="multilevel"/>
    <w:tmpl w:val="EA7E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B3585"/>
    <w:multiLevelType w:val="hybridMultilevel"/>
    <w:tmpl w:val="BB287EF0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B4EF8"/>
    <w:multiLevelType w:val="hybridMultilevel"/>
    <w:tmpl w:val="9ECC817E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E118C"/>
    <w:multiLevelType w:val="multilevel"/>
    <w:tmpl w:val="EEACBA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628CC"/>
    <w:multiLevelType w:val="hybridMultilevel"/>
    <w:tmpl w:val="962A2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C3E15"/>
    <w:multiLevelType w:val="hybridMultilevel"/>
    <w:tmpl w:val="E6CCA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D1D5E"/>
    <w:multiLevelType w:val="hybridMultilevel"/>
    <w:tmpl w:val="C316A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75F4B"/>
    <w:multiLevelType w:val="hybridMultilevel"/>
    <w:tmpl w:val="F884AC54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D4F18"/>
    <w:multiLevelType w:val="hybridMultilevel"/>
    <w:tmpl w:val="3FCAA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BD244D2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F02E5"/>
    <w:multiLevelType w:val="hybridMultilevel"/>
    <w:tmpl w:val="204A2AAC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767A7"/>
    <w:multiLevelType w:val="hybridMultilevel"/>
    <w:tmpl w:val="5FB2C7D8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73AC3"/>
    <w:multiLevelType w:val="multilevel"/>
    <w:tmpl w:val="2DB4DEF6"/>
    <w:lvl w:ilvl="0">
      <w:start w:val="1"/>
      <w:numFmt w:val="bullet"/>
      <w:lvlText w:val="-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ahoma" w:hAnsi="Tahoma" w:cs="Tahoma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03865"/>
    <w:multiLevelType w:val="multilevel"/>
    <w:tmpl w:val="D50600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015D3"/>
    <w:multiLevelType w:val="multilevel"/>
    <w:tmpl w:val="E9EC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7328C"/>
    <w:multiLevelType w:val="hybridMultilevel"/>
    <w:tmpl w:val="D00AB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7502A"/>
    <w:multiLevelType w:val="multilevel"/>
    <w:tmpl w:val="3C9C7AE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3A423BF6"/>
    <w:multiLevelType w:val="hybridMultilevel"/>
    <w:tmpl w:val="064E4A2C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10AC2"/>
    <w:multiLevelType w:val="multilevel"/>
    <w:tmpl w:val="CE56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B4C99"/>
    <w:multiLevelType w:val="multilevel"/>
    <w:tmpl w:val="B36484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B24E5"/>
    <w:multiLevelType w:val="hybridMultilevel"/>
    <w:tmpl w:val="4F68E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25DCD"/>
    <w:multiLevelType w:val="multilevel"/>
    <w:tmpl w:val="11A09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B726B"/>
    <w:multiLevelType w:val="hybridMultilevel"/>
    <w:tmpl w:val="9B546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B90FE7"/>
    <w:multiLevelType w:val="hybridMultilevel"/>
    <w:tmpl w:val="72B61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F63AE"/>
    <w:multiLevelType w:val="hybridMultilevel"/>
    <w:tmpl w:val="C4C2FF42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E5D46"/>
    <w:multiLevelType w:val="multilevel"/>
    <w:tmpl w:val="1AAE0B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37770"/>
    <w:multiLevelType w:val="hybridMultilevel"/>
    <w:tmpl w:val="A0D47CEE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E1F58"/>
    <w:multiLevelType w:val="multilevel"/>
    <w:tmpl w:val="1AAE0B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1757F"/>
    <w:multiLevelType w:val="hybridMultilevel"/>
    <w:tmpl w:val="A516B5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4A6FC8"/>
    <w:multiLevelType w:val="hybridMultilevel"/>
    <w:tmpl w:val="2640C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E3E85"/>
    <w:multiLevelType w:val="hybridMultilevel"/>
    <w:tmpl w:val="6336A3FC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946342"/>
    <w:multiLevelType w:val="hybridMultilevel"/>
    <w:tmpl w:val="C0F29B16"/>
    <w:lvl w:ilvl="0" w:tplc="0380B99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314271"/>
    <w:multiLevelType w:val="multilevel"/>
    <w:tmpl w:val="AE3490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C0C46"/>
    <w:multiLevelType w:val="multilevel"/>
    <w:tmpl w:val="1CEAA8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200EF"/>
    <w:multiLevelType w:val="hybridMultilevel"/>
    <w:tmpl w:val="22BE1E52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2E6309"/>
    <w:multiLevelType w:val="hybridMultilevel"/>
    <w:tmpl w:val="2474CE08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E7C16"/>
    <w:multiLevelType w:val="multilevel"/>
    <w:tmpl w:val="7B54E7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2644D"/>
    <w:multiLevelType w:val="hybridMultilevel"/>
    <w:tmpl w:val="53D6A624"/>
    <w:lvl w:ilvl="0" w:tplc="08089A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D8166E"/>
    <w:multiLevelType w:val="hybridMultilevel"/>
    <w:tmpl w:val="4D38EF1C"/>
    <w:lvl w:ilvl="0" w:tplc="3BCA32B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D4557"/>
    <w:multiLevelType w:val="hybridMultilevel"/>
    <w:tmpl w:val="6E7AC37E"/>
    <w:lvl w:ilvl="0" w:tplc="AE14D4C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38728A"/>
    <w:multiLevelType w:val="hybridMultilevel"/>
    <w:tmpl w:val="E294D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6"/>
  </w:num>
  <w:num w:numId="3">
    <w:abstractNumId w:val="37"/>
  </w:num>
  <w:num w:numId="4">
    <w:abstractNumId w:val="34"/>
  </w:num>
  <w:num w:numId="5">
    <w:abstractNumId w:val="0"/>
  </w:num>
  <w:num w:numId="6">
    <w:abstractNumId w:val="33"/>
  </w:num>
  <w:num w:numId="7">
    <w:abstractNumId w:val="14"/>
  </w:num>
  <w:num w:numId="8">
    <w:abstractNumId w:val="5"/>
  </w:num>
  <w:num w:numId="9">
    <w:abstractNumId w:val="1"/>
  </w:num>
  <w:num w:numId="10">
    <w:abstractNumId w:val="28"/>
  </w:num>
  <w:num w:numId="11">
    <w:abstractNumId w:val="22"/>
  </w:num>
  <w:num w:numId="12">
    <w:abstractNumId w:val="15"/>
  </w:num>
  <w:num w:numId="13">
    <w:abstractNumId w:val="2"/>
  </w:num>
  <w:num w:numId="14">
    <w:abstractNumId w:val="19"/>
  </w:num>
  <w:num w:numId="15">
    <w:abstractNumId w:val="4"/>
  </w:num>
  <w:num w:numId="16">
    <w:abstractNumId w:val="18"/>
  </w:num>
  <w:num w:numId="17">
    <w:abstractNumId w:val="3"/>
  </w:num>
  <w:num w:numId="18">
    <w:abstractNumId w:val="11"/>
  </w:num>
  <w:num w:numId="19">
    <w:abstractNumId w:val="35"/>
  </w:num>
  <w:num w:numId="20">
    <w:abstractNumId w:val="25"/>
  </w:num>
  <w:num w:numId="21">
    <w:abstractNumId w:val="9"/>
  </w:num>
  <w:num w:numId="22">
    <w:abstractNumId w:val="39"/>
  </w:num>
  <w:num w:numId="23">
    <w:abstractNumId w:val="36"/>
  </w:num>
  <w:num w:numId="24">
    <w:abstractNumId w:val="31"/>
  </w:num>
  <w:num w:numId="25">
    <w:abstractNumId w:val="27"/>
  </w:num>
  <w:num w:numId="26">
    <w:abstractNumId w:val="12"/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</w:num>
  <w:num w:numId="29">
    <w:abstractNumId w:val="38"/>
  </w:num>
  <w:num w:numId="30">
    <w:abstractNumId w:val="8"/>
  </w:num>
  <w:num w:numId="31">
    <w:abstractNumId w:val="30"/>
  </w:num>
  <w:num w:numId="32">
    <w:abstractNumId w:val="10"/>
  </w:num>
  <w:num w:numId="33">
    <w:abstractNumId w:val="32"/>
  </w:num>
  <w:num w:numId="34">
    <w:abstractNumId w:val="40"/>
  </w:num>
  <w:num w:numId="35">
    <w:abstractNumId w:val="24"/>
  </w:num>
  <w:num w:numId="36">
    <w:abstractNumId w:val="23"/>
  </w:num>
  <w:num w:numId="37">
    <w:abstractNumId w:val="16"/>
  </w:num>
  <w:num w:numId="3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29"/>
  </w:num>
  <w:num w:numId="40">
    <w:abstractNumId w:val="21"/>
  </w:num>
  <w:num w:numId="41">
    <w:abstractNumId w:val="41"/>
  </w:num>
  <w:num w:numId="4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22"/>
    <w:rsid w:val="00057DEF"/>
    <w:rsid w:val="000712B9"/>
    <w:rsid w:val="000D37EF"/>
    <w:rsid w:val="000E5BA1"/>
    <w:rsid w:val="00104DBB"/>
    <w:rsid w:val="001509CF"/>
    <w:rsid w:val="001D0AF7"/>
    <w:rsid w:val="002B4957"/>
    <w:rsid w:val="003743D4"/>
    <w:rsid w:val="00380D58"/>
    <w:rsid w:val="003D3D5E"/>
    <w:rsid w:val="003E027B"/>
    <w:rsid w:val="00462615"/>
    <w:rsid w:val="00487B28"/>
    <w:rsid w:val="00490484"/>
    <w:rsid w:val="004D1B86"/>
    <w:rsid w:val="004F2EC4"/>
    <w:rsid w:val="004F2F14"/>
    <w:rsid w:val="00511DEC"/>
    <w:rsid w:val="005340DE"/>
    <w:rsid w:val="00540BA9"/>
    <w:rsid w:val="005D1B02"/>
    <w:rsid w:val="005E2726"/>
    <w:rsid w:val="00612708"/>
    <w:rsid w:val="00617E98"/>
    <w:rsid w:val="00675B02"/>
    <w:rsid w:val="00681781"/>
    <w:rsid w:val="006D10CE"/>
    <w:rsid w:val="007063C8"/>
    <w:rsid w:val="007C0F12"/>
    <w:rsid w:val="00813FAC"/>
    <w:rsid w:val="008255D6"/>
    <w:rsid w:val="00835102"/>
    <w:rsid w:val="008D35D5"/>
    <w:rsid w:val="0091266F"/>
    <w:rsid w:val="0098642C"/>
    <w:rsid w:val="009A0C39"/>
    <w:rsid w:val="009C2D7B"/>
    <w:rsid w:val="009C3EBA"/>
    <w:rsid w:val="009D47A6"/>
    <w:rsid w:val="00A148B9"/>
    <w:rsid w:val="00A3074C"/>
    <w:rsid w:val="00A622BF"/>
    <w:rsid w:val="00AE33CC"/>
    <w:rsid w:val="00AF3F93"/>
    <w:rsid w:val="00AF7B10"/>
    <w:rsid w:val="00B15B4B"/>
    <w:rsid w:val="00B41371"/>
    <w:rsid w:val="00B72053"/>
    <w:rsid w:val="00BA2A08"/>
    <w:rsid w:val="00BB3378"/>
    <w:rsid w:val="00BF49FE"/>
    <w:rsid w:val="00C005F4"/>
    <w:rsid w:val="00C223BF"/>
    <w:rsid w:val="00C32EF3"/>
    <w:rsid w:val="00C36D22"/>
    <w:rsid w:val="00C811B2"/>
    <w:rsid w:val="00CA35FD"/>
    <w:rsid w:val="00CC3DDB"/>
    <w:rsid w:val="00CF1463"/>
    <w:rsid w:val="00D45473"/>
    <w:rsid w:val="00D45B9C"/>
    <w:rsid w:val="00D527B5"/>
    <w:rsid w:val="00D64BF0"/>
    <w:rsid w:val="00D8497D"/>
    <w:rsid w:val="00DA41F6"/>
    <w:rsid w:val="00DF71F0"/>
    <w:rsid w:val="00E2752D"/>
    <w:rsid w:val="00E67298"/>
    <w:rsid w:val="00E836F9"/>
    <w:rsid w:val="00E86C64"/>
    <w:rsid w:val="00F00038"/>
    <w:rsid w:val="00F0067F"/>
    <w:rsid w:val="00F16439"/>
    <w:rsid w:val="00F7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BC8AC5"/>
  <w15:docId w15:val="{F76D5C1C-FAF4-455D-A56E-AEC16FA6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7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27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36D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48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D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6D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36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6D22"/>
    <w:rPr>
      <w:b/>
      <w:bCs/>
    </w:rPr>
  </w:style>
  <w:style w:type="character" w:styleId="a5">
    <w:name w:val="Emphasis"/>
    <w:basedOn w:val="a0"/>
    <w:uiPriority w:val="20"/>
    <w:qFormat/>
    <w:rsid w:val="00C36D22"/>
    <w:rPr>
      <w:i/>
      <w:iCs/>
    </w:rPr>
  </w:style>
  <w:style w:type="paragraph" w:styleId="a6">
    <w:name w:val="header"/>
    <w:basedOn w:val="a"/>
    <w:link w:val="a7"/>
    <w:uiPriority w:val="99"/>
    <w:unhideWhenUsed/>
    <w:rsid w:val="00BB3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B3378"/>
  </w:style>
  <w:style w:type="paragraph" w:styleId="a8">
    <w:name w:val="footer"/>
    <w:basedOn w:val="a"/>
    <w:link w:val="a9"/>
    <w:uiPriority w:val="99"/>
    <w:unhideWhenUsed/>
    <w:rsid w:val="00BB3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B3378"/>
  </w:style>
  <w:style w:type="paragraph" w:styleId="aa">
    <w:name w:val="Balloon Text"/>
    <w:basedOn w:val="a"/>
    <w:link w:val="ab"/>
    <w:uiPriority w:val="99"/>
    <w:semiHidden/>
    <w:unhideWhenUsed/>
    <w:rsid w:val="00BB3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B3378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91266F"/>
    <w:rPr>
      <w:color w:val="808080"/>
    </w:rPr>
  </w:style>
  <w:style w:type="character" w:styleId="ad">
    <w:name w:val="Hyperlink"/>
    <w:basedOn w:val="a0"/>
    <w:uiPriority w:val="99"/>
    <w:unhideWhenUsed/>
    <w:rsid w:val="00E2752D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9048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C3DD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27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1270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612708"/>
    <w:rPr>
      <w:rFonts w:ascii="Courier New" w:eastAsia="Times New Roman" w:hAnsi="Courier New" w:cs="Courier New"/>
      <w:sz w:val="20"/>
      <w:szCs w:val="20"/>
    </w:rPr>
  </w:style>
  <w:style w:type="paragraph" w:styleId="ae">
    <w:name w:val="List Paragraph"/>
    <w:basedOn w:val="a"/>
    <w:uiPriority w:val="34"/>
    <w:qFormat/>
    <w:rsid w:val="00DF71F0"/>
    <w:pPr>
      <w:ind w:left="720"/>
      <w:contextualSpacing/>
    </w:pPr>
  </w:style>
  <w:style w:type="paragraph" w:customStyle="1" w:styleId="11">
    <w:name w:val="Абзац списка1"/>
    <w:basedOn w:val="a"/>
    <w:rsid w:val="005340DE"/>
    <w:pPr>
      <w:spacing w:before="100" w:beforeAutospacing="1" w:after="100" w:afterAutospacing="1" w:line="240" w:lineRule="auto"/>
      <w:contextualSpacing/>
    </w:pPr>
    <w:rPr>
      <w:rFonts w:ascii="DengXian" w:eastAsia="DengXian" w:hAnsi="DengXian" w:cs="Times New Roman"/>
      <w:sz w:val="24"/>
      <w:szCs w:val="24"/>
      <w:lang w:eastAsia="ru-RU"/>
    </w:rPr>
  </w:style>
  <w:style w:type="paragraph" w:customStyle="1" w:styleId="af">
    <w:name w:val="Обычный (веб)"/>
    <w:basedOn w:val="a"/>
    <w:semiHidden/>
    <w:rsid w:val="00F71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Paragraph">
    <w:name w:val="List Paragraph"/>
    <w:basedOn w:val="a"/>
    <w:rsid w:val="00F71DD6"/>
    <w:pPr>
      <w:spacing w:before="100" w:beforeAutospacing="1" w:after="100" w:afterAutospacing="1" w:line="273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D66EC-5D4E-4FBA-9BD5-0B679739D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Тз для дизайнера</vt:lpstr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дизайнера</dc:title>
  <dc:creator>Багаутдинов Раиль Шамильевич</dc:creator>
  <cp:lastModifiedBy>S G3</cp:lastModifiedBy>
  <cp:revision>2</cp:revision>
  <cp:lastPrinted>2025-12-09T18:34:00Z</cp:lastPrinted>
  <dcterms:created xsi:type="dcterms:W3CDTF">2025-12-17T10:28:00Z</dcterms:created>
  <dcterms:modified xsi:type="dcterms:W3CDTF">2025-12-17T10:28:00Z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-516504411</vt:i4>
  </property>
</Properties>
</file>