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9CAB" w14:textId="77777777" w:rsidR="003546AB" w:rsidRPr="006A7E8E" w:rsidRDefault="003546AB" w:rsidP="00D56FCB">
      <w:pPr>
        <w:pStyle w:val="a5"/>
        <w:jc w:val="center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Assignment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#</w:t>
      </w:r>
      <w:r w:rsidR="00E25458" w:rsidRPr="006A7E8E">
        <w:rPr>
          <w:rFonts w:ascii="Courier New" w:hAnsi="Courier New" w:cs="Courier New"/>
        </w:rPr>
        <w:t>2</w:t>
      </w:r>
      <w:r w:rsidRPr="006A7E8E">
        <w:rPr>
          <w:rFonts w:ascii="Courier New" w:hAnsi="Courier New" w:cs="Courier New"/>
        </w:rPr>
        <w:t>.</w:t>
      </w:r>
      <w:r w:rsidRPr="006A7E8E">
        <w:rPr>
          <w:rFonts w:ascii="Courier New" w:hAnsi="Courier New" w:cs="Courier New"/>
          <w:spacing w:val="-5"/>
        </w:rPr>
        <w:t xml:space="preserve"> </w:t>
      </w:r>
      <w:r w:rsidR="00384AFA" w:rsidRPr="006A7E8E">
        <w:rPr>
          <w:rFonts w:ascii="Courier New" w:hAnsi="Courier New" w:cs="Courier New"/>
          <w:spacing w:val="-2"/>
        </w:rPr>
        <w:t>Physical &amp; Logical Data Structures (Banking System)</w:t>
      </w:r>
    </w:p>
    <w:p w14:paraId="03ABB8E4" w14:textId="77777777" w:rsidR="004615A8" w:rsidRDefault="003546AB" w:rsidP="003546AB">
      <w:pPr>
        <w:pStyle w:val="a3"/>
        <w:spacing w:before="277" w:line="237" w:lineRule="auto"/>
        <w:ind w:left="23" w:right="4064" w:firstLine="0"/>
        <w:rPr>
          <w:rFonts w:ascii="Courier New" w:hAnsi="Courier New" w:cs="Courier New"/>
          <w:color w:val="FF0000"/>
          <w:lang w:val="en-US"/>
        </w:rPr>
      </w:pPr>
      <w:bookmarkStart w:id="0" w:name="Student:_Write_your_full_name"/>
      <w:bookmarkEnd w:id="0"/>
      <w:r w:rsidRPr="006A7E8E">
        <w:rPr>
          <w:rFonts w:ascii="Courier New" w:hAnsi="Courier New" w:cs="Courier New"/>
          <w:color w:val="FF0000"/>
        </w:rPr>
        <w:t>Student: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="004615A8">
        <w:rPr>
          <w:rFonts w:ascii="Courier New" w:hAnsi="Courier New" w:cs="Courier New"/>
          <w:color w:val="FF0000"/>
          <w:lang w:val="en-US"/>
        </w:rPr>
        <w:t xml:space="preserve">Abdulla </w:t>
      </w:r>
      <w:proofErr w:type="spellStart"/>
      <w:r w:rsidR="004615A8">
        <w:rPr>
          <w:rFonts w:ascii="Courier New" w:hAnsi="Courier New" w:cs="Courier New"/>
          <w:color w:val="FF0000"/>
          <w:lang w:val="en-US"/>
        </w:rPr>
        <w:t>Islambek</w:t>
      </w:r>
      <w:proofErr w:type="spellEnd"/>
    </w:p>
    <w:p w14:paraId="4D463804" w14:textId="5A23ADF4" w:rsidR="003546AB" w:rsidRPr="004615A8" w:rsidRDefault="003546AB" w:rsidP="003546AB">
      <w:pPr>
        <w:pStyle w:val="a3"/>
        <w:spacing w:before="277" w:line="237" w:lineRule="auto"/>
        <w:ind w:left="23" w:right="4064" w:firstLine="0"/>
        <w:rPr>
          <w:rFonts w:ascii="Courier New" w:hAnsi="Courier New" w:cs="Courier New"/>
          <w:lang w:val="en-US"/>
        </w:rPr>
      </w:pPr>
      <w:r w:rsidRPr="006A7E8E">
        <w:rPr>
          <w:rFonts w:ascii="Courier New" w:hAnsi="Courier New" w:cs="Courier New"/>
          <w:color w:val="FF0000"/>
        </w:rPr>
        <w:t xml:space="preserve"> </w:t>
      </w:r>
      <w:bookmarkStart w:id="1" w:name="Group:_Write_your_group"/>
      <w:bookmarkEnd w:id="1"/>
      <w:r w:rsidRPr="006A7E8E">
        <w:rPr>
          <w:rFonts w:ascii="Courier New" w:hAnsi="Courier New" w:cs="Courier New"/>
          <w:color w:val="FF0000"/>
        </w:rPr>
        <w:t xml:space="preserve">Group: </w:t>
      </w:r>
      <w:r w:rsidR="004615A8">
        <w:rPr>
          <w:rFonts w:ascii="Courier New" w:hAnsi="Courier New" w:cs="Courier New"/>
          <w:color w:val="FF0000"/>
          <w:lang w:val="en-US"/>
        </w:rPr>
        <w:t>BDA 2505</w:t>
      </w:r>
    </w:p>
    <w:p w14:paraId="19DFE0E0" w14:textId="77777777" w:rsidR="003546AB" w:rsidRPr="006A7E8E" w:rsidRDefault="003546AB" w:rsidP="003546AB">
      <w:pPr>
        <w:pStyle w:val="a3"/>
        <w:ind w:left="0" w:firstLine="0"/>
        <w:rPr>
          <w:rFonts w:ascii="Courier New" w:hAnsi="Courier New" w:cs="Courier New"/>
        </w:rPr>
      </w:pPr>
    </w:p>
    <w:p w14:paraId="3CC2A8AC" w14:textId="77777777" w:rsidR="003546AB" w:rsidRPr="006A7E8E" w:rsidRDefault="003546AB" w:rsidP="003546AB">
      <w:pPr>
        <w:pStyle w:val="2"/>
        <w:rPr>
          <w:rFonts w:ascii="Courier New" w:hAnsi="Courier New" w:cs="Courier New"/>
        </w:rPr>
      </w:pPr>
      <w:bookmarkStart w:id="2" w:name="Objective:"/>
      <w:bookmarkEnd w:id="2"/>
      <w:r w:rsidRPr="006A7E8E">
        <w:rPr>
          <w:rFonts w:ascii="Courier New" w:hAnsi="Courier New" w:cs="Courier New"/>
          <w:spacing w:val="-2"/>
        </w:rPr>
        <w:t>Objective:</w:t>
      </w:r>
    </w:p>
    <w:p w14:paraId="12CDAA46" w14:textId="77777777" w:rsidR="00DC3909" w:rsidRPr="006A7E8E" w:rsidRDefault="00D56FCB" w:rsidP="00DC3909">
      <w:pPr>
        <w:pStyle w:val="a3"/>
        <w:spacing w:before="2" w:line="271" w:lineRule="exact"/>
        <w:ind w:left="23" w:firstLine="0"/>
        <w:rPr>
          <w:rFonts w:ascii="Courier New" w:hAnsi="Courier New" w:cs="Courier New"/>
        </w:rPr>
      </w:pPr>
      <w:bookmarkStart w:id="3" w:name="By_the_end_of_this_assignment,_students_"/>
      <w:bookmarkStart w:id="4" w:name="_Understand_the_structure_and_purpose_o"/>
      <w:bookmarkEnd w:id="3"/>
      <w:bookmarkEnd w:id="4"/>
      <w:r w:rsidRPr="006A7E8E">
        <w:rPr>
          <w:rFonts w:ascii="Courier New" w:hAnsi="Courier New" w:cs="Courier New"/>
        </w:rPr>
        <w:t>By the end of this assignment, students will be able to:</w:t>
      </w:r>
    </w:p>
    <w:p w14:paraId="770A0675" w14:textId="77777777" w:rsidR="00384AFA" w:rsidRPr="006A7E8E" w:rsidRDefault="00384AFA" w:rsidP="00384AFA">
      <w:pPr>
        <w:pStyle w:val="2"/>
        <w:ind w:firstLine="828"/>
        <w:jc w:val="both"/>
        <w:rPr>
          <w:rFonts w:ascii="Courier New" w:hAnsi="Courier New" w:cs="Courier New"/>
          <w:b w:val="0"/>
          <w:bCs w:val="0"/>
          <w:szCs w:val="22"/>
        </w:rPr>
      </w:pPr>
      <w:r w:rsidRPr="006A7E8E">
        <w:rPr>
          <w:rFonts w:ascii="Courier New" w:hAnsi="Courier New" w:cs="Courier New"/>
          <w:b w:val="0"/>
          <w:bCs w:val="0"/>
          <w:szCs w:val="22"/>
        </w:rPr>
        <w:t>• Understand the difference between physical and logical data structures.</w:t>
      </w:r>
    </w:p>
    <w:p w14:paraId="56A6BE33" w14:textId="77777777" w:rsidR="00384AFA" w:rsidRPr="006A7E8E" w:rsidRDefault="00384AFA" w:rsidP="00384AFA">
      <w:pPr>
        <w:pStyle w:val="2"/>
        <w:ind w:firstLine="828"/>
        <w:jc w:val="both"/>
        <w:rPr>
          <w:rFonts w:ascii="Courier New" w:hAnsi="Courier New" w:cs="Courier New"/>
          <w:b w:val="0"/>
          <w:bCs w:val="0"/>
          <w:szCs w:val="22"/>
        </w:rPr>
      </w:pPr>
      <w:r w:rsidRPr="006A7E8E">
        <w:rPr>
          <w:rFonts w:ascii="Courier New" w:hAnsi="Courier New" w:cs="Courier New"/>
          <w:b w:val="0"/>
          <w:bCs w:val="0"/>
          <w:szCs w:val="22"/>
        </w:rPr>
        <w:t>• Apply LinkedList and Queue to simulate real banking operations.</w:t>
      </w:r>
    </w:p>
    <w:p w14:paraId="55DB8291" w14:textId="77777777" w:rsidR="00384AFA" w:rsidRPr="006A7E8E" w:rsidRDefault="00384AFA" w:rsidP="00384AFA">
      <w:pPr>
        <w:pStyle w:val="2"/>
        <w:ind w:firstLine="828"/>
        <w:jc w:val="both"/>
        <w:rPr>
          <w:rFonts w:ascii="Courier New" w:hAnsi="Courier New" w:cs="Courier New"/>
          <w:b w:val="0"/>
          <w:bCs w:val="0"/>
          <w:szCs w:val="22"/>
        </w:rPr>
      </w:pPr>
      <w:r w:rsidRPr="006A7E8E">
        <w:rPr>
          <w:rFonts w:ascii="Courier New" w:hAnsi="Courier New" w:cs="Courier New"/>
          <w:b w:val="0"/>
          <w:bCs w:val="0"/>
          <w:szCs w:val="22"/>
        </w:rPr>
        <w:t>• Understand how memory organization relates to program behavior.</w:t>
      </w:r>
    </w:p>
    <w:p w14:paraId="612CDEEC" w14:textId="77777777" w:rsidR="00384AFA" w:rsidRPr="006A7E8E" w:rsidRDefault="00384AFA" w:rsidP="00384AFA">
      <w:pPr>
        <w:pStyle w:val="2"/>
        <w:ind w:firstLine="828"/>
        <w:jc w:val="both"/>
        <w:rPr>
          <w:rFonts w:ascii="Courier New" w:hAnsi="Courier New" w:cs="Courier New"/>
          <w:b w:val="0"/>
          <w:bCs w:val="0"/>
          <w:szCs w:val="22"/>
        </w:rPr>
      </w:pPr>
      <w:r w:rsidRPr="006A7E8E">
        <w:rPr>
          <w:rFonts w:ascii="Courier New" w:hAnsi="Courier New" w:cs="Courier New"/>
          <w:b w:val="0"/>
          <w:bCs w:val="0"/>
          <w:szCs w:val="22"/>
        </w:rPr>
        <w:t>• Implement solutions for storing and processing banking data using logical structures.</w:t>
      </w:r>
    </w:p>
    <w:p w14:paraId="1170F34E" w14:textId="77777777" w:rsidR="00384AFA" w:rsidRPr="006A7E8E" w:rsidRDefault="00384AFA" w:rsidP="00384AFA">
      <w:pPr>
        <w:pStyle w:val="2"/>
        <w:ind w:firstLine="828"/>
        <w:jc w:val="both"/>
        <w:rPr>
          <w:rFonts w:ascii="Courier New" w:hAnsi="Courier New" w:cs="Courier New"/>
          <w:b w:val="0"/>
          <w:bCs w:val="0"/>
          <w:szCs w:val="22"/>
        </w:rPr>
      </w:pPr>
      <w:r w:rsidRPr="006A7E8E">
        <w:rPr>
          <w:rFonts w:ascii="Courier New" w:hAnsi="Courier New" w:cs="Courier New"/>
          <w:b w:val="0"/>
          <w:bCs w:val="0"/>
          <w:szCs w:val="22"/>
        </w:rPr>
        <w:t>• Improve problem-solving and algorithmic thinking using Java data structures.</w:t>
      </w:r>
    </w:p>
    <w:p w14:paraId="3532BC92" w14:textId="77777777" w:rsidR="003546AB" w:rsidRPr="006A7E8E" w:rsidRDefault="003546AB" w:rsidP="00384AFA">
      <w:pPr>
        <w:pStyle w:val="2"/>
        <w:spacing w:before="268"/>
        <w:jc w:val="both"/>
        <w:rPr>
          <w:rFonts w:ascii="Courier New" w:hAnsi="Courier New" w:cs="Courier New"/>
          <w:color w:val="000000" w:themeColor="text1"/>
        </w:rPr>
      </w:pPr>
      <w:r w:rsidRPr="006A7E8E">
        <w:rPr>
          <w:rFonts w:ascii="Courier New" w:hAnsi="Courier New" w:cs="Courier New"/>
          <w:color w:val="000000" w:themeColor="text1"/>
        </w:rPr>
        <w:t>Rules</w:t>
      </w:r>
      <w:r w:rsidRPr="006A7E8E">
        <w:rPr>
          <w:rFonts w:ascii="Courier New" w:hAnsi="Courier New" w:cs="Courier New"/>
          <w:color w:val="000000" w:themeColor="text1"/>
          <w:spacing w:val="-4"/>
        </w:rPr>
        <w:t xml:space="preserve"> </w:t>
      </w:r>
      <w:r w:rsidRPr="006A7E8E">
        <w:rPr>
          <w:rFonts w:ascii="Courier New" w:hAnsi="Courier New" w:cs="Courier New"/>
          <w:color w:val="000000" w:themeColor="text1"/>
        </w:rPr>
        <w:t>for</w:t>
      </w:r>
      <w:r w:rsidRPr="006A7E8E">
        <w:rPr>
          <w:rFonts w:ascii="Courier New" w:hAnsi="Courier New" w:cs="Courier New"/>
          <w:color w:val="000000" w:themeColor="text1"/>
          <w:spacing w:val="-4"/>
        </w:rPr>
        <w:t xml:space="preserve"> </w:t>
      </w:r>
      <w:r w:rsidRPr="006A7E8E">
        <w:rPr>
          <w:rFonts w:ascii="Courier New" w:hAnsi="Courier New" w:cs="Courier New"/>
          <w:color w:val="000000" w:themeColor="text1"/>
          <w:spacing w:val="-2"/>
        </w:rPr>
        <w:t>Submission:</w:t>
      </w:r>
    </w:p>
    <w:p w14:paraId="76790095" w14:textId="77777777" w:rsidR="003546AB" w:rsidRPr="006A7E8E" w:rsidRDefault="003546AB" w:rsidP="003546AB">
      <w:pPr>
        <w:pStyle w:val="a7"/>
        <w:numPr>
          <w:ilvl w:val="0"/>
          <w:numId w:val="4"/>
        </w:numPr>
        <w:tabs>
          <w:tab w:val="left" w:pos="742"/>
          <w:tab w:val="left" w:pos="744"/>
        </w:tabs>
        <w:spacing w:before="7"/>
        <w:ind w:right="17"/>
        <w:jc w:val="both"/>
        <w:rPr>
          <w:rFonts w:ascii="Courier New" w:hAnsi="Courier New" w:cs="Courier New"/>
        </w:rPr>
      </w:pPr>
      <w:bookmarkStart w:id="5" w:name="1._The_assignment_must_be_completed_indi"/>
      <w:bookmarkEnd w:id="5"/>
      <w:r w:rsidRPr="006A7E8E">
        <w:rPr>
          <w:rFonts w:ascii="Courier New" w:hAnsi="Courier New" w:cs="Courier New"/>
        </w:rPr>
        <w:t>The</w:t>
      </w:r>
      <w:r w:rsidRPr="006A7E8E">
        <w:rPr>
          <w:rFonts w:ascii="Courier New" w:hAnsi="Courier New" w:cs="Courier New"/>
          <w:spacing w:val="-10"/>
        </w:rPr>
        <w:t xml:space="preserve"> </w:t>
      </w:r>
      <w:r w:rsidRPr="006A7E8E">
        <w:rPr>
          <w:rFonts w:ascii="Courier New" w:hAnsi="Courier New" w:cs="Courier New"/>
        </w:rPr>
        <w:t>assignment</w:t>
      </w:r>
      <w:r w:rsidRPr="006A7E8E">
        <w:rPr>
          <w:rFonts w:ascii="Courier New" w:hAnsi="Courier New" w:cs="Courier New"/>
          <w:spacing w:val="-10"/>
        </w:rPr>
        <w:t xml:space="preserve"> </w:t>
      </w:r>
      <w:r w:rsidRPr="006A7E8E">
        <w:rPr>
          <w:rFonts w:ascii="Courier New" w:hAnsi="Courier New" w:cs="Courier New"/>
        </w:rPr>
        <w:t>must</w:t>
      </w:r>
      <w:r w:rsidRPr="006A7E8E">
        <w:rPr>
          <w:rFonts w:ascii="Courier New" w:hAnsi="Courier New" w:cs="Courier New"/>
          <w:spacing w:val="-10"/>
        </w:rPr>
        <w:t xml:space="preserve"> </w:t>
      </w:r>
      <w:r w:rsidRPr="006A7E8E">
        <w:rPr>
          <w:rFonts w:ascii="Courier New" w:hAnsi="Courier New" w:cs="Courier New"/>
        </w:rPr>
        <w:t>be</w:t>
      </w:r>
      <w:r w:rsidRPr="006A7E8E">
        <w:rPr>
          <w:rFonts w:ascii="Courier New" w:hAnsi="Courier New" w:cs="Courier New"/>
          <w:spacing w:val="-10"/>
        </w:rPr>
        <w:t xml:space="preserve"> </w:t>
      </w:r>
      <w:r w:rsidRPr="006A7E8E">
        <w:rPr>
          <w:rFonts w:ascii="Courier New" w:hAnsi="Courier New" w:cs="Courier New"/>
        </w:rPr>
        <w:t>completed</w:t>
      </w:r>
      <w:r w:rsidRPr="006A7E8E">
        <w:rPr>
          <w:rFonts w:ascii="Courier New" w:hAnsi="Courier New" w:cs="Courier New"/>
          <w:spacing w:val="-15"/>
        </w:rPr>
        <w:t xml:space="preserve"> </w:t>
      </w:r>
      <w:r w:rsidRPr="006A7E8E">
        <w:rPr>
          <w:rFonts w:ascii="Courier New" w:hAnsi="Courier New" w:cs="Courier New"/>
        </w:rPr>
        <w:t>individually.</w:t>
      </w:r>
      <w:r w:rsidRPr="006A7E8E">
        <w:rPr>
          <w:rFonts w:ascii="Courier New" w:hAnsi="Courier New" w:cs="Courier New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If</w:t>
      </w:r>
      <w:r w:rsidRPr="006A7E8E">
        <w:rPr>
          <w:rFonts w:ascii="Courier New" w:hAnsi="Courier New" w:cs="Courier New"/>
          <w:color w:val="FF0000"/>
          <w:spacing w:val="-10"/>
        </w:rPr>
        <w:t xml:space="preserve"> </w:t>
      </w:r>
      <w:r w:rsidRPr="006A7E8E">
        <w:rPr>
          <w:rFonts w:ascii="Courier New" w:hAnsi="Courier New" w:cs="Courier New"/>
          <w:color w:val="FF0000"/>
        </w:rPr>
        <w:t>you</w:t>
      </w:r>
      <w:r w:rsidRPr="006A7E8E">
        <w:rPr>
          <w:rFonts w:ascii="Courier New" w:hAnsi="Courier New" w:cs="Courier New"/>
          <w:color w:val="FF0000"/>
          <w:spacing w:val="-10"/>
        </w:rPr>
        <w:t xml:space="preserve"> </w:t>
      </w:r>
      <w:r w:rsidRPr="006A7E8E">
        <w:rPr>
          <w:rFonts w:ascii="Courier New" w:hAnsi="Courier New" w:cs="Courier New"/>
          <w:color w:val="FF0000"/>
        </w:rPr>
        <w:t>have the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same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paperwork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with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other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students,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you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will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have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0</w:t>
      </w:r>
      <w:r w:rsidRPr="006A7E8E">
        <w:rPr>
          <w:rFonts w:ascii="Courier New" w:hAnsi="Courier New" w:cs="Courier New"/>
          <w:color w:val="FF0000"/>
          <w:spacing w:val="-8"/>
        </w:rPr>
        <w:t xml:space="preserve"> </w:t>
      </w:r>
      <w:r w:rsidRPr="006A7E8E">
        <w:rPr>
          <w:rFonts w:ascii="Courier New" w:hAnsi="Courier New" w:cs="Courier New"/>
          <w:color w:val="FF0000"/>
        </w:rPr>
        <w:t>to this work.</w:t>
      </w:r>
    </w:p>
    <w:p w14:paraId="1B184247" w14:textId="77777777" w:rsidR="003546AB" w:rsidRPr="006A7E8E" w:rsidRDefault="003546AB" w:rsidP="003546AB">
      <w:pPr>
        <w:pStyle w:val="a7"/>
        <w:numPr>
          <w:ilvl w:val="0"/>
          <w:numId w:val="4"/>
        </w:numPr>
        <w:tabs>
          <w:tab w:val="left" w:pos="742"/>
          <w:tab w:val="left" w:pos="744"/>
        </w:tabs>
        <w:spacing w:before="1"/>
        <w:ind w:right="17"/>
        <w:jc w:val="both"/>
        <w:rPr>
          <w:rFonts w:ascii="Courier New" w:hAnsi="Courier New" w:cs="Courier New"/>
        </w:rPr>
      </w:pPr>
      <w:bookmarkStart w:id="6" w:name="2._The_assignment_must_be_submitted_by_t"/>
      <w:bookmarkEnd w:id="6"/>
      <w:r w:rsidRPr="006A7E8E">
        <w:rPr>
          <w:rFonts w:ascii="Courier New" w:hAnsi="Courier New" w:cs="Courier New"/>
        </w:rPr>
        <w:t xml:space="preserve">The assignment must be submitted by the deadline which is specified in the moodle.astanait.edu.kz. </w:t>
      </w:r>
      <w:r w:rsidRPr="006A7E8E">
        <w:rPr>
          <w:rFonts w:ascii="Courier New" w:hAnsi="Courier New" w:cs="Courier New"/>
          <w:color w:val="FF0000"/>
        </w:rPr>
        <w:t>Works submitted after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the</w:t>
      </w:r>
      <w:r w:rsidRPr="006A7E8E">
        <w:rPr>
          <w:rFonts w:ascii="Courier New" w:hAnsi="Courier New" w:cs="Courier New"/>
          <w:color w:val="FF0000"/>
          <w:spacing w:val="-37"/>
        </w:rPr>
        <w:t xml:space="preserve"> </w:t>
      </w:r>
      <w:r w:rsidRPr="006A7E8E">
        <w:rPr>
          <w:rFonts w:ascii="Courier New" w:hAnsi="Courier New" w:cs="Courier New"/>
          <w:color w:val="FF0000"/>
        </w:rPr>
        <w:t>deadline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will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not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be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accepted!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To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receive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a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grade, you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must</w:t>
      </w:r>
      <w:r w:rsidRPr="006A7E8E">
        <w:rPr>
          <w:rFonts w:ascii="Courier New" w:hAnsi="Courier New" w:cs="Courier New"/>
          <w:color w:val="FF0000"/>
          <w:spacing w:val="-37"/>
        </w:rPr>
        <w:t xml:space="preserve"> </w:t>
      </w:r>
      <w:r w:rsidRPr="006A7E8E">
        <w:rPr>
          <w:rFonts w:ascii="Courier New" w:hAnsi="Courier New" w:cs="Courier New"/>
          <w:color w:val="FF0000"/>
        </w:rPr>
        <w:t>submit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by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deadline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and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defend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your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work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at</w:t>
      </w:r>
      <w:r w:rsidRPr="006A7E8E">
        <w:rPr>
          <w:rFonts w:ascii="Courier New" w:hAnsi="Courier New" w:cs="Courier New"/>
          <w:color w:val="FF0000"/>
          <w:spacing w:val="-36"/>
        </w:rPr>
        <w:t xml:space="preserve"> </w:t>
      </w:r>
      <w:r w:rsidRPr="006A7E8E">
        <w:rPr>
          <w:rFonts w:ascii="Courier New" w:hAnsi="Courier New" w:cs="Courier New"/>
          <w:color w:val="FF0000"/>
        </w:rPr>
        <w:t>practice lesson time.</w:t>
      </w:r>
    </w:p>
    <w:p w14:paraId="0CB351DF" w14:textId="77777777" w:rsidR="003546AB" w:rsidRPr="006A7E8E" w:rsidRDefault="003546AB" w:rsidP="0016300A">
      <w:pPr>
        <w:pStyle w:val="a7"/>
        <w:numPr>
          <w:ilvl w:val="0"/>
          <w:numId w:val="4"/>
        </w:numPr>
        <w:tabs>
          <w:tab w:val="left" w:pos="742"/>
        </w:tabs>
        <w:spacing w:line="270" w:lineRule="exact"/>
        <w:ind w:left="742" w:right="-847" w:hanging="359"/>
        <w:rPr>
          <w:rFonts w:ascii="Courier New" w:hAnsi="Courier New" w:cs="Courier New"/>
          <w:b/>
          <w:bCs/>
          <w:color w:val="000000" w:themeColor="text1"/>
        </w:rPr>
      </w:pPr>
      <w:bookmarkStart w:id="7" w:name="3._SUBMIT_REPORT(DOC_FILE)_AND_YOUR_PROJ"/>
      <w:bookmarkEnd w:id="7"/>
      <w:r w:rsidRPr="006A7E8E">
        <w:rPr>
          <w:rFonts w:ascii="Courier New" w:hAnsi="Courier New" w:cs="Courier New"/>
        </w:rPr>
        <w:t>SUBMIT</w:t>
      </w:r>
      <w:r w:rsidRPr="006A7E8E">
        <w:rPr>
          <w:rFonts w:ascii="Courier New" w:hAnsi="Courier New" w:cs="Courier New"/>
          <w:spacing w:val="62"/>
        </w:rPr>
        <w:t xml:space="preserve"> </w:t>
      </w:r>
      <w:r w:rsidR="0016300A" w:rsidRPr="006A7E8E">
        <w:rPr>
          <w:rFonts w:ascii="Courier New" w:hAnsi="Courier New" w:cs="Courier New"/>
          <w:spacing w:val="62"/>
        </w:rPr>
        <w:t xml:space="preserve">THE </w:t>
      </w:r>
      <w:r w:rsidRPr="006A7E8E">
        <w:rPr>
          <w:rFonts w:ascii="Courier New" w:hAnsi="Courier New" w:cs="Courier New"/>
          <w:b/>
          <w:bCs/>
          <w:color w:val="000000" w:themeColor="text1"/>
        </w:rPr>
        <w:t>REPORT(DOC</w:t>
      </w:r>
      <w:r w:rsidRPr="006A7E8E">
        <w:rPr>
          <w:rFonts w:ascii="Courier New" w:hAnsi="Courier New" w:cs="Courier New"/>
          <w:b/>
          <w:bCs/>
          <w:color w:val="000000" w:themeColor="text1"/>
          <w:spacing w:val="62"/>
        </w:rPr>
        <w:t xml:space="preserve"> </w:t>
      </w:r>
      <w:r w:rsidRPr="006A7E8E">
        <w:rPr>
          <w:rFonts w:ascii="Courier New" w:hAnsi="Courier New" w:cs="Courier New"/>
          <w:b/>
          <w:bCs/>
          <w:color w:val="000000" w:themeColor="text1"/>
        </w:rPr>
        <w:t>FILE)</w:t>
      </w:r>
      <w:r w:rsidRPr="006A7E8E">
        <w:rPr>
          <w:rFonts w:ascii="Courier New" w:hAnsi="Courier New" w:cs="Courier New"/>
          <w:b/>
          <w:bCs/>
          <w:color w:val="000000" w:themeColor="text1"/>
          <w:spacing w:val="63"/>
        </w:rPr>
        <w:t xml:space="preserve"> </w:t>
      </w:r>
      <w:r w:rsidRPr="006A7E8E">
        <w:rPr>
          <w:rFonts w:ascii="Courier New" w:hAnsi="Courier New" w:cs="Courier New"/>
          <w:color w:val="000000" w:themeColor="text1"/>
        </w:rPr>
        <w:t>AND</w:t>
      </w:r>
      <w:r w:rsidRPr="006A7E8E">
        <w:rPr>
          <w:rFonts w:ascii="Courier New" w:hAnsi="Courier New" w:cs="Courier New"/>
          <w:color w:val="000000" w:themeColor="text1"/>
          <w:spacing w:val="63"/>
        </w:rPr>
        <w:t xml:space="preserve"> </w:t>
      </w:r>
      <w:r w:rsidR="0016300A" w:rsidRPr="006A7E8E">
        <w:rPr>
          <w:rFonts w:ascii="Courier New" w:hAnsi="Courier New" w:cs="Courier New"/>
          <w:color w:val="000000" w:themeColor="text1"/>
          <w:spacing w:val="63"/>
        </w:rPr>
        <w:t>THE</w:t>
      </w:r>
      <w:r w:rsidR="0016300A" w:rsidRPr="006A7E8E">
        <w:rPr>
          <w:rFonts w:ascii="Courier New" w:hAnsi="Courier New" w:cs="Courier New"/>
          <w:b/>
          <w:bCs/>
          <w:color w:val="000000" w:themeColor="text1"/>
          <w:spacing w:val="63"/>
        </w:rPr>
        <w:t xml:space="preserve"> GIT</w:t>
      </w:r>
      <w:r w:rsidR="0016300A" w:rsidRPr="006A7E8E">
        <w:rPr>
          <w:rFonts w:ascii="Courier New" w:hAnsi="Courier New" w:cs="Courier New"/>
          <w:b/>
          <w:bCs/>
          <w:color w:val="000000" w:themeColor="text1"/>
          <w:spacing w:val="61"/>
        </w:rPr>
        <w:t xml:space="preserve">HUB </w:t>
      </w:r>
      <w:r w:rsidR="0016300A" w:rsidRPr="006A7E8E">
        <w:rPr>
          <w:rFonts w:ascii="Courier New" w:hAnsi="Courier New" w:cs="Courier New"/>
          <w:b/>
          <w:bCs/>
          <w:color w:val="000000" w:themeColor="text1"/>
        </w:rPr>
        <w:t>LINK</w:t>
      </w:r>
      <w:r w:rsidR="0016300A" w:rsidRPr="006A7E8E">
        <w:rPr>
          <w:rFonts w:ascii="Courier New" w:hAnsi="Courier New" w:cs="Courier New"/>
          <w:b/>
          <w:bCs/>
          <w:color w:val="000000" w:themeColor="text1"/>
          <w:spacing w:val="63"/>
        </w:rPr>
        <w:t xml:space="preserve"> </w:t>
      </w:r>
      <w:r w:rsidR="0016300A" w:rsidRPr="006A7E8E">
        <w:rPr>
          <w:rFonts w:ascii="Courier New" w:hAnsi="Courier New" w:cs="Courier New"/>
          <w:color w:val="000000" w:themeColor="text1"/>
          <w:spacing w:val="63"/>
        </w:rPr>
        <w:t xml:space="preserve">TO </w:t>
      </w:r>
      <w:r w:rsidRPr="006A7E8E">
        <w:rPr>
          <w:rFonts w:ascii="Courier New" w:hAnsi="Courier New" w:cs="Courier New"/>
          <w:color w:val="000000" w:themeColor="text1"/>
        </w:rPr>
        <w:t>YOUR</w:t>
      </w:r>
      <w:r w:rsidRPr="006A7E8E">
        <w:rPr>
          <w:rFonts w:ascii="Courier New" w:hAnsi="Courier New" w:cs="Courier New"/>
          <w:color w:val="000000" w:themeColor="text1"/>
          <w:spacing w:val="58"/>
        </w:rPr>
        <w:t xml:space="preserve"> </w:t>
      </w:r>
      <w:r w:rsidRPr="006A7E8E">
        <w:rPr>
          <w:rFonts w:ascii="Courier New" w:hAnsi="Courier New" w:cs="Courier New"/>
          <w:color w:val="000000" w:themeColor="text1"/>
        </w:rPr>
        <w:t>PROJECT</w:t>
      </w:r>
      <w:bookmarkStart w:id="8" w:name="IN_REPORT_SHOULD_BE:"/>
      <w:bookmarkEnd w:id="8"/>
      <w:r w:rsidRPr="006A7E8E">
        <w:rPr>
          <w:rFonts w:ascii="Courier New" w:hAnsi="Courier New" w:cs="Courier New"/>
          <w:b/>
          <w:bCs/>
        </w:rPr>
        <w:t>.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Ensure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that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the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project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runs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without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errors. IN REPORT SHOULD BE:</w:t>
      </w:r>
    </w:p>
    <w:p w14:paraId="565894B4" w14:textId="77777777" w:rsidR="003546AB" w:rsidRPr="006A7E8E" w:rsidRDefault="003546AB" w:rsidP="003546AB">
      <w:pPr>
        <w:pStyle w:val="a7"/>
        <w:numPr>
          <w:ilvl w:val="1"/>
          <w:numId w:val="4"/>
        </w:numPr>
        <w:tabs>
          <w:tab w:val="left" w:pos="1463"/>
        </w:tabs>
        <w:spacing w:before="1" w:line="271" w:lineRule="exact"/>
        <w:ind w:left="1463" w:hanging="359"/>
        <w:rPr>
          <w:rFonts w:ascii="Courier New" w:hAnsi="Courier New" w:cs="Courier New"/>
        </w:rPr>
      </w:pPr>
      <w:bookmarkStart w:id="9" w:name="o_YOUR_NAME,_GROUP"/>
      <w:bookmarkStart w:id="10" w:name="o_All_parts_with_screens(write_part,_tas"/>
      <w:bookmarkEnd w:id="9"/>
      <w:bookmarkEnd w:id="10"/>
      <w:r w:rsidRPr="006A7E8E">
        <w:rPr>
          <w:rFonts w:ascii="Courier New" w:hAnsi="Courier New" w:cs="Courier New"/>
        </w:rPr>
        <w:t>YOUR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NAME,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GROUP</w:t>
      </w:r>
    </w:p>
    <w:p w14:paraId="1F4D9C2D" w14:textId="77777777" w:rsidR="003546AB" w:rsidRPr="006A7E8E" w:rsidRDefault="003546AB" w:rsidP="003546AB">
      <w:pPr>
        <w:pStyle w:val="a7"/>
        <w:numPr>
          <w:ilvl w:val="1"/>
          <w:numId w:val="4"/>
        </w:numPr>
        <w:tabs>
          <w:tab w:val="left" w:pos="1464"/>
        </w:tabs>
        <w:ind w:right="27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All parts with screens(write part, task and then add </w:t>
      </w:r>
      <w:r w:rsidRPr="006A7E8E">
        <w:rPr>
          <w:rFonts w:ascii="Courier New" w:hAnsi="Courier New" w:cs="Courier New"/>
          <w:spacing w:val="-2"/>
        </w:rPr>
        <w:t>screen)</w:t>
      </w:r>
    </w:p>
    <w:p w14:paraId="7F6D3B91" w14:textId="77777777" w:rsidR="003546AB" w:rsidRPr="006A7E8E" w:rsidRDefault="003546AB" w:rsidP="003546AB">
      <w:pPr>
        <w:pStyle w:val="a7"/>
        <w:numPr>
          <w:ilvl w:val="1"/>
          <w:numId w:val="4"/>
        </w:numPr>
        <w:tabs>
          <w:tab w:val="left" w:pos="1463"/>
        </w:tabs>
        <w:spacing w:before="3"/>
        <w:ind w:left="1463" w:hanging="359"/>
        <w:rPr>
          <w:rFonts w:ascii="Courier New" w:hAnsi="Courier New" w:cs="Courier New"/>
        </w:rPr>
      </w:pPr>
      <w:bookmarkStart w:id="11" w:name="o_Brief_summary_of_your_work_process"/>
      <w:bookmarkEnd w:id="11"/>
      <w:r w:rsidRPr="006A7E8E">
        <w:rPr>
          <w:rFonts w:ascii="Courier New" w:hAnsi="Courier New" w:cs="Courier New"/>
        </w:rPr>
        <w:t>Brief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summary</w:t>
      </w:r>
      <w:r w:rsidRPr="006A7E8E">
        <w:rPr>
          <w:rFonts w:ascii="Courier New" w:hAnsi="Courier New" w:cs="Courier New"/>
          <w:spacing w:val="-3"/>
        </w:rPr>
        <w:t xml:space="preserve"> </w:t>
      </w:r>
      <w:r w:rsidRPr="006A7E8E">
        <w:rPr>
          <w:rFonts w:ascii="Courier New" w:hAnsi="Courier New" w:cs="Courier New"/>
        </w:rPr>
        <w:t>of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your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work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process</w:t>
      </w:r>
    </w:p>
    <w:p w14:paraId="1C9325FC" w14:textId="77777777" w:rsidR="003546AB" w:rsidRPr="006A7E8E" w:rsidRDefault="003546AB" w:rsidP="003546AB">
      <w:pPr>
        <w:pStyle w:val="2"/>
        <w:spacing w:before="26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Setup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  <w:spacing w:val="-2"/>
        </w:rPr>
        <w:t>Instructions:</w:t>
      </w:r>
    </w:p>
    <w:p w14:paraId="5424F536" w14:textId="77777777" w:rsidR="00D56FCB" w:rsidRPr="006A7E8E" w:rsidRDefault="00D56FCB" w:rsidP="0016300A">
      <w:pPr>
        <w:pStyle w:val="a7"/>
        <w:numPr>
          <w:ilvl w:val="0"/>
          <w:numId w:val="3"/>
        </w:numPr>
        <w:tabs>
          <w:tab w:val="left" w:pos="744"/>
        </w:tabs>
        <w:spacing w:before="4"/>
        <w:ind w:right="1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Install IntelliJ IDEA</w:t>
      </w:r>
      <w:r w:rsidR="0016300A" w:rsidRPr="006A7E8E">
        <w:rPr>
          <w:rFonts w:ascii="Courier New" w:hAnsi="Courier New" w:cs="Courier New"/>
        </w:rPr>
        <w:t>.</w:t>
      </w:r>
      <w:r w:rsidRPr="006A7E8E">
        <w:rPr>
          <w:rFonts w:ascii="Courier New" w:hAnsi="Courier New" w:cs="Courier New"/>
        </w:rPr>
        <w:t>The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link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to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download:</w:t>
      </w:r>
      <w:r w:rsidRPr="006A7E8E">
        <w:rPr>
          <w:rFonts w:ascii="Courier New" w:hAnsi="Courier New" w:cs="Courier New"/>
          <w:spacing w:val="-2"/>
        </w:rPr>
        <w:t xml:space="preserve"> </w:t>
      </w:r>
      <w:hyperlink r:id="rId5" w:history="1">
        <w:r w:rsidR="00144B75" w:rsidRPr="006A7E8E">
          <w:rPr>
            <w:rStyle w:val="a9"/>
            <w:rFonts w:ascii="Courier New" w:hAnsi="Courier New" w:cs="Courier New"/>
            <w:i/>
            <w:iCs/>
          </w:rPr>
          <w:t>https://www.jetbrains.com/idea/download</w:t>
        </w:r>
      </w:hyperlink>
    </w:p>
    <w:p w14:paraId="28DFE918" w14:textId="77777777" w:rsidR="00D56FCB" w:rsidRPr="006A7E8E" w:rsidRDefault="00D56FCB" w:rsidP="00D56FCB">
      <w:pPr>
        <w:pStyle w:val="a7"/>
        <w:numPr>
          <w:ilvl w:val="0"/>
          <w:numId w:val="3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Create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a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folder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for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the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project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</w:rPr>
        <w:t>(e.g.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assignment</w:t>
      </w:r>
      <w:r w:rsidR="00DC3909" w:rsidRPr="006A7E8E">
        <w:rPr>
          <w:rFonts w:ascii="Courier New" w:hAnsi="Courier New" w:cs="Courier New"/>
          <w:spacing w:val="-2"/>
        </w:rPr>
        <w:t>2</w:t>
      </w:r>
      <w:r w:rsidRPr="006A7E8E">
        <w:rPr>
          <w:rFonts w:ascii="Courier New" w:hAnsi="Courier New" w:cs="Courier New"/>
          <w:spacing w:val="-2"/>
        </w:rPr>
        <w:t>)</w:t>
      </w:r>
    </w:p>
    <w:p w14:paraId="30FDF458" w14:textId="77777777" w:rsidR="003546AB" w:rsidRPr="006A7E8E" w:rsidRDefault="003546AB" w:rsidP="003546AB">
      <w:pPr>
        <w:pStyle w:val="a7"/>
        <w:rPr>
          <w:rFonts w:ascii="Courier New" w:hAnsi="Courier New" w:cs="Courier New"/>
        </w:rPr>
        <w:sectPr w:rsidR="003546AB" w:rsidRPr="006A7E8E" w:rsidSect="003546AB">
          <w:pgSz w:w="11910" w:h="16840"/>
          <w:pgMar w:top="1340" w:right="1417" w:bottom="280" w:left="1417" w:header="720" w:footer="720" w:gutter="0"/>
          <w:cols w:space="720"/>
        </w:sectPr>
      </w:pPr>
    </w:p>
    <w:p w14:paraId="19939768" w14:textId="77777777" w:rsidR="003546AB" w:rsidRPr="006A7E8E" w:rsidRDefault="003546AB" w:rsidP="003546AB">
      <w:pPr>
        <w:pStyle w:val="1"/>
        <w:ind w:right="356"/>
        <w:jc w:val="center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lastRenderedPageBreak/>
        <w:t>Part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1.</w:t>
      </w:r>
      <w:r w:rsidRPr="006A7E8E">
        <w:rPr>
          <w:rFonts w:ascii="Courier New" w:hAnsi="Courier New" w:cs="Courier New"/>
          <w:spacing w:val="-8"/>
        </w:rPr>
        <w:t xml:space="preserve"> </w:t>
      </w:r>
      <w:r w:rsidR="00384AFA" w:rsidRPr="006A7E8E">
        <w:rPr>
          <w:rFonts w:ascii="Courier New" w:hAnsi="Courier New" w:cs="Courier New"/>
          <w:spacing w:val="-8"/>
        </w:rPr>
        <w:t xml:space="preserve">Logical </w:t>
      </w:r>
      <w:r w:rsidR="00384AFA" w:rsidRPr="006A7E8E">
        <w:rPr>
          <w:rFonts w:ascii="Courier New" w:hAnsi="Courier New" w:cs="Courier New"/>
        </w:rPr>
        <w:t>Data Structures</w:t>
      </w:r>
    </w:p>
    <w:p w14:paraId="4E24368A" w14:textId="77777777" w:rsidR="00E25458" w:rsidRPr="006A7E8E" w:rsidRDefault="003778C7" w:rsidP="00E25458">
      <w:pPr>
        <w:pStyle w:val="2"/>
        <w:spacing w:before="268"/>
        <w:ind w:hanging="23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spacing w:val="-4"/>
        </w:rPr>
        <w:t xml:space="preserve">Task 1. </w:t>
      </w:r>
      <w:r w:rsidR="00384AFA" w:rsidRPr="006A7E8E">
        <w:rPr>
          <w:rFonts w:ascii="Courier New" w:hAnsi="Courier New" w:cs="Courier New"/>
        </w:rPr>
        <w:t>Bank Account Storage Using LinkedList</w:t>
      </w:r>
    </w:p>
    <w:p w14:paraId="5E4D2A17" w14:textId="77777777" w:rsidR="00384AFA" w:rsidRPr="006A7E8E" w:rsidRDefault="00384AFA" w:rsidP="00384AFA">
      <w:pPr>
        <w:pStyle w:val="2"/>
        <w:spacing w:before="268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Create a class BankAccount containing:</w:t>
      </w:r>
    </w:p>
    <w:p w14:paraId="5154AC04" w14:textId="77777777" w:rsidR="00384AFA" w:rsidRPr="006A7E8E" w:rsidRDefault="00384AFA" w:rsidP="00384AFA">
      <w:pPr>
        <w:pStyle w:val="2"/>
        <w:ind w:firstLine="97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</w:t>
      </w:r>
      <w:r w:rsidRPr="006A7E8E">
        <w:rPr>
          <w:rFonts w:ascii="Courier New" w:hAnsi="Courier New" w:cs="Courier New"/>
          <w:b w:val="0"/>
          <w:bCs w:val="0"/>
        </w:rPr>
        <w:tab/>
        <w:t>accountNumber</w:t>
      </w:r>
    </w:p>
    <w:p w14:paraId="3857F25D" w14:textId="77777777" w:rsidR="00384AFA" w:rsidRPr="006A7E8E" w:rsidRDefault="00384AFA" w:rsidP="00384AFA">
      <w:pPr>
        <w:pStyle w:val="2"/>
        <w:ind w:firstLine="97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</w:t>
      </w:r>
      <w:r w:rsidRPr="006A7E8E">
        <w:rPr>
          <w:rFonts w:ascii="Courier New" w:hAnsi="Courier New" w:cs="Courier New"/>
          <w:b w:val="0"/>
          <w:bCs w:val="0"/>
        </w:rPr>
        <w:tab/>
        <w:t>username</w:t>
      </w:r>
    </w:p>
    <w:p w14:paraId="20F9BC9E" w14:textId="77777777" w:rsidR="00384AFA" w:rsidRPr="006A7E8E" w:rsidRDefault="00384AFA" w:rsidP="00384AFA">
      <w:pPr>
        <w:pStyle w:val="2"/>
        <w:ind w:left="0" w:firstLine="97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</w:t>
      </w:r>
      <w:r w:rsidRPr="006A7E8E">
        <w:rPr>
          <w:rFonts w:ascii="Courier New" w:hAnsi="Courier New" w:cs="Courier New"/>
          <w:b w:val="0"/>
          <w:bCs w:val="0"/>
        </w:rPr>
        <w:tab/>
        <w:t>balance</w:t>
      </w:r>
    </w:p>
    <w:p w14:paraId="27C5C348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Create a</w:t>
      </w:r>
      <w:r w:rsidRPr="006A7E8E">
        <w:rPr>
          <w:rFonts w:ascii="Courier New" w:hAnsi="Courier New" w:cs="Courier New"/>
        </w:rPr>
        <w:t xml:space="preserve"> LinkedList</w:t>
      </w:r>
      <w:r w:rsidRPr="006A7E8E">
        <w:rPr>
          <w:rFonts w:ascii="Courier New" w:hAnsi="Courier New" w:cs="Courier New"/>
          <w:b w:val="0"/>
          <w:bCs w:val="0"/>
        </w:rPr>
        <w:t xml:space="preserve"> to store accounts.</w:t>
      </w:r>
    </w:p>
    <w:p w14:paraId="68E15860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Program must allow user to:</w:t>
      </w:r>
    </w:p>
    <w:p w14:paraId="2808560F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Add a new account</w:t>
      </w:r>
    </w:p>
    <w:p w14:paraId="62DA489A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Display all accounts</w:t>
      </w:r>
    </w:p>
    <w:p w14:paraId="6B201CE6" w14:textId="77777777" w:rsidR="00384AFA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Search account by username</w:t>
      </w:r>
    </w:p>
    <w:p w14:paraId="4A01A568" w14:textId="77777777" w:rsidR="00E25458" w:rsidRPr="006A7E8E" w:rsidRDefault="00E25458" w:rsidP="00E25458">
      <w:pPr>
        <w:pStyle w:val="2"/>
        <w:spacing w:before="268"/>
        <w:ind w:hanging="23"/>
        <w:jc w:val="both"/>
        <w:rPr>
          <w:rFonts w:ascii="Courier New" w:hAnsi="Courier New" w:cs="Courier New"/>
          <w:b w:val="0"/>
          <w:bCs w:val="0"/>
          <w:spacing w:val="-4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18D253AA" w14:textId="77777777" w:rsidTr="00384AFA">
        <w:trPr>
          <w:jc w:val="center"/>
        </w:trPr>
        <w:tc>
          <w:tcPr>
            <w:tcW w:w="4531" w:type="dxa"/>
          </w:tcPr>
          <w:p w14:paraId="3C335861" w14:textId="77777777" w:rsidR="00384AFA" w:rsidRPr="006A7E8E" w:rsidRDefault="00384AFA" w:rsidP="00384AFA">
            <w:pPr>
              <w:pStyle w:val="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6A7E8E" w14:paraId="2ABBDDE9" w14:textId="77777777" w:rsidTr="00384AFA">
        <w:trPr>
          <w:jc w:val="center"/>
        </w:trPr>
        <w:tc>
          <w:tcPr>
            <w:tcW w:w="4531" w:type="dxa"/>
          </w:tcPr>
          <w:p w14:paraId="57E04CBD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Account added successfully</w:t>
            </w:r>
          </w:p>
          <w:p w14:paraId="52ECE067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Accounts List:</w:t>
            </w:r>
          </w:p>
          <w:p w14:paraId="64699EEA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1. Ali – Balance: 150000</w:t>
            </w:r>
          </w:p>
          <w:p w14:paraId="43026C7F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2. Sara – Balance: 220000</w:t>
            </w:r>
          </w:p>
          <w:p w14:paraId="4F0916C8" w14:textId="77777777" w:rsidR="00384AFA" w:rsidRPr="006A7E8E" w:rsidRDefault="00384AFA" w:rsidP="00E25458">
            <w:pPr>
              <w:pStyle w:val="2"/>
              <w:ind w:left="0"/>
              <w:rPr>
                <w:rFonts w:ascii="Courier New" w:hAnsi="Courier New" w:cs="Courier New"/>
                <w:b w:val="0"/>
                <w:bCs w:val="0"/>
                <w:spacing w:val="-4"/>
              </w:rPr>
            </w:pPr>
          </w:p>
        </w:tc>
      </w:tr>
    </w:tbl>
    <w:p w14:paraId="043CF2AA" w14:textId="77777777" w:rsidR="00E25458" w:rsidRPr="006A7E8E" w:rsidRDefault="00E25458" w:rsidP="00E25458">
      <w:pPr>
        <w:pStyle w:val="2"/>
        <w:spacing w:before="268"/>
        <w:ind w:left="0"/>
        <w:jc w:val="both"/>
        <w:rPr>
          <w:rFonts w:ascii="Courier New" w:hAnsi="Courier New" w:cs="Courier New"/>
          <w:b w:val="0"/>
          <w:bCs w:val="0"/>
        </w:rPr>
      </w:pPr>
    </w:p>
    <w:p w14:paraId="31360E05" w14:textId="77777777" w:rsidR="00E25458" w:rsidRPr="006A7E8E" w:rsidRDefault="00E25458" w:rsidP="00E25458">
      <w:pPr>
        <w:pStyle w:val="2"/>
        <w:spacing w:before="268"/>
        <w:ind w:left="0"/>
        <w:jc w:val="both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Task 2 – </w:t>
      </w:r>
      <w:r w:rsidR="00384AFA" w:rsidRPr="006A7E8E">
        <w:rPr>
          <w:rFonts w:ascii="Courier New" w:hAnsi="Courier New" w:cs="Courier New"/>
        </w:rPr>
        <w:t>Deposit &amp; Withdraw Operations</w:t>
      </w:r>
    </w:p>
    <w:p w14:paraId="01C49A61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Extend Task 1 program to allow:</w:t>
      </w:r>
    </w:p>
    <w:p w14:paraId="6E63366E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Deposit money</w:t>
      </w:r>
    </w:p>
    <w:p w14:paraId="6F2C06D5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Withdraw money</w:t>
      </w:r>
    </w:p>
    <w:p w14:paraId="070F074D" w14:textId="77777777" w:rsidR="00384AFA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Update balance inside LinkedList</w:t>
      </w:r>
    </w:p>
    <w:p w14:paraId="6697DA6E" w14:textId="77777777" w:rsidR="00384AFA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20CE1BEE" w14:textId="77777777" w:rsidTr="00FF6D23">
        <w:trPr>
          <w:jc w:val="center"/>
        </w:trPr>
        <w:tc>
          <w:tcPr>
            <w:tcW w:w="4531" w:type="dxa"/>
          </w:tcPr>
          <w:p w14:paraId="6AA39669" w14:textId="77777777" w:rsidR="00384AFA" w:rsidRPr="006A7E8E" w:rsidRDefault="00384AFA" w:rsidP="00FF6D23">
            <w:pPr>
              <w:pStyle w:val="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6A7E8E" w14:paraId="2EB6308C" w14:textId="77777777" w:rsidTr="00FF6D23">
        <w:trPr>
          <w:jc w:val="center"/>
        </w:trPr>
        <w:tc>
          <w:tcPr>
            <w:tcW w:w="4531" w:type="dxa"/>
          </w:tcPr>
          <w:p w14:paraId="1E122E83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Enter username: Ali</w:t>
            </w:r>
          </w:p>
          <w:p w14:paraId="3A8F2225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Deposit: 50000</w:t>
            </w:r>
          </w:p>
          <w:p w14:paraId="201DB504" w14:textId="77777777" w:rsidR="00384AFA" w:rsidRPr="006A7E8E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New balance: 200000</w:t>
            </w:r>
          </w:p>
        </w:tc>
      </w:tr>
    </w:tbl>
    <w:p w14:paraId="1E713963" w14:textId="77777777" w:rsidR="00384AFA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</w:p>
    <w:p w14:paraId="78B34C39" w14:textId="77777777" w:rsidR="006A7E8E" w:rsidRPr="006A7E8E" w:rsidRDefault="006A7E8E" w:rsidP="006A7E8E">
      <w:pPr>
        <w:pStyle w:val="2"/>
        <w:rPr>
          <w:rFonts w:ascii="Courier New" w:hAnsi="Courier New" w:cs="Courier New"/>
          <w:sz w:val="36"/>
          <w:szCs w:val="36"/>
        </w:rPr>
      </w:pPr>
      <w:r w:rsidRPr="006A7E8E">
        <w:rPr>
          <w:rFonts w:ascii="Courier New" w:hAnsi="Courier New" w:cs="Courier New"/>
        </w:rPr>
        <w:t>Task 3 – Transaction History (Stack – LIFO)</w:t>
      </w:r>
    </w:p>
    <w:p w14:paraId="11802EEE" w14:textId="77777777" w:rsidR="006A7E8E" w:rsidRPr="006A7E8E" w:rsidRDefault="006A7E8E" w:rsidP="006A7E8E">
      <w:pPr>
        <w:pStyle w:val="ad"/>
        <w:spacing w:before="0" w:beforeAutospacing="0" w:after="0" w:afterAutospacing="0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Create a </w:t>
      </w:r>
      <w:r w:rsidRPr="006A7E8E">
        <w:rPr>
          <w:rStyle w:val="ac"/>
          <w:rFonts w:ascii="Courier New" w:eastAsia="Courier New" w:hAnsi="Courier New" w:cs="Courier New"/>
        </w:rPr>
        <w:t>Stack&lt;String&gt; transaction</w:t>
      </w:r>
      <w:r w:rsidRPr="006A7E8E">
        <w:rPr>
          <w:rStyle w:val="ac"/>
          <w:rFonts w:ascii="Courier New" w:eastAsia="Courier New" w:hAnsi="Courier New" w:cs="Courier New"/>
          <w:lang w:val="en-US"/>
        </w:rPr>
        <w:t xml:space="preserve"> </w:t>
      </w:r>
      <w:r w:rsidRPr="006A7E8E">
        <w:rPr>
          <w:rStyle w:val="ac"/>
          <w:rFonts w:ascii="Courier New" w:eastAsia="Courier New" w:hAnsi="Courier New" w:cs="Courier New"/>
        </w:rPr>
        <w:t>History</w:t>
      </w:r>
    </w:p>
    <w:p w14:paraId="7D951CA0" w14:textId="77777777" w:rsidR="006A7E8E" w:rsidRPr="006A7E8E" w:rsidRDefault="006A7E8E" w:rsidP="006A7E8E">
      <w:pPr>
        <w:pStyle w:val="ad"/>
        <w:spacing w:before="0" w:beforeAutospacing="0" w:after="0" w:afterAutospacing="0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Store actions:</w:t>
      </w:r>
    </w:p>
    <w:p w14:paraId="5C7820DB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Deposit </w:t>
      </w:r>
    </w:p>
    <w:p w14:paraId="07915FC8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Withdraw </w:t>
      </w:r>
    </w:p>
    <w:p w14:paraId="6F14368C" w14:textId="77777777" w:rsidR="006A7E8E" w:rsidRPr="006A7E8E" w:rsidRDefault="006A7E8E" w:rsidP="006A7E8E">
      <w:pPr>
        <w:numPr>
          <w:ilvl w:val="0"/>
          <w:numId w:val="19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Bill payment </w:t>
      </w:r>
    </w:p>
    <w:p w14:paraId="757D9038" w14:textId="77777777" w:rsidR="006A7E8E" w:rsidRPr="006A7E8E" w:rsidRDefault="006A7E8E" w:rsidP="006A7E8E">
      <w:pPr>
        <w:pStyle w:val="ad"/>
        <w:spacing w:before="0" w:beforeAutospacing="0" w:after="0" w:afterAutospacing="0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Program must allow:</w:t>
      </w:r>
    </w:p>
    <w:p w14:paraId="6D129BD1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Add transaction to stack </w:t>
      </w:r>
    </w:p>
    <w:p w14:paraId="7DF09B48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Undo last transaction (pop) </w:t>
      </w:r>
    </w:p>
    <w:p w14:paraId="12820AD3" w14:textId="77777777" w:rsidR="006A7E8E" w:rsidRPr="006A7E8E" w:rsidRDefault="006A7E8E" w:rsidP="006A7E8E">
      <w:pPr>
        <w:numPr>
          <w:ilvl w:val="0"/>
          <w:numId w:val="20"/>
        </w:numPr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Display last transaction (peek)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6A7E8E" w:rsidRPr="006A7E8E" w14:paraId="10FE0332" w14:textId="77777777" w:rsidTr="00FF6D23">
        <w:trPr>
          <w:jc w:val="center"/>
        </w:trPr>
        <w:tc>
          <w:tcPr>
            <w:tcW w:w="4531" w:type="dxa"/>
          </w:tcPr>
          <w:p w14:paraId="21E60943" w14:textId="77777777" w:rsidR="006A7E8E" w:rsidRPr="006A7E8E" w:rsidRDefault="006A7E8E" w:rsidP="00FF6D23">
            <w:pPr>
              <w:pStyle w:val="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6A7E8E" w:rsidRPr="006A7E8E" w14:paraId="64302ECE" w14:textId="77777777" w:rsidTr="00FF6D23">
        <w:trPr>
          <w:jc w:val="center"/>
        </w:trPr>
        <w:tc>
          <w:tcPr>
            <w:tcW w:w="4531" w:type="dxa"/>
          </w:tcPr>
          <w:p w14:paraId="7BCD3CF3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Deposit 50000 to Ali</w:t>
            </w:r>
          </w:p>
          <w:p w14:paraId="0BA8216E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Withdraw 20000 from Ali</w:t>
            </w:r>
          </w:p>
          <w:p w14:paraId="4C1722D8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Last transaction: Withdraw 20000 from Ali</w:t>
            </w:r>
          </w:p>
          <w:p w14:paraId="2EA0A6EA" w14:textId="77777777" w:rsidR="006A7E8E" w:rsidRPr="006A7E8E" w:rsidRDefault="006A7E8E" w:rsidP="006A7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6A7E8E">
              <w:rPr>
                <w:rFonts w:ascii="Courier New" w:hAnsi="Courier New" w:cs="Courier New"/>
                <w:sz w:val="20"/>
                <w:szCs w:val="20"/>
              </w:rPr>
              <w:t>Undo → Withdraw removed</w:t>
            </w:r>
          </w:p>
        </w:tc>
      </w:tr>
    </w:tbl>
    <w:p w14:paraId="27807FD6" w14:textId="77777777" w:rsidR="006A7E8E" w:rsidRPr="006A7E8E" w:rsidRDefault="006A7E8E" w:rsidP="006A7E8E">
      <w:pPr>
        <w:ind w:left="720"/>
        <w:rPr>
          <w:rFonts w:ascii="Courier New" w:hAnsi="Courier New" w:cs="Courier New"/>
        </w:rPr>
      </w:pPr>
    </w:p>
    <w:p w14:paraId="07B4F6E8" w14:textId="77777777" w:rsidR="006A7E8E" w:rsidRPr="006A7E8E" w:rsidRDefault="006A7E8E" w:rsidP="00384AFA">
      <w:pPr>
        <w:pStyle w:val="2"/>
        <w:ind w:left="0"/>
        <w:jc w:val="both"/>
        <w:rPr>
          <w:rFonts w:ascii="Courier New" w:hAnsi="Courier New" w:cs="Courier New"/>
        </w:rPr>
      </w:pPr>
    </w:p>
    <w:p w14:paraId="4470E4AB" w14:textId="77777777" w:rsidR="00E25458" w:rsidRPr="006A7E8E" w:rsidRDefault="00E25458" w:rsidP="00384AFA">
      <w:pPr>
        <w:pStyle w:val="2"/>
        <w:ind w:left="0"/>
        <w:jc w:val="both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Task</w:t>
      </w:r>
      <w:r w:rsidR="006A7E8E" w:rsidRPr="006A7E8E">
        <w:rPr>
          <w:rFonts w:ascii="Courier New" w:hAnsi="Courier New" w:cs="Courier New"/>
        </w:rPr>
        <w:t xml:space="preserve"> 4</w:t>
      </w:r>
      <w:r w:rsidRPr="006A7E8E">
        <w:rPr>
          <w:rFonts w:ascii="Courier New" w:hAnsi="Courier New" w:cs="Courier New"/>
        </w:rPr>
        <w:t xml:space="preserve"> – </w:t>
      </w:r>
      <w:r w:rsidR="00384AFA" w:rsidRPr="006A7E8E">
        <w:rPr>
          <w:rFonts w:ascii="Courier New" w:hAnsi="Courier New" w:cs="Courier New"/>
        </w:rPr>
        <w:t xml:space="preserve">Bill Payment Queue </w:t>
      </w:r>
      <w:r w:rsidR="006A7E8E" w:rsidRPr="006A7E8E">
        <w:rPr>
          <w:rFonts w:ascii="Courier New" w:hAnsi="Courier New" w:cs="Courier New"/>
        </w:rPr>
        <w:t>(Queue – FIFO)</w:t>
      </w:r>
    </w:p>
    <w:p w14:paraId="3A014B6A" w14:textId="77777777" w:rsidR="00384AFA" w:rsidRPr="006A7E8E" w:rsidRDefault="00384AFA" w:rsidP="00384AFA">
      <w:pPr>
        <w:pStyle w:val="2"/>
        <w:ind w:firstLine="261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Create a Queue billQueue using LinkedList.</w:t>
      </w:r>
    </w:p>
    <w:p w14:paraId="5EB6EC6F" w14:textId="77777777" w:rsidR="00384AFA" w:rsidRPr="006A7E8E" w:rsidRDefault="00384AFA" w:rsidP="00384AFA">
      <w:pPr>
        <w:pStyle w:val="2"/>
        <w:ind w:firstLine="261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Allow user to:</w:t>
      </w:r>
    </w:p>
    <w:p w14:paraId="2A9950BE" w14:textId="77777777" w:rsidR="00384AFA" w:rsidRPr="006A7E8E" w:rsidRDefault="00384AFA" w:rsidP="00384AFA">
      <w:pPr>
        <w:pStyle w:val="2"/>
        <w:ind w:firstLine="261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Add bill payment request</w:t>
      </w:r>
    </w:p>
    <w:p w14:paraId="56BB4A82" w14:textId="77777777" w:rsidR="00384AFA" w:rsidRPr="006A7E8E" w:rsidRDefault="00384AFA" w:rsidP="00384AFA">
      <w:pPr>
        <w:pStyle w:val="2"/>
        <w:ind w:firstLine="261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Process next bill payment</w:t>
      </w:r>
    </w:p>
    <w:p w14:paraId="6A2653FC" w14:textId="77777777" w:rsidR="00384AFA" w:rsidRPr="006A7E8E" w:rsidRDefault="00384AFA" w:rsidP="00384AFA">
      <w:pPr>
        <w:pStyle w:val="2"/>
        <w:ind w:left="0" w:firstLine="261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Display queue</w:t>
      </w:r>
    </w:p>
    <w:p w14:paraId="5B70E6ED" w14:textId="77777777" w:rsidR="00384AFA" w:rsidRPr="006A7E8E" w:rsidRDefault="00384AFA" w:rsidP="00384AFA">
      <w:pPr>
        <w:pStyle w:val="2"/>
        <w:ind w:left="0" w:firstLine="261"/>
        <w:jc w:val="both"/>
        <w:rPr>
          <w:rFonts w:ascii="Courier New" w:hAnsi="Courier New" w:cs="Courier New"/>
          <w:b w:val="0"/>
          <w:bCs w:val="0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84AFA" w:rsidRPr="006A7E8E" w14:paraId="6C058533" w14:textId="77777777" w:rsidTr="00FF6D23">
        <w:trPr>
          <w:jc w:val="center"/>
        </w:trPr>
        <w:tc>
          <w:tcPr>
            <w:tcW w:w="4531" w:type="dxa"/>
          </w:tcPr>
          <w:p w14:paraId="15580005" w14:textId="77777777" w:rsidR="00384AFA" w:rsidRPr="006A7E8E" w:rsidRDefault="00384AFA" w:rsidP="00FF6D23">
            <w:pPr>
              <w:pStyle w:val="2"/>
              <w:ind w:left="0"/>
              <w:jc w:val="center"/>
              <w:rPr>
                <w:rFonts w:ascii="Courier New" w:hAnsi="Courier New" w:cs="Courier New"/>
                <w:spacing w:val="-4"/>
              </w:rPr>
            </w:pPr>
            <w:r w:rsidRPr="006A7E8E">
              <w:rPr>
                <w:rFonts w:ascii="Courier New" w:hAnsi="Courier New" w:cs="Courier New"/>
                <w:spacing w:val="-4"/>
              </w:rPr>
              <w:t>Example Output:</w:t>
            </w:r>
          </w:p>
        </w:tc>
      </w:tr>
      <w:tr w:rsidR="00384AFA" w:rsidRPr="006A7E8E" w14:paraId="61D18C47" w14:textId="77777777" w:rsidTr="00FF6D23">
        <w:trPr>
          <w:jc w:val="center"/>
        </w:trPr>
        <w:tc>
          <w:tcPr>
            <w:tcW w:w="4531" w:type="dxa"/>
          </w:tcPr>
          <w:p w14:paraId="2AD3D703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Added: Electricity Bill</w:t>
            </w:r>
          </w:p>
          <w:p w14:paraId="1BEC4DB5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Added: Internet Bill</w:t>
            </w:r>
          </w:p>
          <w:p w14:paraId="536DD465" w14:textId="77777777" w:rsidR="00384AFA" w:rsidRPr="00D0125A" w:rsidRDefault="00384AFA" w:rsidP="00384A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Processing: Electricity Bill</w:t>
            </w:r>
          </w:p>
          <w:p w14:paraId="377A1702" w14:textId="77777777" w:rsidR="00384AFA" w:rsidRPr="006A7E8E" w:rsidRDefault="00384AFA" w:rsidP="00FF6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D0125A">
              <w:rPr>
                <w:rFonts w:ascii="Courier New" w:hAnsi="Courier New" w:cs="Courier New"/>
                <w:sz w:val="20"/>
                <w:szCs w:val="20"/>
              </w:rPr>
              <w:t>Remaining: Internet Bill</w:t>
            </w:r>
          </w:p>
        </w:tc>
      </w:tr>
    </w:tbl>
    <w:p w14:paraId="3EFF76DB" w14:textId="77777777" w:rsidR="00384AFA" w:rsidRPr="006A7E8E" w:rsidRDefault="00384AFA" w:rsidP="00384AFA">
      <w:pPr>
        <w:pStyle w:val="2"/>
        <w:ind w:left="0" w:firstLine="261"/>
        <w:jc w:val="both"/>
        <w:rPr>
          <w:rFonts w:ascii="Courier New" w:hAnsi="Courier New" w:cs="Courier New"/>
          <w:b w:val="0"/>
          <w:bCs w:val="0"/>
        </w:rPr>
      </w:pPr>
    </w:p>
    <w:p w14:paraId="697F7B16" w14:textId="77777777" w:rsidR="00384AFA" w:rsidRPr="006A7E8E" w:rsidRDefault="00E25458" w:rsidP="00E25458">
      <w:pPr>
        <w:pStyle w:val="2"/>
        <w:spacing w:before="268"/>
        <w:ind w:left="0"/>
        <w:jc w:val="both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Task </w:t>
      </w:r>
      <w:r w:rsidR="006A7E8E" w:rsidRPr="006A7E8E">
        <w:rPr>
          <w:rFonts w:ascii="Courier New" w:hAnsi="Courier New" w:cs="Courier New"/>
        </w:rPr>
        <w:t>5</w:t>
      </w:r>
      <w:r w:rsidRPr="006A7E8E">
        <w:rPr>
          <w:rFonts w:ascii="Courier New" w:hAnsi="Courier New" w:cs="Courier New"/>
        </w:rPr>
        <w:t xml:space="preserve"> – </w:t>
      </w:r>
      <w:r w:rsidR="00384AFA" w:rsidRPr="006A7E8E">
        <w:rPr>
          <w:rFonts w:ascii="Courier New" w:hAnsi="Courier New" w:cs="Courier New"/>
        </w:rPr>
        <w:t>Account Opening Queue (Admin Simulation)</w:t>
      </w:r>
    </w:p>
    <w:p w14:paraId="5AA1D86D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Create Queue accountRequests.</w:t>
      </w:r>
    </w:p>
    <w:p w14:paraId="0DF8BAD9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User submits request → Admin processes queue.</w:t>
      </w:r>
    </w:p>
    <w:p w14:paraId="1A24C3DE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Program must:</w:t>
      </w:r>
    </w:p>
    <w:p w14:paraId="0F7AD57F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Add account request to queue</w:t>
      </w:r>
    </w:p>
    <w:p w14:paraId="765D254D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Process request (move to main LinkedList)</w:t>
      </w:r>
    </w:p>
    <w:p w14:paraId="6E6CF5B4" w14:textId="77777777" w:rsidR="00384AFA" w:rsidRPr="006A7E8E" w:rsidRDefault="00384AFA" w:rsidP="00384AFA">
      <w:pPr>
        <w:pStyle w:val="2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• Display pending requests</w:t>
      </w:r>
    </w:p>
    <w:p w14:paraId="651AE89C" w14:textId="77777777" w:rsidR="00E25458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  <w:b w:val="0"/>
          <w:bCs w:val="0"/>
        </w:rPr>
        <w:t>This simulates real banking workflow.</w:t>
      </w:r>
    </w:p>
    <w:p w14:paraId="545A8A01" w14:textId="77777777" w:rsidR="00384AFA" w:rsidRPr="006A7E8E" w:rsidRDefault="00384AFA" w:rsidP="00384AFA">
      <w:pPr>
        <w:pStyle w:val="2"/>
        <w:ind w:left="0"/>
        <w:jc w:val="both"/>
        <w:rPr>
          <w:rFonts w:ascii="Courier New" w:hAnsi="Courier New" w:cs="Courier New"/>
          <w:b w:val="0"/>
          <w:bCs w:val="0"/>
        </w:rPr>
      </w:pPr>
    </w:p>
    <w:p w14:paraId="306D2055" w14:textId="77777777" w:rsidR="005521E3" w:rsidRPr="006A7E8E" w:rsidRDefault="005521E3" w:rsidP="005521E3">
      <w:pPr>
        <w:pStyle w:val="1"/>
        <w:ind w:right="356"/>
        <w:jc w:val="center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Part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2.</w:t>
      </w:r>
      <w:r w:rsidRPr="006A7E8E">
        <w:rPr>
          <w:rFonts w:ascii="Courier New" w:hAnsi="Courier New" w:cs="Courier New"/>
          <w:spacing w:val="-8"/>
        </w:rPr>
        <w:t xml:space="preserve"> </w:t>
      </w:r>
      <w:r w:rsidR="00384AFA" w:rsidRPr="006A7E8E">
        <w:rPr>
          <w:rFonts w:ascii="Courier New" w:hAnsi="Courier New" w:cs="Courier New"/>
        </w:rPr>
        <w:t>Physical Data Structures</w:t>
      </w:r>
    </w:p>
    <w:p w14:paraId="657E19CB" w14:textId="77777777" w:rsidR="00EA2415" w:rsidRPr="006A7E8E" w:rsidRDefault="00EA2415" w:rsidP="0097709B">
      <w:pPr>
        <w:tabs>
          <w:tab w:val="left" w:pos="744"/>
        </w:tabs>
        <w:spacing w:before="4"/>
        <w:ind w:right="15"/>
        <w:rPr>
          <w:rFonts w:ascii="Courier New" w:hAnsi="Courier New" w:cs="Courier New"/>
        </w:rPr>
      </w:pPr>
    </w:p>
    <w:p w14:paraId="31B07470" w14:textId="77777777" w:rsidR="006A7E8E" w:rsidRPr="006A7E8E" w:rsidRDefault="005521E3" w:rsidP="006A7E8E">
      <w:pPr>
        <w:pStyle w:val="2"/>
        <w:ind w:right="-426"/>
        <w:rPr>
          <w:rFonts w:ascii="Courier New" w:hAnsi="Courier New" w:cs="Courier New"/>
          <w:b w:val="0"/>
          <w:bCs w:val="0"/>
        </w:rPr>
      </w:pPr>
      <w:r w:rsidRPr="006A7E8E">
        <w:rPr>
          <w:rFonts w:ascii="Courier New" w:hAnsi="Courier New" w:cs="Courier New"/>
        </w:rPr>
        <w:t>Task 6</w:t>
      </w:r>
      <w:r w:rsidR="00374E16" w:rsidRPr="006A7E8E">
        <w:rPr>
          <w:rStyle w:val="10"/>
        </w:rPr>
        <w:t xml:space="preserve">. </w:t>
      </w:r>
      <w:r w:rsidR="006A7E8E" w:rsidRPr="006A7E8E">
        <w:rPr>
          <w:rFonts w:ascii="Courier New" w:hAnsi="Courier New" w:cs="Courier New"/>
        </w:rPr>
        <w:t>Create program that:</w:t>
      </w:r>
    </w:p>
    <w:p w14:paraId="596FB18C" w14:textId="77777777" w:rsidR="006A7E8E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Creates array </w:t>
      </w:r>
      <w:r w:rsidRPr="006A7E8E">
        <w:rPr>
          <w:rStyle w:val="HTML"/>
        </w:rPr>
        <w:t>BankAccount[3]</w:t>
      </w:r>
      <w:r w:rsidRPr="006A7E8E">
        <w:rPr>
          <w:rFonts w:ascii="Courier New" w:hAnsi="Courier New" w:cs="Courier New"/>
        </w:rPr>
        <w:t xml:space="preserve"> </w:t>
      </w:r>
    </w:p>
    <w:p w14:paraId="2CFB1EED" w14:textId="77777777" w:rsidR="006A7E8E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 xml:space="preserve">Stores 3 predefined accounts </w:t>
      </w:r>
    </w:p>
    <w:p w14:paraId="38DE467C" w14:textId="77777777" w:rsidR="00384AFA" w:rsidRPr="006A7E8E" w:rsidRDefault="006A7E8E" w:rsidP="006A7E8E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Prints them</w:t>
      </w:r>
    </w:p>
    <w:p w14:paraId="4242DB76" w14:textId="77777777" w:rsidR="00384AFA" w:rsidRPr="006A7E8E" w:rsidRDefault="00384AFA" w:rsidP="00384AFA">
      <w:pPr>
        <w:pStyle w:val="1"/>
        <w:ind w:right="356"/>
        <w:jc w:val="center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Part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3.</w:t>
      </w:r>
      <w:r w:rsidRPr="006A7E8E">
        <w:rPr>
          <w:rFonts w:ascii="Courier New" w:hAnsi="Courier New" w:cs="Courier New"/>
          <w:spacing w:val="-8"/>
        </w:rPr>
        <w:t xml:space="preserve"> </w:t>
      </w:r>
      <w:r w:rsidRPr="006A7E8E">
        <w:rPr>
          <w:rFonts w:ascii="Courier New" w:hAnsi="Courier New" w:cs="Courier New"/>
        </w:rPr>
        <w:t>Mini Banking Menu</w:t>
      </w:r>
    </w:p>
    <w:p w14:paraId="19EA2499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468AB62E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Create a simple menu:</w:t>
      </w:r>
    </w:p>
    <w:p w14:paraId="527BF02E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1 – Enter Bank</w:t>
      </w:r>
    </w:p>
    <w:p w14:paraId="77B9FD02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2 – Enter ATM</w:t>
      </w:r>
    </w:p>
    <w:p w14:paraId="352C2FF0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3 – Admin Area</w:t>
      </w:r>
    </w:p>
    <w:p w14:paraId="7B37C78D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4 – Exit</w:t>
      </w:r>
    </w:p>
    <w:p w14:paraId="25EF635C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6BC39311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Bank Menu</w:t>
      </w:r>
    </w:p>
    <w:p w14:paraId="48EDDA6D" w14:textId="77777777" w:rsidR="006A7E8E" w:rsidRPr="006A7E8E" w:rsidRDefault="006A7E8E" w:rsidP="006A7E8E">
      <w:pPr>
        <w:pStyle w:val="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User can:</w:t>
      </w:r>
    </w:p>
    <w:p w14:paraId="67E16D20" w14:textId="77777777" w:rsidR="006A7E8E" w:rsidRPr="006A7E8E" w:rsidRDefault="006A7E8E" w:rsidP="006A7E8E">
      <w:pPr>
        <w:pStyle w:val="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4E24432F" w14:textId="77777777" w:rsidR="006A7E8E" w:rsidRPr="006A7E8E" w:rsidRDefault="006A7E8E" w:rsidP="006A7E8E">
      <w:pPr>
        <w:pStyle w:val="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Submit account opening request → goes to queue</w:t>
      </w:r>
    </w:p>
    <w:p w14:paraId="603244C1" w14:textId="77777777" w:rsidR="006A7E8E" w:rsidRPr="006A7E8E" w:rsidRDefault="006A7E8E" w:rsidP="006A7E8E">
      <w:pPr>
        <w:pStyle w:val="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Deposit money</w:t>
      </w:r>
    </w:p>
    <w:p w14:paraId="0384826C" w14:textId="77777777" w:rsidR="006A7E8E" w:rsidRPr="006A7E8E" w:rsidRDefault="006A7E8E" w:rsidP="006A7E8E">
      <w:pPr>
        <w:pStyle w:val="1"/>
        <w:numPr>
          <w:ilvl w:val="0"/>
          <w:numId w:val="22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Withdraw money</w:t>
      </w:r>
    </w:p>
    <w:p w14:paraId="0D8C28B4" w14:textId="77777777" w:rsidR="006A7E8E" w:rsidRPr="006A7E8E" w:rsidRDefault="006A7E8E" w:rsidP="006A7E8E">
      <w:pPr>
        <w:pStyle w:val="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55022F19" w14:textId="77777777" w:rsidR="006A7E8E" w:rsidRPr="006A7E8E" w:rsidRDefault="006A7E8E" w:rsidP="006A7E8E">
      <w:pPr>
        <w:pStyle w:val="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Uses:</w:t>
      </w:r>
    </w:p>
    <w:p w14:paraId="4FD5A447" w14:textId="77777777" w:rsidR="006A7E8E" w:rsidRPr="006A7E8E" w:rsidRDefault="006A7E8E" w:rsidP="006A7E8E">
      <w:pPr>
        <w:pStyle w:val="1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520C1B99" w14:textId="77777777" w:rsidR="006A7E8E" w:rsidRPr="006A7E8E" w:rsidRDefault="006A7E8E" w:rsidP="006A7E8E">
      <w:pPr>
        <w:pStyle w:val="1"/>
        <w:numPr>
          <w:ilvl w:val="0"/>
          <w:numId w:val="23"/>
        </w:numPr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LinkedList accounts</w:t>
      </w:r>
    </w:p>
    <w:p w14:paraId="358B9453" w14:textId="77777777" w:rsidR="00384AFA" w:rsidRDefault="006A7E8E" w:rsidP="006A7E8E">
      <w:pPr>
        <w:pStyle w:val="1"/>
        <w:numPr>
          <w:ilvl w:val="0"/>
          <w:numId w:val="23"/>
        </w:numPr>
        <w:spacing w:before="0"/>
        <w:ind w:right="356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Stack history</w:t>
      </w:r>
    </w:p>
    <w:p w14:paraId="46C60287" w14:textId="77777777" w:rsidR="006A7E8E" w:rsidRPr="006A7E8E" w:rsidRDefault="006A7E8E" w:rsidP="006A7E8E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355BCEBC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ATM Menu</w:t>
      </w:r>
    </w:p>
    <w:p w14:paraId="1E16C609" w14:textId="77777777" w:rsidR="00384AFA" w:rsidRPr="006A7E8E" w:rsidRDefault="00384AFA" w:rsidP="006A7E8E">
      <w:pPr>
        <w:pStyle w:val="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Balance enquiry</w:t>
      </w:r>
    </w:p>
    <w:p w14:paraId="6AB80289" w14:textId="77777777" w:rsidR="00384AFA" w:rsidRPr="006A7E8E" w:rsidRDefault="00384AFA" w:rsidP="006A7E8E">
      <w:pPr>
        <w:pStyle w:val="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Withdraw</w:t>
      </w:r>
    </w:p>
    <w:p w14:paraId="3046359C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10837479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Admin Menu</w:t>
      </w:r>
    </w:p>
    <w:p w14:paraId="1E17EE6C" w14:textId="77777777" w:rsidR="00384AFA" w:rsidRPr="006A7E8E" w:rsidRDefault="00384AFA" w:rsidP="006A7E8E">
      <w:pPr>
        <w:pStyle w:val="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View and process account queue</w:t>
      </w:r>
    </w:p>
    <w:p w14:paraId="17225C03" w14:textId="77777777" w:rsidR="00384AFA" w:rsidRPr="006A7E8E" w:rsidRDefault="00384AFA" w:rsidP="006A7E8E">
      <w:pPr>
        <w:pStyle w:val="1"/>
        <w:spacing w:before="0"/>
        <w:ind w:right="356" w:firstLine="67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• View bill payment queue</w:t>
      </w:r>
    </w:p>
    <w:p w14:paraId="1C308A1A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</w:p>
    <w:p w14:paraId="0D2EC4F7" w14:textId="77777777" w:rsidR="00384AFA" w:rsidRPr="006A7E8E" w:rsidRDefault="00384AFA" w:rsidP="00384AFA">
      <w:pPr>
        <w:pStyle w:val="1"/>
        <w:spacing w:before="0"/>
        <w:ind w:right="356" w:hanging="359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 w:rsidRPr="006A7E8E">
        <w:rPr>
          <w:rFonts w:ascii="Courier New" w:hAnsi="Courier New" w:cs="Courier New"/>
          <w:b w:val="0"/>
          <w:bCs w:val="0"/>
          <w:sz w:val="24"/>
          <w:szCs w:val="24"/>
        </w:rPr>
        <w:t>This part integrates all tasks together.</w:t>
      </w:r>
    </w:p>
    <w:p w14:paraId="5646F013" w14:textId="77777777" w:rsidR="00384AFA" w:rsidRPr="006A7E8E" w:rsidRDefault="00384AFA" w:rsidP="00384AFA">
      <w:pPr>
        <w:pStyle w:val="2"/>
        <w:ind w:left="0" w:right="-426"/>
        <w:rPr>
          <w:rFonts w:ascii="Courier New" w:hAnsi="Courier New" w:cs="Courier New"/>
        </w:rPr>
      </w:pPr>
    </w:p>
    <w:p w14:paraId="7A74F984" w14:textId="77777777" w:rsidR="003546AB" w:rsidRPr="006A7E8E" w:rsidRDefault="003546AB" w:rsidP="003546AB">
      <w:pPr>
        <w:pStyle w:val="2"/>
        <w:spacing w:before="83"/>
        <w:rPr>
          <w:rFonts w:ascii="Courier New" w:hAnsi="Courier New" w:cs="Courier New"/>
        </w:rPr>
      </w:pPr>
      <w:bookmarkStart w:id="12" w:name="Evaluation_Criteria_(100_points_total):"/>
      <w:bookmarkEnd w:id="12"/>
      <w:r w:rsidRPr="006A7E8E">
        <w:rPr>
          <w:rFonts w:ascii="Courier New" w:hAnsi="Courier New" w:cs="Courier New"/>
        </w:rPr>
        <w:t>Evaluation</w:t>
      </w:r>
      <w:r w:rsidRPr="006A7E8E">
        <w:rPr>
          <w:rFonts w:ascii="Courier New" w:hAnsi="Courier New" w:cs="Courier New"/>
          <w:spacing w:val="-9"/>
        </w:rPr>
        <w:t xml:space="preserve"> </w:t>
      </w:r>
      <w:r w:rsidRPr="006A7E8E">
        <w:rPr>
          <w:rFonts w:ascii="Courier New" w:hAnsi="Courier New" w:cs="Courier New"/>
        </w:rPr>
        <w:t>Criteria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(100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</w:rPr>
        <w:t>points</w:t>
      </w:r>
      <w:r w:rsidRPr="006A7E8E">
        <w:rPr>
          <w:rFonts w:ascii="Courier New" w:hAnsi="Courier New" w:cs="Courier New"/>
          <w:spacing w:val="-7"/>
        </w:rPr>
        <w:t xml:space="preserve"> </w:t>
      </w:r>
      <w:r w:rsidRPr="006A7E8E">
        <w:rPr>
          <w:rFonts w:ascii="Courier New" w:hAnsi="Courier New" w:cs="Courier New"/>
          <w:spacing w:val="-2"/>
        </w:rPr>
        <w:t>total):</w:t>
      </w:r>
    </w:p>
    <w:p w14:paraId="74953D61" w14:textId="77777777" w:rsidR="003546AB" w:rsidRPr="006A7E8E" w:rsidRDefault="003546AB" w:rsidP="003546AB">
      <w:pPr>
        <w:pStyle w:val="a3"/>
        <w:spacing w:before="9"/>
        <w:ind w:left="0" w:firstLine="0"/>
        <w:rPr>
          <w:rFonts w:ascii="Courier New" w:hAnsi="Courier New" w:cs="Courier New"/>
          <w:b/>
        </w:rPr>
      </w:pPr>
    </w:p>
    <w:p w14:paraId="1C6098F8" w14:textId="77777777" w:rsidR="00DC3909" w:rsidRPr="006A7E8E" w:rsidRDefault="003546AB" w:rsidP="00DC3909">
      <w:pPr>
        <w:pStyle w:val="a7"/>
        <w:numPr>
          <w:ilvl w:val="0"/>
          <w:numId w:val="2"/>
        </w:numPr>
        <w:tabs>
          <w:tab w:val="left" w:pos="742"/>
        </w:tabs>
        <w:ind w:left="742" w:hanging="359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</w:rPr>
        <w:t>Functionality</w:t>
      </w:r>
      <w:r w:rsidRPr="006A7E8E">
        <w:rPr>
          <w:rFonts w:ascii="Courier New" w:hAnsi="Courier New" w:cs="Courier New"/>
          <w:b/>
          <w:spacing w:val="-7"/>
        </w:rPr>
        <w:t xml:space="preserve"> </w:t>
      </w:r>
      <w:r w:rsidRPr="006A7E8E">
        <w:rPr>
          <w:rFonts w:ascii="Courier New" w:hAnsi="Courier New" w:cs="Courier New"/>
          <w:b/>
        </w:rPr>
        <w:t>(</w:t>
      </w:r>
      <w:r w:rsidR="00DF2EFF">
        <w:rPr>
          <w:rFonts w:ascii="Courier New" w:hAnsi="Courier New" w:cs="Courier New"/>
          <w:b/>
          <w:lang w:val="en-US"/>
        </w:rPr>
        <w:t>50</w:t>
      </w:r>
      <w:r w:rsidRPr="006A7E8E">
        <w:rPr>
          <w:rFonts w:ascii="Courier New" w:hAnsi="Courier New" w:cs="Courier New"/>
          <w:b/>
          <w:spacing w:val="-7"/>
        </w:rPr>
        <w:t xml:space="preserve"> </w:t>
      </w:r>
      <w:r w:rsidRPr="006A7E8E">
        <w:rPr>
          <w:rFonts w:ascii="Courier New" w:hAnsi="Courier New" w:cs="Courier New"/>
          <w:b/>
          <w:spacing w:val="-2"/>
        </w:rPr>
        <w:t>points):</w:t>
      </w:r>
    </w:p>
    <w:p w14:paraId="40D916C5" w14:textId="77777777" w:rsidR="00DC3909" w:rsidRPr="006A7E8E" w:rsidRDefault="00DF2EFF" w:rsidP="00DC3909">
      <w:pPr>
        <w:pStyle w:val="a7"/>
        <w:tabs>
          <w:tab w:val="left" w:pos="742"/>
        </w:tabs>
        <w:ind w:left="742" w:firstLine="0"/>
        <w:rPr>
          <w:rFonts w:ascii="Courier New" w:hAnsi="Courier New" w:cs="Courier New"/>
          <w:b/>
          <w:bCs/>
          <w:i/>
          <w:iCs/>
        </w:rPr>
      </w:pPr>
      <w:r w:rsidRPr="00DF2EFF">
        <w:rPr>
          <w:rFonts w:ascii="Courier New" w:hAnsi="Courier New" w:cs="Courier New"/>
          <w:b/>
          <w:bCs/>
          <w:i/>
          <w:iCs/>
        </w:rPr>
        <w:t>Part 1 – Logical &amp; Physical Data Structures (35 points)</w:t>
      </w:r>
      <w:r w:rsidR="00DC3909" w:rsidRPr="006A7E8E">
        <w:rPr>
          <w:rFonts w:ascii="Courier New" w:hAnsi="Courier New" w:cs="Courier New"/>
          <w:b/>
          <w:bCs/>
          <w:i/>
          <w:iCs/>
        </w:rPr>
        <w:t xml:space="preserve"> </w:t>
      </w:r>
    </w:p>
    <w:p w14:paraId="634B51A4" w14:textId="77777777" w:rsidR="00DC3909" w:rsidRPr="006A7E8E" w:rsidRDefault="00DC3909" w:rsidP="00DC390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Program compiles and runs without errors.</w:t>
      </w:r>
    </w:p>
    <w:p w14:paraId="5B87E4C2" w14:textId="77777777" w:rsidR="00DC3909" w:rsidRPr="006A7E8E" w:rsidRDefault="00DC3909" w:rsidP="00DC390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All tasks (Tasks 1-</w:t>
      </w:r>
      <w:r w:rsidR="00DF2EFF">
        <w:rPr>
          <w:rFonts w:ascii="Courier New" w:hAnsi="Courier New" w:cs="Courier New"/>
          <w:lang w:val="en-US"/>
        </w:rPr>
        <w:t>6</w:t>
      </w:r>
      <w:r w:rsidRPr="006A7E8E">
        <w:rPr>
          <w:rFonts w:ascii="Courier New" w:hAnsi="Courier New" w:cs="Courier New"/>
        </w:rPr>
        <w:t>) produce correct outputs.</w:t>
      </w:r>
    </w:p>
    <w:p w14:paraId="075FBAB3" w14:textId="77777777" w:rsidR="00DC3909" w:rsidRPr="006A7E8E" w:rsidRDefault="00DC3909" w:rsidP="00DC390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Input and output are handled properly.</w:t>
      </w:r>
    </w:p>
    <w:p w14:paraId="7E8A1ECB" w14:textId="77777777" w:rsidR="00DC3909" w:rsidRPr="006A7E8E" w:rsidRDefault="00DC3909" w:rsidP="00DC3909">
      <w:pPr>
        <w:tabs>
          <w:tab w:val="left" w:pos="1464"/>
        </w:tabs>
        <w:spacing w:before="1" w:line="242" w:lineRule="auto"/>
        <w:ind w:right="405" w:firstLine="709"/>
        <w:rPr>
          <w:rFonts w:ascii="Courier New" w:hAnsi="Courier New" w:cs="Courier New"/>
          <w:b/>
          <w:bCs/>
          <w:i/>
          <w:iCs/>
        </w:rPr>
      </w:pPr>
      <w:r w:rsidRPr="006A7E8E">
        <w:rPr>
          <w:rFonts w:ascii="Courier New" w:hAnsi="Courier New" w:cs="Courier New"/>
          <w:b/>
          <w:bCs/>
          <w:i/>
          <w:iCs/>
        </w:rPr>
        <w:t>Part 2</w:t>
      </w:r>
      <w:r w:rsidR="00DF2EFF">
        <w:rPr>
          <w:rFonts w:ascii="Courier New" w:hAnsi="Courier New" w:cs="Courier New"/>
          <w:b/>
          <w:bCs/>
          <w:i/>
          <w:iCs/>
          <w:lang w:val="en-US"/>
        </w:rPr>
        <w:t xml:space="preserve"> - </w:t>
      </w:r>
      <w:r w:rsidR="00DF2EFF" w:rsidRPr="00DF2EFF">
        <w:rPr>
          <w:rFonts w:ascii="Courier New" w:hAnsi="Courier New" w:cs="Courier New"/>
          <w:b/>
          <w:bCs/>
          <w:i/>
          <w:iCs/>
        </w:rPr>
        <w:t xml:space="preserve">Mini Banking Menu Integration (15 points) </w:t>
      </w:r>
    </w:p>
    <w:p w14:paraId="13CC53AD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Bank / ATM / Admin menus work correctly and are integrated with the above structures.</w:t>
      </w:r>
    </w:p>
    <w:p w14:paraId="20B2C620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Selecting menu options produces correct behavior.</w:t>
      </w:r>
    </w:p>
    <w:p w14:paraId="05678EE6" w14:textId="77777777" w:rsidR="00DF2EFF" w:rsidRPr="006A7E8E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Program gracefully handles invalid input.</w:t>
      </w:r>
    </w:p>
    <w:p w14:paraId="70E1B5CA" w14:textId="77777777" w:rsidR="003546AB" w:rsidRPr="00DF2EFF" w:rsidRDefault="003546AB" w:rsidP="00DF2EFF">
      <w:pPr>
        <w:pStyle w:val="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Defense</w:t>
      </w:r>
      <w:r w:rsidRPr="006A7E8E">
        <w:rPr>
          <w:rFonts w:ascii="Courier New" w:hAnsi="Courier New" w:cs="Courier New"/>
          <w:spacing w:val="-8"/>
        </w:rPr>
        <w:t xml:space="preserve"> </w:t>
      </w:r>
      <w:r w:rsidRPr="006A7E8E">
        <w:rPr>
          <w:rFonts w:ascii="Courier New" w:hAnsi="Courier New" w:cs="Courier New"/>
        </w:rPr>
        <w:t>during</w:t>
      </w:r>
      <w:r w:rsidRPr="006A7E8E">
        <w:rPr>
          <w:rFonts w:ascii="Courier New" w:hAnsi="Courier New" w:cs="Courier New"/>
          <w:spacing w:val="-6"/>
        </w:rPr>
        <w:t xml:space="preserve"> </w:t>
      </w:r>
      <w:r w:rsidRPr="006A7E8E">
        <w:rPr>
          <w:rFonts w:ascii="Courier New" w:hAnsi="Courier New" w:cs="Courier New"/>
        </w:rPr>
        <w:t>Practice</w:t>
      </w:r>
      <w:r w:rsidRPr="006A7E8E">
        <w:rPr>
          <w:rFonts w:ascii="Courier New" w:hAnsi="Courier New" w:cs="Courier New"/>
          <w:spacing w:val="-6"/>
        </w:rPr>
        <w:t xml:space="preserve"> </w:t>
      </w:r>
      <w:r w:rsidRPr="006A7E8E">
        <w:rPr>
          <w:rFonts w:ascii="Courier New" w:hAnsi="Courier New" w:cs="Courier New"/>
        </w:rPr>
        <w:t>Lesson</w:t>
      </w:r>
      <w:r w:rsidRPr="006A7E8E">
        <w:rPr>
          <w:rFonts w:ascii="Courier New" w:hAnsi="Courier New" w:cs="Courier New"/>
          <w:spacing w:val="-6"/>
        </w:rPr>
        <w:t xml:space="preserve"> </w:t>
      </w:r>
      <w:r w:rsidRPr="006A7E8E">
        <w:rPr>
          <w:rFonts w:ascii="Courier New" w:hAnsi="Courier New" w:cs="Courier New"/>
        </w:rPr>
        <w:t>(</w:t>
      </w:r>
      <w:r w:rsidR="000C7979" w:rsidRPr="006A7E8E">
        <w:rPr>
          <w:rFonts w:ascii="Courier New" w:hAnsi="Courier New" w:cs="Courier New"/>
        </w:rPr>
        <w:t>4</w:t>
      </w:r>
      <w:r w:rsidRPr="006A7E8E">
        <w:rPr>
          <w:rFonts w:ascii="Courier New" w:hAnsi="Courier New" w:cs="Courier New"/>
        </w:rPr>
        <w:t>0</w:t>
      </w:r>
      <w:r w:rsidRPr="006A7E8E">
        <w:rPr>
          <w:rFonts w:ascii="Courier New" w:hAnsi="Courier New" w:cs="Courier New"/>
          <w:spacing w:val="-6"/>
        </w:rPr>
        <w:t xml:space="preserve"> </w:t>
      </w:r>
      <w:r w:rsidRPr="006A7E8E">
        <w:rPr>
          <w:rFonts w:ascii="Courier New" w:hAnsi="Courier New" w:cs="Courier New"/>
          <w:spacing w:val="-2"/>
        </w:rPr>
        <w:t>points):</w:t>
      </w:r>
    </w:p>
    <w:p w14:paraId="1E07F4FB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Student clearly explains the data structures used (LinkedList, Stack, Queue, Array).</w:t>
      </w:r>
    </w:p>
    <w:p w14:paraId="324DF88F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Demonstrates the program working correctly with sample inputs.</w:t>
      </w:r>
    </w:p>
    <w:p w14:paraId="74454257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Explains the reasoning behind using each data structure for the banking operations.</w:t>
      </w:r>
    </w:p>
    <w:p w14:paraId="200EECE2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Shows understanding of how memory and logical organization affect program behavior.</w:t>
      </w:r>
    </w:p>
    <w:p w14:paraId="77A25584" w14:textId="77777777" w:rsidR="00DF2EFF" w:rsidRPr="006A7E8E" w:rsidRDefault="00DF2EFF" w:rsidP="00DF2EFF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Answers instructor’s questions confidently.</w:t>
      </w:r>
    </w:p>
    <w:p w14:paraId="29B7AABB" w14:textId="77777777" w:rsidR="003546AB" w:rsidRPr="006A7E8E" w:rsidRDefault="003546AB" w:rsidP="003546AB">
      <w:pPr>
        <w:pStyle w:val="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  <w:rPr>
          <w:rFonts w:ascii="Courier New" w:hAnsi="Courier New" w:cs="Courier New"/>
        </w:rPr>
      </w:pPr>
      <w:r w:rsidRPr="006A7E8E">
        <w:rPr>
          <w:rFonts w:ascii="Courier New" w:hAnsi="Courier New" w:cs="Courier New"/>
        </w:rPr>
        <w:t>Report</w:t>
      </w:r>
      <w:r w:rsidRPr="006A7E8E">
        <w:rPr>
          <w:rFonts w:ascii="Courier New" w:hAnsi="Courier New" w:cs="Courier New"/>
          <w:spacing w:val="-5"/>
        </w:rPr>
        <w:t xml:space="preserve"> </w:t>
      </w:r>
      <w:r w:rsidRPr="006A7E8E">
        <w:rPr>
          <w:rFonts w:ascii="Courier New" w:hAnsi="Courier New" w:cs="Courier New"/>
        </w:rPr>
        <w:t>(10</w:t>
      </w:r>
      <w:r w:rsidRPr="006A7E8E">
        <w:rPr>
          <w:rFonts w:ascii="Courier New" w:hAnsi="Courier New" w:cs="Courier New"/>
          <w:spacing w:val="-4"/>
        </w:rPr>
        <w:t xml:space="preserve"> </w:t>
      </w:r>
      <w:r w:rsidRPr="006A7E8E">
        <w:rPr>
          <w:rFonts w:ascii="Courier New" w:hAnsi="Courier New" w:cs="Courier New"/>
          <w:spacing w:val="-2"/>
        </w:rPr>
        <w:t>points):</w:t>
      </w:r>
    </w:p>
    <w:p w14:paraId="061D927E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Report includes student name and group.</w:t>
      </w:r>
    </w:p>
    <w:p w14:paraId="378994FC" w14:textId="77777777" w:rsidR="00DF2EFF" w:rsidRPr="00DF2EFF" w:rsidRDefault="00DF2EFF" w:rsidP="00DF2EFF">
      <w:pPr>
        <w:pStyle w:val="a7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Contains screenshots of program outputs for each task.</w:t>
      </w:r>
    </w:p>
    <w:p w14:paraId="34255DA4" w14:textId="77777777" w:rsidR="003546AB" w:rsidRPr="00DF2EFF" w:rsidRDefault="00DF2EFF" w:rsidP="00DF2EFF">
      <w:pPr>
        <w:pStyle w:val="a7"/>
        <w:numPr>
          <w:ilvl w:val="1"/>
          <w:numId w:val="2"/>
        </w:numPr>
        <w:tabs>
          <w:tab w:val="left" w:pos="1463"/>
        </w:tabs>
        <w:spacing w:before="2"/>
        <w:rPr>
          <w:rFonts w:ascii="Courier New" w:hAnsi="Courier New" w:cs="Courier New"/>
        </w:rPr>
      </w:pPr>
      <w:r w:rsidRPr="00DF2EFF">
        <w:rPr>
          <w:rFonts w:ascii="Courier New" w:hAnsi="Courier New" w:cs="Courier New"/>
        </w:rPr>
        <w:t>Provides a brief explanation of the work process, including any issues encountered and how they were solved.</w:t>
      </w:r>
    </w:p>
    <w:p w14:paraId="18862B1B" w14:textId="77777777" w:rsidR="003546AB" w:rsidRPr="006A7E8E" w:rsidRDefault="003546AB" w:rsidP="003546AB">
      <w:pPr>
        <w:ind w:left="23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  <w:spacing w:val="-2"/>
        </w:rPr>
        <w:t>Resources:</w:t>
      </w:r>
    </w:p>
    <w:p w14:paraId="6E306C12" w14:textId="77777777" w:rsidR="003546AB" w:rsidRPr="006A7E8E" w:rsidRDefault="003546AB" w:rsidP="003546AB">
      <w:pPr>
        <w:pStyle w:val="a3"/>
        <w:spacing w:before="8"/>
        <w:ind w:left="0" w:firstLine="0"/>
        <w:rPr>
          <w:rFonts w:ascii="Courier New" w:hAnsi="Courier New" w:cs="Courier New"/>
          <w:b/>
        </w:rPr>
      </w:pPr>
    </w:p>
    <w:p w14:paraId="52AED065" w14:textId="77777777" w:rsidR="000226EB" w:rsidRPr="006A7E8E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6" w:history="1">
        <w:r w:rsidR="000226EB" w:rsidRPr="006A7E8E">
          <w:rPr>
            <w:rStyle w:val="a9"/>
            <w:rFonts w:ascii="Courier New" w:hAnsi="Courier New" w:cs="Courier New"/>
            <w:b/>
          </w:rPr>
          <w:t>https://www.w3schools.com/java/java_arraylist.asp</w:t>
        </w:r>
      </w:hyperlink>
    </w:p>
    <w:p w14:paraId="177D953A" w14:textId="77777777" w:rsidR="000226EB" w:rsidRPr="006A7E8E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7" w:history="1">
        <w:r w:rsidR="000226EB" w:rsidRPr="006A7E8E">
          <w:rPr>
            <w:rStyle w:val="a9"/>
            <w:rFonts w:ascii="Courier New" w:hAnsi="Courier New" w:cs="Courier New"/>
            <w:b/>
          </w:rPr>
          <w:t>https://www.w3schools.com/dsa/dsa_data_arrays.php</w:t>
        </w:r>
      </w:hyperlink>
    </w:p>
    <w:p w14:paraId="47D28013" w14:textId="77777777" w:rsidR="000226EB" w:rsidRPr="006A7E8E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8" w:history="1">
        <w:r w:rsidR="000226EB" w:rsidRPr="006A7E8E">
          <w:rPr>
            <w:rStyle w:val="a9"/>
            <w:rFonts w:ascii="Courier New" w:hAnsi="Courier New" w:cs="Courier New"/>
            <w:b/>
          </w:rPr>
          <w:t>https://www.w3schools.com/dsa/dsa_theory_linkedlists.php</w:t>
        </w:r>
      </w:hyperlink>
    </w:p>
    <w:p w14:paraId="718846F8" w14:textId="77777777" w:rsidR="000226EB" w:rsidRPr="00DF2EFF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Style w:val="a9"/>
          <w:rFonts w:ascii="Courier New" w:hAnsi="Courier New" w:cs="Courier New"/>
          <w:b/>
          <w:color w:val="auto"/>
          <w:u w:val="none"/>
        </w:rPr>
      </w:pPr>
      <w:hyperlink r:id="rId9" w:history="1">
        <w:r w:rsidR="000226EB" w:rsidRPr="006A7E8E">
          <w:rPr>
            <w:rStyle w:val="a9"/>
            <w:rFonts w:ascii="Courier New" w:hAnsi="Courier New" w:cs="Courier New"/>
            <w:b/>
          </w:rPr>
          <w:t>https://www.youtube.com/watch?v=7tliFnkt9mY&amp;list=PL38UDqoToqPRGSFnF5ySl6dP7nO_iLoLR&amp;index=5</w:t>
        </w:r>
      </w:hyperlink>
    </w:p>
    <w:p w14:paraId="141791C8" w14:textId="77777777" w:rsidR="00DF2EFF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10" w:history="1">
        <w:r w:rsidR="00DF2EFF" w:rsidRPr="00B148DC">
          <w:rPr>
            <w:rStyle w:val="a9"/>
            <w:rFonts w:ascii="Courier New" w:hAnsi="Courier New" w:cs="Courier New"/>
            <w:b/>
          </w:rPr>
          <w:t>https://www.youtube.com/watch?v=KEOejBkLpDo&amp;list=PL38UDqoToqPRGSFnF5ySl6dP7nO_iLoLR&amp;index=6</w:t>
        </w:r>
      </w:hyperlink>
    </w:p>
    <w:p w14:paraId="67405888" w14:textId="77777777" w:rsidR="00DF2EFF" w:rsidRDefault="006D386D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hyperlink r:id="rId11" w:history="1">
        <w:r w:rsidR="00DF2EFF" w:rsidRPr="00B148DC">
          <w:rPr>
            <w:rStyle w:val="a9"/>
            <w:rFonts w:ascii="Courier New" w:hAnsi="Courier New" w:cs="Courier New"/>
            <w:b/>
          </w:rPr>
          <w:t>https://www.youtube.com/watch?v=BpbEBoxnF9I&amp;list=PL38UDqoToqPRGSFnF5ySl6dP7nO_iLoLR&amp;index=7</w:t>
        </w:r>
      </w:hyperlink>
    </w:p>
    <w:p w14:paraId="2A91400F" w14:textId="77777777" w:rsidR="00DF2EFF" w:rsidRPr="006A7E8E" w:rsidRDefault="00DF2EFF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rFonts w:ascii="Courier New" w:hAnsi="Courier New" w:cs="Courier New"/>
          <w:b/>
        </w:rPr>
      </w:pPr>
      <w:r w:rsidRPr="00DF2EFF">
        <w:rPr>
          <w:rFonts w:ascii="Courier New" w:hAnsi="Courier New" w:cs="Courier New"/>
          <w:b/>
        </w:rPr>
        <w:t>https://www.youtube.com/watch?v=xStYopApwFg&amp;list=PL38UDqoToqPRGSFnF5ySl6dP7nO_iLoLR&amp;index=8</w:t>
      </w:r>
    </w:p>
    <w:p w14:paraId="21535372" w14:textId="77777777" w:rsidR="000226EB" w:rsidRPr="006A7E8E" w:rsidRDefault="000226EB" w:rsidP="00DC3909">
      <w:pPr>
        <w:pStyle w:val="a7"/>
        <w:tabs>
          <w:tab w:val="left" w:pos="742"/>
        </w:tabs>
        <w:spacing w:before="2"/>
        <w:ind w:left="742" w:firstLine="0"/>
        <w:rPr>
          <w:rFonts w:ascii="Courier New" w:hAnsi="Courier New" w:cs="Courier New"/>
          <w:b/>
        </w:rPr>
      </w:pPr>
    </w:p>
    <w:p w14:paraId="14B507A5" w14:textId="77777777" w:rsidR="003546AB" w:rsidRPr="006A7E8E" w:rsidRDefault="003546AB" w:rsidP="003546AB">
      <w:pPr>
        <w:spacing w:before="271"/>
        <w:ind w:left="744"/>
        <w:rPr>
          <w:rFonts w:ascii="Courier New" w:hAnsi="Courier New" w:cs="Courier New"/>
          <w:b/>
          <w:i/>
        </w:rPr>
      </w:pPr>
      <w:r w:rsidRPr="006A7E8E">
        <w:rPr>
          <w:rFonts w:ascii="Courier New" w:hAnsi="Courier New" w:cs="Courier New"/>
          <w:b/>
          <w:i/>
        </w:rPr>
        <w:t>**Questions</w:t>
      </w:r>
      <w:r w:rsidRPr="006A7E8E">
        <w:rPr>
          <w:rFonts w:ascii="Courier New" w:hAnsi="Courier New" w:cs="Courier New"/>
          <w:b/>
          <w:i/>
          <w:spacing w:val="-7"/>
        </w:rPr>
        <w:t xml:space="preserve"> </w:t>
      </w:r>
      <w:r w:rsidRPr="006A7E8E">
        <w:rPr>
          <w:rFonts w:ascii="Courier New" w:hAnsi="Courier New" w:cs="Courier New"/>
          <w:b/>
          <w:i/>
        </w:rPr>
        <w:t>will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</w:rPr>
        <w:t>be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</w:rPr>
        <w:t>based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</w:rPr>
        <w:t>on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</w:rPr>
        <w:t>the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</w:rPr>
        <w:t>provided</w:t>
      </w:r>
      <w:r w:rsidRPr="006A7E8E">
        <w:rPr>
          <w:rFonts w:ascii="Courier New" w:hAnsi="Courier New" w:cs="Courier New"/>
          <w:b/>
          <w:i/>
          <w:spacing w:val="-5"/>
        </w:rPr>
        <w:t xml:space="preserve"> </w:t>
      </w:r>
      <w:r w:rsidRPr="006A7E8E">
        <w:rPr>
          <w:rFonts w:ascii="Courier New" w:hAnsi="Courier New" w:cs="Courier New"/>
          <w:b/>
          <w:i/>
          <w:spacing w:val="-2"/>
        </w:rPr>
        <w:t>resources</w:t>
      </w:r>
    </w:p>
    <w:p w14:paraId="7FF30680" w14:textId="77777777" w:rsidR="003546AB" w:rsidRPr="006A7E8E" w:rsidRDefault="003546AB" w:rsidP="003546AB">
      <w:pPr>
        <w:pStyle w:val="a3"/>
        <w:spacing w:before="8"/>
        <w:ind w:left="0" w:firstLine="0"/>
        <w:rPr>
          <w:rFonts w:ascii="Courier New" w:hAnsi="Courier New" w:cs="Courier New"/>
          <w:b/>
          <w:i/>
        </w:rPr>
      </w:pPr>
    </w:p>
    <w:p w14:paraId="294D5A3B" w14:textId="77777777" w:rsidR="003546AB" w:rsidRPr="006A7E8E" w:rsidRDefault="003546AB" w:rsidP="003546AB">
      <w:pPr>
        <w:pStyle w:val="2"/>
        <w:spacing w:before="1"/>
        <w:ind w:left="359"/>
        <w:jc w:val="center"/>
        <w:rPr>
          <w:rFonts w:ascii="Courier New" w:hAnsi="Courier New" w:cs="Courier New"/>
        </w:rPr>
      </w:pPr>
      <w:bookmarkStart w:id="13" w:name="Good_luck!"/>
      <w:bookmarkEnd w:id="13"/>
      <w:r w:rsidRPr="006A7E8E">
        <w:rPr>
          <w:rFonts w:ascii="Courier New" w:hAnsi="Courier New" w:cs="Courier New"/>
          <w:color w:val="397B21"/>
        </w:rPr>
        <w:t>Good</w:t>
      </w:r>
      <w:r w:rsidRPr="006A7E8E">
        <w:rPr>
          <w:rFonts w:ascii="Courier New" w:hAnsi="Courier New" w:cs="Courier New"/>
          <w:color w:val="397B21"/>
          <w:spacing w:val="-3"/>
        </w:rPr>
        <w:t xml:space="preserve"> </w:t>
      </w:r>
      <w:r w:rsidRPr="006A7E8E">
        <w:rPr>
          <w:rFonts w:ascii="Courier New" w:hAnsi="Courier New" w:cs="Courier New"/>
          <w:color w:val="397B21"/>
          <w:spacing w:val="-2"/>
        </w:rPr>
        <w:t>luck!</w:t>
      </w:r>
    </w:p>
    <w:p w14:paraId="178B5B7C" w14:textId="77777777" w:rsidR="003546AB" w:rsidRPr="006A7E8E" w:rsidRDefault="003546AB">
      <w:pPr>
        <w:rPr>
          <w:rFonts w:ascii="Courier New" w:hAnsi="Courier New" w:cs="Courier New"/>
        </w:rPr>
      </w:pPr>
    </w:p>
    <w:sectPr w:rsidR="003546AB" w:rsidRPr="006A7E8E" w:rsidSect="00EA2415">
      <w:pgSz w:w="11906" w:h="16838"/>
      <w:pgMar w:top="1440" w:right="139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8C4"/>
    <w:multiLevelType w:val="hybridMultilevel"/>
    <w:tmpl w:val="BB0C6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43E5"/>
    <w:multiLevelType w:val="hybridMultilevel"/>
    <w:tmpl w:val="FB4AF4CA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037"/>
    <w:multiLevelType w:val="hybridMultilevel"/>
    <w:tmpl w:val="FB4C4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17B62"/>
    <w:multiLevelType w:val="hybridMultilevel"/>
    <w:tmpl w:val="45C056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F70519D"/>
    <w:multiLevelType w:val="hybridMultilevel"/>
    <w:tmpl w:val="84203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21DA9"/>
    <w:multiLevelType w:val="hybridMultilevel"/>
    <w:tmpl w:val="302212A4"/>
    <w:lvl w:ilvl="0" w:tplc="9B2ECDD4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7C92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96A5C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E3F7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8867F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076A1F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DE40F1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30AA22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41A011F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A95BAB"/>
    <w:multiLevelType w:val="hybridMultilevel"/>
    <w:tmpl w:val="08643914"/>
    <w:lvl w:ilvl="0" w:tplc="363CF488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38B57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ECF8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CE8496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49684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CB04D0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5A8D1B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ADD44AB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B76B40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4212D6"/>
    <w:multiLevelType w:val="hybridMultilevel"/>
    <w:tmpl w:val="7EB8DDD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8" w15:restartNumberingAfterBreak="0">
    <w:nsid w:val="31246B8E"/>
    <w:multiLevelType w:val="hybridMultilevel"/>
    <w:tmpl w:val="04C07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B4445"/>
    <w:multiLevelType w:val="hybridMultilevel"/>
    <w:tmpl w:val="3A52A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448D0"/>
    <w:multiLevelType w:val="multilevel"/>
    <w:tmpl w:val="22E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F1102"/>
    <w:multiLevelType w:val="multilevel"/>
    <w:tmpl w:val="6AF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0767E"/>
    <w:multiLevelType w:val="hybridMultilevel"/>
    <w:tmpl w:val="7E589960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D49ABA">
      <w:numFmt w:val="bullet"/>
      <w:lvlText w:val=""/>
      <w:lvlJc w:val="left"/>
      <w:pPr>
        <w:ind w:left="2160" w:hanging="360"/>
      </w:pPr>
      <w:rPr>
        <w:rFonts w:ascii="Symbol" w:eastAsia="Courier New" w:hAnsi="Symbol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038B9"/>
    <w:multiLevelType w:val="hybridMultilevel"/>
    <w:tmpl w:val="A66051C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4" w15:restartNumberingAfterBreak="0">
    <w:nsid w:val="60961545"/>
    <w:multiLevelType w:val="hybridMultilevel"/>
    <w:tmpl w:val="72083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264C6"/>
    <w:multiLevelType w:val="hybridMultilevel"/>
    <w:tmpl w:val="93989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51003"/>
    <w:multiLevelType w:val="hybridMultilevel"/>
    <w:tmpl w:val="0AF84880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21C27"/>
    <w:multiLevelType w:val="hybridMultilevel"/>
    <w:tmpl w:val="84AA0A16"/>
    <w:lvl w:ilvl="0" w:tplc="041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703441DE"/>
    <w:multiLevelType w:val="hybridMultilevel"/>
    <w:tmpl w:val="244E1D5E"/>
    <w:lvl w:ilvl="0" w:tplc="F4C2547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BE305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768D4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E48F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BCCDF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28240B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C882D1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E3C67E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DDE186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AF30515"/>
    <w:multiLevelType w:val="hybridMultilevel"/>
    <w:tmpl w:val="707601EC"/>
    <w:lvl w:ilvl="0" w:tplc="1C1CD0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8276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EEA684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C0E18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5EAEB4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2961A1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5216D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F20360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1A06F9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BA70885"/>
    <w:multiLevelType w:val="multilevel"/>
    <w:tmpl w:val="277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761DE"/>
    <w:multiLevelType w:val="hybridMultilevel"/>
    <w:tmpl w:val="886AEDC2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5"/>
  </w:num>
  <w:num w:numId="4">
    <w:abstractNumId w:val="6"/>
  </w:num>
  <w:num w:numId="5">
    <w:abstractNumId w:val="20"/>
  </w:num>
  <w:num w:numId="6">
    <w:abstractNumId w:val="12"/>
  </w:num>
  <w:num w:numId="7">
    <w:abstractNumId w:val="13"/>
  </w:num>
  <w:num w:numId="8">
    <w:abstractNumId w:val="7"/>
  </w:num>
  <w:num w:numId="9">
    <w:abstractNumId w:val="22"/>
  </w:num>
  <w:num w:numId="10">
    <w:abstractNumId w:val="1"/>
  </w:num>
  <w:num w:numId="11">
    <w:abstractNumId w:val="16"/>
  </w:num>
  <w:num w:numId="12">
    <w:abstractNumId w:val="9"/>
  </w:num>
  <w:num w:numId="13">
    <w:abstractNumId w:val="0"/>
  </w:num>
  <w:num w:numId="14">
    <w:abstractNumId w:val="8"/>
  </w:num>
  <w:num w:numId="15">
    <w:abstractNumId w:val="15"/>
  </w:num>
  <w:num w:numId="16">
    <w:abstractNumId w:val="4"/>
  </w:num>
  <w:num w:numId="17">
    <w:abstractNumId w:val="3"/>
  </w:num>
  <w:num w:numId="18">
    <w:abstractNumId w:val="17"/>
  </w:num>
  <w:num w:numId="19">
    <w:abstractNumId w:val="11"/>
  </w:num>
  <w:num w:numId="20">
    <w:abstractNumId w:val="10"/>
  </w:num>
  <w:num w:numId="21">
    <w:abstractNumId w:val="21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AB"/>
    <w:rsid w:val="000226EB"/>
    <w:rsid w:val="000C7979"/>
    <w:rsid w:val="00144B75"/>
    <w:rsid w:val="0016300A"/>
    <w:rsid w:val="003546AB"/>
    <w:rsid w:val="00374E16"/>
    <w:rsid w:val="003778C7"/>
    <w:rsid w:val="00384AFA"/>
    <w:rsid w:val="004615A8"/>
    <w:rsid w:val="005521E3"/>
    <w:rsid w:val="006A7E8E"/>
    <w:rsid w:val="006D386D"/>
    <w:rsid w:val="007F301E"/>
    <w:rsid w:val="0097709B"/>
    <w:rsid w:val="00BE62CE"/>
    <w:rsid w:val="00D56FCB"/>
    <w:rsid w:val="00DC3909"/>
    <w:rsid w:val="00DF2EFF"/>
    <w:rsid w:val="00E25458"/>
    <w:rsid w:val="00EA2415"/>
    <w:rsid w:val="00E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F2834"/>
  <w15:chartTrackingRefBased/>
  <w15:docId w15:val="{39B655BE-183D-5B42-839D-8F076FCF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E8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3546AB"/>
    <w:pPr>
      <w:spacing w:before="84"/>
      <w:ind w:left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546AB"/>
    <w:pPr>
      <w:ind w:left="23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9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6AB"/>
    <w:rPr>
      <w:rFonts w:ascii="Courier New" w:eastAsia="Courier New" w:hAnsi="Courier New" w:cs="Courier New"/>
      <w:b/>
      <w:bC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546AB"/>
    <w:rPr>
      <w:rFonts w:ascii="Courier New" w:eastAsia="Courier New" w:hAnsi="Courier New" w:cs="Courier New"/>
      <w:b/>
      <w:bCs/>
      <w:kern w:val="0"/>
      <w:lang w:val="en-US"/>
      <w14:ligatures w14:val="none"/>
    </w:rPr>
  </w:style>
  <w:style w:type="paragraph" w:styleId="a3">
    <w:name w:val="Body Text"/>
    <w:basedOn w:val="a"/>
    <w:link w:val="a4"/>
    <w:uiPriority w:val="1"/>
    <w:qFormat/>
    <w:rsid w:val="003546AB"/>
    <w:pPr>
      <w:ind w:left="743" w:hanging="360"/>
    </w:pPr>
  </w:style>
  <w:style w:type="character" w:customStyle="1" w:styleId="a4">
    <w:name w:val="Основной текст Знак"/>
    <w:basedOn w:val="a0"/>
    <w:link w:val="a3"/>
    <w:uiPriority w:val="1"/>
    <w:rsid w:val="003546AB"/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a5">
    <w:name w:val="Title"/>
    <w:basedOn w:val="a"/>
    <w:link w:val="a6"/>
    <w:uiPriority w:val="10"/>
    <w:qFormat/>
    <w:rsid w:val="003546AB"/>
    <w:pPr>
      <w:spacing w:before="84"/>
      <w:ind w:left="407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3546AB"/>
    <w:rPr>
      <w:rFonts w:ascii="Courier New" w:eastAsia="Courier New" w:hAnsi="Courier New" w:cs="Courier New"/>
      <w:b/>
      <w:bCs/>
      <w:kern w:val="0"/>
      <w:sz w:val="32"/>
      <w:szCs w:val="32"/>
      <w:lang w:val="en-US"/>
      <w14:ligatures w14:val="none"/>
    </w:rPr>
  </w:style>
  <w:style w:type="paragraph" w:styleId="a7">
    <w:name w:val="List Paragraph"/>
    <w:basedOn w:val="a"/>
    <w:uiPriority w:val="1"/>
    <w:qFormat/>
    <w:rsid w:val="003546AB"/>
    <w:pPr>
      <w:ind w:left="743" w:hanging="360"/>
    </w:pPr>
  </w:style>
  <w:style w:type="table" w:styleId="a8">
    <w:name w:val="Table Grid"/>
    <w:basedOn w:val="a1"/>
    <w:uiPriority w:val="39"/>
    <w:rsid w:val="00377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D56FC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56FCB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BE62CE"/>
    <w:rPr>
      <w:color w:val="666666"/>
    </w:rPr>
  </w:style>
  <w:style w:type="character" w:styleId="ac">
    <w:name w:val="Strong"/>
    <w:basedOn w:val="a0"/>
    <w:uiPriority w:val="22"/>
    <w:qFormat/>
    <w:rsid w:val="0016300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C3909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ad">
    <w:name w:val="Normal (Web)"/>
    <w:basedOn w:val="a"/>
    <w:uiPriority w:val="99"/>
    <w:semiHidden/>
    <w:unhideWhenUsed/>
    <w:rsid w:val="006A7E8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A7E8E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DF2E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dsa/dsa_theory_linkedlists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dsa/dsa_data_arrays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arraylist.asp" TargetMode="External"/><Relationship Id="rId11" Type="http://schemas.openxmlformats.org/officeDocument/2006/relationships/hyperlink" Target="https://www.youtube.com/watch?v=BpbEBoxnF9I&amp;list=PL38UDqoToqPRGSFnF5ySl6dP7nO_iLoLR&amp;index=7" TargetMode="External"/><Relationship Id="rId5" Type="http://schemas.openxmlformats.org/officeDocument/2006/relationships/hyperlink" Target="https://www.jetbrains.com/idea/download" TargetMode="External"/><Relationship Id="rId10" Type="http://schemas.openxmlformats.org/officeDocument/2006/relationships/hyperlink" Target="https://www.youtube.com/watch?v=KEOejBkLpDo&amp;list=PL38UDqoToqPRGSFnF5ySl6dP7nO_iLoLR&amp;index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tliFnkt9mY&amp;list=PL38UDqoToqPRGSFnF5ySl6dP7nO_iLoLR&amp;index=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Islam Abdulla</cp:lastModifiedBy>
  <cp:revision>6</cp:revision>
  <dcterms:created xsi:type="dcterms:W3CDTF">2026-03-11T19:34:00Z</dcterms:created>
  <dcterms:modified xsi:type="dcterms:W3CDTF">2026-04-08T18:16:00Z</dcterms:modified>
</cp:coreProperties>
</file>