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A9BDD" w14:textId="782A5B20" w:rsidR="008420AE" w:rsidRDefault="008420AE" w:rsidP="008420A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 w:rsidRPr="00B43F11">
        <w:rPr>
          <w:rFonts w:ascii="Arial" w:hAnsi="Arial" w:cs="Arial"/>
          <w:b/>
          <w:color w:val="404040" w:themeColor="text1" w:themeTint="BF"/>
          <w:u w:val="single"/>
        </w:rPr>
        <w:t>Registration Form</w:t>
      </w:r>
    </w:p>
    <w:p w14:paraId="0F3A25DC" w14:textId="2BC83922" w:rsidR="008420AE" w:rsidRDefault="008420AE" w:rsidP="008420A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 w:rsidRPr="008420AE">
        <w:rPr>
          <w:rFonts w:ascii="Arial" w:hAnsi="Arial" w:cs="Arial"/>
          <w:b/>
          <w:color w:val="404040" w:themeColor="text1" w:themeTint="BF"/>
          <w:u w:val="single"/>
        </w:rPr>
        <w:t>ISO/IEC 170</w:t>
      </w:r>
      <w:r>
        <w:rPr>
          <w:rFonts w:ascii="Arial" w:hAnsi="Arial" w:cs="Arial"/>
          <w:b/>
          <w:color w:val="404040" w:themeColor="text1" w:themeTint="BF"/>
          <w:u w:val="single"/>
        </w:rPr>
        <w:t>65</w:t>
      </w:r>
      <w:r w:rsidRPr="008420AE">
        <w:rPr>
          <w:rFonts w:ascii="Arial" w:hAnsi="Arial" w:cs="Arial"/>
          <w:b/>
          <w:color w:val="404040" w:themeColor="text1" w:themeTint="BF"/>
          <w:u w:val="single"/>
        </w:rPr>
        <w:t>:201</w:t>
      </w:r>
      <w:r>
        <w:rPr>
          <w:rFonts w:ascii="Arial" w:hAnsi="Arial" w:cs="Arial"/>
          <w:b/>
          <w:color w:val="404040" w:themeColor="text1" w:themeTint="BF"/>
          <w:u w:val="single"/>
        </w:rPr>
        <w:t>2</w:t>
      </w:r>
      <w:r w:rsidRPr="008420AE">
        <w:rPr>
          <w:rFonts w:ascii="Arial" w:hAnsi="Arial" w:cs="Arial"/>
          <w:b/>
          <w:color w:val="404040" w:themeColor="text1" w:themeTint="BF"/>
          <w:u w:val="single"/>
        </w:rPr>
        <w:t xml:space="preserve"> </w:t>
      </w:r>
      <w:r>
        <w:rPr>
          <w:rFonts w:ascii="Arial" w:hAnsi="Arial" w:cs="Arial"/>
          <w:b/>
          <w:color w:val="404040" w:themeColor="text1" w:themeTint="BF"/>
          <w:u w:val="single"/>
        </w:rPr>
        <w:t>Product</w:t>
      </w:r>
      <w:r w:rsidRPr="008420AE">
        <w:rPr>
          <w:rFonts w:ascii="Arial" w:hAnsi="Arial" w:cs="Arial"/>
          <w:b/>
          <w:color w:val="404040" w:themeColor="text1" w:themeTint="BF"/>
          <w:u w:val="single"/>
        </w:rPr>
        <w:t xml:space="preserve"> Certification Course</w:t>
      </w:r>
    </w:p>
    <w:p w14:paraId="3B448EC4" w14:textId="77777777" w:rsidR="008420AE" w:rsidRDefault="008420AE" w:rsidP="008420A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360"/>
        <w:gridCol w:w="6908"/>
      </w:tblGrid>
      <w:tr w:rsidR="008420AE" w:rsidRPr="00FA6AD7" w14:paraId="37FAFA11" w14:textId="77777777" w:rsidTr="00A9562F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5C1C7" w14:textId="77777777" w:rsidR="008420AE" w:rsidRPr="00806D9E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Date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7DE0A" w14:textId="77777777" w:rsidR="008420AE" w:rsidRPr="00806D9E" w:rsidRDefault="008420AE" w:rsidP="00A9562F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DEAF1" w14:textId="77777777" w:rsidR="008420AE" w:rsidRPr="00FA6AD7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sz w:val="20"/>
                <w:szCs w:val="20"/>
                <w:lang w:val="en-SG"/>
              </w:rPr>
              <w:t>7 &amp; 8 October 2021</w:t>
            </w:r>
          </w:p>
        </w:tc>
      </w:tr>
      <w:tr w:rsidR="008420AE" w:rsidRPr="00FA6AD7" w14:paraId="48B8B7BC" w14:textId="77777777" w:rsidTr="00A9562F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21D6" w14:textId="77777777" w:rsidR="008420AE" w:rsidRPr="00806D9E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Fee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6E967" w14:textId="77777777" w:rsidR="008420AE" w:rsidRPr="00806D9E" w:rsidRDefault="008420AE" w:rsidP="00A9562F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50C60" w14:textId="77777777" w:rsidR="008420AE" w:rsidRPr="00FA6AD7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sz w:val="20"/>
                <w:szCs w:val="20"/>
                <w:lang w:val="en-SG"/>
              </w:rPr>
              <w:t>SGD $385.20 per pax (inclusive of GST).</w:t>
            </w:r>
          </w:p>
        </w:tc>
      </w:tr>
      <w:tr w:rsidR="008420AE" w:rsidRPr="00FA6AD7" w14:paraId="16F9C7BD" w14:textId="77777777" w:rsidTr="00877034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D809C" w14:textId="77777777" w:rsidR="008420AE" w:rsidRPr="00806D9E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Venue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BCE4C" w14:textId="77777777" w:rsidR="008420AE" w:rsidRPr="00806D9E" w:rsidRDefault="008420AE" w:rsidP="00A9562F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5E332" w14:textId="77777777" w:rsidR="008420AE" w:rsidRPr="00FA6AD7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Virtual 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>(Details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will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 be provided nearer to the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training 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>date)</w:t>
            </w:r>
          </w:p>
        </w:tc>
      </w:tr>
      <w:tr w:rsidR="008420AE" w:rsidRPr="00FA6AD7" w14:paraId="19604DFE" w14:textId="77777777" w:rsidTr="00877034">
        <w:trPr>
          <w:trHeight w:val="432"/>
        </w:trPr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4842401D" w14:textId="77777777" w:rsidR="008420AE" w:rsidRPr="00806D9E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14:paraId="30A27EE3" w14:textId="77777777" w:rsidR="008420AE" w:rsidRPr="00806D9E" w:rsidRDefault="008420AE" w:rsidP="00A9562F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</w:tcBorders>
            <w:vAlign w:val="center"/>
          </w:tcPr>
          <w:p w14:paraId="64EAA8F3" w14:textId="77777777" w:rsidR="008420AE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877034" w:rsidRPr="00FA6AD7" w14:paraId="647F0DE6" w14:textId="77777777" w:rsidTr="00877034">
        <w:trPr>
          <w:trHeight w:val="432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09CFC716" w14:textId="77777777" w:rsidR="00877034" w:rsidRPr="009610B7" w:rsidRDefault="00877034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SG"/>
              </w:rPr>
            </w:pPr>
            <w:r w:rsidRPr="009610B7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SG"/>
              </w:rPr>
              <w:t xml:space="preserve">Organization Information 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03155E7A" w14:textId="77777777" w:rsidR="00877034" w:rsidRPr="00806D9E" w:rsidRDefault="00877034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14:paraId="65D62CBC" w14:textId="77777777" w:rsidR="00877034" w:rsidRDefault="00877034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877034" w:rsidRPr="00FA6AD7" w14:paraId="68EC4566" w14:textId="77777777" w:rsidTr="00793EA8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52D15" w14:textId="77777777" w:rsidR="00877034" w:rsidRPr="004A2FA1" w:rsidRDefault="00877034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424031375" w:edGrp="everyone" w:colFirst="2" w:colLast="2"/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Organization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F7A7C" w14:textId="77777777" w:rsidR="00877034" w:rsidRPr="004A2FA1" w:rsidRDefault="00877034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ACAA1" w14:textId="77777777" w:rsidR="00877034" w:rsidRDefault="00877034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877034" w:rsidRPr="00FA6AD7" w14:paraId="0AB00C84" w14:textId="77777777" w:rsidTr="00793EA8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2F3BC3" w14:textId="77777777" w:rsidR="00877034" w:rsidRPr="004A2FA1" w:rsidRDefault="00877034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1969490476" w:edGrp="everyone" w:colFirst="2" w:colLast="2"/>
            <w:permEnd w:id="424031375"/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Address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147C48" w14:textId="77777777" w:rsidR="00877034" w:rsidRPr="004A2FA1" w:rsidRDefault="00877034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0CB32" w14:textId="77777777" w:rsidR="00877034" w:rsidRDefault="00877034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877034" w:rsidRPr="00FA6AD7" w14:paraId="0C02B5DC" w14:textId="77777777" w:rsidTr="00793EA8">
        <w:trPr>
          <w:trHeight w:val="432"/>
        </w:trPr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DCE525" w14:textId="77777777" w:rsidR="00877034" w:rsidRPr="004A2FA1" w:rsidRDefault="00877034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549210467" w:edGrp="everyone" w:colFirst="2" w:colLast="2"/>
            <w:permEnd w:id="1969490476"/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4F70F8" w14:textId="77777777" w:rsidR="00877034" w:rsidRPr="004A2FA1" w:rsidRDefault="00877034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D9A3B" w14:textId="77777777" w:rsidR="00877034" w:rsidRDefault="00877034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877034" w:rsidRPr="00FA6AD7" w14:paraId="05BD685C" w14:textId="77777777" w:rsidTr="00793EA8">
        <w:trPr>
          <w:trHeight w:val="432"/>
        </w:trPr>
        <w:tc>
          <w:tcPr>
            <w:tcW w:w="2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76607" w14:textId="77777777" w:rsidR="00877034" w:rsidRPr="004A2FA1" w:rsidRDefault="00877034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582254210" w:edGrp="everyone" w:colFirst="2" w:colLast="2"/>
            <w:permEnd w:id="549210467"/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201B8" w14:textId="77777777" w:rsidR="00877034" w:rsidRPr="004A2FA1" w:rsidRDefault="00877034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8CE41" w14:textId="77777777" w:rsidR="00877034" w:rsidRDefault="00877034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877034" w:rsidRPr="00FA6AD7" w14:paraId="0CCB2150" w14:textId="77777777" w:rsidTr="00793EA8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9559B" w14:textId="77777777" w:rsidR="00877034" w:rsidRPr="004A2FA1" w:rsidRDefault="00877034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70679940" w:edGrp="everyone" w:colFirst="2" w:colLast="2"/>
            <w:permEnd w:id="582254210"/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Contact Person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60063" w14:textId="77777777" w:rsidR="00877034" w:rsidRPr="004A2FA1" w:rsidRDefault="00877034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9B114" w14:textId="77777777" w:rsidR="00877034" w:rsidRDefault="00877034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877034" w:rsidRPr="00FA6AD7" w14:paraId="7F2D701F" w14:textId="77777777" w:rsidTr="00793EA8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9B3C1" w14:textId="77777777" w:rsidR="00877034" w:rsidRPr="004A2FA1" w:rsidRDefault="00877034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1885616287" w:edGrp="everyone" w:colFirst="2" w:colLast="2"/>
            <w:permEnd w:id="70679940"/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Contact 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1EE12" w14:textId="77777777" w:rsidR="00877034" w:rsidRPr="004A2FA1" w:rsidRDefault="00877034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70527" w14:textId="77777777" w:rsidR="00877034" w:rsidRDefault="00877034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877034" w:rsidRPr="00FA6AD7" w14:paraId="2BAAE420" w14:textId="77777777" w:rsidTr="00793EA8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355FE" w14:textId="77777777" w:rsidR="00877034" w:rsidRPr="004A2FA1" w:rsidRDefault="00877034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1749615491" w:edGrp="everyone" w:colFirst="2" w:colLast="2"/>
            <w:permEnd w:id="1885616287"/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Tel No: / HP No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6A727" w14:textId="77777777" w:rsidR="00877034" w:rsidRPr="004A2FA1" w:rsidRDefault="00877034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72749" w14:textId="77777777" w:rsidR="00877034" w:rsidRDefault="00877034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permEnd w:id="1749615491"/>
      <w:tr w:rsidR="00877034" w:rsidRPr="00FA6AD7" w14:paraId="149D23F1" w14:textId="77777777" w:rsidTr="00793EA8">
        <w:trPr>
          <w:trHeight w:val="432"/>
        </w:trPr>
        <w:tc>
          <w:tcPr>
            <w:tcW w:w="2700" w:type="dxa"/>
            <w:vAlign w:val="center"/>
          </w:tcPr>
          <w:p w14:paraId="55FE79D6" w14:textId="77777777" w:rsidR="00877034" w:rsidRPr="00806D9E" w:rsidRDefault="00877034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vAlign w:val="center"/>
          </w:tcPr>
          <w:p w14:paraId="1E94FB42" w14:textId="77777777" w:rsidR="00877034" w:rsidRPr="00806D9E" w:rsidRDefault="00877034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vAlign w:val="center"/>
          </w:tcPr>
          <w:p w14:paraId="5477D7C3" w14:textId="77777777" w:rsidR="00877034" w:rsidRDefault="00877034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877034" w:rsidRPr="00FA6AD7" w14:paraId="311D1DA8" w14:textId="77777777" w:rsidTr="00793EA8">
        <w:trPr>
          <w:trHeight w:val="432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6B788EB1" w14:textId="77777777" w:rsidR="00877034" w:rsidRPr="009610B7" w:rsidRDefault="00877034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610B7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Participant Details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0B071AB5" w14:textId="77777777" w:rsidR="00877034" w:rsidRPr="00806D9E" w:rsidRDefault="00877034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14:paraId="2A9855B7" w14:textId="77777777" w:rsidR="00877034" w:rsidRDefault="00877034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877034" w:rsidRPr="00FA6AD7" w14:paraId="6026E00B" w14:textId="77777777" w:rsidTr="00793EA8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77725" w14:textId="77777777" w:rsidR="00877034" w:rsidRPr="00911A6D" w:rsidRDefault="00877034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149636210" w:edGrp="everyone" w:colFirst="2" w:colLast="2"/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29A5C" w14:textId="77777777" w:rsidR="00877034" w:rsidRPr="00911A6D" w:rsidRDefault="00877034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8A60C" w14:textId="77777777" w:rsidR="00877034" w:rsidRDefault="00877034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877034" w:rsidRPr="00FA6AD7" w14:paraId="3D3FE313" w14:textId="77777777" w:rsidTr="00793EA8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DDCFD" w14:textId="77777777" w:rsidR="00877034" w:rsidRPr="00911A6D" w:rsidRDefault="00877034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8346432" w:edGrp="everyone" w:colFirst="2" w:colLast="2"/>
            <w:permEnd w:id="149636210"/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AB54" w14:textId="77777777" w:rsidR="00877034" w:rsidRPr="00911A6D" w:rsidRDefault="00877034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0920D" w14:textId="77777777" w:rsidR="00877034" w:rsidRDefault="00877034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877034" w:rsidRPr="00FA6AD7" w14:paraId="3DB2E8E2" w14:textId="77777777" w:rsidTr="00793EA8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72E63" w14:textId="77777777" w:rsidR="00877034" w:rsidRPr="00911A6D" w:rsidRDefault="00877034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514407258" w:edGrp="everyone" w:colFirst="2" w:colLast="2"/>
            <w:permEnd w:id="8346432"/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B67AD" w14:textId="77777777" w:rsidR="00877034" w:rsidRPr="00911A6D" w:rsidRDefault="00877034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53E47" w14:textId="77777777" w:rsidR="00877034" w:rsidRDefault="00877034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bookmarkStart w:id="0" w:name="_GoBack"/>
            <w:bookmarkEnd w:id="0"/>
          </w:p>
        </w:tc>
      </w:tr>
      <w:tr w:rsidR="00877034" w:rsidRPr="00FA6AD7" w14:paraId="3CE41D3A" w14:textId="77777777" w:rsidTr="00793EA8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CFDB2" w14:textId="77777777" w:rsidR="00877034" w:rsidRPr="00911A6D" w:rsidRDefault="00877034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416244729" w:edGrp="everyone" w:colFirst="2" w:colLast="2"/>
            <w:permEnd w:id="514407258"/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D561B" w14:textId="77777777" w:rsidR="00877034" w:rsidRPr="00911A6D" w:rsidRDefault="00877034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D0560" w14:textId="77777777" w:rsidR="00877034" w:rsidRDefault="00877034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877034" w:rsidRPr="00FA6AD7" w14:paraId="2E76478F" w14:textId="77777777" w:rsidTr="00793EA8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1FC62" w14:textId="77777777" w:rsidR="00877034" w:rsidRPr="00911A6D" w:rsidRDefault="00877034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2013558888" w:edGrp="everyone" w:colFirst="2" w:colLast="2"/>
            <w:permEnd w:id="416244729"/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C0BEC" w14:textId="77777777" w:rsidR="00877034" w:rsidRPr="00911A6D" w:rsidRDefault="00877034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25226" w14:textId="77777777" w:rsidR="00877034" w:rsidRDefault="00877034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877034" w:rsidRPr="00FA6AD7" w14:paraId="4C677409" w14:textId="77777777" w:rsidTr="00793EA8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404EE" w14:textId="77777777" w:rsidR="00877034" w:rsidRPr="00911A6D" w:rsidRDefault="00877034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343277607" w:edGrp="everyone" w:colFirst="2" w:colLast="2"/>
            <w:permEnd w:id="2013558888"/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DD8FB" w14:textId="77777777" w:rsidR="00877034" w:rsidRPr="00911A6D" w:rsidRDefault="00877034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E9B5" w14:textId="77777777" w:rsidR="00877034" w:rsidRDefault="00877034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permEnd w:id="343277607"/>
      <w:tr w:rsidR="00877034" w:rsidRPr="00FA6AD7" w14:paraId="72735851" w14:textId="77777777" w:rsidTr="00793EA8">
        <w:trPr>
          <w:trHeight w:val="432"/>
        </w:trPr>
        <w:tc>
          <w:tcPr>
            <w:tcW w:w="9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B4859" w14:textId="77777777" w:rsidR="00877034" w:rsidRDefault="00877034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 of attendance.</w:t>
            </w:r>
          </w:p>
        </w:tc>
      </w:tr>
    </w:tbl>
    <w:p w14:paraId="4E102166" w14:textId="77777777" w:rsidR="00877034" w:rsidRDefault="00877034" w:rsidP="00877034">
      <w:pPr>
        <w:spacing w:after="0"/>
        <w:rPr>
          <w:rFonts w:ascii="Arial" w:hAnsi="Arial" w:cs="Arial"/>
          <w:sz w:val="20"/>
          <w:szCs w:val="20"/>
        </w:rPr>
      </w:pPr>
    </w:p>
    <w:p w14:paraId="5BDE1733" w14:textId="77777777" w:rsidR="00877034" w:rsidRPr="004C1C0C" w:rsidRDefault="00877034" w:rsidP="00877034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t xml:space="preserve">The registration is on a first-come-first served basis. SAC reserves the right to cancel, postpone or make changes to the courses due to unforeseen circumstances. </w:t>
      </w:r>
      <w:r w:rsidRPr="00C82AB3">
        <w:rPr>
          <w:rFonts w:ascii="Arial" w:hAnsi="Arial" w:cs="Arial"/>
          <w:sz w:val="20"/>
          <w:szCs w:val="20"/>
        </w:rPr>
        <w:t>An email confirmation will be sent before the course date.</w:t>
      </w:r>
    </w:p>
    <w:p w14:paraId="722CF4DD" w14:textId="77777777" w:rsidR="00877034" w:rsidRPr="00386F4D" w:rsidRDefault="00877034" w:rsidP="00877034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 w:rsidRPr="00386F4D">
        <w:rPr>
          <w:rFonts w:ascii="Arial" w:hAnsi="Arial" w:cs="Arial"/>
          <w:sz w:val="20"/>
          <w:szCs w:val="20"/>
        </w:rPr>
        <w:t xml:space="preserve">Please email the completed registration form to </w:t>
      </w:r>
      <w:hyperlink r:id="rId11" w:history="1">
        <w:r w:rsidRPr="00386F4D">
          <w:rPr>
            <w:rStyle w:val="Hyperlink"/>
            <w:rFonts w:ascii="Arial" w:hAnsi="Arial" w:cs="Arial"/>
            <w:sz w:val="20"/>
            <w:szCs w:val="20"/>
          </w:rPr>
          <w:t>Manjit_Pal_KAUR@enterprisesg.gov.sg</w:t>
        </w:r>
      </w:hyperlink>
      <w:r w:rsidRPr="00386F4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(Tel: +65 6279 1856)</w:t>
      </w:r>
    </w:p>
    <w:p w14:paraId="41BAAD5C" w14:textId="77777777" w:rsidR="00877034" w:rsidRDefault="00877034" w:rsidP="00877034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31996BA1" w14:textId="77777777" w:rsidR="00877034" w:rsidRPr="004C1C0C" w:rsidRDefault="00877034" w:rsidP="00877034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C1C0C">
        <w:rPr>
          <w:rFonts w:ascii="Arial" w:hAnsi="Arial" w:cs="Arial"/>
          <w:b/>
          <w:sz w:val="20"/>
          <w:szCs w:val="20"/>
          <w:u w:val="single"/>
        </w:rPr>
        <w:t>PAYMENT</w:t>
      </w:r>
    </w:p>
    <w:p w14:paraId="65C2C4B8" w14:textId="77777777" w:rsidR="00877034" w:rsidRDefault="00877034" w:rsidP="00877034">
      <w:pPr>
        <w:spacing w:after="0"/>
        <w:rPr>
          <w:rFonts w:ascii="Arial" w:hAnsi="Arial" w:cs="Arial"/>
          <w:sz w:val="20"/>
          <w:szCs w:val="20"/>
        </w:rPr>
      </w:pPr>
    </w:p>
    <w:p w14:paraId="7C01C0C0" w14:textId="77777777" w:rsidR="00877034" w:rsidRPr="004C1C0C" w:rsidRDefault="00877034" w:rsidP="00877034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t>For payment by GIRO or Interbank transfer, please refer to the bank details</w:t>
      </w:r>
      <w:r>
        <w:rPr>
          <w:rFonts w:ascii="Arial" w:hAnsi="Arial" w:cs="Arial"/>
          <w:sz w:val="20"/>
          <w:szCs w:val="20"/>
        </w:rPr>
        <w:t>:</w:t>
      </w:r>
    </w:p>
    <w:p w14:paraId="6A4C73E4" w14:textId="77777777" w:rsidR="00877034" w:rsidRPr="00C12DBC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Agency: Enterprise Singapore</w:t>
      </w:r>
    </w:p>
    <w:p w14:paraId="1206F2A2" w14:textId="77777777" w:rsidR="00877034" w:rsidRPr="00C12DBC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Bank: DBS Bank</w:t>
      </w:r>
    </w:p>
    <w:p w14:paraId="2F96ED8B" w14:textId="77777777" w:rsidR="00877034" w:rsidRPr="00C12DBC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Account No.: 032-001110-1</w:t>
      </w:r>
    </w:p>
    <w:p w14:paraId="4C23CC48" w14:textId="77777777" w:rsidR="00877034" w:rsidRPr="00C12DBC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Bank Code: 7171</w:t>
      </w:r>
    </w:p>
    <w:p w14:paraId="1460B762" w14:textId="77777777" w:rsid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Branch No. 032</w:t>
      </w:r>
    </w:p>
    <w:p w14:paraId="5D67DA2E" w14:textId="77777777" w:rsid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7429FDA9" w14:textId="77777777" w:rsid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  <w:r w:rsidRPr="005C3BC4">
        <w:rPr>
          <w:rFonts w:ascii="Arial" w:hAnsi="Arial" w:cs="Arial"/>
          <w:sz w:val="20"/>
          <w:szCs w:val="20"/>
        </w:rPr>
        <w:t>Please include the invoice n</w:t>
      </w:r>
      <w:r>
        <w:rPr>
          <w:rFonts w:ascii="Arial" w:hAnsi="Arial" w:cs="Arial"/>
          <w:sz w:val="20"/>
          <w:szCs w:val="20"/>
        </w:rPr>
        <w:t>umber</w:t>
      </w:r>
      <w:r w:rsidRPr="005C3BC4">
        <w:rPr>
          <w:rFonts w:ascii="Arial" w:hAnsi="Arial" w:cs="Arial"/>
          <w:sz w:val="20"/>
          <w:szCs w:val="20"/>
        </w:rPr>
        <w:t xml:space="preserve"> in your payment reference.</w:t>
      </w:r>
    </w:p>
    <w:p w14:paraId="1DAFE786" w14:textId="77777777" w:rsidR="00877034" w:rsidRPr="004C1C0C" w:rsidRDefault="00877034" w:rsidP="0087703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lastRenderedPageBreak/>
        <w:t xml:space="preserve">For payment by cheque, </w:t>
      </w:r>
      <w:r>
        <w:rPr>
          <w:rFonts w:ascii="Arial" w:hAnsi="Arial" w:cs="Arial"/>
          <w:sz w:val="20"/>
          <w:szCs w:val="20"/>
        </w:rPr>
        <w:t>p</w:t>
      </w:r>
      <w:r w:rsidRPr="004C1C0C">
        <w:rPr>
          <w:rFonts w:ascii="Arial" w:hAnsi="Arial" w:cs="Arial"/>
          <w:sz w:val="20"/>
          <w:szCs w:val="20"/>
        </w:rPr>
        <w:t>lease mail cheque to:</w:t>
      </w:r>
    </w:p>
    <w:p w14:paraId="0051C9B7" w14:textId="77777777" w:rsid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5CB41046" w14:textId="77777777" w:rsid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Enterprise Singapore</w:t>
      </w:r>
    </w:p>
    <w:p w14:paraId="02E14060" w14:textId="77777777" w:rsid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230 Victoria Street, #14-00</w:t>
      </w:r>
    </w:p>
    <w:p w14:paraId="166F56CE" w14:textId="77777777" w:rsidR="00877034" w:rsidRPr="00386F4D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  <w:r w:rsidRPr="00386F4D">
        <w:rPr>
          <w:rFonts w:ascii="Arial" w:hAnsi="Arial" w:cs="Arial"/>
          <w:noProof/>
          <w:sz w:val="20"/>
          <w:szCs w:val="20"/>
        </w:rPr>
        <w:t>Bugis Junction Office Tower</w:t>
      </w:r>
      <w:r w:rsidRPr="00386F4D">
        <w:rPr>
          <w:rFonts w:ascii="Arial" w:hAnsi="Arial" w:cs="Arial"/>
          <w:sz w:val="20"/>
          <w:szCs w:val="20"/>
        </w:rPr>
        <w:t xml:space="preserve"> </w:t>
      </w:r>
    </w:p>
    <w:p w14:paraId="4861CB98" w14:textId="77777777" w:rsidR="00877034" w:rsidRPr="00386F4D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Singapore 188024</w:t>
      </w:r>
    </w:p>
    <w:p w14:paraId="6ACC5DE2" w14:textId="77777777" w:rsid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  <w:r w:rsidRPr="005C3BC4">
        <w:rPr>
          <w:rFonts w:ascii="Arial" w:hAnsi="Arial" w:cs="Arial"/>
          <w:sz w:val="20"/>
          <w:szCs w:val="20"/>
        </w:rPr>
        <w:t>(Attention: Accounts Receivable)</w:t>
      </w:r>
    </w:p>
    <w:p w14:paraId="3D3A94DF" w14:textId="77777777" w:rsidR="00877034" w:rsidRPr="00386F4D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0B6E0CE7" w14:textId="77777777" w:rsidR="00877034" w:rsidRDefault="00877034" w:rsidP="00877034">
      <w:pPr>
        <w:spacing w:after="120"/>
        <w:ind w:left="360"/>
        <w:rPr>
          <w:rFonts w:ascii="Arial" w:hAnsi="Arial" w:cs="Arial"/>
          <w:sz w:val="20"/>
          <w:szCs w:val="20"/>
        </w:rPr>
      </w:pPr>
      <w:r w:rsidRPr="00386F4D">
        <w:rPr>
          <w:rFonts w:ascii="Arial" w:hAnsi="Arial" w:cs="Arial"/>
          <w:sz w:val="20"/>
          <w:szCs w:val="20"/>
        </w:rPr>
        <w:t>All cheques should be crossed and made payable to “</w:t>
      </w:r>
      <w:r w:rsidRPr="00386F4D">
        <w:rPr>
          <w:rFonts w:ascii="Arial" w:hAnsi="Arial" w:cs="Arial"/>
          <w:b/>
          <w:sz w:val="20"/>
          <w:szCs w:val="20"/>
        </w:rPr>
        <w:t>Enterprise Singapore</w:t>
      </w:r>
      <w:r w:rsidRPr="00386F4D">
        <w:rPr>
          <w:rFonts w:ascii="Arial" w:hAnsi="Arial" w:cs="Arial"/>
          <w:sz w:val="20"/>
          <w:szCs w:val="20"/>
        </w:rPr>
        <w:t>”.</w:t>
      </w:r>
    </w:p>
    <w:p w14:paraId="17F19DE3" w14:textId="77777777" w:rsidR="00877034" w:rsidRDefault="00877034" w:rsidP="00877034">
      <w:pPr>
        <w:spacing w:after="120"/>
        <w:ind w:left="360"/>
        <w:rPr>
          <w:rFonts w:ascii="Arial" w:hAnsi="Arial" w:cs="Arial"/>
          <w:sz w:val="20"/>
          <w:szCs w:val="20"/>
        </w:rPr>
      </w:pPr>
    </w:p>
    <w:p w14:paraId="2B42C823" w14:textId="77777777" w:rsidR="00877034" w:rsidRPr="004C1C0C" w:rsidRDefault="00877034" w:rsidP="0087703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 xml:space="preserve">For payment by Corporate </w:t>
      </w:r>
      <w:proofErr w:type="spellStart"/>
      <w:r w:rsidRPr="00877034">
        <w:rPr>
          <w:rFonts w:ascii="Arial" w:hAnsi="Arial" w:cs="Arial"/>
          <w:sz w:val="20"/>
          <w:szCs w:val="20"/>
        </w:rPr>
        <w:t>PayNow</w:t>
      </w:r>
      <w:proofErr w:type="spellEnd"/>
      <w:r w:rsidRPr="00877034">
        <w:rPr>
          <w:rFonts w:ascii="Arial" w:hAnsi="Arial" w:cs="Arial"/>
          <w:sz w:val="20"/>
          <w:szCs w:val="20"/>
        </w:rPr>
        <w:t>, please scan the below QR code:</w:t>
      </w:r>
    </w:p>
    <w:p w14:paraId="3C04A2CF" w14:textId="77777777" w:rsid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18E6AC9A" w14:textId="77777777" w:rsid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4B7A8F21" wp14:editId="37D1CAAB">
            <wp:extent cx="1319212" cy="1431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275" cy="143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5BC5" w14:textId="77777777" w:rsid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78658DDF" w14:textId="77777777" w:rsidR="00877034" w:rsidRP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 xml:space="preserve">Alternatively, please enter ESG's </w:t>
      </w:r>
      <w:proofErr w:type="spellStart"/>
      <w:r w:rsidRPr="00877034">
        <w:rPr>
          <w:rFonts w:ascii="Arial" w:hAnsi="Arial" w:cs="Arial"/>
          <w:sz w:val="20"/>
          <w:szCs w:val="20"/>
        </w:rPr>
        <w:t>PayNow</w:t>
      </w:r>
      <w:proofErr w:type="spellEnd"/>
      <w:r w:rsidRPr="00877034">
        <w:rPr>
          <w:rFonts w:ascii="Arial" w:hAnsi="Arial" w:cs="Arial"/>
          <w:sz w:val="20"/>
          <w:szCs w:val="20"/>
        </w:rPr>
        <w:t xml:space="preserve"> UEN code:  T18GB0001KESG.</w:t>
      </w:r>
    </w:p>
    <w:p w14:paraId="6B00A722" w14:textId="77777777" w:rsid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1318BEC3" w14:textId="77777777" w:rsid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 xml:space="preserve">The participating banks of </w:t>
      </w:r>
      <w:proofErr w:type="spellStart"/>
      <w:r w:rsidRPr="00877034">
        <w:rPr>
          <w:rFonts w:ascii="Arial" w:hAnsi="Arial" w:cs="Arial"/>
          <w:sz w:val="20"/>
          <w:szCs w:val="20"/>
        </w:rPr>
        <w:t>PayNow</w:t>
      </w:r>
      <w:proofErr w:type="spellEnd"/>
      <w:r w:rsidRPr="00877034">
        <w:rPr>
          <w:rFonts w:ascii="Arial" w:hAnsi="Arial" w:cs="Arial"/>
          <w:sz w:val="20"/>
          <w:szCs w:val="20"/>
        </w:rPr>
        <w:t xml:space="preserve"> include Citibank, DBS/POSB, HSBC, Maybank, OCBC, SCB, UOB,</w:t>
      </w:r>
      <w:r>
        <w:rPr>
          <w:rFonts w:ascii="Arial" w:hAnsi="Arial" w:cs="Arial"/>
          <w:sz w:val="20"/>
          <w:szCs w:val="20"/>
        </w:rPr>
        <w:t xml:space="preserve"> </w:t>
      </w:r>
      <w:r w:rsidRPr="00877034">
        <w:rPr>
          <w:rFonts w:ascii="Arial" w:hAnsi="Arial" w:cs="Arial"/>
          <w:sz w:val="20"/>
          <w:szCs w:val="20"/>
        </w:rPr>
        <w:t>BOC and ICBC.</w:t>
      </w:r>
    </w:p>
    <w:p w14:paraId="375AF89C" w14:textId="77777777" w:rsid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3800543C" w14:textId="77777777" w:rsidR="00877034" w:rsidRP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  <w:u w:val="single"/>
        </w:rPr>
      </w:pPr>
      <w:r w:rsidRPr="00877034">
        <w:rPr>
          <w:rFonts w:ascii="Arial" w:hAnsi="Arial" w:cs="Arial"/>
          <w:sz w:val="20"/>
          <w:szCs w:val="20"/>
          <w:u w:val="single"/>
        </w:rPr>
        <w:t>IMPORTANT:</w:t>
      </w:r>
    </w:p>
    <w:p w14:paraId="7FAC5A49" w14:textId="77777777" w:rsidR="00877034" w:rsidRP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Please enter:</w:t>
      </w:r>
    </w:p>
    <w:p w14:paraId="12109038" w14:textId="77777777" w:rsidR="00877034" w:rsidRP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(</w:t>
      </w:r>
      <w:proofErr w:type="spellStart"/>
      <w:r w:rsidRPr="00877034">
        <w:rPr>
          <w:rFonts w:ascii="Arial" w:hAnsi="Arial" w:cs="Arial"/>
          <w:sz w:val="20"/>
          <w:szCs w:val="20"/>
        </w:rPr>
        <w:t>i</w:t>
      </w:r>
      <w:proofErr w:type="spellEnd"/>
      <w:r w:rsidRPr="00877034">
        <w:rPr>
          <w:rFonts w:ascii="Arial" w:hAnsi="Arial" w:cs="Arial"/>
          <w:sz w:val="20"/>
          <w:szCs w:val="20"/>
        </w:rPr>
        <w:t>)   The correct quantum, and;</w:t>
      </w:r>
    </w:p>
    <w:p w14:paraId="207964D3" w14:textId="77777777" w:rsid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(ii)  The details of your payment (</w:t>
      </w:r>
      <w:proofErr w:type="spellStart"/>
      <w:r w:rsidRPr="00877034">
        <w:rPr>
          <w:rFonts w:ascii="Arial" w:hAnsi="Arial" w:cs="Arial"/>
          <w:sz w:val="20"/>
          <w:szCs w:val="20"/>
        </w:rPr>
        <w:t>e.g</w:t>
      </w:r>
      <w:proofErr w:type="spellEnd"/>
      <w:r w:rsidRPr="00877034">
        <w:rPr>
          <w:rFonts w:ascii="Arial" w:hAnsi="Arial" w:cs="Arial"/>
          <w:sz w:val="20"/>
          <w:szCs w:val="20"/>
        </w:rPr>
        <w:t xml:space="preserve"> Invoice Number)</w:t>
      </w:r>
    </w:p>
    <w:p w14:paraId="6C1DBA22" w14:textId="77777777" w:rsidR="00877034" w:rsidRP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(iii) Send a copy of the payment (screenshot) made to </w:t>
      </w:r>
      <w:hyperlink r:id="rId14" w:history="1">
        <w:r w:rsidRPr="00EE657E">
          <w:rPr>
            <w:rStyle w:val="Hyperlink"/>
            <w:rFonts w:ascii="Arial" w:hAnsi="Arial" w:cs="Arial"/>
            <w:sz w:val="20"/>
            <w:szCs w:val="20"/>
          </w:rPr>
          <w:t>Manjit_Pal_KAUR@enterprisesg.gov.sg</w:t>
        </w:r>
      </w:hyperlink>
      <w:r>
        <w:rPr>
          <w:rFonts w:ascii="Arial" w:hAnsi="Arial" w:cs="Arial"/>
          <w:sz w:val="20"/>
          <w:szCs w:val="20"/>
        </w:rPr>
        <w:t xml:space="preserve">. </w:t>
      </w:r>
    </w:p>
    <w:p w14:paraId="551BA9A7" w14:textId="6E10264B" w:rsidR="008420AE" w:rsidRDefault="008420AE" w:rsidP="008420AE">
      <w:pPr>
        <w:spacing w:after="120"/>
        <w:ind w:left="360"/>
        <w:rPr>
          <w:rFonts w:ascii="Arial" w:hAnsi="Arial" w:cs="Arial"/>
          <w:b/>
          <w:color w:val="404040" w:themeColor="text1" w:themeTint="BF"/>
          <w:u w:val="single"/>
        </w:rPr>
      </w:pPr>
    </w:p>
    <w:sectPr w:rsidR="008420AE" w:rsidSect="00386F4D">
      <w:footerReference w:type="default" r:id="rId15"/>
      <w:pgSz w:w="11906" w:h="16838" w:code="9"/>
      <w:pgMar w:top="907" w:right="964" w:bottom="73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41F59" w14:textId="77777777" w:rsidR="000D3F04" w:rsidRDefault="000D3F04" w:rsidP="00863C69">
      <w:pPr>
        <w:spacing w:after="0" w:line="240" w:lineRule="auto"/>
      </w:pPr>
      <w:r>
        <w:separator/>
      </w:r>
    </w:p>
  </w:endnote>
  <w:endnote w:type="continuationSeparator" w:id="0">
    <w:p w14:paraId="5F5C57F8" w14:textId="77777777" w:rsidR="000D3F04" w:rsidRDefault="000D3F04" w:rsidP="00863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069698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D2C63CE" w14:textId="77777777" w:rsidR="00877034" w:rsidRDefault="00877034" w:rsidP="00877034">
            <w:pPr>
              <w:pStyle w:val="Footer"/>
              <w:jc w:val="center"/>
            </w:pPr>
            <w:r w:rsidRPr="00877034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Pr="00877034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77034">
              <w:rPr>
                <w:rFonts w:ascii="Arial" w:hAnsi="Arial" w:cs="Arial"/>
                <w:sz w:val="20"/>
                <w:szCs w:val="20"/>
              </w:rPr>
              <w:instrText xml:space="preserve"> PAGE </w:instrText>
            </w:r>
            <w:r w:rsidRPr="0087703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77034">
              <w:rPr>
                <w:rFonts w:ascii="Arial" w:hAnsi="Arial" w:cs="Arial"/>
                <w:sz w:val="20"/>
                <w:szCs w:val="20"/>
              </w:rPr>
              <w:t>1</w:t>
            </w:r>
            <w:r w:rsidRPr="0087703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77034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877034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77034">
              <w:rPr>
                <w:rFonts w:ascii="Arial" w:hAnsi="Arial" w:cs="Arial"/>
                <w:sz w:val="20"/>
                <w:szCs w:val="20"/>
              </w:rPr>
              <w:instrText xml:space="preserve"> NUMPAGES  </w:instrText>
            </w:r>
            <w:r w:rsidRPr="0087703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77034">
              <w:rPr>
                <w:rFonts w:ascii="Arial" w:hAnsi="Arial" w:cs="Arial"/>
                <w:sz w:val="20"/>
                <w:szCs w:val="20"/>
              </w:rPr>
              <w:t>1</w:t>
            </w:r>
            <w:r w:rsidRPr="0087703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sdtContent>
      </w:sdt>
    </w:sdtContent>
  </w:sdt>
  <w:p w14:paraId="247FA901" w14:textId="77777777" w:rsidR="00877034" w:rsidRDefault="00877034" w:rsidP="0087703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C9F9F" w14:textId="77777777" w:rsidR="000D3F04" w:rsidRDefault="000D3F04" w:rsidP="00863C69">
      <w:pPr>
        <w:spacing w:after="0" w:line="240" w:lineRule="auto"/>
      </w:pPr>
      <w:r>
        <w:separator/>
      </w:r>
    </w:p>
  </w:footnote>
  <w:footnote w:type="continuationSeparator" w:id="0">
    <w:p w14:paraId="12055674" w14:textId="77777777" w:rsidR="000D3F04" w:rsidRDefault="000D3F04" w:rsidP="00863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0521C"/>
    <w:multiLevelType w:val="hybridMultilevel"/>
    <w:tmpl w:val="E88604E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D03A13"/>
    <w:multiLevelType w:val="hybridMultilevel"/>
    <w:tmpl w:val="E88604E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602E04"/>
    <w:multiLevelType w:val="hybridMultilevel"/>
    <w:tmpl w:val="383A9162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edit="readOnly" w:enforcement="1" w:cryptProviderType="rsaAES" w:cryptAlgorithmClass="hash" w:cryptAlgorithmType="typeAny" w:cryptAlgorithmSid="14" w:cryptSpinCount="100000" w:hash="hBtozonso5W9qLr+gXUm+5pNH7vTSXpceDjQtAEJAF4tJ04/QonJm2uIuYepVfhP1Af1vKkbPouGloMquc9sdA==" w:salt="Z1iEm/83taFNRJrj/W0X3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E30"/>
    <w:rsid w:val="000321FE"/>
    <w:rsid w:val="00041104"/>
    <w:rsid w:val="000845F3"/>
    <w:rsid w:val="00094344"/>
    <w:rsid w:val="000B02B2"/>
    <w:rsid w:val="000C3A9B"/>
    <w:rsid w:val="000C3F70"/>
    <w:rsid w:val="000D3F04"/>
    <w:rsid w:val="00115B14"/>
    <w:rsid w:val="00117A75"/>
    <w:rsid w:val="00135C3D"/>
    <w:rsid w:val="001435BE"/>
    <w:rsid w:val="00160425"/>
    <w:rsid w:val="00193694"/>
    <w:rsid w:val="001966B9"/>
    <w:rsid w:val="001A1D8D"/>
    <w:rsid w:val="001B286A"/>
    <w:rsid w:val="001B2A8C"/>
    <w:rsid w:val="001B54EB"/>
    <w:rsid w:val="001C7CF2"/>
    <w:rsid w:val="001D534B"/>
    <w:rsid w:val="001D6C56"/>
    <w:rsid w:val="0020728C"/>
    <w:rsid w:val="00213A4E"/>
    <w:rsid w:val="00216490"/>
    <w:rsid w:val="00216513"/>
    <w:rsid w:val="002252E5"/>
    <w:rsid w:val="00232366"/>
    <w:rsid w:val="00232B4D"/>
    <w:rsid w:val="002436A7"/>
    <w:rsid w:val="00252C4D"/>
    <w:rsid w:val="00256A43"/>
    <w:rsid w:val="002572A3"/>
    <w:rsid w:val="002A2BCD"/>
    <w:rsid w:val="002A406A"/>
    <w:rsid w:val="00310D15"/>
    <w:rsid w:val="003243C3"/>
    <w:rsid w:val="00337729"/>
    <w:rsid w:val="003434DF"/>
    <w:rsid w:val="00343A1D"/>
    <w:rsid w:val="00351325"/>
    <w:rsid w:val="00352AAC"/>
    <w:rsid w:val="003566B2"/>
    <w:rsid w:val="00362595"/>
    <w:rsid w:val="003674B3"/>
    <w:rsid w:val="00386F4D"/>
    <w:rsid w:val="00397959"/>
    <w:rsid w:val="003B21D3"/>
    <w:rsid w:val="003B25DE"/>
    <w:rsid w:val="003C2379"/>
    <w:rsid w:val="00424A3F"/>
    <w:rsid w:val="00432D1E"/>
    <w:rsid w:val="00435914"/>
    <w:rsid w:val="0046058F"/>
    <w:rsid w:val="00465C8B"/>
    <w:rsid w:val="0046648B"/>
    <w:rsid w:val="004668B2"/>
    <w:rsid w:val="00466CE1"/>
    <w:rsid w:val="00476D12"/>
    <w:rsid w:val="00481E69"/>
    <w:rsid w:val="00482BBB"/>
    <w:rsid w:val="00486AD9"/>
    <w:rsid w:val="0049421F"/>
    <w:rsid w:val="004A7F94"/>
    <w:rsid w:val="004B1277"/>
    <w:rsid w:val="004C1C0C"/>
    <w:rsid w:val="004D10C6"/>
    <w:rsid w:val="004F3BB2"/>
    <w:rsid w:val="004F7342"/>
    <w:rsid w:val="00500EBC"/>
    <w:rsid w:val="00531214"/>
    <w:rsid w:val="00531C7B"/>
    <w:rsid w:val="00550B2A"/>
    <w:rsid w:val="00555E12"/>
    <w:rsid w:val="00580FB5"/>
    <w:rsid w:val="0058249B"/>
    <w:rsid w:val="0058310A"/>
    <w:rsid w:val="00585C7D"/>
    <w:rsid w:val="005913C2"/>
    <w:rsid w:val="005953DD"/>
    <w:rsid w:val="00595E8C"/>
    <w:rsid w:val="005C3BC4"/>
    <w:rsid w:val="005C7DD0"/>
    <w:rsid w:val="005F0147"/>
    <w:rsid w:val="005F0923"/>
    <w:rsid w:val="005F57A7"/>
    <w:rsid w:val="00616E81"/>
    <w:rsid w:val="006174C9"/>
    <w:rsid w:val="006220D6"/>
    <w:rsid w:val="00627024"/>
    <w:rsid w:val="00641D6D"/>
    <w:rsid w:val="00642EB9"/>
    <w:rsid w:val="00660351"/>
    <w:rsid w:val="0067273D"/>
    <w:rsid w:val="00680995"/>
    <w:rsid w:val="00697844"/>
    <w:rsid w:val="006A6273"/>
    <w:rsid w:val="006E5E43"/>
    <w:rsid w:val="007056A5"/>
    <w:rsid w:val="00714AB6"/>
    <w:rsid w:val="00735352"/>
    <w:rsid w:val="007401BC"/>
    <w:rsid w:val="00742B06"/>
    <w:rsid w:val="00742E46"/>
    <w:rsid w:val="00753C6B"/>
    <w:rsid w:val="00762445"/>
    <w:rsid w:val="00773BD5"/>
    <w:rsid w:val="00782DC4"/>
    <w:rsid w:val="007A4D80"/>
    <w:rsid w:val="007A6277"/>
    <w:rsid w:val="007B33D8"/>
    <w:rsid w:val="007B43A3"/>
    <w:rsid w:val="007B7808"/>
    <w:rsid w:val="007D19A7"/>
    <w:rsid w:val="007D3E79"/>
    <w:rsid w:val="007D4E30"/>
    <w:rsid w:val="007E0D64"/>
    <w:rsid w:val="007E194F"/>
    <w:rsid w:val="007F35B0"/>
    <w:rsid w:val="00821979"/>
    <w:rsid w:val="008251A3"/>
    <w:rsid w:val="008330DC"/>
    <w:rsid w:val="0083599F"/>
    <w:rsid w:val="00841DA5"/>
    <w:rsid w:val="008420AE"/>
    <w:rsid w:val="00846BDE"/>
    <w:rsid w:val="00862050"/>
    <w:rsid w:val="00863C69"/>
    <w:rsid w:val="00865C1C"/>
    <w:rsid w:val="008759A5"/>
    <w:rsid w:val="00877034"/>
    <w:rsid w:val="00882BB7"/>
    <w:rsid w:val="00883B2B"/>
    <w:rsid w:val="00893C43"/>
    <w:rsid w:val="00894372"/>
    <w:rsid w:val="008A2A2F"/>
    <w:rsid w:val="008E56F3"/>
    <w:rsid w:val="008E612E"/>
    <w:rsid w:val="008F11C2"/>
    <w:rsid w:val="008F7416"/>
    <w:rsid w:val="009610B7"/>
    <w:rsid w:val="009730CA"/>
    <w:rsid w:val="00973DBB"/>
    <w:rsid w:val="009B47CB"/>
    <w:rsid w:val="009D0D98"/>
    <w:rsid w:val="009E4E3A"/>
    <w:rsid w:val="00A06E97"/>
    <w:rsid w:val="00A11E5F"/>
    <w:rsid w:val="00A402C5"/>
    <w:rsid w:val="00A5483E"/>
    <w:rsid w:val="00A6331D"/>
    <w:rsid w:val="00A677B8"/>
    <w:rsid w:val="00A756DB"/>
    <w:rsid w:val="00A77F3F"/>
    <w:rsid w:val="00A81100"/>
    <w:rsid w:val="00A84B4C"/>
    <w:rsid w:val="00AB3565"/>
    <w:rsid w:val="00AC135C"/>
    <w:rsid w:val="00AD4223"/>
    <w:rsid w:val="00AD61CE"/>
    <w:rsid w:val="00AE263E"/>
    <w:rsid w:val="00AF0AA0"/>
    <w:rsid w:val="00B32A72"/>
    <w:rsid w:val="00B42431"/>
    <w:rsid w:val="00B43B2E"/>
    <w:rsid w:val="00B43F11"/>
    <w:rsid w:val="00B53EC5"/>
    <w:rsid w:val="00B610D4"/>
    <w:rsid w:val="00B636A5"/>
    <w:rsid w:val="00B75249"/>
    <w:rsid w:val="00B96550"/>
    <w:rsid w:val="00BD1D7E"/>
    <w:rsid w:val="00BF02D7"/>
    <w:rsid w:val="00BF7530"/>
    <w:rsid w:val="00C02D7A"/>
    <w:rsid w:val="00C030AC"/>
    <w:rsid w:val="00C06BD4"/>
    <w:rsid w:val="00C12DBC"/>
    <w:rsid w:val="00C41AB2"/>
    <w:rsid w:val="00C60726"/>
    <w:rsid w:val="00C676A0"/>
    <w:rsid w:val="00C82AB3"/>
    <w:rsid w:val="00CA2E3F"/>
    <w:rsid w:val="00CB656E"/>
    <w:rsid w:val="00CE7F23"/>
    <w:rsid w:val="00D17C0C"/>
    <w:rsid w:val="00D410A9"/>
    <w:rsid w:val="00D62E17"/>
    <w:rsid w:val="00DA3E53"/>
    <w:rsid w:val="00DA6E33"/>
    <w:rsid w:val="00DB0DAF"/>
    <w:rsid w:val="00DB57F3"/>
    <w:rsid w:val="00DD12B3"/>
    <w:rsid w:val="00DD1393"/>
    <w:rsid w:val="00DE19C2"/>
    <w:rsid w:val="00DF07EC"/>
    <w:rsid w:val="00E116B4"/>
    <w:rsid w:val="00E24987"/>
    <w:rsid w:val="00E35955"/>
    <w:rsid w:val="00E4525B"/>
    <w:rsid w:val="00E47819"/>
    <w:rsid w:val="00E62F27"/>
    <w:rsid w:val="00E74278"/>
    <w:rsid w:val="00EC7EA5"/>
    <w:rsid w:val="00ED0D5E"/>
    <w:rsid w:val="00ED14AA"/>
    <w:rsid w:val="00ED7CE5"/>
    <w:rsid w:val="00EE39A8"/>
    <w:rsid w:val="00EF1E0E"/>
    <w:rsid w:val="00F22E15"/>
    <w:rsid w:val="00F32D4A"/>
    <w:rsid w:val="00F34F11"/>
    <w:rsid w:val="00F6484C"/>
    <w:rsid w:val="00F7105C"/>
    <w:rsid w:val="00F71FC2"/>
    <w:rsid w:val="00F77D86"/>
    <w:rsid w:val="00F94CB1"/>
    <w:rsid w:val="00FA5C60"/>
    <w:rsid w:val="00FA6AD7"/>
    <w:rsid w:val="00FB7682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85DFC"/>
  <w15:docId w15:val="{2F5823E2-1B10-4316-B252-76F669BD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03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7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034"/>
  </w:style>
  <w:style w:type="paragraph" w:styleId="Footer">
    <w:name w:val="footer"/>
    <w:basedOn w:val="Normal"/>
    <w:link w:val="FooterChar"/>
    <w:uiPriority w:val="99"/>
    <w:unhideWhenUsed/>
    <w:rsid w:val="00877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cid:image001.jpg@01D78557.76B2D780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njit_Pal_KAUR@enterprisesg.gov.sg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njit_Pal_KAUR@enterprisesg.gov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A9C4B8A4F5A548B6A2A6B0595499E6" ma:contentTypeVersion="1" ma:contentTypeDescription="Create a new document." ma:contentTypeScope="" ma:versionID="36a80479bcad0592a84d26051968e947">
  <xsd:schema xmlns:xsd="http://www.w3.org/2001/XMLSchema" xmlns:xs="http://www.w3.org/2001/XMLSchema" xmlns:p="http://schemas.microsoft.com/office/2006/metadata/properties" xmlns:ns2="3e65d0d9-f8e1-4906-b47f-2f4791951cdf" targetNamespace="http://schemas.microsoft.com/office/2006/metadata/properties" ma:root="true" ma:fieldsID="bbf837eda26927fd633af58bcea69194" ns2:_="">
    <xsd:import namespace="3e65d0d9-f8e1-4906-b47f-2f4791951cdf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65d0d9-f8e1-4906-b47f-2f4791951c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BFCCB-2AD6-4EE0-8489-34B6382492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E791FF-13A8-4AF3-A0EB-0CFF18B00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65d0d9-f8e1-4906-b47f-2f4791951c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4042D0-9448-47B0-9DF7-F76CE1F0C7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AC3C7E-ADC6-4957-9BA3-682CEFD1A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1691</Characters>
  <Application>Microsoft Office Word</Application>
  <DocSecurity>8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 HAM ENG</dc:creator>
  <cp:lastModifiedBy>John NG (ENTERPRISESG)</cp:lastModifiedBy>
  <cp:revision>4</cp:revision>
  <cp:lastPrinted>2016-03-31T07:02:00Z</cp:lastPrinted>
  <dcterms:created xsi:type="dcterms:W3CDTF">2021-07-30T08:11:00Z</dcterms:created>
  <dcterms:modified xsi:type="dcterms:W3CDTF">2021-07-30T08:17:00Z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0x0101009BA9C4B8A4F5A548B6A2A6B0595499E6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CHOONG_Wenlong@enterprisesg.gov.sg</vt:lpwstr>
  </property>
  <property fmtid="{D5CDD505-2E9C-101B-9397-08002B2CF9AE}" pid="6" name="MSIP_Label_3f9331f7-95a2-472a-92bc-d73219eb516b_SetDate">
    <vt:lpwstr>2020-02-26T06:23:01.6302023Z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1c5c6c96-5300-476b-bc51-95a638dfc008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CHOONG_Wenlong@enterprisesg.gov.sg</vt:lpwstr>
  </property>
  <property fmtid="{D5CDD505-2E9C-101B-9397-08002B2CF9AE}" pid="14" name="MSIP_Label_4f288355-fb4c-44cd-b9ca-40cfc2aee5f8_SetDate">
    <vt:lpwstr>2020-02-26T06:23:01.6302023Z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1c5c6c96-5300-476b-bc51-95a638dfc008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