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32CA" w14:textId="1E422342" w:rsidR="0063373F" w:rsidRDefault="0063373F" w:rsidP="0072267F">
      <w:pPr>
        <w:pStyle w:val="Ttulo1"/>
      </w:pPr>
      <w:r>
        <w:t>MANUAL TÉCNICO</w:t>
      </w:r>
    </w:p>
    <w:p w14:paraId="37DEE492" w14:textId="3D03B352" w:rsidR="0063373F" w:rsidRDefault="0072267F">
      <w:r>
        <w:t>ISRAEL DE LAMO BLAS</w:t>
      </w:r>
    </w:p>
    <w:p w14:paraId="7947E39B" w14:textId="3A23F56E" w:rsidR="0072267F" w:rsidRDefault="0072267F">
      <w:r>
        <w:t>FELÍ DÍAZ DE ALDA</w:t>
      </w:r>
    </w:p>
    <w:p w14:paraId="6A4F4CA7" w14:textId="77777777" w:rsidR="0063373F" w:rsidRDefault="0063373F">
      <w:r>
        <w:br w:type="page"/>
      </w:r>
    </w:p>
    <w:p w14:paraId="2376C3CC" w14:textId="326EEBD8" w:rsidR="0063373F" w:rsidRDefault="0063373F">
      <w:r>
        <w:lastRenderedPageBreak/>
        <w:t>INDICE</w:t>
      </w:r>
    </w:p>
    <w:p w14:paraId="645A8998" w14:textId="77777777" w:rsidR="0063373F" w:rsidRDefault="0063373F">
      <w:r>
        <w:br w:type="page"/>
      </w:r>
    </w:p>
    <w:p w14:paraId="062772E2" w14:textId="34DB2DB2" w:rsidR="00763071" w:rsidRDefault="0063373F" w:rsidP="0072267F">
      <w:pPr>
        <w:pStyle w:val="Ttulo2"/>
      </w:pPr>
      <w:r>
        <w:lastRenderedPageBreak/>
        <w:t>¿QUÉ ENCONTRAR EN ESTE DOCUMENTO?</w:t>
      </w:r>
    </w:p>
    <w:p w14:paraId="1B0D4544" w14:textId="77777777" w:rsidR="0063373F" w:rsidRPr="0063373F" w:rsidRDefault="0063373F" w:rsidP="0063373F">
      <w:pPr>
        <w:numPr>
          <w:ilvl w:val="0"/>
          <w:numId w:val="1"/>
        </w:numPr>
      </w:pPr>
      <w:r w:rsidRPr="0063373F">
        <w:rPr>
          <w:lang w:val="es-ES_tradnl"/>
        </w:rPr>
        <w:t xml:space="preserve">En la guía o manual técnico se reflejan el </w:t>
      </w:r>
      <w:r w:rsidRPr="0063373F">
        <w:rPr>
          <w:b/>
          <w:bCs/>
          <w:lang w:val="es-ES_tradnl"/>
        </w:rPr>
        <w:t>diseño</w:t>
      </w:r>
      <w:r w:rsidRPr="0063373F">
        <w:rPr>
          <w:lang w:val="es-ES_tradnl"/>
        </w:rPr>
        <w:t xml:space="preserve"> del proyecto, la </w:t>
      </w:r>
      <w:r w:rsidRPr="0063373F">
        <w:rPr>
          <w:b/>
          <w:bCs/>
          <w:lang w:val="es-ES_tradnl"/>
        </w:rPr>
        <w:t>codificación</w:t>
      </w:r>
      <w:r w:rsidRPr="0063373F">
        <w:rPr>
          <w:lang w:val="es-ES_tradnl"/>
        </w:rPr>
        <w:t xml:space="preserve"> de la aplicación y las </w:t>
      </w:r>
      <w:r w:rsidRPr="0063373F">
        <w:rPr>
          <w:b/>
          <w:bCs/>
          <w:lang w:val="es-ES_tradnl"/>
        </w:rPr>
        <w:t>pruebas</w:t>
      </w:r>
      <w:r w:rsidRPr="0063373F">
        <w:rPr>
          <w:lang w:val="es-ES_tradnl"/>
        </w:rPr>
        <w:t xml:space="preserve"> realizadas para su correcto funcionamiento. </w:t>
      </w:r>
    </w:p>
    <w:p w14:paraId="6726FF11" w14:textId="77777777" w:rsidR="0063373F" w:rsidRPr="0063373F" w:rsidRDefault="0063373F" w:rsidP="0063373F">
      <w:pPr>
        <w:numPr>
          <w:ilvl w:val="0"/>
          <w:numId w:val="1"/>
        </w:numPr>
      </w:pPr>
      <w:r w:rsidRPr="0063373F">
        <w:rPr>
          <w:lang w:val="es-ES_tradnl"/>
        </w:rPr>
        <w:t>Generalmente este documento está diseñado para personas con conocimientos de programación (ósea, vosotros)</w:t>
      </w:r>
    </w:p>
    <w:p w14:paraId="5E14264F" w14:textId="77777777" w:rsidR="0063373F" w:rsidRPr="0063373F" w:rsidRDefault="0063373F" w:rsidP="0063373F">
      <w:pPr>
        <w:numPr>
          <w:ilvl w:val="0"/>
          <w:numId w:val="1"/>
        </w:numPr>
      </w:pPr>
      <w:r w:rsidRPr="0063373F">
        <w:rPr>
          <w:lang w:val="es-ES_tradnl"/>
        </w:rPr>
        <w:t xml:space="preserve">El principal objetivo es el de </w:t>
      </w:r>
      <w:r w:rsidRPr="0063373F">
        <w:rPr>
          <w:b/>
          <w:bCs/>
          <w:lang w:val="es-ES_tradnl"/>
        </w:rPr>
        <w:t xml:space="preserve">facilitar el desarrollo, corrección y futuro mantenimiento de la aplicación </w:t>
      </w:r>
      <w:r w:rsidRPr="0063373F">
        <w:rPr>
          <w:lang w:val="es-ES_tradnl"/>
        </w:rPr>
        <w:t>de una forma rápida y fácil.</w:t>
      </w:r>
    </w:p>
    <w:p w14:paraId="3681AE23" w14:textId="0E494505" w:rsidR="0063373F" w:rsidRDefault="0063373F">
      <w:r>
        <w:br w:type="page"/>
      </w:r>
    </w:p>
    <w:p w14:paraId="2BE99C92" w14:textId="1B2D3931" w:rsidR="0063373F" w:rsidRDefault="00985134">
      <w:r>
        <w:lastRenderedPageBreak/>
        <w:t>IDEA DE PROGRAMACIÓN</w:t>
      </w:r>
    </w:p>
    <w:p w14:paraId="2EF3AECC" w14:textId="250B912D" w:rsidR="00985134" w:rsidRDefault="00985134">
      <w:r>
        <w:t xml:space="preserve">Nos hemos basado en un </w:t>
      </w:r>
      <w:r w:rsidR="00326311">
        <w:t>proyecto</w:t>
      </w:r>
      <w:r>
        <w:t xml:space="preserve"> Maven para Java siguiendo el paradigma MCV</w:t>
      </w:r>
    </w:p>
    <w:p w14:paraId="55AD2011" w14:textId="7D72B294" w:rsidR="00985134" w:rsidRDefault="00985134">
      <w:r>
        <w:t>CLASES</w:t>
      </w:r>
    </w:p>
    <w:p w14:paraId="2A27B687" w14:textId="77777777" w:rsidR="00985134" w:rsidRDefault="00985134"/>
    <w:sectPr w:rsidR="00985134" w:rsidSect="0063373F">
      <w:footerReference w:type="defaul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46EF" w14:textId="77777777" w:rsidR="00BA23C8" w:rsidRDefault="00BA23C8" w:rsidP="0063373F">
      <w:pPr>
        <w:spacing w:after="0" w:line="240" w:lineRule="auto"/>
      </w:pPr>
      <w:r>
        <w:separator/>
      </w:r>
    </w:p>
  </w:endnote>
  <w:endnote w:type="continuationSeparator" w:id="0">
    <w:p w14:paraId="3266F81B" w14:textId="77777777" w:rsidR="00BA23C8" w:rsidRDefault="00BA23C8" w:rsidP="0063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281E" w14:textId="5FA7DD60" w:rsidR="0063373F" w:rsidRDefault="0063373F">
    <w:pPr>
      <w:pStyle w:val="Piedepgina"/>
    </w:pPr>
    <w:r>
      <w:rPr>
        <w:noProof/>
      </w:rPr>
      <mc:AlternateContent>
        <mc:Choice Requires="wps">
          <w:drawing>
            <wp:inline distT="0" distB="0" distL="0" distR="0" wp14:anchorId="32189D31" wp14:editId="65C8B3D5">
              <wp:extent cx="512445" cy="441325"/>
              <wp:effectExtent l="0" t="0" r="1905" b="0"/>
              <wp:docPr id="917387511" name="Diagrama de flujo: proceso alternativ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0F49C" w14:textId="77777777" w:rsidR="0063373F" w:rsidRDefault="0063373F">
                          <w:pPr>
                            <w:pStyle w:val="Piedepgina"/>
                            <w:pBdr>
                              <w:top w:val="single" w:sz="12" w:space="1" w:color="196B24" w:themeColor="accent3"/>
                              <w:bottom w:val="single" w:sz="48" w:space="1" w:color="196B24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2189D3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Diagrama de flujo: proceso alternativo 1" o:spid="_x0000_s1026" type="#_x0000_t176" style="width:40.3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<v:textbox>
                <w:txbxContent>
                  <w:p w14:paraId="1270F49C" w14:textId="77777777" w:rsidR="0063373F" w:rsidRDefault="0063373F">
                    <w:pPr>
                      <w:pStyle w:val="Piedepgina"/>
                      <w:pBdr>
                        <w:top w:val="single" w:sz="12" w:space="1" w:color="196B24" w:themeColor="accent3"/>
                        <w:bottom w:val="single" w:sz="48" w:space="1" w:color="196B24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  <w:r>
      <w:t>MANUAL TÉCNICO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DDF1" w14:textId="77777777" w:rsidR="00BA23C8" w:rsidRDefault="00BA23C8" w:rsidP="0063373F">
      <w:pPr>
        <w:spacing w:after="0" w:line="240" w:lineRule="auto"/>
      </w:pPr>
      <w:r>
        <w:separator/>
      </w:r>
    </w:p>
  </w:footnote>
  <w:footnote w:type="continuationSeparator" w:id="0">
    <w:p w14:paraId="16C28967" w14:textId="77777777" w:rsidR="00BA23C8" w:rsidRDefault="00BA23C8" w:rsidP="00633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6AB"/>
    <w:multiLevelType w:val="hybridMultilevel"/>
    <w:tmpl w:val="E1FCFE90"/>
    <w:lvl w:ilvl="0" w:tplc="745439C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79CE8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3D6190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476F95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87857E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ED6B36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82CC3B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9444A9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1EBFB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49303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D9"/>
    <w:rsid w:val="0009722C"/>
    <w:rsid w:val="001C04C8"/>
    <w:rsid w:val="00326311"/>
    <w:rsid w:val="005915AC"/>
    <w:rsid w:val="005F4D57"/>
    <w:rsid w:val="0063373F"/>
    <w:rsid w:val="0072267F"/>
    <w:rsid w:val="00763071"/>
    <w:rsid w:val="007963D3"/>
    <w:rsid w:val="00985134"/>
    <w:rsid w:val="00A3433D"/>
    <w:rsid w:val="00B72277"/>
    <w:rsid w:val="00BA23C8"/>
    <w:rsid w:val="00F2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9CE985"/>
  <w15:chartTrackingRefBased/>
  <w15:docId w15:val="{EC85472E-BECB-4670-A61B-A97C39B4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FD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3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73F"/>
  </w:style>
  <w:style w:type="paragraph" w:styleId="Piedepgina">
    <w:name w:val="footer"/>
    <w:basedOn w:val="Normal"/>
    <w:link w:val="PiedepginaCar"/>
    <w:uiPriority w:val="99"/>
    <w:unhideWhenUsed/>
    <w:rsid w:val="00633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14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1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94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6</cp:revision>
  <dcterms:created xsi:type="dcterms:W3CDTF">2024-12-25T10:29:00Z</dcterms:created>
  <dcterms:modified xsi:type="dcterms:W3CDTF">2025-03-23T19:04:00Z</dcterms:modified>
</cp:coreProperties>
</file>