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 say then, EH'YEH has not rejected His people, has He? May it never be! For I too am an Yisraelite, of the seed of Abraham, of the tribe of Benjamin.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EH'YEH has not rejected His people whom He knew beforehand. Or do you not know what the Scripture says about Elijah, how he pleads with EH'YEH against Yisrael?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“YIHOVEH, they have killed your prophets, they have destroyed your altars; I alone am left, and they are seeking my life.”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what is the divine response to him? “I have kept for Myself seven thousand men who have not bowed the knee to Baal.”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in the same way also at this present time there has come to be a remnant according to EH'YEH’s gracious choice.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if it is by grace, it is no longer by works; otherwise grace would no longer be grace.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What then? What Yisrael is seeking, it has not obtained; but the elect obtained it, and the rest were hardened—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just as it is written, “EH'YEH gave them a spirit of stupor, eyes not to see and ears not to hear, until this very day.”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David says, “Let their table become a snare and a trap, a stumbling block and a retribution for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Let their eyes be darkened so they do not see, and bend their back continually.”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say then, they did not stumble so as to fall, did they? May it never be! But by their false step salvation has come to the Gentiles, to provoke Yisrael to jealousy.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Now if their transgression leads to riches for the world, and their loss riches for the Gentiles, then how much more their fullness!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I am speaking to you who are Gentiles. Insofar as I am an emissary to the Gentiles, I spotlight my ministry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if somehow I might provoke to jealousy my own flesh and blood and save some of them.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if their rejection leads to the reconciliation of the world, what will their acceptance be but life from the dead?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If the firstfruit is holy, so is the whole batch of dough; and if the root is holy, so are the branches.</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if some of the branches were broken off and you—being a wild olive—were grafted in among them and became a partaker of the root of the olive tree with its richness,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do not boast against the branches. But if you do boast, it is not you who support the root but the root supports you.</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You will say then, “Branches were broken off so that I might be grafted in.”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True enough. They were broken off because of unbelief, and you stand by faith. Do not be arrogant, but fear—</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if EH'YEH did not spare the natural branches, neither will He spare you.</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Notice then the kindness and severity of EH'YEH: severity toward those who fell; but EH'YEH’s kindness toward you, if you continue in His kindness; otherwise you too will be cut off!</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they also, if they do not continue in their unbelief, will be grafted in; for EH'YEH is able to graft them in again.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if you were cut out of that which by nature is a wild olive tree, and grafted contrary to nature into a cultivated olive tree, how much more will these natural branches be grafted into their own olive tree?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For I do not want you, brothers and sisters, to be ignorant of this mystery—lest you be wise in your own eyes—that a partial hardening has come upon Yisrael until the fullness of the Gentiles has come in;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in this way all Yisrael will be saved, as it is written, “The Deliverer shall come out of Zion. He shall turn away faithlessness from Yakov.</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this is My covenant with them, when I take away their sins.”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Concerning the Good News, they are hostile for your sake; but concerning chosenness, they are loved on account of the fathers—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for the gifts and the calling of EH'YEH are irrevocable.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For just as you once were disobedient to EH'YEH but now have been shown mercy because of their disobedience,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in like manner these also have now been disobedient with the result that, because of the mercy shown to you, they also may receive mercy.</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For EH'YEH has shut up all in disobedience, so that He might show mercy to all.</w:t>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33">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O the depth of the riches, both of the wisdom and knowledge of EH'YEH! How unsearchable are His judgments and how incomprehensible His ways!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For “who has known the mind of YIHOVEH, or who has been His counselor?”</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Or “who has first given to Him, that it shall be repaid to him?”</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For from Him and through Him and to Him are all things. To Him be the glory forever! Amen.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