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サムエルはイスラエルの人々に言った、「見よ、わたしは、あなたがたの言葉に聞き従って、あなたがたの上に王を立てた。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見よ王は今、あなたがたの前に歩む。わたしは年老いて髪は白くなった。わたしの子らもあなたがたと共にいる。わたしは若い時から、きょうまで、あなたがたの前に歩んだ。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はここにいる。主の前と、その油そそがれた者の前に、わたしを訴えよ。わたしが、だれの牛を取ったか。だれのろばを取ったか。だれを欺いたか。だれをしえたげたか。だれの手から、まいないを取って、自分の目をくらましたか。もしそのようなことがあれば、わたしはそれを、あなたがたに償お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彼らは言った、「あなたは、われわれを欺いたことも、しえたげたこともありません。また人の手から何も取ったことはありません」。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サムエルは彼らに言った、「あなたがたが、わたしの手のうちに、なんの不正をも見いださないことを、主はあなたがたにあかしされる。その油そそがれた者も、きょうそれをあかしする」。彼らは言った、「あかしされま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サムエルは民に言った、「モーセとアロンを立てて、あなたがたの先祖をエジプトの地から導き出された主が証人です。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それゆえ、あなたがたは今、立ちなさい。わたしは主が、あなたがたとあなたがたの先祖のために行われたすべての救のわざについて、主の前に、あなたがたと論じよう。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ヤコブがエジプトに行って、エジプトびとが、彼らを、しえたげた時、あなたがたの先祖は主に呼ばわったので、主はモーセとアロンをつかわされた。そこで彼らは、あなたがたの先祖をエジプトから導き出して、この所に住まわせ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しかし、彼らがその神、主を忘れたので、主は彼らをハゾルの王ヤビンの軍の長シセラの手に渡し、またペリシテびとの手とモアブの王の手にわたされた。そこで彼らがイスラエルを攻めたので、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民は主に呼ばわって言った、『われわれは主を捨て、バアルとアシタロテに仕えて、罪を犯しました。今、われわれを敵の手から救い出してください。われわれはあなたに仕えます』。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主はエルバアルとバラクとエフタとサムエルをつかわして、あなたがたを周囲の敵の手から救い出されたので、あなたがたは安らかに住むことができた。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ところが、アンモンびとの王ナハシが攻めてくるのを見たとき、あなたがたの神、主があなたがたの王であるのに、あなたがたはわたしに、『いいえ、われわれを治める王がなければならない』と言った。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それゆえ、今あなたがたの選んだ王、あなたがたが求めた王を見なさい。主はあなたがたの上に王を立てられた。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もし、あなたがたが主を恐れ、主に仕えて、その声に聞き従い、主の戒めにそむかず、あなたがたも、あなたがたを治める王も共に、あなたがたの神、主に従うならば、それで良い。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しかし、もしあなたがたが主の声に聞き従わず、主の戒めにそむくならば、主の手は、あなたがたとあなたがたの王を攻めるであろう。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それゆえ、今、あなたがたは立って、主が、あなたがたの目の前で行われる、この大いなる事を見なさい。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きょうは小麦刈の時ではないか。わたしは主に呼ばわるであろう。そのとき主は雷と雨を下して、あなたがたが王を求めて、主の前に犯した罪の大いなることを見させ、また知らせられるであろう」。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そしてサムエルが主に呼ばわったので、主はその日、雷と雨を下された。民は皆ひじょうに主とサムエルとを恐れた。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民はみなサムエルに言った、「しもべらのために、あなたの神、主に祈って、われわれの死なないようにしてください。われわれは、もろもろの罪を犯した上に、また王を求めて、悪を加えました」。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サムエルは民に言った、「恐れることはない。あなたがたは、このすべての悪をおこなった。しかし主に従うことをやめず、心をつくして主に仕えなさい。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むなしい物に迷って行ってはならない。それは、あなたがたを助けることも救うこともできないむなしいものだからである。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主は、その大いなる名のゆえに、その民を捨てられないであろう。主が、あなたがたを自分の民とすることを良しとされるからである。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また、わたしは、あなたがたのために祈ることをやめて主に罪を犯すことは、けっしてしないであろう。わたしはまた良い、正しい道を、あなたがたに教えるであろう。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あなたがたは、ただ主を恐れ、心をつくして、誠実に主に仕えなければならない。そして主がどんなに大きいことをあなたがたのためにされたかを考えなければならない。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しかし、あなたがたが、なおも悪を行うならば、あなたがたも、あなたがたの王も、共に滅ぼされるであろう」。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