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vh4obzg0p201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קריאה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לצעירים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ללכת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בדרכי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מפניים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ידיך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ָ֣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לרעיך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ָ֨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תרוב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יב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ולעניים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