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nex771gz32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מציאת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הגביע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האבוד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ויגש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מפגיע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בנימין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