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3ssu1ifpr6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בהמות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טהורות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וחיות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טמאות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