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Moses and Aaron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“Let each man encamp under his own standard among the banners of their ancestral house at an appropriate distance around the Tent of Meeting.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Those camping on the east—toward the sunrise—will be of the standard of Judah, according to their divisions. Nachshon son of Amminadab, is the prince of the sons of Judah.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division, by their number, is 74,600.</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Camping next to him shall be the tribe of Issachar. The prince of the sons of Issachar is Nethanel son of Zuar.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Their division, by their number, is 54,400.</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Next, the tribe of Zebulun. The prince of the sons of Zebulun is Eliab son of Helon.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His division, by count, is 57,400.</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All those numbered to Judah’s camp, by their divisions, are 186,400. They are to advance first.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standard of the camp of Reuben shall be on the south side, by their divisions. The prince of the sons of Reuben is Elizur son of Shedeur.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His division, by their number, is 46,500.</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Those camping next to them are the tribe of Simeon. The prince of the sons of Simeon is Shelumiel son of Zurishaddai.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His division, by their number, is 59,300.</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Next, the tribe of Gad. The prince of the tribe of Gad is Eliasaph son of Reuel.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His division, by their numbers, is 45,650.</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All those numbered to the camp of Reuben are 151,450. They are to set out second.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the Tent of Meeting will move out with the camp of the Levites, which is in the middle of the camps—just as they were in camp, each person in his own place under his own appropriate standard.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On the west will be the standard of the camp of Ephraim, by their divisions. The prince of the sons of Ephraim is Elishama son of Ammihud.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His division, by their numbers, is 40,500.</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Next to him is the tribe of Manasseh. The prince of the sons of Manasseh is Gamaliel, son of Pedahzur.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His division, by their numbers, is 32,200.</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Next, the tribe of Benjamin. The prince of the sons of Benjamin is Abidan son of Gideoni.</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His division, by their numbers, is 35,400.</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All those numbered to the camp of Ephraim are 108,100, by their divisions. They are to advance third.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standard of the camp of Dan shall be on the north, according to their divisions. The prince of the sons of Dan is Ahiezer, son of Ammishaddai.</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His division, by their numbers, is 62,700.</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Next to him will encamp the tribe of Asher. The prince of the sons of Asher is Pagiel, son of Ochran.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His division, by their numbers, is 41,500.</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Next, tribe of Naphtali. The prince of the sons of Naphtali is Ahira son of Enan.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His division, by their numbers, is 53,400.</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All those numbered to the camp of Dan are 157,600. They are to advance last by their standards.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These are the numbers of Bnei-Yisrael, in accordance with their ancestral households. All those counted according to their divisions are 603,550.</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However, the Levites were not counted among Bnei-Yisrael, just as EH’YEH commanded Moses.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So Bnei-Yisrael acted in accordance with all that EH’YEH had commanded Moses. Thus they camped by their standards and set out, each man according to their families and their ancestral houses.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