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ascents: YIHOVEH, remember in David’s favor all the hardships he endured,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he swore to YIHOVEH, vowed to the Mighty One of Ya‘akov,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will not enter the house where I live or get into my bed,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not allow myself to sleep or even close my eyes,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until I find a place for YIHOVEH, a dwelling for the Mighty One of Ya‘akov.”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heard about it in Efrat, we found it in the Fields of Ya‘ar.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Let’s go into his dwelling and prostrate ourselves at his footstool.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up, YIHOVEH, to your resting-place, you and the ark through which you give strength.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your cohanim be clothed with righteousness; may those loyal to you shout for joy.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sake of your servant David, don’t turn away the face of your anointed one.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swore an oath to David, an oath he will not break: “One of the sons from your own body I will set on your throne.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your sons keep my covenant and my instruction, which I will teach them, then their descendants too, forever, will sit on your throne.”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has chosen Tziyon, he has wanted it as his home.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“This is my resting-place forever, I will live here because I so much want to.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bless it with plenty of meat, I will give its poor their fill of food.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Its cohanim I will clothe with salvation, and its faithful will shout for joy.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make a king sprout there from David’s line and prepare a lamp for my anointed one.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enemies I will clothe with shame, but on him there will be a shining crown.”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