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すべてイエスのキリストであることを信じる者は、神から生れた者である。すべて生んで下さったかたを愛する者は、そのかたから生れた者をも愛するのである。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神を愛してその戒めを行えば、それによってわたしたちは、神の子たちを愛していることを知るのである。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神を愛するとは、すなわち、その戒めを守ることである。そして、その戒めはむずかしいものではない。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なぜなら、すべて神から生れた者は、世に勝つからである。そして、わたしたちの信仰こそ、世に勝たしめた勝利の力である。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世に勝つ者はだれか。イエスを神の子と信じる者ではないか。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このイエス・キリストは、水と血とをとおってこられたかたである。水によるだけではなく、水と血とによってこられたのである。そのあかしをするものは、御霊である。御霊は真理だからである。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あかしをするものが、三つある。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御霊と水と血とである。そして、この三つのものは一致する。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わたしたちは人間のあかしを受けいれるが、しかし、神のあかしはさらにまさっている。神のあかしというのは、すなわち、御子について立てられたあかしである。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神の子を信じる者は、自分のうちにこのあかしを持っている。神を信じない者は、神を偽り者とする。神が御子についてあかしせられたそのあかしを、信じていないからである。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そのあかしとは、神が永遠のいのちをわたしたちに賜わり、かつ、そのいのちが御子のうちにあるということである。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御子を持つ者はいのちを持ち、神の御子を持たない者はいのちを持っていない。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これらのことをあなたがたに書きおくったのは、神の子の御名を信じるあなたがたに、永遠のいのちを持っていることを、悟らせるためである。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わたしたちが神に対していだいている確信は、こうである。すなわち、わたしたちが何事でも神の御旨に従って願い求めるなら、神はそれを聞きいれて下さるということである。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そして、わたしたちが願い求めることは、なんでも聞きいれて下さるとわかれば、神に願い求めたことはすでにかなえられたことを、知るのである。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だれかが死に至ることのない罪を犯している兄弟を見たら、神に願い求めなさい。そうすれば神は、死に至ることのない罪を犯している人々には、いのちを賜わるであろう。死に至る罪がある。これについては、願い求めよ、とは言わ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不義はすべて、罪である。しかし、死に至ることのない罪もある。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すべて神から生れた者は罪を犯さないことを、わたしたちは知っている。神から生れたかたが彼を守っていて下さるので、悪しき者が手を触れるようなことはない。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また、わたしたちは神から出た者であり、全世界は悪しき者の配下にあることを、知っている。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さらに、神の子がきて、真実なかたを知る知力をわたしたちに授けて下さったことも、知っている。そして、わたしたちは、真実なかたにおり、御子イエス・キリストにおるのである。このかたは真実な神であり、永遠のいのち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子たちよ。気をつけて、偶像を避けなさい。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