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son, don’t forget my teaching, keep my commands in your heart;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they will add to you many days, years of life and peace.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let grace and truth leave you — bind them around your neck; write them on the tablet of your heart.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you will win favor and esteem in the sight of EHYEH and of people.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Trust in YIHOVEH with all your heart; do not rely on your own understanding.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all your ways acknowledge him; then he will level your paths.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be conceited about your own wisdom; but fear YIHOVEH, and turn from evil.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will bring health to your body and give strength to your bones.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Honor YIHOVEH with your wealth and with the firstfruits of all your income.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your granaries will be filled and your vats overflow with new wine.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son, don’t despise the discipline of YIHOVEH or resent his reproof;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YIHOVEH corrects those he loves like a father who delights in his son.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Happy the person who finds wisdom, the person who acquires understanding;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her profit exceeds that of silver, gaining her is better than gold,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is more precious than pearls — nothing you want can compare with her.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Long life is in her right hand, riches and honor in her left.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 ways are pleasant ways, and all her paths are peace.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is a tree of life to those who grasp her; whoever holds fast to her will be made happy.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by wisdom founded the earth, by understanding he established the heavens,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his knowledge the deep springs burst open and the dew condenses from the sky.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son, don’t let these slip from your sight; preserve common sense and discretion;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be life for your being and grace for your neck.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you will walk your way securely, without hurting your foot.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you lie down, you will not be afraid; when you lie down, your sleep will be sweet.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be afraid of sudden terror or destruction caused by the wicked, when it comes;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can rely on YIHOVEH; he will keep your foot from being caught in a trap.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withhold good from someone entitled to it when you have in hand the power to do it.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tell your neighbor, “Go away! Come another time; I’ll give it to you tomorrow,” when you have it now.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plan harm against your neighbor who lives beside you trustingly.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quarrel with someone for no reason, if he has done you no harm.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envy a man of violence, don’t choose any of his ways;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perverse is an abomination to YIHOVEH, but he shares his secret counsel with the upright.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curse of YIHOVEH is in the house of the wicked, but he blesses the home of the righteous.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scornful he scorns, but gives grace to the humble.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wise win honor, but fools win shame.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