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h8bmcvva13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וחץ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ץ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ממערות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