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kgnx18b4ge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ניצחון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