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主の言葉がわたしに臨んだ、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「人の子よ、イスラエルの預言者たちに向かって預言せよ。すなわち自分の心のままに預言する人々に向かって、預言して言え、『あなたがたは主の言葉を聞け』。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主なる神はこう言われる、なにも見ないで、自分の霊に従う愚かな預言者たちはわざわいだ。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イスラエルよ、あなたの預言者たちは、荒れ跡にいるきつねのようだ。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あなたがたは主の日に戦いに立つため、破れ口にのぼらず、またイスラエルの家のために石がきを築こうともしない。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彼らは虚偽を言い、偽りを占った。彼らは主が彼らをつかわさないのに『主が言われる』と言い、なおその言葉の成就することを期待する。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あなたがたはむなしい幻を見、偽りの占いを語り、わたしが言わないのに『主が言われる』と言ったではないか」。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それゆえ、主なる神はこう言われる、「あなたがたはむなしいことを語り、偽りの物を見るゆえ、わたしはあなたがたを罰すると主なる神は言われる。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の手は、むなしい幻を見、偽りの占いを言う預言者に敵対する。彼らはわが民の会に臨まず、イスラエルの家の籍にしるされず、イスラエルの地に、はいることができない。そしてあなたがたはわたしが主なる神であることを知るようにな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彼らはわが民を惑わし、平和がないのに『平和』と言い、また民が塀を築く時、これらの預言者たちは水しっくいをもってこれを塗る。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それゆえ、水しっくいを塗る者どもに『これはかならずくずれる』と言え。これに大雨が注ぎ、ひょうが降り、あらしが吹く。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そして塀がくずれる時、人々はあなたがたに向かって、『あなたがたが塗った水しっくいはどこにあるか』と言わないであろうか。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それゆえ、主なる神はこう言われる、わたしはわが憤りをもって大風を起し、わが怒りをもって大雨を注がせ、憤りをもってひょうを降らせて、これを滅ぼす。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わたしはあなたがたが水しっくいをもって塗った塀をこわして、これを地に倒し、その基をあらわす。これが倒れる時、あなたがたはその中に滅びる。そしてあなたがたは、わたしが主であることを知るようにな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こうしてわたしが、その塀と、これを水しっくいで塗った者との上に、わたしの憤りを漏らし尽して、あなたがたに言う、塀はなくなり、これを塗った者もなくなる。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これがすなわち平和がないのに平和の幻を見、エルサレムについて預言したイスラエルの預言者であると、主なる神は言われる。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人の子よ、心のままに預言するあなたの民の娘たちに対して、あなたの顔を向け、彼らに向かって預言して、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言え、主なる神はこう言われる、手の節々に占いひもを縫いつけ、もろもろの大きさの人の頭に、かぶり物を作りかぶせて、魂をかり取ろうとする女はわざわいだ。あなたがたは、わが民の魂をかり取って、あなたがたの利益のために、他の魂を生かしおこうとするの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がたは少しばかりの大麦のため、少しばかりのパンのために、わが民のうちに、わたしを汚し、かの偽りを聞きいれるわが民に偽りを述べて、死んではならない者を死なせ、生きていてはならない者を生か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ゆえ、主なる神はこう言われる、見よ、わたしはあなたがたが用いて、魂をかり取るところの占いひもを奪い、あなたがたの腕から占いひもを裂き取って、あなたがたがかり取るところの魂を、鳥のように放ちや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わたしはまたあなたがたの、かぶり物を裂き、わが民をあなたがたの手から救う。彼らは再びあなたがたの獲物とはならない。そしてあなたがたはわたしが主であることを知るようになる。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あなたがたは偽りをもって正しい者の心を悩ました。わたしはこれを悩まさなかった。またあなたがたは悪人が、その命を救うために、その悪しき道から離れようとする時、それをしないように勧める。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ゆえ、あなたがたは重ねてむなしい幻を見ることができず、占いをすることができないようになる。わたしはわが民を、あなたがたの手から救い出す。そのとき、あなたがたはわたしが主であることを知るようにな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