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psalm of David: EHYEH is my shepherd; I lack nothing.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has me lie down in grassy pastures, he leads me by quiet water,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restores my inner person. He guides me in right paths for the sake of his own name.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if I pass through death-dark ravines, I will fear no disaster; for you are with me; your rod and staff reassure me.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prepare a table for me, even as my enemies watch; you anoint my head with oil from an overflowing cup.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Goodness and grace will pursue me every day of my life; and I will live in the house of YIHOVEH for years and years to come.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