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fdb83de9xh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נבוכדנצר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לעבדיך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לעבדיך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ונודיעך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לכשדיא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תודיעוני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לאיברים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ובתיכם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לאשפה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תודיעוני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תקבלו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לעבדיו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לקנות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שראיתם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הזמנתון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תודיעוני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דינכם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התכוננתם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כזב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תודיעוני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ואדיר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חרטום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וכשדי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להגיד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מגוריהם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וחמתו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להמית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הגזרה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להמית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החכמים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וחבריו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לההרג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בדברי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וטעם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טבחי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להמית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הגזרה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האכזרית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ויכנס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ויבקש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לגלות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לחבריו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חנניה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מישאל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ועזריה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לבקש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רחמים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יומתו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וחבריו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בחזון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החכמה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והגבורה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העיתים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הזמנים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מעביר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לחכמים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ליודעי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ונהירא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עמוקות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בחושך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והאור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משבח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שנתת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וגבורה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גילית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שביקשנו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נכנס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מינהו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להמית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ואודיע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נחפז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להכניס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האיתיך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לגלות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שראיתי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חרטומים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וקוסמים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להגידו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באחרית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בהיותך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מחשבות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העתיד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בחכמה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שהפתרון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ייודע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תבין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רעיונות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ומראהו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טהור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וזרועותיו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בטנו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וירכיו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ומנהון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שוקיו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ורגליו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חלקן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וחלקן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שנעקרה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פגעה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ברגלי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העשויות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וכתשה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נופצו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כמוץ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הגרנות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בקיץ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זכר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והאבן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שפגעה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שמילא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החוסן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דארין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והשליטך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תליתיא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תקום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ניקלה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שלישית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עשויה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ותשלוט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מפרר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ומנפץ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תפרר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ותשבר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ומנהון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רגלים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ואצבעות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שחלקן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היוצר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וחלקן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חלוקה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מחוזקו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מעורב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הטיט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ומנהון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אצבעות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הרגלים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חלקן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וחלקן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חזקה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וחלקה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מעורב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הטיט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שיתערבו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בזרע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מתערב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תחרב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תעבור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תפורר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המלכויות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תקום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נעקרה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ופוררה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הברזל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הנחושת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הגדול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הודיע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בעתיד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ונאמן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פתרונו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וישתחווה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וציוה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להגיש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וקטורת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ואדון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לגלות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ורבות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לראש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חכמי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ויבקש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ודניאל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בחצר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