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6m8tmpivue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יששכר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בנימין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נפתלי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מנשה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אפרים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ורוהגה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