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53qasrl7oy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יהורם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ביהודה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