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surcav45c5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מעוזנו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ועוזנו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