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08FD90" w14:textId="77777777" w:rsidR="004009E3" w:rsidRPr="004009E3" w:rsidRDefault="004009E3" w:rsidP="008F5EAC">
      <w:pPr>
        <w:jc w:val="center"/>
        <w:rPr>
          <w:b/>
          <w:bCs/>
          <w:sz w:val="40"/>
          <w:szCs w:val="40"/>
        </w:rPr>
      </w:pPr>
      <w:r w:rsidRPr="004009E3">
        <w:rPr>
          <w:b/>
          <w:bCs/>
          <w:sz w:val="40"/>
          <w:szCs w:val="40"/>
        </w:rPr>
        <w:t>IBM Applied Data Science Capstone</w:t>
      </w:r>
    </w:p>
    <w:p w14:paraId="4CF45115" w14:textId="400577DE" w:rsidR="004009E3" w:rsidRDefault="004009E3" w:rsidP="008F5EAC">
      <w:pPr>
        <w:jc w:val="center"/>
        <w:rPr>
          <w:b/>
          <w:bCs/>
          <w:sz w:val="40"/>
          <w:szCs w:val="40"/>
        </w:rPr>
      </w:pPr>
      <w:r w:rsidRPr="004009E3">
        <w:rPr>
          <w:b/>
          <w:bCs/>
          <w:sz w:val="40"/>
          <w:szCs w:val="40"/>
        </w:rPr>
        <w:t>Analyzing Neighborhoods</w:t>
      </w:r>
      <w:r>
        <w:rPr>
          <w:b/>
          <w:bCs/>
          <w:sz w:val="40"/>
          <w:szCs w:val="40"/>
        </w:rPr>
        <w:t xml:space="preserve"> </w:t>
      </w:r>
      <w:r w:rsidR="005C7FD8">
        <w:rPr>
          <w:b/>
          <w:bCs/>
          <w:sz w:val="40"/>
          <w:szCs w:val="40"/>
        </w:rPr>
        <w:t>in Chicago, IL</w:t>
      </w:r>
    </w:p>
    <w:p w14:paraId="2CD46421" w14:textId="6B0B60A4" w:rsidR="0047664C" w:rsidRDefault="0047664C" w:rsidP="008F5EA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For a Retail Business</w:t>
      </w:r>
    </w:p>
    <w:p w14:paraId="6645C617" w14:textId="1DCD60F0" w:rsidR="004009E3" w:rsidRDefault="004009E3" w:rsidP="008F5EAC">
      <w:pPr>
        <w:jc w:val="center"/>
        <w:rPr>
          <w:b/>
          <w:bCs/>
          <w:sz w:val="40"/>
          <w:szCs w:val="40"/>
        </w:rPr>
      </w:pPr>
    </w:p>
    <w:p w14:paraId="6B0C95FA" w14:textId="5CE279E6" w:rsidR="004009E3" w:rsidRDefault="004009E3" w:rsidP="008F5EAC">
      <w:pPr>
        <w:jc w:val="center"/>
        <w:rPr>
          <w:b/>
          <w:bCs/>
          <w:sz w:val="40"/>
          <w:szCs w:val="40"/>
        </w:rPr>
      </w:pPr>
    </w:p>
    <w:p w14:paraId="776B63EA" w14:textId="6DE4EF68" w:rsidR="004009E3" w:rsidRDefault="004009E3" w:rsidP="008F5EAC">
      <w:pPr>
        <w:jc w:val="center"/>
        <w:rPr>
          <w:b/>
          <w:bCs/>
          <w:sz w:val="40"/>
          <w:szCs w:val="40"/>
        </w:rPr>
      </w:pPr>
    </w:p>
    <w:p w14:paraId="02C15C1A" w14:textId="4EF6F389" w:rsidR="004009E3" w:rsidRDefault="004009E3" w:rsidP="008F5EAC">
      <w:pPr>
        <w:jc w:val="center"/>
        <w:rPr>
          <w:b/>
          <w:bCs/>
          <w:sz w:val="40"/>
          <w:szCs w:val="40"/>
        </w:rPr>
      </w:pPr>
    </w:p>
    <w:p w14:paraId="72E9C169" w14:textId="77777777" w:rsidR="004009E3" w:rsidRPr="004009E3" w:rsidRDefault="004009E3" w:rsidP="008F5EAC">
      <w:pPr>
        <w:jc w:val="center"/>
        <w:rPr>
          <w:b/>
          <w:bCs/>
          <w:sz w:val="32"/>
          <w:szCs w:val="32"/>
        </w:rPr>
      </w:pPr>
    </w:p>
    <w:p w14:paraId="11C08175" w14:textId="63A78D59" w:rsidR="004009E3" w:rsidRDefault="004009E3" w:rsidP="008F5EAC">
      <w:pPr>
        <w:jc w:val="center"/>
        <w:rPr>
          <w:sz w:val="32"/>
          <w:szCs w:val="32"/>
        </w:rPr>
      </w:pPr>
      <w:r w:rsidRPr="004009E3">
        <w:rPr>
          <w:sz w:val="32"/>
          <w:szCs w:val="32"/>
        </w:rPr>
        <w:t>Israel Tshikoji</w:t>
      </w:r>
    </w:p>
    <w:p w14:paraId="2DE670E4" w14:textId="7C85A155" w:rsidR="004009E3" w:rsidRDefault="004009E3" w:rsidP="00153D96">
      <w:pPr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D8B3729" w14:textId="66D4F943" w:rsidR="004009E3" w:rsidRPr="00C30225" w:rsidRDefault="004009E3" w:rsidP="00153D96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 w:rsidRPr="00C30225">
        <w:rPr>
          <w:sz w:val="40"/>
          <w:szCs w:val="40"/>
        </w:rPr>
        <w:lastRenderedPageBreak/>
        <w:t>Introduction</w:t>
      </w:r>
    </w:p>
    <w:p w14:paraId="136B6146" w14:textId="77777777" w:rsidR="004009E3" w:rsidRDefault="004009E3" w:rsidP="00153D96">
      <w:pPr>
        <w:pStyle w:val="ListParagraph"/>
        <w:jc w:val="both"/>
        <w:rPr>
          <w:sz w:val="24"/>
          <w:szCs w:val="24"/>
        </w:rPr>
      </w:pPr>
    </w:p>
    <w:p w14:paraId="5B90634F" w14:textId="197F7D6B" w:rsidR="004009E3" w:rsidRDefault="004009E3" w:rsidP="00153D9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Background</w:t>
      </w:r>
    </w:p>
    <w:p w14:paraId="4AFB342F" w14:textId="220DBF66" w:rsidR="004009E3" w:rsidRDefault="004009E3" w:rsidP="00153D96">
      <w:pPr>
        <w:pStyle w:val="ListParagraph"/>
        <w:jc w:val="both"/>
        <w:rPr>
          <w:sz w:val="24"/>
          <w:szCs w:val="24"/>
        </w:rPr>
      </w:pPr>
    </w:p>
    <w:p w14:paraId="228CEE1A" w14:textId="77777777" w:rsidR="00791007" w:rsidRDefault="00A40235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Chicago</w:t>
      </w:r>
      <w:r w:rsidR="004009E3">
        <w:rPr>
          <w:sz w:val="24"/>
          <w:szCs w:val="24"/>
        </w:rPr>
        <w:t xml:space="preserve"> is </w:t>
      </w:r>
      <w:r w:rsidR="00B73D15">
        <w:rPr>
          <w:sz w:val="24"/>
          <w:szCs w:val="24"/>
        </w:rPr>
        <w:t xml:space="preserve">the </w:t>
      </w:r>
      <w:r>
        <w:rPr>
          <w:sz w:val="24"/>
          <w:szCs w:val="24"/>
        </w:rPr>
        <w:t>most populous</w:t>
      </w:r>
      <w:r w:rsidR="00B73D15">
        <w:rPr>
          <w:sz w:val="24"/>
          <w:szCs w:val="24"/>
        </w:rPr>
        <w:t xml:space="preserve"> city in the US State of </w:t>
      </w:r>
      <w:r>
        <w:rPr>
          <w:sz w:val="24"/>
          <w:szCs w:val="24"/>
        </w:rPr>
        <w:t xml:space="preserve">Illinois, </w:t>
      </w:r>
      <w:r w:rsidR="00B73D15">
        <w:rPr>
          <w:sz w:val="24"/>
          <w:szCs w:val="24"/>
        </w:rPr>
        <w:t>and the</w:t>
      </w:r>
      <w:r>
        <w:rPr>
          <w:sz w:val="24"/>
          <w:szCs w:val="24"/>
        </w:rPr>
        <w:t xml:space="preserve"> third most populous</w:t>
      </w:r>
      <w:r w:rsidR="00B73D15">
        <w:rPr>
          <w:sz w:val="24"/>
          <w:szCs w:val="24"/>
        </w:rPr>
        <w:t xml:space="preserve"> in the United States.</w:t>
      </w:r>
      <w:r w:rsidR="00B84044">
        <w:rPr>
          <w:sz w:val="24"/>
          <w:szCs w:val="24"/>
        </w:rPr>
        <w:t xml:space="preserve"> </w:t>
      </w:r>
      <w:r w:rsidR="009C4904">
        <w:rPr>
          <w:sz w:val="24"/>
          <w:szCs w:val="24"/>
        </w:rPr>
        <w:t>With an estimated population of about 3 million people, it is the most populous city in the US Midwest</w:t>
      </w:r>
      <w:r w:rsidR="00791007">
        <w:rPr>
          <w:sz w:val="24"/>
          <w:szCs w:val="24"/>
        </w:rPr>
        <w:t xml:space="preserve">. </w:t>
      </w:r>
    </w:p>
    <w:p w14:paraId="0BE0B078" w14:textId="139710CC" w:rsidR="00791007" w:rsidRDefault="00791007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Chicago is an international hub for finance, commerce, industry, technology, etc.</w:t>
      </w:r>
    </w:p>
    <w:p w14:paraId="04747B1C" w14:textId="3CA380FF" w:rsidR="004009E3" w:rsidRPr="007E09F0" w:rsidRDefault="00C2562A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Taking into consideration its </w:t>
      </w:r>
      <w:r w:rsidR="00791007">
        <w:rPr>
          <w:sz w:val="24"/>
          <w:szCs w:val="24"/>
        </w:rPr>
        <w:t>big population size</w:t>
      </w:r>
      <w:r w:rsidR="007E09F0">
        <w:rPr>
          <w:sz w:val="24"/>
          <w:szCs w:val="24"/>
        </w:rPr>
        <w:t xml:space="preserve"> and its financial relevance</w:t>
      </w:r>
      <w:r>
        <w:rPr>
          <w:sz w:val="24"/>
          <w:szCs w:val="24"/>
        </w:rPr>
        <w:t xml:space="preserve">, there is a definite opportunity </w:t>
      </w:r>
      <w:r w:rsidR="00B84044" w:rsidRPr="007E09F0">
        <w:rPr>
          <w:sz w:val="24"/>
          <w:szCs w:val="24"/>
        </w:rPr>
        <w:t>to provide enough facilities (such as school, parks, restaurants, retail stores, etc.) to accommodate</w:t>
      </w:r>
      <w:r w:rsidR="0072449C">
        <w:rPr>
          <w:sz w:val="24"/>
          <w:szCs w:val="24"/>
        </w:rPr>
        <w:t xml:space="preserve"> the needs of</w:t>
      </w:r>
      <w:r w:rsidR="00B84044" w:rsidRPr="007E09F0">
        <w:rPr>
          <w:sz w:val="24"/>
          <w:szCs w:val="24"/>
        </w:rPr>
        <w:t xml:space="preserve"> its residents </w:t>
      </w:r>
      <w:r w:rsidRPr="007E09F0">
        <w:rPr>
          <w:sz w:val="24"/>
          <w:szCs w:val="24"/>
        </w:rPr>
        <w:t>and visitors.</w:t>
      </w:r>
    </w:p>
    <w:p w14:paraId="43F05B36" w14:textId="76E805EC" w:rsidR="00B84044" w:rsidRDefault="00B84044" w:rsidP="00153D96">
      <w:pPr>
        <w:pStyle w:val="ListParagraph"/>
        <w:jc w:val="both"/>
        <w:rPr>
          <w:sz w:val="24"/>
          <w:szCs w:val="24"/>
        </w:rPr>
      </w:pPr>
    </w:p>
    <w:p w14:paraId="3E3830BC" w14:textId="25BA1BBB" w:rsidR="00B84044" w:rsidRDefault="00B84044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Providing</w:t>
      </w:r>
      <w:r w:rsidR="00087341">
        <w:rPr>
          <w:sz w:val="24"/>
          <w:szCs w:val="24"/>
        </w:rPr>
        <w:t xml:space="preserve"> business</w:t>
      </w:r>
      <w:r>
        <w:rPr>
          <w:sz w:val="24"/>
          <w:szCs w:val="24"/>
        </w:rPr>
        <w:t xml:space="preserve"> </w:t>
      </w:r>
      <w:r w:rsidR="005C7FD8">
        <w:rPr>
          <w:sz w:val="24"/>
          <w:szCs w:val="24"/>
        </w:rPr>
        <w:t>amenities</w:t>
      </w:r>
      <w:r>
        <w:rPr>
          <w:sz w:val="24"/>
          <w:szCs w:val="24"/>
        </w:rPr>
        <w:t xml:space="preserve"> to a </w:t>
      </w:r>
      <w:r w:rsidR="00087341">
        <w:rPr>
          <w:sz w:val="24"/>
          <w:szCs w:val="24"/>
        </w:rPr>
        <w:t>big</w:t>
      </w:r>
      <w:r>
        <w:rPr>
          <w:sz w:val="24"/>
          <w:szCs w:val="24"/>
        </w:rPr>
        <w:t xml:space="preserve"> </w:t>
      </w:r>
      <w:r w:rsidR="007074F8">
        <w:rPr>
          <w:sz w:val="24"/>
          <w:szCs w:val="24"/>
        </w:rPr>
        <w:t>population</w:t>
      </w:r>
      <w:r>
        <w:rPr>
          <w:sz w:val="24"/>
          <w:szCs w:val="24"/>
        </w:rPr>
        <w:t xml:space="preserve"> as the one under consideration is a business opportunity that any</w:t>
      </w:r>
      <w:r w:rsidR="00BE5AE4">
        <w:rPr>
          <w:sz w:val="24"/>
          <w:szCs w:val="24"/>
        </w:rPr>
        <w:t xml:space="preserve"> good</w:t>
      </w:r>
      <w:r>
        <w:rPr>
          <w:sz w:val="24"/>
          <w:szCs w:val="24"/>
        </w:rPr>
        <w:t xml:space="preserve"> investor would like to explore further. Although there are many types of businesses that can be studied and tested, this project will zoom in</w:t>
      </w:r>
      <w:r w:rsidR="00551794">
        <w:rPr>
          <w:sz w:val="24"/>
          <w:szCs w:val="24"/>
        </w:rPr>
        <w:t xml:space="preserve"> </w:t>
      </w:r>
      <w:r w:rsidR="0097351A">
        <w:rPr>
          <w:sz w:val="24"/>
          <w:szCs w:val="24"/>
        </w:rPr>
        <w:t>a</w:t>
      </w:r>
      <w:r w:rsidR="00551794">
        <w:rPr>
          <w:sz w:val="24"/>
          <w:szCs w:val="24"/>
        </w:rPr>
        <w:t xml:space="preserve"> retail business idea. </w:t>
      </w:r>
    </w:p>
    <w:p w14:paraId="73CBA710" w14:textId="77777777" w:rsidR="004009E3" w:rsidRDefault="004009E3" w:rsidP="00153D96">
      <w:pPr>
        <w:pStyle w:val="ListParagraph"/>
        <w:jc w:val="both"/>
        <w:rPr>
          <w:sz w:val="24"/>
          <w:szCs w:val="24"/>
        </w:rPr>
      </w:pPr>
    </w:p>
    <w:p w14:paraId="747FED3A" w14:textId="4E670446" w:rsidR="004009E3" w:rsidRDefault="004009E3" w:rsidP="00153D9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Business Problem</w:t>
      </w:r>
    </w:p>
    <w:p w14:paraId="611BE2DF" w14:textId="77777777" w:rsidR="00551794" w:rsidRDefault="00551794" w:rsidP="00153D96">
      <w:pPr>
        <w:pStyle w:val="ListParagraph"/>
        <w:jc w:val="both"/>
        <w:rPr>
          <w:sz w:val="24"/>
          <w:szCs w:val="24"/>
        </w:rPr>
      </w:pPr>
    </w:p>
    <w:p w14:paraId="669F3D48" w14:textId="70F39F18" w:rsidR="00551794" w:rsidRDefault="00551794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it may be </w:t>
      </w:r>
      <w:r w:rsidR="0097351A">
        <w:rPr>
          <w:sz w:val="24"/>
          <w:szCs w:val="24"/>
        </w:rPr>
        <w:t>reasonably</w:t>
      </w:r>
      <w:r>
        <w:rPr>
          <w:sz w:val="24"/>
          <w:szCs w:val="24"/>
        </w:rPr>
        <w:t xml:space="preserve"> assumed that opening a retail store in the </w:t>
      </w:r>
      <w:r w:rsidR="00791007">
        <w:rPr>
          <w:sz w:val="24"/>
          <w:szCs w:val="24"/>
        </w:rPr>
        <w:t>Chicago City</w:t>
      </w:r>
      <w:r>
        <w:rPr>
          <w:sz w:val="24"/>
          <w:szCs w:val="24"/>
        </w:rPr>
        <w:t xml:space="preserve"> area is </w:t>
      </w:r>
      <w:r w:rsidR="00374222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sound business idea, </w:t>
      </w:r>
      <w:r w:rsidRPr="00551794">
        <w:rPr>
          <w:sz w:val="24"/>
          <w:szCs w:val="24"/>
        </w:rPr>
        <w:t>this project will try to locate</w:t>
      </w:r>
      <w:r w:rsidR="0097351A">
        <w:rPr>
          <w:sz w:val="24"/>
          <w:szCs w:val="24"/>
        </w:rPr>
        <w:t xml:space="preserve"> which </w:t>
      </w:r>
      <w:r w:rsidRPr="00551794">
        <w:rPr>
          <w:sz w:val="24"/>
          <w:szCs w:val="24"/>
        </w:rPr>
        <w:t xml:space="preserve">neighborhoods </w:t>
      </w:r>
      <w:r w:rsidR="0097351A">
        <w:rPr>
          <w:sz w:val="24"/>
          <w:szCs w:val="24"/>
        </w:rPr>
        <w:t>would offer a greater profitability for such an endeavor.</w:t>
      </w:r>
    </w:p>
    <w:p w14:paraId="3E67B74B" w14:textId="6267E294" w:rsidR="00551794" w:rsidRPr="00551794" w:rsidRDefault="009A6708" w:rsidP="00C17A72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This project is carried out in order to advise a group of retail investors about the potential benefits of investing in the retail business in the Chicago city area.</w:t>
      </w:r>
    </w:p>
    <w:p w14:paraId="06EACA19" w14:textId="77777777" w:rsidR="004009E3" w:rsidRPr="004009E3" w:rsidRDefault="004009E3" w:rsidP="00153D96">
      <w:pPr>
        <w:jc w:val="both"/>
        <w:rPr>
          <w:sz w:val="24"/>
          <w:szCs w:val="24"/>
        </w:rPr>
      </w:pPr>
    </w:p>
    <w:p w14:paraId="29BB815D" w14:textId="5C0F0726" w:rsidR="004009E3" w:rsidRDefault="00C30225" w:rsidP="00153D96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 w:rsidRPr="00C30225">
        <w:rPr>
          <w:sz w:val="40"/>
          <w:szCs w:val="40"/>
        </w:rPr>
        <w:t>Data</w:t>
      </w:r>
    </w:p>
    <w:p w14:paraId="479236DD" w14:textId="21BD68E1" w:rsidR="00D8018F" w:rsidRDefault="00D8018F" w:rsidP="00153D96">
      <w:pPr>
        <w:pStyle w:val="ListParagraph"/>
        <w:jc w:val="both"/>
        <w:rPr>
          <w:sz w:val="24"/>
          <w:szCs w:val="24"/>
        </w:rPr>
      </w:pPr>
    </w:p>
    <w:p w14:paraId="7A6D3742" w14:textId="12E1235A" w:rsidR="00D8018F" w:rsidRDefault="00D8018F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The list of Chicago neighborhoods will be scraped from the following website:</w:t>
      </w:r>
    </w:p>
    <w:p w14:paraId="717CA36C" w14:textId="38D53695" w:rsidR="00D8018F" w:rsidRDefault="001E7AA6" w:rsidP="00153D96">
      <w:pPr>
        <w:pStyle w:val="ListParagraph"/>
        <w:jc w:val="both"/>
        <w:rPr>
          <w:sz w:val="24"/>
          <w:szCs w:val="24"/>
        </w:rPr>
      </w:pPr>
      <w:hyperlink r:id="rId5" w:history="1">
        <w:r w:rsidR="00D8018F" w:rsidRPr="000D5C99">
          <w:rPr>
            <w:rStyle w:val="Hyperlink"/>
            <w:sz w:val="24"/>
            <w:szCs w:val="24"/>
          </w:rPr>
          <w:t>https://en.wikipedia.org/wiki/List_of_neighborhoods_in_Chicago</w:t>
        </w:r>
      </w:hyperlink>
    </w:p>
    <w:p w14:paraId="2574BF41" w14:textId="75BE4E3B" w:rsidR="00D8018F" w:rsidRDefault="00D8018F" w:rsidP="00153D9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raw data off the webpage will be transformed into a pandas dataframe. </w:t>
      </w:r>
    </w:p>
    <w:p w14:paraId="20CC142A" w14:textId="187ABBAE" w:rsidR="00D8018F" w:rsidRDefault="00D8018F" w:rsidP="00153D96">
      <w:pPr>
        <w:pStyle w:val="ListParagraph"/>
        <w:jc w:val="both"/>
        <w:rPr>
          <w:sz w:val="24"/>
          <w:szCs w:val="24"/>
        </w:rPr>
      </w:pPr>
      <w:r w:rsidRPr="00AC13D9">
        <w:rPr>
          <w:b/>
          <w:bCs/>
          <w:sz w:val="24"/>
          <w:szCs w:val="24"/>
        </w:rPr>
        <w:t>The Geopy library</w:t>
      </w:r>
      <w:r>
        <w:rPr>
          <w:sz w:val="24"/>
          <w:szCs w:val="24"/>
        </w:rPr>
        <w:t xml:space="preserve"> will be used to get the latitude and longitude values of desired neighborhoods.</w:t>
      </w:r>
    </w:p>
    <w:p w14:paraId="377EB3D0" w14:textId="643A2AA7" w:rsidR="00D8018F" w:rsidRDefault="00D8018F" w:rsidP="00153D96">
      <w:pPr>
        <w:pStyle w:val="ListParagraph"/>
        <w:jc w:val="both"/>
        <w:rPr>
          <w:sz w:val="24"/>
          <w:szCs w:val="24"/>
        </w:rPr>
      </w:pPr>
      <w:r w:rsidRPr="00AC13D9">
        <w:rPr>
          <w:b/>
          <w:bCs/>
          <w:sz w:val="24"/>
          <w:szCs w:val="24"/>
        </w:rPr>
        <w:t>The Foursquare API</w:t>
      </w:r>
      <w:r>
        <w:rPr>
          <w:sz w:val="24"/>
          <w:szCs w:val="24"/>
        </w:rPr>
        <w:t xml:space="preserve"> will then </w:t>
      </w:r>
      <w:r w:rsidR="00AC13D9">
        <w:rPr>
          <w:sz w:val="24"/>
          <w:szCs w:val="24"/>
        </w:rPr>
        <w:t xml:space="preserve">be </w:t>
      </w:r>
      <w:r>
        <w:rPr>
          <w:sz w:val="24"/>
          <w:szCs w:val="24"/>
        </w:rPr>
        <w:t>used to explore neigh</w:t>
      </w:r>
      <w:r w:rsidR="00AC13D9">
        <w:rPr>
          <w:sz w:val="24"/>
          <w:szCs w:val="24"/>
        </w:rPr>
        <w:t xml:space="preserve">borhoods and segment them according to </w:t>
      </w:r>
      <w:r w:rsidR="009067FC">
        <w:rPr>
          <w:sz w:val="24"/>
          <w:szCs w:val="24"/>
        </w:rPr>
        <w:t>the most prominent business activity.</w:t>
      </w:r>
    </w:p>
    <w:p w14:paraId="268333D1" w14:textId="41337624" w:rsidR="00CB51A5" w:rsidRDefault="00CB51A5" w:rsidP="00153D96">
      <w:pPr>
        <w:pStyle w:val="ListParagraph"/>
        <w:jc w:val="both"/>
        <w:rPr>
          <w:sz w:val="24"/>
          <w:szCs w:val="24"/>
        </w:rPr>
      </w:pPr>
    </w:p>
    <w:p w14:paraId="13028B52" w14:textId="75621C31" w:rsidR="0022109B" w:rsidRDefault="00C17A72" w:rsidP="00C17A72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In a</w:t>
      </w:r>
      <w:r w:rsidR="009E4F5E">
        <w:rPr>
          <w:sz w:val="24"/>
          <w:szCs w:val="24"/>
        </w:rPr>
        <w:t>nalyzing the</w:t>
      </w:r>
      <w:r w:rsidR="00CB51A5">
        <w:rPr>
          <w:sz w:val="24"/>
          <w:szCs w:val="24"/>
        </w:rPr>
        <w:t xml:space="preserve"> clustered neighborhoods, </w:t>
      </w:r>
      <w:r w:rsidR="009E4F5E">
        <w:rPr>
          <w:sz w:val="24"/>
          <w:szCs w:val="24"/>
        </w:rPr>
        <w:t>useful insights will be drawn to help recommend suitable locations for retail businesses.</w:t>
      </w:r>
    </w:p>
    <w:p w14:paraId="4FE074A4" w14:textId="70E7A6B2" w:rsidR="0022109B" w:rsidRDefault="0022109B" w:rsidP="00C17A72">
      <w:pPr>
        <w:pStyle w:val="ListParagraph"/>
        <w:jc w:val="both"/>
        <w:rPr>
          <w:sz w:val="24"/>
          <w:szCs w:val="24"/>
        </w:rPr>
      </w:pPr>
    </w:p>
    <w:p w14:paraId="5DF431FB" w14:textId="13D25091" w:rsidR="0022109B" w:rsidRDefault="0022109B" w:rsidP="0022109B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Methodology</w:t>
      </w:r>
    </w:p>
    <w:p w14:paraId="06697BD5" w14:textId="3E72C521" w:rsidR="0022109B" w:rsidRDefault="00101AFC" w:rsidP="0022109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The neighborhoods of Chicago data were retrieved from the following url:</w:t>
      </w:r>
    </w:p>
    <w:p w14:paraId="540169CA" w14:textId="1DCE83D8" w:rsidR="00101AFC" w:rsidRDefault="001E7AA6" w:rsidP="0022109B">
      <w:pPr>
        <w:pStyle w:val="ListParagraph"/>
        <w:jc w:val="both"/>
        <w:rPr>
          <w:sz w:val="24"/>
          <w:szCs w:val="24"/>
        </w:rPr>
      </w:pPr>
      <w:hyperlink r:id="rId6" w:history="1">
        <w:r w:rsidR="00101AFC" w:rsidRPr="00FC528A">
          <w:rPr>
            <w:rStyle w:val="Hyperlink"/>
            <w:sz w:val="24"/>
            <w:szCs w:val="24"/>
          </w:rPr>
          <w:t>https://en.wikipedia.org/wiki/List_of_neighborhoods_in_Chicago</w:t>
        </w:r>
      </w:hyperlink>
    </w:p>
    <w:p w14:paraId="4AACDB62" w14:textId="3F9D92CA" w:rsidR="00455312" w:rsidRDefault="00101AFC" w:rsidP="0022109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 was scraped and converted into a dataframe. The </w:t>
      </w:r>
      <w:r w:rsidRPr="004643DA">
        <w:rPr>
          <w:b/>
          <w:bCs/>
          <w:sz w:val="24"/>
          <w:szCs w:val="24"/>
        </w:rPr>
        <w:t>Geocoder library</w:t>
      </w:r>
      <w:r>
        <w:rPr>
          <w:sz w:val="24"/>
          <w:szCs w:val="24"/>
        </w:rPr>
        <w:t xml:space="preserve"> was used to add the longitude and latitude of each neighborhood as shown below</w:t>
      </w:r>
      <w:r w:rsidR="00455312">
        <w:rPr>
          <w:sz w:val="24"/>
          <w:szCs w:val="24"/>
        </w:rPr>
        <w:t>:</w:t>
      </w:r>
    </w:p>
    <w:p w14:paraId="1B1513F2" w14:textId="77777777" w:rsidR="00455312" w:rsidRDefault="00455312" w:rsidP="0022109B">
      <w:pPr>
        <w:pStyle w:val="ListParagraph"/>
        <w:jc w:val="both"/>
        <w:rPr>
          <w:sz w:val="24"/>
          <w:szCs w:val="24"/>
        </w:rPr>
      </w:pPr>
    </w:p>
    <w:p w14:paraId="20FBEE9D" w14:textId="12AAE61C" w:rsidR="00101AFC" w:rsidRDefault="00455312" w:rsidP="0022109B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A9ED10" wp14:editId="3B121432">
            <wp:extent cx="2063750" cy="1168161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5485" cy="11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AFC">
        <w:rPr>
          <w:sz w:val="24"/>
          <w:szCs w:val="24"/>
        </w:rPr>
        <w:t xml:space="preserve"> </w:t>
      </w:r>
    </w:p>
    <w:p w14:paraId="414A86AE" w14:textId="362FBF29" w:rsidR="00455312" w:rsidRDefault="004643DA" w:rsidP="0022109B">
      <w:pPr>
        <w:pStyle w:val="ListParagraph"/>
        <w:jc w:val="both"/>
        <w:rPr>
          <w:sz w:val="24"/>
          <w:szCs w:val="24"/>
        </w:rPr>
      </w:pPr>
      <w:r w:rsidRPr="004643DA">
        <w:rPr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</w:t>
      </w:r>
      <w:r w:rsidR="00455312" w:rsidRPr="004643DA">
        <w:rPr>
          <w:b/>
          <w:bCs/>
          <w:sz w:val="24"/>
          <w:szCs w:val="24"/>
        </w:rPr>
        <w:t>Folium library</w:t>
      </w:r>
      <w:r w:rsidR="00455312">
        <w:rPr>
          <w:sz w:val="24"/>
          <w:szCs w:val="24"/>
        </w:rPr>
        <w:t>, along with longitude and latitude data, were used to visualize Chicago and its neighborhoods.</w:t>
      </w:r>
    </w:p>
    <w:p w14:paraId="6446CA99" w14:textId="3AC15087" w:rsidR="00455312" w:rsidRDefault="00455312" w:rsidP="0022109B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D5CCA55" wp14:editId="4F9580C7">
            <wp:extent cx="4734560" cy="2439896"/>
            <wp:effectExtent l="0" t="0" r="889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251" cy="24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269B" w14:textId="2727B2B2" w:rsidR="00455312" w:rsidRDefault="00455312" w:rsidP="0022109B">
      <w:pPr>
        <w:pStyle w:val="ListParagraph"/>
        <w:jc w:val="both"/>
        <w:rPr>
          <w:sz w:val="24"/>
          <w:szCs w:val="24"/>
        </w:rPr>
      </w:pPr>
    </w:p>
    <w:p w14:paraId="38FF1515" w14:textId="1A676F37" w:rsidR="00455312" w:rsidRDefault="004643DA" w:rsidP="0022109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82382" w:rsidRPr="00782382">
        <w:rPr>
          <w:b/>
          <w:bCs/>
          <w:sz w:val="24"/>
          <w:szCs w:val="24"/>
        </w:rPr>
        <w:t>F</w:t>
      </w:r>
      <w:r w:rsidRPr="00782382">
        <w:rPr>
          <w:b/>
          <w:bCs/>
          <w:sz w:val="24"/>
          <w:szCs w:val="24"/>
        </w:rPr>
        <w:t>oursquare API</w:t>
      </w:r>
      <w:r>
        <w:rPr>
          <w:sz w:val="24"/>
          <w:szCs w:val="24"/>
        </w:rPr>
        <w:t xml:space="preserve"> was the</w:t>
      </w:r>
      <w:r w:rsidR="00F87551">
        <w:rPr>
          <w:sz w:val="24"/>
          <w:szCs w:val="24"/>
        </w:rPr>
        <w:t>n</w:t>
      </w:r>
      <w:r>
        <w:rPr>
          <w:sz w:val="24"/>
          <w:szCs w:val="24"/>
        </w:rPr>
        <w:t xml:space="preserve"> used to explore the neighborhoods and segment them into different venues. The limit value for the foursquare API was set to </w:t>
      </w:r>
      <w:r w:rsidRPr="00CA6870">
        <w:rPr>
          <w:b/>
          <w:bCs/>
          <w:sz w:val="24"/>
          <w:szCs w:val="24"/>
        </w:rPr>
        <w:t>100</w:t>
      </w:r>
      <w:r w:rsidR="008F03A4" w:rsidRPr="00CA6870">
        <w:rPr>
          <w:b/>
          <w:bCs/>
          <w:sz w:val="24"/>
          <w:szCs w:val="24"/>
        </w:rPr>
        <w:t xml:space="preserve"> venues</w:t>
      </w:r>
      <w:r>
        <w:rPr>
          <w:sz w:val="24"/>
          <w:szCs w:val="24"/>
        </w:rPr>
        <w:t xml:space="preserve"> while the radius was set to </w:t>
      </w:r>
      <w:r w:rsidRPr="00CA6870">
        <w:rPr>
          <w:b/>
          <w:bCs/>
          <w:sz w:val="24"/>
          <w:szCs w:val="24"/>
        </w:rPr>
        <w:t>500</w:t>
      </w:r>
      <w:r w:rsidR="008F03A4" w:rsidRPr="00CA6870">
        <w:rPr>
          <w:b/>
          <w:bCs/>
          <w:sz w:val="24"/>
          <w:szCs w:val="24"/>
        </w:rPr>
        <w:t xml:space="preserve"> m</w:t>
      </w:r>
      <w:r>
        <w:rPr>
          <w:sz w:val="24"/>
          <w:szCs w:val="24"/>
        </w:rPr>
        <w:t>.</w:t>
      </w:r>
    </w:p>
    <w:p w14:paraId="55BD0099" w14:textId="77777777" w:rsidR="004643DA" w:rsidRDefault="004643DA" w:rsidP="0022109B">
      <w:pPr>
        <w:pStyle w:val="ListParagraph"/>
        <w:jc w:val="both"/>
        <w:rPr>
          <w:sz w:val="24"/>
          <w:szCs w:val="24"/>
        </w:rPr>
      </w:pPr>
    </w:p>
    <w:p w14:paraId="5C1C93FB" w14:textId="7691A4CE" w:rsidR="004643DA" w:rsidRDefault="004643DA" w:rsidP="0022109B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6692D6" wp14:editId="5DF2C84E">
            <wp:extent cx="4425950" cy="1706263"/>
            <wp:effectExtent l="0" t="0" r="0" b="825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830" cy="17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6FF9" w14:textId="45FA5495" w:rsidR="008A780A" w:rsidRPr="0081416A" w:rsidRDefault="009B4295" w:rsidP="0081416A">
      <w:pPr>
        <w:jc w:val="both"/>
        <w:rPr>
          <w:sz w:val="24"/>
          <w:szCs w:val="24"/>
        </w:rPr>
      </w:pPr>
      <w:r w:rsidRPr="0081416A">
        <w:rPr>
          <w:sz w:val="24"/>
          <w:szCs w:val="24"/>
        </w:rPr>
        <w:lastRenderedPageBreak/>
        <w:t xml:space="preserve">The Foursquare API returned a total of 347 unique venue categories. The table below shows </w:t>
      </w:r>
      <w:r w:rsidR="00B04B3D" w:rsidRPr="0081416A">
        <w:rPr>
          <w:sz w:val="24"/>
          <w:szCs w:val="24"/>
        </w:rPr>
        <w:t>5 different neighborhoods with their respective 10 most common venues.</w:t>
      </w:r>
    </w:p>
    <w:p w14:paraId="1D41991C" w14:textId="77777777" w:rsidR="008A780A" w:rsidRDefault="008A780A" w:rsidP="00B04B3D">
      <w:pPr>
        <w:pStyle w:val="ListParagraph"/>
        <w:ind w:left="0"/>
        <w:jc w:val="both"/>
        <w:rPr>
          <w:sz w:val="24"/>
          <w:szCs w:val="24"/>
        </w:rPr>
      </w:pPr>
    </w:p>
    <w:p w14:paraId="3C0BD31F" w14:textId="789B952B" w:rsidR="00B04B3D" w:rsidRDefault="00B04B3D" w:rsidP="000C2078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B8C309" wp14:editId="1F1B7760">
            <wp:extent cx="6632350" cy="99060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587" cy="99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9633" w14:textId="77777777" w:rsidR="008A780A" w:rsidRDefault="008A780A" w:rsidP="00B04B3D">
      <w:pPr>
        <w:pStyle w:val="ListParagraph"/>
        <w:ind w:left="0"/>
        <w:jc w:val="both"/>
        <w:rPr>
          <w:sz w:val="24"/>
          <w:szCs w:val="24"/>
        </w:rPr>
      </w:pPr>
    </w:p>
    <w:p w14:paraId="6D921C5C" w14:textId="2CFC720C" w:rsidR="008A780A" w:rsidRDefault="008A780A" w:rsidP="00B04B3D">
      <w:pPr>
        <w:pStyle w:val="ListParagraph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order to better study and understand our dataset comprising different categories, the </w:t>
      </w:r>
      <w:proofErr w:type="spellStart"/>
      <w:r>
        <w:rPr>
          <w:sz w:val="24"/>
          <w:szCs w:val="24"/>
        </w:rPr>
        <w:t>Kmeans</w:t>
      </w:r>
      <w:proofErr w:type="spellEnd"/>
      <w:r>
        <w:rPr>
          <w:sz w:val="24"/>
          <w:szCs w:val="24"/>
        </w:rPr>
        <w:t xml:space="preserve"> machine learning algorithm was used to create clusters of different neighborhoods. The </w:t>
      </w:r>
      <w:proofErr w:type="spellStart"/>
      <w:r>
        <w:rPr>
          <w:sz w:val="24"/>
          <w:szCs w:val="24"/>
        </w:rPr>
        <w:t>Kmeans</w:t>
      </w:r>
      <w:proofErr w:type="spellEnd"/>
      <w:r>
        <w:rPr>
          <w:sz w:val="24"/>
          <w:szCs w:val="24"/>
        </w:rPr>
        <w:t xml:space="preserve"> is a simple, yet an effective machine learning algorithm for unsupervised data as</w:t>
      </w:r>
      <w:r w:rsidR="00D75F5D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project under study. The </w:t>
      </w:r>
      <w:proofErr w:type="spellStart"/>
      <w:r>
        <w:rPr>
          <w:sz w:val="24"/>
          <w:szCs w:val="24"/>
        </w:rPr>
        <w:t>Kmeans</w:t>
      </w:r>
      <w:proofErr w:type="spellEnd"/>
      <w:r>
        <w:rPr>
          <w:sz w:val="24"/>
          <w:szCs w:val="24"/>
        </w:rPr>
        <w:t xml:space="preserve"> divided our dataset into 5 different clusters as shown </w:t>
      </w:r>
      <w:r w:rsidR="009C0585">
        <w:rPr>
          <w:sz w:val="24"/>
          <w:szCs w:val="24"/>
        </w:rPr>
        <w:t>in the map below</w:t>
      </w:r>
      <w:r>
        <w:rPr>
          <w:sz w:val="24"/>
          <w:szCs w:val="24"/>
        </w:rPr>
        <w:t>:</w:t>
      </w:r>
    </w:p>
    <w:p w14:paraId="2BCA5713" w14:textId="77777777" w:rsidR="00D75F5D" w:rsidRDefault="00D75F5D" w:rsidP="00B04B3D">
      <w:pPr>
        <w:pStyle w:val="ListParagraph"/>
        <w:ind w:left="0"/>
        <w:jc w:val="both"/>
        <w:rPr>
          <w:sz w:val="24"/>
          <w:szCs w:val="24"/>
        </w:rPr>
      </w:pPr>
    </w:p>
    <w:p w14:paraId="16D8BCDE" w14:textId="08798F29" w:rsidR="0022109B" w:rsidRDefault="0052127A" w:rsidP="005C3651">
      <w:pPr>
        <w:pStyle w:val="ListParagraph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A31A3B" wp14:editId="4B0A9133">
            <wp:extent cx="6383656" cy="4946650"/>
            <wp:effectExtent l="0" t="0" r="0" b="635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5932" cy="49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5C9" w14:textId="55975B35" w:rsidR="005C3651" w:rsidRDefault="005C3651" w:rsidP="00CD6D12">
      <w:pPr>
        <w:pStyle w:val="ListParagraph"/>
        <w:ind w:left="0"/>
        <w:jc w:val="both"/>
        <w:rPr>
          <w:sz w:val="24"/>
          <w:szCs w:val="24"/>
        </w:rPr>
      </w:pPr>
    </w:p>
    <w:p w14:paraId="3AF0A387" w14:textId="25F856F8" w:rsidR="00636E47" w:rsidRPr="00636E47" w:rsidRDefault="00CD6D12" w:rsidP="00636E47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Results</w:t>
      </w:r>
    </w:p>
    <w:p w14:paraId="1EAC4AE9" w14:textId="3E73360F" w:rsidR="00F77BC7" w:rsidRDefault="00F77BC7" w:rsidP="00F77BC7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The project objective was to advise a group of stakeholders about starting a retail business in a Chicago neighborhood. While so many retail businesses can be c</w:t>
      </w:r>
      <w:r w:rsidR="00503605">
        <w:rPr>
          <w:sz w:val="24"/>
          <w:szCs w:val="24"/>
        </w:rPr>
        <w:t>onducted, a particular focus is</w:t>
      </w:r>
      <w:r>
        <w:rPr>
          <w:sz w:val="24"/>
          <w:szCs w:val="24"/>
        </w:rPr>
        <w:t xml:space="preserve"> given to starting a clothing store</w:t>
      </w:r>
      <w:r w:rsidR="00C8171B">
        <w:rPr>
          <w:sz w:val="24"/>
          <w:szCs w:val="24"/>
        </w:rPr>
        <w:t xml:space="preserve"> in a n</w:t>
      </w:r>
      <w:r w:rsidR="00503605">
        <w:rPr>
          <w:sz w:val="24"/>
          <w:szCs w:val="24"/>
        </w:rPr>
        <w:t>eighborhood where the market is</w:t>
      </w:r>
      <w:r w:rsidR="00C8171B">
        <w:rPr>
          <w:sz w:val="24"/>
          <w:szCs w:val="24"/>
        </w:rPr>
        <w:t xml:space="preserve"> favorable</w:t>
      </w:r>
      <w:r>
        <w:rPr>
          <w:sz w:val="24"/>
          <w:szCs w:val="24"/>
        </w:rPr>
        <w:t>. The results below will show</w:t>
      </w:r>
      <w:r w:rsidR="00735227">
        <w:rPr>
          <w:sz w:val="24"/>
          <w:szCs w:val="24"/>
        </w:rPr>
        <w:t xml:space="preserve"> bar</w:t>
      </w:r>
      <w:r>
        <w:rPr>
          <w:sz w:val="24"/>
          <w:szCs w:val="24"/>
        </w:rPr>
        <w:t xml:space="preserve"> graphs of all the 5 clusters and the number of clothing stores (if any) in each respected cluster.</w:t>
      </w:r>
      <w:bookmarkStart w:id="0" w:name="_GoBack"/>
      <w:bookmarkEnd w:id="0"/>
    </w:p>
    <w:p w14:paraId="0E865EED" w14:textId="53F45AE0" w:rsidR="00F77BC7" w:rsidRDefault="00F77BC7" w:rsidP="00F77BC7">
      <w:pPr>
        <w:pStyle w:val="ListParagraph"/>
        <w:jc w:val="both"/>
        <w:rPr>
          <w:sz w:val="24"/>
          <w:szCs w:val="24"/>
        </w:rPr>
      </w:pPr>
    </w:p>
    <w:p w14:paraId="604F26BA" w14:textId="33326950" w:rsidR="00F77BC7" w:rsidRDefault="00F77BC7" w:rsidP="00F77BC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Cluster 1 (containing </w:t>
      </w:r>
      <w:r w:rsidRPr="00F77BC7">
        <w:rPr>
          <w:b/>
          <w:bCs/>
          <w:sz w:val="24"/>
          <w:szCs w:val="24"/>
        </w:rPr>
        <w:t>4 clothing stores</w:t>
      </w:r>
      <w:r>
        <w:rPr>
          <w:sz w:val="24"/>
          <w:szCs w:val="24"/>
        </w:rPr>
        <w:t>)</w:t>
      </w:r>
    </w:p>
    <w:p w14:paraId="2FFEE9C5" w14:textId="77777777" w:rsidR="00F77BC7" w:rsidRDefault="00F77BC7" w:rsidP="00F77BC7">
      <w:pPr>
        <w:pStyle w:val="ListParagraph"/>
        <w:ind w:left="1440"/>
        <w:jc w:val="both"/>
        <w:rPr>
          <w:sz w:val="24"/>
          <w:szCs w:val="24"/>
        </w:rPr>
      </w:pPr>
    </w:p>
    <w:p w14:paraId="47837E58" w14:textId="77777777" w:rsidR="00636E47" w:rsidRDefault="00F77BC7" w:rsidP="00636E47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45F68DE5" wp14:editId="4932C707">
            <wp:extent cx="6368942" cy="3613150"/>
            <wp:effectExtent l="0" t="0" r="0" b="635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2044" cy="36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23B6" w14:textId="5B511949" w:rsidR="00F77BC7" w:rsidRDefault="00636E47" w:rsidP="00636E47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D4058E">
          <w:rPr>
            <w:noProof/>
          </w:rPr>
          <w:t>1</w:t>
        </w:r>
      </w:fldSimple>
      <w:r>
        <w:t xml:space="preserve"> Cluster 1 - Venue Category Distribution</w:t>
      </w:r>
    </w:p>
    <w:p w14:paraId="3F178E67" w14:textId="58E242BB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7B26EAC7" w14:textId="1F09D53F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57469C97" w14:textId="4AF22A5E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47502600" w14:textId="68CE9D46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59746703" w14:textId="61A0BD19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6E834E35" w14:textId="3E5C3732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72BE6163" w14:textId="0CAB0635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1819E0D2" w14:textId="33D2894B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2EE9D425" w14:textId="5B7C575F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4C30BFBD" w14:textId="0538828A" w:rsidR="005C3651" w:rsidRDefault="005C3651" w:rsidP="005C3651">
      <w:pPr>
        <w:pStyle w:val="ListParagraph"/>
        <w:ind w:left="0"/>
        <w:rPr>
          <w:sz w:val="24"/>
          <w:szCs w:val="24"/>
        </w:rPr>
      </w:pPr>
    </w:p>
    <w:p w14:paraId="6F9ADCF6" w14:textId="77777777" w:rsidR="005C3651" w:rsidRPr="00F77BC7" w:rsidRDefault="005C3651" w:rsidP="005C3651">
      <w:pPr>
        <w:pStyle w:val="ListParagraph"/>
        <w:ind w:left="0"/>
        <w:rPr>
          <w:sz w:val="24"/>
          <w:szCs w:val="24"/>
        </w:rPr>
      </w:pPr>
    </w:p>
    <w:p w14:paraId="78FEFAF2" w14:textId="231BB9E9" w:rsidR="00F77BC7" w:rsidRPr="005C3651" w:rsidRDefault="00F77BC7" w:rsidP="005C3651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Cluster 2 (containing </w:t>
      </w:r>
      <w:r>
        <w:rPr>
          <w:b/>
          <w:bCs/>
          <w:sz w:val="24"/>
          <w:szCs w:val="24"/>
        </w:rPr>
        <w:t>15</w:t>
      </w:r>
      <w:r w:rsidRPr="00F77BC7">
        <w:rPr>
          <w:b/>
          <w:bCs/>
          <w:sz w:val="24"/>
          <w:szCs w:val="24"/>
        </w:rPr>
        <w:t xml:space="preserve"> clothing stores</w:t>
      </w:r>
      <w:r>
        <w:rPr>
          <w:b/>
          <w:bCs/>
          <w:sz w:val="24"/>
          <w:szCs w:val="24"/>
        </w:rPr>
        <w:t>)</w:t>
      </w:r>
    </w:p>
    <w:p w14:paraId="79B7F2E3" w14:textId="77777777" w:rsidR="005C3651" w:rsidRPr="005C3651" w:rsidRDefault="005C3651" w:rsidP="005C3651">
      <w:pPr>
        <w:pStyle w:val="ListParagraph"/>
        <w:ind w:left="1440"/>
        <w:jc w:val="both"/>
        <w:rPr>
          <w:sz w:val="24"/>
          <w:szCs w:val="24"/>
        </w:rPr>
      </w:pPr>
    </w:p>
    <w:p w14:paraId="0CC30DA6" w14:textId="77777777" w:rsidR="00636E47" w:rsidRDefault="005C3651" w:rsidP="00636E47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2565D0A5" wp14:editId="7FBBA9DC">
            <wp:extent cx="6355511" cy="4279900"/>
            <wp:effectExtent l="0" t="0" r="7620" b="635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89" cy="42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EA2" w14:textId="7636FA04" w:rsidR="00F77BC7" w:rsidRDefault="00636E47" w:rsidP="00636E47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D4058E">
          <w:rPr>
            <w:noProof/>
          </w:rPr>
          <w:t>2</w:t>
        </w:r>
      </w:fldSimple>
      <w:r w:rsidRPr="000676C3">
        <w:t xml:space="preserve"> Cluster </w:t>
      </w:r>
      <w:r>
        <w:t>2</w:t>
      </w:r>
      <w:r w:rsidRPr="000676C3">
        <w:t xml:space="preserve"> - Venue Category Distribution</w:t>
      </w:r>
    </w:p>
    <w:p w14:paraId="6F2735C0" w14:textId="2C395D62" w:rsidR="005C3651" w:rsidRDefault="005C3651" w:rsidP="005C3651">
      <w:pPr>
        <w:pStyle w:val="ListParagraph"/>
        <w:ind w:left="1440"/>
        <w:rPr>
          <w:sz w:val="24"/>
          <w:szCs w:val="24"/>
        </w:rPr>
      </w:pPr>
    </w:p>
    <w:p w14:paraId="2FC04495" w14:textId="7E13C2A5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571F2ED3" w14:textId="62542A4B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51E770B0" w14:textId="36DAE9ED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074D08B6" w14:textId="3153D8E7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78B4E4E4" w14:textId="4EBDE9E6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66C30C1F" w14:textId="63B4ECDB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2EEF8778" w14:textId="362CCE60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6FF61329" w14:textId="4E4A0760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0909D4E8" w14:textId="59397264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0BE64351" w14:textId="1BB13DDD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799F0D0A" w14:textId="65C43CF4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34635474" w14:textId="61ABAAA0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11BD96B7" w14:textId="314BB51C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406FC9B7" w14:textId="77777777" w:rsidR="00636E47" w:rsidRDefault="00636E47" w:rsidP="005C3651">
      <w:pPr>
        <w:pStyle w:val="ListParagraph"/>
        <w:ind w:left="1440"/>
        <w:rPr>
          <w:sz w:val="24"/>
          <w:szCs w:val="24"/>
        </w:rPr>
      </w:pPr>
    </w:p>
    <w:p w14:paraId="409978BE" w14:textId="447CA0A6" w:rsidR="00F77BC7" w:rsidRPr="004A2D74" w:rsidRDefault="005C3651" w:rsidP="004A2D7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Cluster 3 (containing </w:t>
      </w:r>
      <w:r>
        <w:rPr>
          <w:b/>
          <w:bCs/>
          <w:sz w:val="24"/>
          <w:szCs w:val="24"/>
        </w:rPr>
        <w:t>0</w:t>
      </w:r>
      <w:r w:rsidRPr="00F77BC7">
        <w:rPr>
          <w:b/>
          <w:bCs/>
          <w:sz w:val="24"/>
          <w:szCs w:val="24"/>
        </w:rPr>
        <w:t xml:space="preserve"> clothing stores</w:t>
      </w:r>
      <w:r>
        <w:rPr>
          <w:b/>
          <w:bCs/>
          <w:sz w:val="24"/>
          <w:szCs w:val="24"/>
        </w:rPr>
        <w:t>)</w:t>
      </w:r>
    </w:p>
    <w:p w14:paraId="7DB2368E" w14:textId="77777777" w:rsidR="00636E47" w:rsidRDefault="005C3651" w:rsidP="00636E47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0CC6E5E3" wp14:editId="0A95E27E">
            <wp:extent cx="5244110" cy="2698811"/>
            <wp:effectExtent l="0" t="0" r="0" b="635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195" cy="27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01E9" w14:textId="2732B53B" w:rsidR="00F77BC7" w:rsidRDefault="00636E47" w:rsidP="00636E47">
      <w:pPr>
        <w:pStyle w:val="Caption"/>
        <w:jc w:val="both"/>
        <w:rPr>
          <w:sz w:val="24"/>
          <w:szCs w:val="24"/>
        </w:rPr>
      </w:pPr>
      <w:r>
        <w:t xml:space="preserve">Figure </w:t>
      </w:r>
      <w:fldSimple w:instr=" SEQ Figure \* ARABIC ">
        <w:r w:rsidR="00D4058E">
          <w:rPr>
            <w:noProof/>
          </w:rPr>
          <w:t>3</w:t>
        </w:r>
      </w:fldSimple>
      <w:r w:rsidRPr="001E3D23">
        <w:t xml:space="preserve"> Cluster </w:t>
      </w:r>
      <w:r>
        <w:t>3</w:t>
      </w:r>
      <w:r w:rsidRPr="001E3D23">
        <w:t xml:space="preserve"> - Venue Category Distribution</w:t>
      </w:r>
    </w:p>
    <w:p w14:paraId="3E0FA99C" w14:textId="2345ED02" w:rsidR="005C3651" w:rsidRPr="004A2D74" w:rsidRDefault="005C3651" w:rsidP="004A2D74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Cluster 4 (containing </w:t>
      </w:r>
      <w:r>
        <w:rPr>
          <w:b/>
          <w:bCs/>
          <w:sz w:val="24"/>
          <w:szCs w:val="24"/>
        </w:rPr>
        <w:t>0</w:t>
      </w:r>
      <w:r w:rsidRPr="00F77BC7">
        <w:rPr>
          <w:b/>
          <w:bCs/>
          <w:sz w:val="24"/>
          <w:szCs w:val="24"/>
        </w:rPr>
        <w:t xml:space="preserve"> clothing stores</w:t>
      </w:r>
      <w:r>
        <w:rPr>
          <w:b/>
          <w:bCs/>
          <w:sz w:val="24"/>
          <w:szCs w:val="24"/>
        </w:rPr>
        <w:t>)</w:t>
      </w:r>
    </w:p>
    <w:p w14:paraId="21243283" w14:textId="77777777" w:rsidR="004A2D74" w:rsidRDefault="005C3651" w:rsidP="004A2D74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2F408E84" wp14:editId="3F9A76AD">
            <wp:extent cx="5943600" cy="3372485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7456" w14:textId="652DCA8A" w:rsidR="005C3651" w:rsidRDefault="004A2D74" w:rsidP="004A2D74">
      <w:pPr>
        <w:pStyle w:val="Caption"/>
        <w:jc w:val="both"/>
      </w:pPr>
      <w:r>
        <w:t xml:space="preserve">Figure </w:t>
      </w:r>
      <w:fldSimple w:instr=" SEQ Figure \* ARABIC ">
        <w:r w:rsidR="00D4058E">
          <w:rPr>
            <w:noProof/>
          </w:rPr>
          <w:t>4</w:t>
        </w:r>
      </w:fldSimple>
      <w:r w:rsidRPr="0091317C">
        <w:t xml:space="preserve"> Cluster </w:t>
      </w:r>
      <w:r>
        <w:t>4</w:t>
      </w:r>
      <w:r w:rsidRPr="0091317C">
        <w:t xml:space="preserve"> - Venue Category Distribution</w:t>
      </w:r>
    </w:p>
    <w:p w14:paraId="53D0101D" w14:textId="70070A50" w:rsidR="00D4058E" w:rsidRDefault="00D4058E" w:rsidP="00D4058E"/>
    <w:p w14:paraId="5923A0D6" w14:textId="414D551E" w:rsidR="00D4058E" w:rsidRDefault="00D4058E" w:rsidP="00D4058E"/>
    <w:p w14:paraId="4EC72DC0" w14:textId="77777777" w:rsidR="008D41E7" w:rsidRPr="00D4058E" w:rsidRDefault="008D41E7" w:rsidP="00D4058E"/>
    <w:p w14:paraId="12F2AD9E" w14:textId="72668568" w:rsidR="00E9155B" w:rsidRPr="005C3651" w:rsidRDefault="00E9155B" w:rsidP="00E9155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Cluster 5 (containing </w:t>
      </w:r>
      <w:r>
        <w:rPr>
          <w:b/>
          <w:bCs/>
          <w:sz w:val="24"/>
          <w:szCs w:val="24"/>
        </w:rPr>
        <w:t>0</w:t>
      </w:r>
      <w:r w:rsidRPr="00F77BC7">
        <w:rPr>
          <w:b/>
          <w:bCs/>
          <w:sz w:val="24"/>
          <w:szCs w:val="24"/>
        </w:rPr>
        <w:t xml:space="preserve"> clothing stores</w:t>
      </w:r>
      <w:r>
        <w:rPr>
          <w:b/>
          <w:bCs/>
          <w:sz w:val="24"/>
          <w:szCs w:val="24"/>
        </w:rPr>
        <w:t>)</w:t>
      </w:r>
    </w:p>
    <w:p w14:paraId="63A9CE5A" w14:textId="77777777" w:rsidR="005C3651" w:rsidRPr="005C3651" w:rsidRDefault="005C3651" w:rsidP="005C3651">
      <w:pPr>
        <w:pStyle w:val="ListParagraph"/>
        <w:ind w:left="1440"/>
        <w:jc w:val="both"/>
        <w:rPr>
          <w:sz w:val="24"/>
          <w:szCs w:val="24"/>
        </w:rPr>
      </w:pPr>
    </w:p>
    <w:p w14:paraId="2A5B4B3E" w14:textId="77777777" w:rsidR="00D4058E" w:rsidRDefault="00E9155B" w:rsidP="00D4058E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1D1EE3B3" wp14:editId="610F1112">
            <wp:extent cx="5943600" cy="3107690"/>
            <wp:effectExtent l="0" t="0" r="0" b="0"/>
            <wp:docPr id="12" name="Picture 1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6E5" w14:textId="56F3C14D" w:rsidR="005C3651" w:rsidRDefault="00D4058E" w:rsidP="00D4058E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DD52E3">
        <w:t xml:space="preserve"> Cluster </w:t>
      </w:r>
      <w:r>
        <w:t>5</w:t>
      </w:r>
      <w:r w:rsidRPr="00DD52E3">
        <w:t xml:space="preserve"> - Venue Category Distribution</w:t>
      </w:r>
    </w:p>
    <w:p w14:paraId="604B9AE3" w14:textId="77777777" w:rsidR="00D4058E" w:rsidRPr="00D4058E" w:rsidRDefault="00D4058E" w:rsidP="00D4058E"/>
    <w:p w14:paraId="70314591" w14:textId="5F4B2FE0" w:rsidR="00E9155B" w:rsidRDefault="00E9155B" w:rsidP="00F77BC7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To make our discussion complete, we included the table below to show the venue categories associated with cluster 5.</w:t>
      </w:r>
    </w:p>
    <w:p w14:paraId="6C6F4B16" w14:textId="04A084E8" w:rsidR="00E9155B" w:rsidRDefault="00E9155B" w:rsidP="00F77BC7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D1759C7" wp14:editId="4BA2D20B">
            <wp:extent cx="5588000" cy="1535506"/>
            <wp:effectExtent l="0" t="0" r="0" b="762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2851" cy="15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1F02" w14:textId="40464EE4" w:rsidR="00E9155B" w:rsidRDefault="00E9155B" w:rsidP="00F77BC7">
      <w:pPr>
        <w:pStyle w:val="ListParagraph"/>
        <w:jc w:val="both"/>
        <w:rPr>
          <w:sz w:val="24"/>
          <w:szCs w:val="24"/>
        </w:rPr>
      </w:pPr>
    </w:p>
    <w:p w14:paraId="644D68C0" w14:textId="08B88B7C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2ACBBF95" w14:textId="65817F0F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33F44AAD" w14:textId="3DE19BB9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131FEFFC" w14:textId="4B465FFA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65DCD3F5" w14:textId="63BC4B8C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49AB2921" w14:textId="4655A6B6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5EE97825" w14:textId="3DB31017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197D045F" w14:textId="77777777" w:rsidR="006A1D1E" w:rsidRDefault="006A1D1E" w:rsidP="00F77BC7">
      <w:pPr>
        <w:pStyle w:val="ListParagraph"/>
        <w:jc w:val="both"/>
        <w:rPr>
          <w:sz w:val="24"/>
          <w:szCs w:val="24"/>
        </w:rPr>
      </w:pPr>
    </w:p>
    <w:p w14:paraId="1B916CCD" w14:textId="6A3FCFC3" w:rsidR="00F77BC7" w:rsidRDefault="00E9155B" w:rsidP="0022109B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Discussions</w:t>
      </w:r>
    </w:p>
    <w:p w14:paraId="2D1254D1" w14:textId="35CEEEE8" w:rsidR="005D7F7E" w:rsidRDefault="005D7F7E" w:rsidP="005D7F7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Looking at all the figures above, we noticed that cluster 1 and cluster 2 have 4 and 15 clothing </w:t>
      </w:r>
      <w:r w:rsidR="00727E24">
        <w:rPr>
          <w:sz w:val="24"/>
          <w:szCs w:val="24"/>
        </w:rPr>
        <w:t>stores,</w:t>
      </w:r>
      <w:r>
        <w:rPr>
          <w:sz w:val="24"/>
          <w:szCs w:val="24"/>
        </w:rPr>
        <w:t xml:space="preserve"> respectively. </w:t>
      </w:r>
      <w:r w:rsidR="00727E24">
        <w:rPr>
          <w:sz w:val="24"/>
          <w:szCs w:val="24"/>
        </w:rPr>
        <w:t>Cluster 3, 4, and 5 have no clothing stores in the listed venue categories.</w:t>
      </w:r>
      <w:r w:rsidR="000C2078">
        <w:rPr>
          <w:sz w:val="24"/>
          <w:szCs w:val="24"/>
        </w:rPr>
        <w:t xml:space="preserve"> </w:t>
      </w:r>
    </w:p>
    <w:p w14:paraId="5EB010F9" w14:textId="2388005E" w:rsidR="000C2078" w:rsidRDefault="000C2078" w:rsidP="005D7F7E">
      <w:pPr>
        <w:pStyle w:val="ListParagraph"/>
        <w:jc w:val="both"/>
        <w:rPr>
          <w:sz w:val="24"/>
          <w:szCs w:val="24"/>
        </w:rPr>
      </w:pPr>
    </w:p>
    <w:p w14:paraId="3382DCCF" w14:textId="639634C5" w:rsidR="000C2078" w:rsidRDefault="000C2078" w:rsidP="005D7F7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From a business and investment prospective standpoint, we may assume that there might be a demand for such business activities. Providing such facilities to customers that need to drive across town to buy would be a good incentive for them.</w:t>
      </w:r>
      <w:r w:rsidR="004C1118">
        <w:rPr>
          <w:sz w:val="24"/>
          <w:szCs w:val="24"/>
        </w:rPr>
        <w:t xml:space="preserve"> Keeping this in mind, we can shortlist the location of our business to include cluster 3, 4 and 5.</w:t>
      </w:r>
    </w:p>
    <w:p w14:paraId="147347D4" w14:textId="259756D3" w:rsidR="00C827A7" w:rsidRDefault="00C827A7" w:rsidP="005D7F7E">
      <w:pPr>
        <w:pStyle w:val="ListParagraph"/>
        <w:jc w:val="both"/>
        <w:rPr>
          <w:sz w:val="24"/>
          <w:szCs w:val="24"/>
        </w:rPr>
      </w:pPr>
    </w:p>
    <w:p w14:paraId="11573914" w14:textId="15BF63F3" w:rsidR="0022493A" w:rsidRDefault="00C827A7" w:rsidP="005D7F7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Having decided on locating our business on any of the forementioned clusters </w:t>
      </w:r>
      <w:r w:rsidR="0007505D">
        <w:rPr>
          <w:sz w:val="24"/>
          <w:szCs w:val="24"/>
        </w:rPr>
        <w:t xml:space="preserve">(namely </w:t>
      </w:r>
      <w:r>
        <w:rPr>
          <w:sz w:val="24"/>
          <w:szCs w:val="24"/>
        </w:rPr>
        <w:t xml:space="preserve">3, 4 or 5) is just the beginning of a </w:t>
      </w:r>
      <w:r w:rsidR="00CE5E4B">
        <w:rPr>
          <w:sz w:val="24"/>
          <w:szCs w:val="24"/>
        </w:rPr>
        <w:t>thorough analysis.</w:t>
      </w:r>
      <w:r w:rsidR="0007505D">
        <w:rPr>
          <w:sz w:val="24"/>
          <w:szCs w:val="24"/>
        </w:rPr>
        <w:t xml:space="preserve"> </w:t>
      </w:r>
      <w:r w:rsidR="00516871">
        <w:rPr>
          <w:sz w:val="24"/>
          <w:szCs w:val="24"/>
        </w:rPr>
        <w:t>The next question t</w:t>
      </w:r>
      <w:r w:rsidR="00636E47">
        <w:rPr>
          <w:sz w:val="24"/>
          <w:szCs w:val="24"/>
        </w:rPr>
        <w:t xml:space="preserve">hat we will need to answer is which one of the three clusters makes a better location. A closer look to </w:t>
      </w:r>
      <w:r w:rsidR="00762370" w:rsidRPr="00762370">
        <w:rPr>
          <w:i/>
          <w:iCs/>
          <w:sz w:val="24"/>
          <w:szCs w:val="24"/>
        </w:rPr>
        <w:t>figure 5</w:t>
      </w:r>
      <w:r w:rsidR="00762370">
        <w:rPr>
          <w:i/>
          <w:iCs/>
          <w:sz w:val="24"/>
          <w:szCs w:val="24"/>
        </w:rPr>
        <w:t xml:space="preserve"> </w:t>
      </w:r>
      <w:r w:rsidR="00762370">
        <w:rPr>
          <w:sz w:val="24"/>
          <w:szCs w:val="24"/>
        </w:rPr>
        <w:t>reveal 4 important features that may make cluster 5 more attractive for setting up our business</w:t>
      </w:r>
      <w:r w:rsidR="00DD3AE0">
        <w:rPr>
          <w:sz w:val="24"/>
          <w:szCs w:val="24"/>
        </w:rPr>
        <w:t>.</w:t>
      </w:r>
      <w:r w:rsidR="00762370">
        <w:rPr>
          <w:sz w:val="24"/>
          <w:szCs w:val="24"/>
        </w:rPr>
        <w:t xml:space="preserve"> </w:t>
      </w:r>
      <w:r w:rsidR="00DD3AE0">
        <w:rPr>
          <w:sz w:val="24"/>
          <w:szCs w:val="24"/>
        </w:rPr>
        <w:t>Th</w:t>
      </w:r>
      <w:r w:rsidR="00762370">
        <w:rPr>
          <w:sz w:val="24"/>
          <w:szCs w:val="24"/>
        </w:rPr>
        <w:t>e</w:t>
      </w:r>
      <w:r w:rsidR="00DD3AE0">
        <w:rPr>
          <w:sz w:val="24"/>
          <w:szCs w:val="24"/>
        </w:rPr>
        <w:t>s</w:t>
      </w:r>
      <w:r w:rsidR="00762370">
        <w:rPr>
          <w:sz w:val="24"/>
          <w:szCs w:val="24"/>
        </w:rPr>
        <w:t xml:space="preserve">e are: intersection, bus station, train station and airport. </w:t>
      </w:r>
    </w:p>
    <w:p w14:paraId="4DEDE328" w14:textId="77777777" w:rsidR="0022493A" w:rsidRDefault="0022493A" w:rsidP="005D7F7E">
      <w:pPr>
        <w:pStyle w:val="ListParagraph"/>
        <w:jc w:val="both"/>
        <w:rPr>
          <w:sz w:val="24"/>
          <w:szCs w:val="24"/>
        </w:rPr>
      </w:pPr>
    </w:p>
    <w:p w14:paraId="39EAA914" w14:textId="1FD300CA" w:rsidR="00C827A7" w:rsidRDefault="00762370" w:rsidP="005D7F7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The train</w:t>
      </w:r>
      <w:r w:rsidR="00CF7570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bus stations </w:t>
      </w:r>
      <w:r w:rsidR="007C12F2">
        <w:rPr>
          <w:sz w:val="24"/>
          <w:szCs w:val="24"/>
        </w:rPr>
        <w:t>are in</w:t>
      </w:r>
      <w:r>
        <w:rPr>
          <w:sz w:val="24"/>
          <w:szCs w:val="24"/>
        </w:rPr>
        <w:t xml:space="preserve"> </w:t>
      </w:r>
      <w:r w:rsidR="007C12F2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762370">
        <w:rPr>
          <w:b/>
          <w:bCs/>
          <w:sz w:val="24"/>
          <w:szCs w:val="24"/>
        </w:rPr>
        <w:t>Burnside</w:t>
      </w:r>
      <w:r>
        <w:rPr>
          <w:b/>
          <w:bCs/>
          <w:sz w:val="24"/>
          <w:szCs w:val="24"/>
        </w:rPr>
        <w:t xml:space="preserve"> neighborhood </w:t>
      </w:r>
      <w:r>
        <w:rPr>
          <w:sz w:val="24"/>
          <w:szCs w:val="24"/>
        </w:rPr>
        <w:t>(cluster 5)</w:t>
      </w:r>
      <w:r w:rsidR="007C12F2">
        <w:rPr>
          <w:sz w:val="24"/>
          <w:szCs w:val="24"/>
        </w:rPr>
        <w:t xml:space="preserve">, while the airport is located at the intersection of </w:t>
      </w:r>
      <w:r w:rsidR="007C12F2" w:rsidRPr="007C12F2">
        <w:rPr>
          <w:b/>
          <w:bCs/>
          <w:sz w:val="24"/>
          <w:szCs w:val="24"/>
        </w:rPr>
        <w:t>Legends South, Sleepy Hollow and LeClaire Courts</w:t>
      </w:r>
      <w:r w:rsidR="008D0AE8">
        <w:rPr>
          <w:b/>
          <w:bCs/>
          <w:sz w:val="24"/>
          <w:szCs w:val="24"/>
        </w:rPr>
        <w:t xml:space="preserve"> (</w:t>
      </w:r>
      <w:r w:rsidR="008D0AE8" w:rsidRPr="008D0AE8">
        <w:rPr>
          <w:sz w:val="24"/>
          <w:szCs w:val="24"/>
        </w:rPr>
        <w:t>cluster 5</w:t>
      </w:r>
      <w:r w:rsidR="008D0AE8">
        <w:rPr>
          <w:b/>
          <w:bCs/>
          <w:sz w:val="24"/>
          <w:szCs w:val="24"/>
        </w:rPr>
        <w:t>)</w:t>
      </w:r>
      <w:r w:rsidR="007C12F2">
        <w:rPr>
          <w:sz w:val="24"/>
          <w:szCs w:val="24"/>
        </w:rPr>
        <w:t xml:space="preserve">. The above depicted venues (airport, bus station, train station, </w:t>
      </w:r>
      <w:r w:rsidR="00DA012A">
        <w:rPr>
          <w:sz w:val="24"/>
          <w:szCs w:val="24"/>
        </w:rPr>
        <w:t>intersection)</w:t>
      </w:r>
      <w:r w:rsidR="007C12F2">
        <w:rPr>
          <w:sz w:val="24"/>
          <w:szCs w:val="24"/>
        </w:rPr>
        <w:t xml:space="preserve"> </w:t>
      </w:r>
      <w:r w:rsidR="00F44AE0">
        <w:rPr>
          <w:sz w:val="24"/>
          <w:szCs w:val="24"/>
        </w:rPr>
        <w:t xml:space="preserve">are areas where traffic and thousands of people pass every day. </w:t>
      </w:r>
      <w:r w:rsidR="00105947">
        <w:rPr>
          <w:sz w:val="24"/>
          <w:szCs w:val="24"/>
        </w:rPr>
        <w:t xml:space="preserve">This is </w:t>
      </w:r>
      <w:r w:rsidR="00C343AB">
        <w:rPr>
          <w:sz w:val="24"/>
          <w:szCs w:val="24"/>
        </w:rPr>
        <w:t>a</w:t>
      </w:r>
      <w:r w:rsidR="00105947">
        <w:rPr>
          <w:sz w:val="24"/>
          <w:szCs w:val="24"/>
        </w:rPr>
        <w:t xml:space="preserve"> key element to having a big and constant flow of potential customers come in </w:t>
      </w:r>
      <w:r w:rsidR="008C63BF">
        <w:rPr>
          <w:sz w:val="24"/>
          <w:szCs w:val="24"/>
        </w:rPr>
        <w:t>proximity</w:t>
      </w:r>
      <w:r w:rsidR="00105947">
        <w:rPr>
          <w:sz w:val="24"/>
          <w:szCs w:val="24"/>
        </w:rPr>
        <w:t xml:space="preserve"> with </w:t>
      </w:r>
      <w:r w:rsidR="00271A8D">
        <w:rPr>
          <w:sz w:val="24"/>
          <w:szCs w:val="24"/>
        </w:rPr>
        <w:t>our business.</w:t>
      </w:r>
      <w:r w:rsidR="008C63BF">
        <w:rPr>
          <w:sz w:val="24"/>
          <w:szCs w:val="24"/>
        </w:rPr>
        <w:t xml:space="preserve"> </w:t>
      </w:r>
      <w:r w:rsidR="0047664C">
        <w:rPr>
          <w:sz w:val="24"/>
          <w:szCs w:val="24"/>
        </w:rPr>
        <w:t>Therefore,</w:t>
      </w:r>
      <w:r w:rsidR="008C63BF">
        <w:rPr>
          <w:sz w:val="24"/>
          <w:szCs w:val="24"/>
        </w:rPr>
        <w:t xml:space="preserve"> </w:t>
      </w:r>
      <w:r w:rsidR="003A32C5">
        <w:rPr>
          <w:sz w:val="24"/>
          <w:szCs w:val="24"/>
        </w:rPr>
        <w:t>we</w:t>
      </w:r>
      <w:r w:rsidR="008C63BF">
        <w:rPr>
          <w:sz w:val="24"/>
          <w:szCs w:val="24"/>
        </w:rPr>
        <w:t xml:space="preserve"> would recommend considering cluster 5 as the ideal spot to implement our business.</w:t>
      </w:r>
    </w:p>
    <w:p w14:paraId="4E90EFED" w14:textId="29513F8D" w:rsidR="008C63BF" w:rsidRDefault="008C63BF" w:rsidP="005D7F7E">
      <w:pPr>
        <w:pStyle w:val="ListParagraph"/>
        <w:jc w:val="both"/>
        <w:rPr>
          <w:sz w:val="24"/>
          <w:szCs w:val="24"/>
        </w:rPr>
      </w:pPr>
    </w:p>
    <w:p w14:paraId="2CFFBFA4" w14:textId="77777777" w:rsidR="008C63BF" w:rsidRPr="00762370" w:rsidRDefault="008C63BF" w:rsidP="005D7F7E">
      <w:pPr>
        <w:pStyle w:val="ListParagraph"/>
        <w:jc w:val="both"/>
        <w:rPr>
          <w:sz w:val="24"/>
          <w:szCs w:val="24"/>
        </w:rPr>
      </w:pPr>
    </w:p>
    <w:p w14:paraId="01F2E2D2" w14:textId="205C0791" w:rsidR="0022109B" w:rsidRDefault="00D33A00" w:rsidP="0047664C">
      <w:pPr>
        <w:pStyle w:val="ListParagraph"/>
        <w:numPr>
          <w:ilvl w:val="0"/>
          <w:numId w:val="2"/>
        </w:numPr>
        <w:jc w:val="both"/>
        <w:rPr>
          <w:sz w:val="40"/>
          <w:szCs w:val="40"/>
        </w:rPr>
      </w:pPr>
      <w:r>
        <w:rPr>
          <w:sz w:val="40"/>
          <w:szCs w:val="40"/>
        </w:rPr>
        <w:t>Conclusion</w:t>
      </w:r>
    </w:p>
    <w:p w14:paraId="059B0D63" w14:textId="47289CF2" w:rsidR="0047664C" w:rsidRDefault="0047664C" w:rsidP="0047664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</w:t>
      </w:r>
      <w:r w:rsidR="00377BC0">
        <w:rPr>
          <w:sz w:val="24"/>
          <w:szCs w:val="24"/>
        </w:rPr>
        <w:t>objective was to identify different neighborhoods around the greater Chicago metropolitan area in order to locate a suitable location for a retail business.</w:t>
      </w:r>
    </w:p>
    <w:p w14:paraId="7C19C94D" w14:textId="27507021" w:rsidR="00377BC0" w:rsidRDefault="00955A68" w:rsidP="0047664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Wikipedia, The Geopy </w:t>
      </w:r>
      <w:r w:rsidR="000B4BA5">
        <w:rPr>
          <w:sz w:val="24"/>
          <w:szCs w:val="24"/>
        </w:rPr>
        <w:t xml:space="preserve">and the Folium libraries, along with the Foursquare API, we were able to get the neighborhoods names, locate them on a map, and group them in 5 clusters </w:t>
      </w:r>
      <w:r w:rsidR="00F74694">
        <w:rPr>
          <w:sz w:val="24"/>
          <w:szCs w:val="24"/>
        </w:rPr>
        <w:t>comprising different</w:t>
      </w:r>
      <w:r w:rsidR="000B4BA5">
        <w:rPr>
          <w:sz w:val="24"/>
          <w:szCs w:val="24"/>
        </w:rPr>
        <w:t xml:space="preserve"> venue</w:t>
      </w:r>
      <w:r w:rsidR="004D2293">
        <w:rPr>
          <w:sz w:val="24"/>
          <w:szCs w:val="24"/>
        </w:rPr>
        <w:t xml:space="preserve"> categories</w:t>
      </w:r>
      <w:r w:rsidR="000B4BA5">
        <w:rPr>
          <w:sz w:val="24"/>
          <w:szCs w:val="24"/>
        </w:rPr>
        <w:t>.</w:t>
      </w:r>
    </w:p>
    <w:p w14:paraId="7D261961" w14:textId="39A88CFC" w:rsidR="000227F1" w:rsidRDefault="000227F1" w:rsidP="0047664C">
      <w:pPr>
        <w:pStyle w:val="ListParagraph"/>
        <w:jc w:val="both"/>
        <w:rPr>
          <w:sz w:val="24"/>
          <w:szCs w:val="24"/>
        </w:rPr>
      </w:pPr>
    </w:p>
    <w:p w14:paraId="12356502" w14:textId="62E1E28C" w:rsidR="000227F1" w:rsidRDefault="000227F1" w:rsidP="0047664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a thorough analysis of the segmented neighborhoods, we determined that cluster 1 and 2 were not considered to establish our retail business. Cluster 3, 4 &amp; 5 were more prone to consideration since they each lacked retail business, in the line of clothing stores. </w:t>
      </w:r>
      <w:r w:rsidR="003D54D0">
        <w:rPr>
          <w:sz w:val="24"/>
          <w:szCs w:val="24"/>
        </w:rPr>
        <w:t>A closer look into the</w:t>
      </w:r>
      <w:r w:rsidR="008B2F2E">
        <w:rPr>
          <w:sz w:val="24"/>
          <w:szCs w:val="24"/>
        </w:rPr>
        <w:t>se</w:t>
      </w:r>
      <w:r w:rsidR="003D54D0">
        <w:rPr>
          <w:sz w:val="24"/>
          <w:szCs w:val="24"/>
        </w:rPr>
        <w:t xml:space="preserve"> three clusters</w:t>
      </w:r>
      <w:r w:rsidR="008B2F2E">
        <w:rPr>
          <w:sz w:val="24"/>
          <w:szCs w:val="24"/>
        </w:rPr>
        <w:t xml:space="preserve"> (3, 4 &amp; 5)</w:t>
      </w:r>
      <w:r w:rsidR="003D54D0">
        <w:rPr>
          <w:sz w:val="24"/>
          <w:szCs w:val="24"/>
        </w:rPr>
        <w:t>, revealed that</w:t>
      </w:r>
      <w:r w:rsidR="008B2F2E">
        <w:rPr>
          <w:sz w:val="24"/>
          <w:szCs w:val="24"/>
        </w:rPr>
        <w:t xml:space="preserve"> cluster 5 was the better spot to implement our retail business. Cluster 5 was chosen due to its proximity with venues that gather large groups of people, such as airport, bus station and train station.</w:t>
      </w:r>
    </w:p>
    <w:p w14:paraId="0EBCF2F9" w14:textId="01C1F355" w:rsidR="00064AAC" w:rsidRDefault="00064AAC" w:rsidP="0047664C">
      <w:pPr>
        <w:pStyle w:val="ListParagraph"/>
        <w:jc w:val="both"/>
        <w:rPr>
          <w:sz w:val="24"/>
          <w:szCs w:val="24"/>
        </w:rPr>
      </w:pPr>
    </w:p>
    <w:p w14:paraId="08A0B230" w14:textId="4E934794" w:rsidR="00064AAC" w:rsidRPr="0047664C" w:rsidRDefault="00064AAC" w:rsidP="0047664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Future work may further </w:t>
      </w:r>
      <w:r w:rsidR="003A1533">
        <w:rPr>
          <w:sz w:val="24"/>
          <w:szCs w:val="24"/>
        </w:rPr>
        <w:t>investigate</w:t>
      </w:r>
      <w:r>
        <w:rPr>
          <w:sz w:val="24"/>
          <w:szCs w:val="24"/>
        </w:rPr>
        <w:t xml:space="preserve"> income levels in or around cluster 5, as well as crime rates, and other pertinent parameters necessary to the implementation of a </w:t>
      </w:r>
      <w:r w:rsidR="003A1533">
        <w:rPr>
          <w:sz w:val="24"/>
          <w:szCs w:val="24"/>
        </w:rPr>
        <w:t xml:space="preserve">retail </w:t>
      </w:r>
      <w:r>
        <w:rPr>
          <w:sz w:val="24"/>
          <w:szCs w:val="24"/>
        </w:rPr>
        <w:t xml:space="preserve">business in </w:t>
      </w:r>
      <w:r w:rsidR="009A02CF">
        <w:rPr>
          <w:sz w:val="24"/>
          <w:szCs w:val="24"/>
        </w:rPr>
        <w:t xml:space="preserve">an </w:t>
      </w:r>
      <w:r>
        <w:rPr>
          <w:sz w:val="24"/>
          <w:szCs w:val="24"/>
        </w:rPr>
        <w:t>area that offers safety and prosperity for the merchants and the consumers.</w:t>
      </w:r>
    </w:p>
    <w:p w14:paraId="43140AAF" w14:textId="5B00F978" w:rsidR="004009E3" w:rsidRPr="008C63BF" w:rsidRDefault="004009E3" w:rsidP="008C63BF">
      <w:pPr>
        <w:rPr>
          <w:sz w:val="24"/>
          <w:szCs w:val="24"/>
        </w:rPr>
      </w:pPr>
    </w:p>
    <w:sectPr w:rsidR="004009E3" w:rsidRPr="008C6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B7B8A"/>
    <w:multiLevelType w:val="hybridMultilevel"/>
    <w:tmpl w:val="06D443F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F55936"/>
    <w:multiLevelType w:val="hybridMultilevel"/>
    <w:tmpl w:val="6450A98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90191"/>
    <w:multiLevelType w:val="hybridMultilevel"/>
    <w:tmpl w:val="3BF470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91566F"/>
    <w:multiLevelType w:val="hybridMultilevel"/>
    <w:tmpl w:val="557264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4E1A67"/>
    <w:multiLevelType w:val="hybridMultilevel"/>
    <w:tmpl w:val="264A4416"/>
    <w:lvl w:ilvl="0" w:tplc="04090003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232EF"/>
    <w:multiLevelType w:val="hybridMultilevel"/>
    <w:tmpl w:val="6C5A30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02AB4"/>
    <w:multiLevelType w:val="hybridMultilevel"/>
    <w:tmpl w:val="4E64AE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6BD4739"/>
    <w:multiLevelType w:val="hybridMultilevel"/>
    <w:tmpl w:val="853833D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9E3"/>
    <w:rsid w:val="000227F1"/>
    <w:rsid w:val="0006390F"/>
    <w:rsid w:val="00064AAC"/>
    <w:rsid w:val="0007505D"/>
    <w:rsid w:val="00081BEF"/>
    <w:rsid w:val="00086046"/>
    <w:rsid w:val="00087341"/>
    <w:rsid w:val="000B4BA5"/>
    <w:rsid w:val="000C2078"/>
    <w:rsid w:val="000C4B08"/>
    <w:rsid w:val="000C4EBD"/>
    <w:rsid w:val="000E042E"/>
    <w:rsid w:val="00101AFC"/>
    <w:rsid w:val="00105947"/>
    <w:rsid w:val="00153D96"/>
    <w:rsid w:val="001C0512"/>
    <w:rsid w:val="001C1BBB"/>
    <w:rsid w:val="0020395E"/>
    <w:rsid w:val="0021109A"/>
    <w:rsid w:val="0022109B"/>
    <w:rsid w:val="0022493A"/>
    <w:rsid w:val="0023458E"/>
    <w:rsid w:val="002703B1"/>
    <w:rsid w:val="00271A8D"/>
    <w:rsid w:val="00272F41"/>
    <w:rsid w:val="002755BA"/>
    <w:rsid w:val="002863DC"/>
    <w:rsid w:val="002A3B05"/>
    <w:rsid w:val="002D0DEB"/>
    <w:rsid w:val="003116C5"/>
    <w:rsid w:val="00326544"/>
    <w:rsid w:val="0036263C"/>
    <w:rsid w:val="00363600"/>
    <w:rsid w:val="00374222"/>
    <w:rsid w:val="00377BC0"/>
    <w:rsid w:val="003972B7"/>
    <w:rsid w:val="003A1533"/>
    <w:rsid w:val="003A32C5"/>
    <w:rsid w:val="003B0995"/>
    <w:rsid w:val="003B5F88"/>
    <w:rsid w:val="003D54D0"/>
    <w:rsid w:val="004009E3"/>
    <w:rsid w:val="0040486C"/>
    <w:rsid w:val="00406CF5"/>
    <w:rsid w:val="004142CE"/>
    <w:rsid w:val="0041761E"/>
    <w:rsid w:val="00421082"/>
    <w:rsid w:val="00427ABF"/>
    <w:rsid w:val="00455312"/>
    <w:rsid w:val="004643DA"/>
    <w:rsid w:val="0047664C"/>
    <w:rsid w:val="004969C8"/>
    <w:rsid w:val="004A2D74"/>
    <w:rsid w:val="004A4A86"/>
    <w:rsid w:val="004C1118"/>
    <w:rsid w:val="004D2293"/>
    <w:rsid w:val="00503605"/>
    <w:rsid w:val="00516871"/>
    <w:rsid w:val="0052127A"/>
    <w:rsid w:val="0052635C"/>
    <w:rsid w:val="00551794"/>
    <w:rsid w:val="00580306"/>
    <w:rsid w:val="00594438"/>
    <w:rsid w:val="005A16AD"/>
    <w:rsid w:val="005A7A46"/>
    <w:rsid w:val="005C0A4F"/>
    <w:rsid w:val="005C3651"/>
    <w:rsid w:val="005C7FD8"/>
    <w:rsid w:val="005D7F7E"/>
    <w:rsid w:val="005F24ED"/>
    <w:rsid w:val="006111BE"/>
    <w:rsid w:val="00636E47"/>
    <w:rsid w:val="00671A9F"/>
    <w:rsid w:val="006A1D1E"/>
    <w:rsid w:val="006B7B28"/>
    <w:rsid w:val="006D4326"/>
    <w:rsid w:val="007074F8"/>
    <w:rsid w:val="0072449C"/>
    <w:rsid w:val="00727E24"/>
    <w:rsid w:val="00735227"/>
    <w:rsid w:val="00762370"/>
    <w:rsid w:val="00762A31"/>
    <w:rsid w:val="00782382"/>
    <w:rsid w:val="007878C7"/>
    <w:rsid w:val="00791007"/>
    <w:rsid w:val="007A433C"/>
    <w:rsid w:val="007C12F2"/>
    <w:rsid w:val="007E09F0"/>
    <w:rsid w:val="0081416A"/>
    <w:rsid w:val="00897997"/>
    <w:rsid w:val="008A5C3D"/>
    <w:rsid w:val="008A780A"/>
    <w:rsid w:val="008B2F2E"/>
    <w:rsid w:val="008B412F"/>
    <w:rsid w:val="008B60CE"/>
    <w:rsid w:val="008C63BF"/>
    <w:rsid w:val="008D0AE8"/>
    <w:rsid w:val="008D0BBF"/>
    <w:rsid w:val="008D41E7"/>
    <w:rsid w:val="008E7E14"/>
    <w:rsid w:val="008F03A4"/>
    <w:rsid w:val="008F5EAC"/>
    <w:rsid w:val="009067FC"/>
    <w:rsid w:val="009349D6"/>
    <w:rsid w:val="00955A68"/>
    <w:rsid w:val="0097351A"/>
    <w:rsid w:val="00987315"/>
    <w:rsid w:val="009A02CF"/>
    <w:rsid w:val="009A6708"/>
    <w:rsid w:val="009B0297"/>
    <w:rsid w:val="009B4295"/>
    <w:rsid w:val="009B6F3D"/>
    <w:rsid w:val="009C0585"/>
    <w:rsid w:val="009C4904"/>
    <w:rsid w:val="009D2992"/>
    <w:rsid w:val="009E4F5E"/>
    <w:rsid w:val="009E6A32"/>
    <w:rsid w:val="009F09DB"/>
    <w:rsid w:val="00A13AF9"/>
    <w:rsid w:val="00A40235"/>
    <w:rsid w:val="00A50E18"/>
    <w:rsid w:val="00AC13D9"/>
    <w:rsid w:val="00AC1E6C"/>
    <w:rsid w:val="00B04B3D"/>
    <w:rsid w:val="00B54B0A"/>
    <w:rsid w:val="00B73D15"/>
    <w:rsid w:val="00B84044"/>
    <w:rsid w:val="00BA06CE"/>
    <w:rsid w:val="00BE5AE4"/>
    <w:rsid w:val="00C01E22"/>
    <w:rsid w:val="00C03F2B"/>
    <w:rsid w:val="00C17A72"/>
    <w:rsid w:val="00C2562A"/>
    <w:rsid w:val="00C30225"/>
    <w:rsid w:val="00C343AB"/>
    <w:rsid w:val="00C36EED"/>
    <w:rsid w:val="00C8171B"/>
    <w:rsid w:val="00C827A7"/>
    <w:rsid w:val="00CA6870"/>
    <w:rsid w:val="00CB51A5"/>
    <w:rsid w:val="00CB72E8"/>
    <w:rsid w:val="00CD33DB"/>
    <w:rsid w:val="00CD6D12"/>
    <w:rsid w:val="00CD7938"/>
    <w:rsid w:val="00CE5E4B"/>
    <w:rsid w:val="00CF7570"/>
    <w:rsid w:val="00D33A00"/>
    <w:rsid w:val="00D4058E"/>
    <w:rsid w:val="00D67952"/>
    <w:rsid w:val="00D75F5D"/>
    <w:rsid w:val="00D8018F"/>
    <w:rsid w:val="00D81CE5"/>
    <w:rsid w:val="00DA012A"/>
    <w:rsid w:val="00DA01E5"/>
    <w:rsid w:val="00DA2C3A"/>
    <w:rsid w:val="00DB0AE0"/>
    <w:rsid w:val="00DD3AE0"/>
    <w:rsid w:val="00DE06ED"/>
    <w:rsid w:val="00DF200A"/>
    <w:rsid w:val="00E46CAA"/>
    <w:rsid w:val="00E9155B"/>
    <w:rsid w:val="00EB72AA"/>
    <w:rsid w:val="00F002FA"/>
    <w:rsid w:val="00F11CB3"/>
    <w:rsid w:val="00F44AE0"/>
    <w:rsid w:val="00F74694"/>
    <w:rsid w:val="00F77BC7"/>
    <w:rsid w:val="00F8446E"/>
    <w:rsid w:val="00F8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481A3"/>
  <w15:chartTrackingRefBased/>
  <w15:docId w15:val="{F9FDA4D2-A017-4887-8CA3-31EA9D4F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9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18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8018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36E4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neighborhoods_in_Chicag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List_of_neighborhoods_in_Chicag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6612</TotalTime>
  <Pages>10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tshikoji</dc:creator>
  <cp:keywords/>
  <dc:description/>
  <cp:lastModifiedBy>Library System_Win7</cp:lastModifiedBy>
  <cp:revision>122</cp:revision>
  <cp:lastPrinted>2021-06-14T17:57:00Z</cp:lastPrinted>
  <dcterms:created xsi:type="dcterms:W3CDTF">2021-06-30T06:42:00Z</dcterms:created>
  <dcterms:modified xsi:type="dcterms:W3CDTF">2021-07-07T19:59:00Z</dcterms:modified>
</cp:coreProperties>
</file>