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内容： 1.git应用基础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2.分布式工程创建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 分布式，前后端分离的，电商管理项目；</w:t>
      </w:r>
    </w:p>
    <w:p>
      <w:pPr>
        <w:pStyle w:val="4"/>
        <w:numPr>
          <w:ilvl w:val="1"/>
          <w:numId w:val="1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  git   码云</w:t>
      </w:r>
    </w:p>
    <w:p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项目构建  maven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8"/>
          <w:rFonts w:hint="eastAsia"/>
          <w:lang w:val="en-US" w:eastAsia="zh-CN"/>
        </w:rPr>
        <w:t xml:space="preserve">1.3 开发工具 ： idea  vscode 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1.4 数据库：    mysql8.0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1.5  jdk - 1.8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Git安装：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Style w:val="9"/>
          <w:rFonts w:hint="eastAsia"/>
          <w:lang w:val="en-US" w:eastAsia="zh-CN"/>
        </w:rPr>
        <w:t xml:space="preserve"> 2.1 下载https://git-scm.com/downloads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9"/>
          <w:rFonts w:hint="eastAsia"/>
          <w:lang w:val="en-US" w:eastAsia="zh-CN"/>
        </w:rPr>
        <w:t>2.2 安装 参照演示胡pdf文档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3.git的使用：  </w:t>
      </w:r>
    </w:p>
    <w:p>
      <w:pPr>
        <w:pStyle w:val="4"/>
        <w:bidi w:val="0"/>
        <w:ind w:firstLine="420" w:firstLineChars="0"/>
        <w:rPr>
          <w:rStyle w:val="9"/>
          <w:rFonts w:hint="eastAsia"/>
          <w:b w:val="0"/>
          <w:lang w:val="en-US" w:eastAsia="zh-CN"/>
        </w:rPr>
      </w:pPr>
      <w:r>
        <w:rPr>
          <w:rStyle w:val="9"/>
          <w:rFonts w:hint="eastAsia"/>
          <w:b w:val="0"/>
          <w:lang w:val="en-US" w:eastAsia="zh-CN"/>
        </w:rPr>
        <w:t xml:space="preserve">3.1.在文件夹中，右键点击  git bash here:输入 </w:t>
      </w:r>
    </w:p>
    <w:p>
      <w:pPr>
        <w:spacing w:beforeLines="0" w:afterLines="0"/>
        <w:ind w:firstLine="900" w:firstLineChars="50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init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         初始化，让git管理文件夹；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 </w:t>
      </w:r>
      <w:r>
        <w:rPr>
          <w:rStyle w:val="8"/>
          <w:rFonts w:hint="eastAsia"/>
          <w:lang w:val="en-US" w:eastAsia="zh-CN"/>
        </w:rPr>
        <w:t>3.2.设置签名：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3.2.1 （项目级别）  在当前库有效；</w:t>
      </w:r>
    </w:p>
    <w:p>
      <w:pPr>
        <w:ind w:left="840" w:leftChars="0" w:firstLine="420" w:firstLineChars="0"/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输入： 用户名  和   email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user.name tom_pro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user.mail goodmoring@maomao.com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3.2.2 （系统级别）  在当前库有效；</w:t>
      </w:r>
    </w:p>
    <w:p>
      <w:pPr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输入： 用户名  和   email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user.name tom_pro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config --global user.mail goodmoring@maomao.com</w:t>
      </w:r>
    </w:p>
    <w:p>
      <w:pPr>
        <w:rPr>
          <w:rStyle w:val="8"/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操作命令基础：</w:t>
      </w:r>
    </w:p>
    <w:p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3.1 查看状态 ：  </w:t>
      </w:r>
      <w:r>
        <w:rPr>
          <w:rFonts w:hint="eastAsia"/>
          <w:sz w:val="24"/>
          <w:szCs w:val="24"/>
        </w:rPr>
        <w:t>$ git status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FF"/>
          <w:sz w:val="18"/>
        </w:rPr>
      </w:pPr>
      <w:r>
        <w:rPr>
          <w:rFonts w:hint="eastAsia" w:ascii="Lucida Console" w:hAnsi="Lucida Console" w:eastAsia="Lucida Console"/>
          <w:color w:val="0000FF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commits yet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to commit (create/copy files and use "git add" to track)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创建文件E:\wechat/good.txt</w:t>
      </w:r>
    </w:p>
    <w:p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3.3 再次输入 </w:t>
      </w:r>
      <w:r>
        <w:rPr>
          <w:rFonts w:hint="eastAsia"/>
          <w:sz w:val="24"/>
          <w:szCs w:val="24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commits yet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good.txt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added to commit but untracked files present (use "git add" to track)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3.4：输入  将文件 放入缓冲区；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good.txt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sz w:val="24"/>
          <w:szCs w:val="24"/>
          <w:lang w:val="en-US" w:eastAsia="zh-CN"/>
        </w:rPr>
        <w:t>3.5 查看状态</w:t>
      </w:r>
    </w:p>
    <w:p>
      <w:pPr>
        <w:spacing w:beforeLines="0" w:afterLines="0"/>
        <w:ind w:firstLine="180" w:firstLineChars="10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commits yet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rm --cached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new file:   good.txt</w:t>
      </w:r>
    </w:p>
    <w:p>
      <w:pPr>
        <w:pStyle w:val="4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3.6 从缓冲区删除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rm --cached good.txt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rm 'good.txt'</w:t>
      </w: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3.7 提交文件到本地仓库：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>$ git commit good.txt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(root-commit) fa6c9a8] init v 0.1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good.txt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Vim 编辑：输入：i或者a ，光标就可以移动了，可以输入但是不要写在#后面；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Esc退出输入模式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保存退出  : wq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 w:eastAsia="宋体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3.8 修改下</w:t>
      </w:r>
      <w:r>
        <w:rPr>
          <w:rFonts w:hint="eastAsia" w:ascii="Lucida Console" w:hAnsi="Lucida Console" w:eastAsia="Lucida Console"/>
          <w:color w:val="auto"/>
          <w:sz w:val="18"/>
        </w:rPr>
        <w:t>good.txt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保存  查看状态：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not staged for commit: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checkout -- &lt;file&gt;..." to discard changes in working directory)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modified:   good.txt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changes added to commit (use "git add" and/or "git commit -a")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3.9 讲更新 提交到本地库：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>$ git add good.txt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reset HEAD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modified:   good.txt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>$ git commit -m "my 2th commit" good.txt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fa22b4e] my 2th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3.10版本的前进和后退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3.10.1 查看历史版本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>$ git log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commit fa22b4e743249223063b4c3de9a7e1be52b4c452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Author: tom_pro &lt;99142388@qq.com&gt;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Date:   Wed Oct 14 10:35:40 2020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my 2th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commit fa6c9a8c5cef751821390ffc5b52bad5bbb2efb6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Author: tom_pro &lt;99142388@qq.com&gt;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Date:   Wed Oct 14 10:26:13 2020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ind w:firstLine="36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init v 0.1</w:t>
      </w:r>
    </w:p>
    <w:p>
      <w:pPr>
        <w:spacing w:beforeLines="0" w:afterLines="0"/>
        <w:ind w:firstLine="36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3.10.2 查看历史版本</w:t>
      </w:r>
    </w:p>
    <w:p>
      <w:pPr>
        <w:spacing w:beforeLines="0" w:afterLines="0"/>
        <w:ind w:firstLine="36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log --oneline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fa22b4e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my 2th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fa6c9a8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init v 0.1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3.10.3  在good.txt中再次添加一行数据（换一行随便写） 提交：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>$ git add good.txt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to be committed: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reset HEAD &lt;file&gt;..." to unstage)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00BF00"/>
          <w:sz w:val="18"/>
        </w:rPr>
        <w:t>modified:   good.txt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>$ git commit -m" m 3rd commit" good.txt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5a76677]  m 3rd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2 insertions(+), 1 deletion(-)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>$ git log --oneline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5a76677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 m 3rd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fa22b4e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my 2th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fa6c9a8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init v 0.1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3.10.4： 查看历史版本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>$ git reflog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索引值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5a76677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HEAD@{0}: commit: m 3rd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fa22b4e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HEAD@{1}: commit: my 2th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fa6c9a8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HEAD@{2}: commit (initial): init v 0.1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3.10.5 通过索引值 读取对应的历史信息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>$ git reset --hard fa22b4e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HEAD is now at fa22b4e my 2th commit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查看历史信息 及 文件：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>$ git reflog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fa22b4e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HEAD@{0}: reset: moving to fa22b4e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5a76677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HEAD@{1}: commit: m 3rd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fa22b4e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HEAD@{2}: commit: my 2th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fa6c9a8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HEAD@{3}: commit (initial): init v 0.1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3.10.6 尝试将历史修改为 </w:t>
      </w:r>
      <w:r>
        <w:rPr>
          <w:rFonts w:hint="eastAsia" w:ascii="Lucida Console" w:hAnsi="Lucida Console" w:eastAsia="Lucida Console"/>
          <w:color w:val="BFBF00"/>
          <w:sz w:val="18"/>
        </w:rPr>
        <w:t>5a76677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reset --hard 5a76677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HEAD is now at 5a76677  m 3rd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reflog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5a76677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HEAD@{0}: reset: moving to 5a76677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fa22b4e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HEAD@{1}: reset: moving to fa22b4e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5a76677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HEAD@{2}: commit: m 3rd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fa22b4e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HEAD@{3}: commit: my 2th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fa6c9a8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HEAD@{4}: commit (initial): init v 0.1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3.10.7 删除 找回文件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 创建文件 aaa.txt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 提交到本地库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 删除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查看此时状态：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Changes not staged for commit: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add/rm &lt;file&gt;..." to update what will be committed)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(use "git checkout -- &lt;file&gt;..." to discard changes in working directory)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eastAsia" w:ascii="Lucida Console" w:hAnsi="Lucida Console" w:eastAsia="Lucida Console"/>
          <w:color w:val="BF0000"/>
          <w:sz w:val="18"/>
        </w:rPr>
        <w:t>deleted:    aaa.txt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 changes added to commit (use "git add" and/or "git commit -a")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3.10.8 恢复文件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A.查看历史日志：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reflog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43d4d4f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HEAD@{0}: commit: aaa v1.0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5a76677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HEAD@{1}: reset: moving to 5a76677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fa22b4e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HEAD@{2}: reset: moving to fa22b4e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5a76677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HEAD@{3}: commit: m 3rd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fa22b4e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HEAD@{4}: commit: my 2th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fa6c9a8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HEAD@{5}: commit (initial): init v 0.1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B恢复文件： 通过索引回复文件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/e/wechat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reset --hard 43d4d4f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HEAD is now at 43d4d4f aaa v1.0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总结下：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init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add .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 commit  -m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注释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文件名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 status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 clone   url地址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4.远程库访问：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以码云为例：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https://gitee.com/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</w:t>
      </w:r>
    </w:p>
    <w:p>
      <w:pPr>
        <w:bidi w:val="0"/>
        <w:ind w:firstLine="210" w:firstLineChars="100"/>
        <w:rPr>
          <w:rStyle w:val="8"/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4.1创建一个工程</w:t>
      </w:r>
    </w:p>
    <w:p>
      <w:pPr>
        <w:rPr>
          <w:rStyle w:val="8"/>
          <w:rFonts w:hint="eastAsia"/>
          <w:lang w:val="en-US" w:eastAsia="zh-CN"/>
        </w:rPr>
      </w:pPr>
      <w:r>
        <w:drawing>
          <wp:inline distT="0" distB="0" distL="114300" distR="114300">
            <wp:extent cx="5274310" cy="6553835"/>
            <wp:effectExtent l="0" t="0" r="25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4.2.将远程仓库克隆到本地</w:t>
      </w:r>
    </w:p>
    <w:p>
      <w:pPr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4.2.1创建文件夹 E:\gittest1</w:t>
      </w:r>
    </w:p>
    <w:p>
      <w:pPr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4.2.2 使用git初始化该文件夹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/e/gittest1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init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Initialized empty Git repository in E:/gittest1/.git/</w:t>
      </w:r>
    </w:p>
    <w:p>
      <w:pPr>
        <w:rPr>
          <w:rStyle w:val="8"/>
          <w:rFonts w:hint="default"/>
          <w:lang w:val="en-US" w:eastAsia="zh-CN"/>
        </w:rPr>
      </w:pPr>
    </w:p>
    <w:p>
      <w:pPr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4.2.3 克隆远程仓库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/e/gittest1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>$ git clone https://gitee.com/brave_snowball/mytest1.git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Cloning into 'mytest1'...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Enumerating objects: 5,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100% (5/5),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Compressing objects: 100% (5/5),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5 (delta 0), reused 0 (delta 0), pack-reused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Unpacking objects: 100% (5/5), done.</w:t>
      </w: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4.2.4：将本地文件提交到远程仓库</w:t>
      </w:r>
    </w:p>
    <w:p>
      <w:pPr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   A 提交到本地缓冲区</w:t>
      </w:r>
    </w:p>
    <w:p>
      <w:pPr>
        <w:ind w:left="420" w:leftChars="0" w:firstLine="420" w:firstLineChars="0"/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B 提交到本地库</w:t>
      </w:r>
    </w:p>
    <w:p>
      <w:pPr>
        <w:ind w:left="420" w:leftChars="0" w:firstLine="420" w:firstLineChars="0"/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C 推送到远程库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Administrator@Z6P9QYHIOCNLDV8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/e/gittest1/mytest1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-u origin master</w:t>
      </w: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default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default"/>
          <w:lang w:val="en-US" w:eastAsia="zh-CN"/>
        </w:rPr>
      </w:pPr>
    </w:p>
    <w:p>
      <w:pPr>
        <w:rPr>
          <w:rStyle w:val="9"/>
          <w:rFonts w:hint="eastAsia"/>
          <w:lang w:val="en-US" w:eastAsia="zh-CN"/>
        </w:rPr>
      </w:pPr>
    </w:p>
    <w:p>
      <w:pPr>
        <w:rPr>
          <w:rStyle w:val="9"/>
          <w:rFonts w:hint="eastAsia"/>
          <w:lang w:val="en-US" w:eastAsia="zh-CN"/>
        </w:rPr>
      </w:pPr>
    </w:p>
    <w:p>
      <w:pPr>
        <w:rPr>
          <w:rStyle w:val="9"/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541ED6"/>
    <w:multiLevelType w:val="multilevel"/>
    <w:tmpl w:val="F1541E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830"/>
    <w:rsid w:val="00197ABA"/>
    <w:rsid w:val="00673523"/>
    <w:rsid w:val="020B18B0"/>
    <w:rsid w:val="02425A44"/>
    <w:rsid w:val="037A00EC"/>
    <w:rsid w:val="04803F5E"/>
    <w:rsid w:val="05856EF4"/>
    <w:rsid w:val="06512087"/>
    <w:rsid w:val="07853AEE"/>
    <w:rsid w:val="0857563B"/>
    <w:rsid w:val="09086C29"/>
    <w:rsid w:val="0C484BC9"/>
    <w:rsid w:val="0D4A2FB1"/>
    <w:rsid w:val="0DC51DD5"/>
    <w:rsid w:val="0E200EF3"/>
    <w:rsid w:val="10312467"/>
    <w:rsid w:val="10786290"/>
    <w:rsid w:val="10915F53"/>
    <w:rsid w:val="12304335"/>
    <w:rsid w:val="13B51244"/>
    <w:rsid w:val="13ED0F86"/>
    <w:rsid w:val="16572564"/>
    <w:rsid w:val="177965FB"/>
    <w:rsid w:val="181C4FA0"/>
    <w:rsid w:val="185812C7"/>
    <w:rsid w:val="188633A0"/>
    <w:rsid w:val="193D7B49"/>
    <w:rsid w:val="1A931541"/>
    <w:rsid w:val="1BD5464C"/>
    <w:rsid w:val="1C317E75"/>
    <w:rsid w:val="1EA22883"/>
    <w:rsid w:val="1EE532CD"/>
    <w:rsid w:val="1F1D5C1F"/>
    <w:rsid w:val="1F352B30"/>
    <w:rsid w:val="1FE817C2"/>
    <w:rsid w:val="2017606C"/>
    <w:rsid w:val="206221E2"/>
    <w:rsid w:val="21A06EE8"/>
    <w:rsid w:val="226D4892"/>
    <w:rsid w:val="25752691"/>
    <w:rsid w:val="25FC4BC3"/>
    <w:rsid w:val="28B16189"/>
    <w:rsid w:val="29435921"/>
    <w:rsid w:val="29E4223D"/>
    <w:rsid w:val="29E80073"/>
    <w:rsid w:val="2A6A4CD0"/>
    <w:rsid w:val="2B436FC8"/>
    <w:rsid w:val="2B522B79"/>
    <w:rsid w:val="2B81423B"/>
    <w:rsid w:val="2C772E84"/>
    <w:rsid w:val="2D5B0807"/>
    <w:rsid w:val="2E7C101A"/>
    <w:rsid w:val="2F5374EB"/>
    <w:rsid w:val="302D2449"/>
    <w:rsid w:val="30C71216"/>
    <w:rsid w:val="31010DF9"/>
    <w:rsid w:val="31AB5D98"/>
    <w:rsid w:val="33E044DA"/>
    <w:rsid w:val="35615B45"/>
    <w:rsid w:val="35A75D0C"/>
    <w:rsid w:val="373A734F"/>
    <w:rsid w:val="39793F03"/>
    <w:rsid w:val="39F0629C"/>
    <w:rsid w:val="3AAE7391"/>
    <w:rsid w:val="3AE94DC5"/>
    <w:rsid w:val="3BBC2616"/>
    <w:rsid w:val="3BCF6CBF"/>
    <w:rsid w:val="3CC008E8"/>
    <w:rsid w:val="3D7F306C"/>
    <w:rsid w:val="3DC4404E"/>
    <w:rsid w:val="3FC32735"/>
    <w:rsid w:val="4265341E"/>
    <w:rsid w:val="42A348CF"/>
    <w:rsid w:val="430D1C28"/>
    <w:rsid w:val="43452DB2"/>
    <w:rsid w:val="437B60F6"/>
    <w:rsid w:val="442A571F"/>
    <w:rsid w:val="44EA5E30"/>
    <w:rsid w:val="45083DBB"/>
    <w:rsid w:val="4582221E"/>
    <w:rsid w:val="46916EB6"/>
    <w:rsid w:val="47025B9D"/>
    <w:rsid w:val="48173465"/>
    <w:rsid w:val="4D05252B"/>
    <w:rsid w:val="4EDF48B3"/>
    <w:rsid w:val="4EF96EC1"/>
    <w:rsid w:val="500970E6"/>
    <w:rsid w:val="5043522A"/>
    <w:rsid w:val="515A466C"/>
    <w:rsid w:val="51E16337"/>
    <w:rsid w:val="525530F8"/>
    <w:rsid w:val="530F1DC3"/>
    <w:rsid w:val="53FF1DCF"/>
    <w:rsid w:val="54564A36"/>
    <w:rsid w:val="56000880"/>
    <w:rsid w:val="57AC10E9"/>
    <w:rsid w:val="5849313C"/>
    <w:rsid w:val="589B47C4"/>
    <w:rsid w:val="58AD04DB"/>
    <w:rsid w:val="5A1E237A"/>
    <w:rsid w:val="5B5B075F"/>
    <w:rsid w:val="5BCE7FF0"/>
    <w:rsid w:val="5BD3669B"/>
    <w:rsid w:val="5BE90454"/>
    <w:rsid w:val="5D755C91"/>
    <w:rsid w:val="5DD7414D"/>
    <w:rsid w:val="5E5E5C71"/>
    <w:rsid w:val="5EBF1493"/>
    <w:rsid w:val="5F2137E3"/>
    <w:rsid w:val="60117BD8"/>
    <w:rsid w:val="603848D8"/>
    <w:rsid w:val="60C24F63"/>
    <w:rsid w:val="615B0DFD"/>
    <w:rsid w:val="61661A0A"/>
    <w:rsid w:val="623C79A3"/>
    <w:rsid w:val="632F6160"/>
    <w:rsid w:val="6503229E"/>
    <w:rsid w:val="65675C53"/>
    <w:rsid w:val="66567DE3"/>
    <w:rsid w:val="66D46C3D"/>
    <w:rsid w:val="66EE49C0"/>
    <w:rsid w:val="677A724C"/>
    <w:rsid w:val="67823368"/>
    <w:rsid w:val="68B624BD"/>
    <w:rsid w:val="690A0E27"/>
    <w:rsid w:val="6B2F6CE2"/>
    <w:rsid w:val="6B53042A"/>
    <w:rsid w:val="6C533B38"/>
    <w:rsid w:val="6F605E53"/>
    <w:rsid w:val="6FC67765"/>
    <w:rsid w:val="6FD31B2E"/>
    <w:rsid w:val="702C55A5"/>
    <w:rsid w:val="70717629"/>
    <w:rsid w:val="7100039B"/>
    <w:rsid w:val="71753CFA"/>
    <w:rsid w:val="721F6339"/>
    <w:rsid w:val="72F92953"/>
    <w:rsid w:val="74360780"/>
    <w:rsid w:val="74FC5D68"/>
    <w:rsid w:val="760E1FD5"/>
    <w:rsid w:val="768F214F"/>
    <w:rsid w:val="76BE2647"/>
    <w:rsid w:val="76BE63BE"/>
    <w:rsid w:val="77C22911"/>
    <w:rsid w:val="784E717A"/>
    <w:rsid w:val="79506005"/>
    <w:rsid w:val="7BB32C5C"/>
    <w:rsid w:val="7BC65E05"/>
    <w:rsid w:val="7BE6634C"/>
    <w:rsid w:val="7CEB7BF7"/>
    <w:rsid w:val="7DE64C8A"/>
    <w:rsid w:val="7E81377F"/>
    <w:rsid w:val="7F06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3 Char"/>
    <w:link w:val="4"/>
    <w:qFormat/>
    <w:uiPriority w:val="0"/>
    <w:rPr>
      <w:b/>
      <w:sz w:val="32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2020-10-14T01:25:00Z</dcterms:created>
  <dc:creator>Administrator</dc:creator>
  <cp:lastModifiedBy>Administrator</cp:lastModifiedBy>
  <dcterms:modified xsi:type="dcterms:W3CDTF">2020-10-14T06:05:11Z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