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F616EE" w:rsidRDefault="00D94459">
      <w:r>
        <w:rPr>
          <w:noProof/>
        </w:rPr>
        <mc:AlternateContent>
          <mc:Choice Requires="wpg">
            <w:drawing>
              <wp:anchor distT="45720" distB="45720" distL="114300" distR="114300" simplePos="0" relativeHeight="251658240" behindDoc="0" locked="0" layoutInCell="1" hidden="0" allowOverlap="1" wp14:anchorId="3BB6C9F3" wp14:editId="07777777">
                <wp:simplePos x="0" y="0"/>
                <wp:positionH relativeFrom="column">
                  <wp:posOffset>-901698</wp:posOffset>
                </wp:positionH>
                <wp:positionV relativeFrom="paragraph">
                  <wp:posOffset>185420</wp:posOffset>
                </wp:positionV>
                <wp:extent cx="7800975" cy="7240369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0975" cy="7240369"/>
                          <a:chOff x="1445500" y="159800"/>
                          <a:chExt cx="7801000" cy="7240400"/>
                        </a:xfrm>
                      </wpg:grpSpPr>
                      <wpg:grpSp>
                        <wpg:cNvPr id="1551454632" name="Group 1551454632"/>
                        <wpg:cNvGrpSpPr/>
                        <wpg:grpSpPr>
                          <a:xfrm>
                            <a:off x="1445513" y="159816"/>
                            <a:ext cx="7800975" cy="7240369"/>
                            <a:chOff x="1445500" y="159800"/>
                            <a:chExt cx="7801000" cy="7240400"/>
                          </a:xfrm>
                        </wpg:grpSpPr>
                        <wps:wsp>
                          <wps:cNvPr id="261616921" name="Rectangle 261616921"/>
                          <wps:cNvSpPr/>
                          <wps:spPr>
                            <a:xfrm>
                              <a:off x="1445500" y="159800"/>
                              <a:ext cx="7801000" cy="724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2A6659" w14:textId="77777777" w:rsidR="00F616EE" w:rsidRDefault="00F616E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73052747" name="Group 1473052747"/>
                          <wpg:cNvGrpSpPr/>
                          <wpg:grpSpPr>
                            <a:xfrm>
                              <a:off x="1445513" y="159816"/>
                              <a:ext cx="7800975" cy="7240369"/>
                              <a:chOff x="1445500" y="159800"/>
                              <a:chExt cx="7801000" cy="7240400"/>
                            </a:xfrm>
                          </wpg:grpSpPr>
                          <wps:wsp>
                            <wps:cNvPr id="887477509" name="Rectangle 887477509"/>
                            <wps:cNvSpPr/>
                            <wps:spPr>
                              <a:xfrm>
                                <a:off x="1445500" y="159800"/>
                                <a:ext cx="7801000" cy="724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37501D" w14:textId="77777777" w:rsidR="00F616EE" w:rsidRDefault="00F616E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104911014" name="Group 2104911014"/>
                            <wpg:cNvGrpSpPr/>
                            <wpg:grpSpPr>
                              <a:xfrm>
                                <a:off x="1445513" y="159816"/>
                                <a:ext cx="7800975" cy="7240369"/>
                                <a:chOff x="1445500" y="159800"/>
                                <a:chExt cx="7801000" cy="7240400"/>
                              </a:xfrm>
                            </wpg:grpSpPr>
                            <wps:wsp>
                              <wps:cNvPr id="600925495" name="Rectangle 600925495"/>
                              <wps:cNvSpPr/>
                              <wps:spPr>
                                <a:xfrm>
                                  <a:off x="1445500" y="159800"/>
                                  <a:ext cx="7801000" cy="724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AB6C7B" w14:textId="77777777" w:rsidR="00F616EE" w:rsidRDefault="00F616E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847355685" name="Group 1847355685"/>
                              <wpg:cNvGrpSpPr/>
                              <wpg:grpSpPr>
                                <a:xfrm>
                                  <a:off x="1445513" y="159816"/>
                                  <a:ext cx="7800975" cy="7240369"/>
                                  <a:chOff x="1445550" y="162400"/>
                                  <a:chExt cx="7801325" cy="7234875"/>
                                </a:xfrm>
                              </wpg:grpSpPr>
                              <wps:wsp>
                                <wps:cNvPr id="633555686" name="Rectangle 633555686"/>
                                <wps:cNvSpPr/>
                                <wps:spPr>
                                  <a:xfrm>
                                    <a:off x="1445550" y="162400"/>
                                    <a:ext cx="7801325" cy="7234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2EB378F" w14:textId="77777777" w:rsidR="00F616EE" w:rsidRDefault="00F616EE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11136937" name="Group 211136937"/>
                                <wpg:cNvGrpSpPr/>
                                <wpg:grpSpPr>
                                  <a:xfrm>
                                    <a:off x="1445568" y="162420"/>
                                    <a:ext cx="7801302" cy="7234834"/>
                                    <a:chOff x="1350250" y="135850"/>
                                    <a:chExt cx="7991500" cy="7424150"/>
                                  </a:xfrm>
                                </wpg:grpSpPr>
                                <wps:wsp>
                                  <wps:cNvPr id="2023154963" name="Rectangle 2023154963"/>
                                  <wps:cNvSpPr/>
                                  <wps:spPr>
                                    <a:xfrm>
                                      <a:off x="1350250" y="135850"/>
                                      <a:ext cx="7991500" cy="742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A05A809" w14:textId="77777777" w:rsidR="00F616EE" w:rsidRDefault="00F616EE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361771607" name="Group 1361771607"/>
                                  <wpg:cNvGrpSpPr/>
                                  <wpg:grpSpPr>
                                    <a:xfrm>
                                      <a:off x="1350267" y="135850"/>
                                      <a:ext cx="7991417" cy="7288412"/>
                                      <a:chOff x="1350250" y="135850"/>
                                      <a:chExt cx="7991417" cy="7288412"/>
                                    </a:xfrm>
                                  </wpg:grpSpPr>
                                  <wps:wsp>
                                    <wps:cNvPr id="850170622" name="Rectangle 850170622"/>
                                    <wps:cNvSpPr/>
                                    <wps:spPr>
                                      <a:xfrm>
                                        <a:off x="1350250" y="135850"/>
                                        <a:ext cx="7991400" cy="7288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A39BBE3" w14:textId="77777777" w:rsidR="00F616EE" w:rsidRDefault="00F616EE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2103624793" name="Group 2103624793"/>
                                    <wpg:cNvGrpSpPr/>
                                    <wpg:grpSpPr>
                                      <a:xfrm>
                                        <a:off x="1350267" y="135852"/>
                                        <a:ext cx="7991400" cy="7288410"/>
                                        <a:chOff x="1350250" y="135425"/>
                                        <a:chExt cx="7991400" cy="7289139"/>
                                      </a:xfrm>
                                    </wpg:grpSpPr>
                                    <wps:wsp>
                                      <wps:cNvPr id="2617342" name="Rectangle 2617342"/>
                                      <wps:cNvSpPr/>
                                      <wps:spPr>
                                        <a:xfrm>
                                          <a:off x="1350250" y="135425"/>
                                          <a:ext cx="7991400" cy="7289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1C8F396" w14:textId="77777777" w:rsidR="00F616EE" w:rsidRDefault="00F616EE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134688799" name="Group 134688799"/>
                                      <wpg:cNvGrpSpPr/>
                                      <wpg:grpSpPr>
                                        <a:xfrm>
                                          <a:off x="1350250" y="135430"/>
                                          <a:ext cx="7991399" cy="7289134"/>
                                          <a:chOff x="1345500" y="175050"/>
                                          <a:chExt cx="8001000" cy="7295700"/>
                                        </a:xfrm>
                                      </wpg:grpSpPr>
                                      <wps:wsp>
                                        <wps:cNvPr id="2103927993" name="Rectangle 2103927993"/>
                                        <wps:cNvSpPr/>
                                        <wps:spPr>
                                          <a:xfrm>
                                            <a:off x="1345500" y="175050"/>
                                            <a:ext cx="8001000" cy="7295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2A3D3EC" w14:textId="77777777" w:rsidR="00F616EE" w:rsidRDefault="00F616EE">
                                              <w:pPr>
                                                <w:spacing w:after="0" w:line="240" w:lineRule="auto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pic:pic xmlns:pic="http://schemas.openxmlformats.org/drawingml/2006/picture">
                                        <pic:nvPicPr>
                                          <pic:cNvPr id="18" name="Shape 18"/>
                                          <pic:cNvPicPr preferRelativeResize="0"/>
                                        </pic:nvPicPr>
                                        <pic:blipFill rotWithShape="1">
                                          <a:blip r:embed="rId12">
                                            <a:alphaModFix/>
                                          </a:blip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3717225" y="175050"/>
                                            <a:ext cx="3257550" cy="1238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  <wps:wsp>
                                        <wps:cNvPr id="412437375" name="Rectangle 412437375"/>
                                        <wps:cNvSpPr/>
                                        <wps:spPr>
                                          <a:xfrm>
                                            <a:off x="1618550" y="4263870"/>
                                            <a:ext cx="7455000" cy="70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BC056E4" w14:textId="77777777" w:rsidR="00F616EE" w:rsidRDefault="00D94459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textDirection w:val="btLr"/>
                                              </w:pPr>
                                              <w:r>
                                                <w:rPr>
                                                  <w:i/>
                                                  <w:color w:val="A5A5A5"/>
                                                  <w:sz w:val="20"/>
                                                </w:rPr>
                                                <w:t>V 1.0</w:t>
                                              </w:r>
                                            </w:p>
                                            <w:p w14:paraId="7DF00EFE" w14:textId="77777777" w:rsidR="00F616EE" w:rsidRDefault="00D94459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textDirection w:val="btLr"/>
                                              </w:pPr>
                                              <w:r>
                                                <w:rPr>
                                                  <w:i/>
                                                  <w:color w:val="A5A5A5"/>
                                                  <w:sz w:val="20"/>
                                                </w:rPr>
                                                <w:t>June 2025</w:t>
                                              </w:r>
                                            </w:p>
                                            <w:p w14:paraId="0D0B940D" w14:textId="77777777" w:rsidR="00F616EE" w:rsidRDefault="00F616EE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45700" rIns="91425" bIns="45700" anchor="t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1760803077" name="Group 1760803077"/>
                                        <wpg:cNvGrpSpPr/>
                                        <wpg:grpSpPr>
                                          <a:xfrm>
                                            <a:off x="1345500" y="3056100"/>
                                            <a:ext cx="8001000" cy="1447800"/>
                                            <a:chOff x="1345500" y="3056100"/>
                                            <a:chExt cx="8001000" cy="1447800"/>
                                          </a:xfrm>
                                        </wpg:grpSpPr>
                                        <wps:wsp>
                                          <wps:cNvPr id="1991303991" name="Rectangle 1991303991"/>
                                          <wps:cNvSpPr/>
                                          <wps:spPr>
                                            <a:xfrm>
                                              <a:off x="1345500" y="3056100"/>
                                              <a:ext cx="8001000" cy="1447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5A365BC9" w14:textId="77777777" w:rsidR="00F616EE" w:rsidRDefault="00D94459">
                                                <w:pPr>
                                                  <w:spacing w:line="192" w:lineRule="auto"/>
                                                  <w:jc w:val="center"/>
                                                  <w:textDirection w:val="btLr"/>
                                                </w:pPr>
                                                <w:r>
                                                  <w:rPr>
                                                    <w:rFonts w:ascii="Georgia" w:eastAsia="Georgia" w:hAnsi="Georgia" w:cs="Georgia"/>
                                                    <w:color w:val="004D5A"/>
                                                    <w:sz w:val="62"/>
                                                  </w:rPr>
                                                  <w:t>XStep Design Specification</w:t>
                                                </w:r>
                                              </w:p>
                                              <w:p w14:paraId="13735BA6" w14:textId="445F763E" w:rsidR="00F616EE" w:rsidRDefault="00D94459">
                                                <w:pPr>
                                                  <w:spacing w:line="192" w:lineRule="auto"/>
                                                  <w:jc w:val="center"/>
                                                  <w:textDirection w:val="btLr"/>
                                                </w:pPr>
                                                <w:r>
                                                  <w:rPr>
                                                    <w:rFonts w:ascii="Georgia" w:eastAsia="Georgia" w:hAnsi="Georgia" w:cs="Georgia"/>
                                                    <w:color w:val="004D5A"/>
                                                    <w:sz w:val="40"/>
                                                  </w:rPr>
                                                  <w:t xml:space="preserve">SMPL: </w:t>
                                                </w:r>
                                                <w:r w:rsidR="005B2902">
                                                  <w:rPr>
                                                    <w:rFonts w:ascii="Georgia" w:eastAsia="Georgia" w:hAnsi="Georgia" w:cs="Georgia"/>
                                                    <w:color w:val="004D5A"/>
                                                    <w:sz w:val="40"/>
                                                  </w:rPr>
                                                  <w:t>Production Review</w:t>
                                                </w:r>
                                                <w:r w:rsidR="003255E1">
                                                  <w:rPr>
                                                    <w:rFonts w:ascii="Georgia" w:eastAsia="Georgia" w:hAnsi="Georgia" w:cs="Georgia"/>
                                                    <w:color w:val="004D5A"/>
                                                    <w:sz w:val="40"/>
                                                  </w:rPr>
                                                  <w:t xml:space="preserve"> Signature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spcFirstLastPara="1" wrap="square" lIns="91425" tIns="45700" rIns="91425" bIns="4570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1728463288" name="Rectangle 1728463288"/>
                                          <wps:cNvSpPr/>
                                          <wps:spPr>
                                            <a:xfrm>
                                              <a:off x="2632097" y="3531925"/>
                                              <a:ext cx="5427900" cy="699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gradFill>
                                              <a:gsLst>
                                                <a:gs pos="0">
                                                  <a:srgbClr val="0068A6">
                                                    <a:alpha val="0"/>
                                                  </a:srgbClr>
                                                </a:gs>
                                                <a:gs pos="50000">
                                                  <a:srgbClr val="C0541B"/>
                                                </a:gs>
                                                <a:gs pos="100000">
                                                  <a:srgbClr val="0068A6">
                                                    <a:alpha val="0"/>
                                                  </a:srgbClr>
                                                </a:gs>
                                              </a:gsLst>
                                              <a:lin ang="0" scaled="0"/>
                                            </a:gradFill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E27B00A" w14:textId="77777777" w:rsidR="00F616EE" w:rsidRDefault="00F616EE">
                                                <w:pPr>
                                                  <w:spacing w:after="0" w:line="240" w:lineRule="auto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1" style="position:absolute;margin-left:-71pt;margin-top:14.6pt;width:614.25pt;height:570.1pt;z-index:251658240;mso-wrap-distance-top:3.6pt;mso-wrap-distance-bottom:3.6pt" coordsize="78010,72404" coordorigin="14455,1598" o:spid="_x0000_s1026" w14:anchorId="3BB6C9F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">
                <v:group id="Group 1551454632" style="position:absolute;left:14455;top:1598;width:78009;height:72403" coordsize="78010,72404" coordorigin="14455,159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">
                  <v:rect id="Rectangle 261616921" style="position:absolute;left:14455;top:1598;width:78010;height:72404;visibility:visible;mso-wrap-style:square;v-text-anchor:middle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">
                    <v:textbox inset="2.53958mm,2.53958mm,2.53958mm,2.53958mm">
                      <w:txbxContent>
                        <w:p w:rsidR="00F616EE" w:rsidRDefault="00F616EE" w14:paraId="672A6659" w14:textId="7777777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473052747" style="position:absolute;left:14455;top:1598;width:78009;height:72403" coordsize="78010,72404" coordorigin="14455,159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">
                    <v:rect id="Rectangle 887477509" style="position:absolute;left:14455;top:1598;width:78010;height:72404;visibility:visible;mso-wrap-style:square;v-text-anchor:middle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">
                      <v:textbox inset="2.53958mm,2.53958mm,2.53958mm,2.53958mm">
                        <w:txbxContent>
                          <w:p w:rsidR="00F616EE" w:rsidRDefault="00F616EE" w14:paraId="0A37501D" w14:textId="7777777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104911014" style="position:absolute;left:14455;top:1598;width:78009;height:72403" coordsize="78010,72404" coordorigin="14455,1598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">
                      <v:rect id="Rectangle 600925495" style="position:absolute;left:14455;top:1598;width:78010;height:72404;visibility:visible;mso-wrap-style:square;v-text-anchor:middle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">
                        <v:textbox inset="2.53958mm,2.53958mm,2.53958mm,2.53958mm">
                          <w:txbxContent>
                            <w:p w:rsidR="00F616EE" w:rsidRDefault="00F616EE" w14:paraId="5DAB6C7B" w14:textId="7777777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847355685" style="position:absolute;left:14455;top:1598;width:78009;height:72403" coordsize="78013,72348" coordorigin="14455,1624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">
                        <v:rect id="Rectangle 633555686" style="position:absolute;left:14455;top:1624;width:78013;height:72348;visibility:visible;mso-wrap-style:square;v-text-anchor:middle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">
                          <v:textbox inset="2.53958mm,2.53958mm,2.53958mm,2.53958mm">
                            <w:txbxContent>
                              <w:p w:rsidR="00F616EE" w:rsidRDefault="00F616EE" w14:paraId="02EB378F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11136937" style="position:absolute;left:14455;top:1624;width:78013;height:72348" coordsize="79915,74241" coordorigin="13502,1358" o:spid="_x0000_s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">
                          <v:rect id="Rectangle 2023154963" style="position:absolute;left:13502;top:1358;width:79915;height:74242;visibility:visible;mso-wrap-style:square;v-text-anchor:middle" o:spid="_x0000_s10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">
                            <v:textbox inset="2.53958mm,2.53958mm,2.53958mm,2.53958mm">
                              <w:txbxContent>
                                <w:p w:rsidR="00F616EE" w:rsidRDefault="00F616EE" w14:paraId="6A05A809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361771607" style="position:absolute;left:13502;top:1358;width:79914;height:72884" coordsize="79914,72884" coordorigin="13502,1358" o:spid="_x0000_s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">
                            <v:rect id="Rectangle 850170622" style="position:absolute;left:13502;top:1358;width:79914;height:72882;visibility:visible;mso-wrap-style:square;v-text-anchor:middle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">
                              <v:textbox inset="2.53958mm,2.53958mm,2.53958mm,2.53958mm">
                                <w:txbxContent>
                                  <w:p w:rsidR="00F616EE" w:rsidRDefault="00F616EE" w14:paraId="5A39BBE3" w14:textId="77777777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2103624793" style="position:absolute;left:13502;top:1358;width:79914;height:72884" coordsize="79914,72891" coordorigin="13502,1354" o:spid="_x0000_s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">
                              <v:rect id="Rectangle 2617342" style="position:absolute;left:13502;top:1354;width:79914;height:72891;visibility:visible;mso-wrap-style:square;v-text-anchor:middle" o:spid="_x0000_s10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">
                                <v:textbox inset="2.53958mm,2.53958mm,2.53958mm,2.53958mm">
                                  <w:txbxContent>
                                    <w:p w:rsidR="00F616EE" w:rsidRDefault="00F616EE" w14:paraId="41C8F396" w14:textId="7777777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Group 134688799" style="position:absolute;left:13502;top:1354;width:79914;height:72891" coordsize="80010,72957" coordorigin="13455,1750" o:spid="_x0000_s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">
                                <v:rect id="Rectangle 2103927993" style="position:absolute;left:13455;top:1750;width:80010;height:72957;visibility:visible;mso-wrap-style:square;v-text-anchor:middle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">
                                  <v:textbox inset="2.53958mm,2.53958mm,2.53958mm,2.53958mm">
                                    <w:txbxContent>
                                      <w:p w:rsidR="00F616EE" w:rsidRDefault="00F616EE" w14:paraId="72A3D3EC" w14:textId="77777777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shapetype id="_x0000_t75" coordsize="21600,21600" filled="f" stroked="f" o:spt="75" o:preferrelative="t" path="m@4@5l@4@11@9@11@9@5xe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gradientshapeok="t" o:connecttype="rect" o:extrusionok="f"/>
                                  <o:lock v:ext="edit" aspectratio="t"/>
                                </v:shapetype>
                                <v:shape id="Shape 18" style="position:absolute;left:37172;top:1750;width:32575;height:12383;visibility:visible;mso-wrap-style:square" o:spid="_x0000_s1043" o:preferrelative="f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">
                                  <v:imagedata o:title="" r:id="rId13"/>
                                </v:shape>
                                <v:rect id="Rectangle 412437375" style="position:absolute;left:16185;top:42638;width:74550;height:7086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">
                                  <v:textbox inset="2.53958mm,1.2694mm,2.53958mm,1.2694mm">
                                    <w:txbxContent>
                                      <w:p w:rsidR="00F616EE" w:rsidRDefault="00D94459" w14:paraId="7BC056E4" w14:textId="77777777">
                                        <w:pPr>
                                          <w:spacing w:after="0" w:line="240" w:lineRule="auto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i/>
                                            <w:color w:val="A5A5A5"/>
                                            <w:sz w:val="20"/>
                                          </w:rPr>
                                          <w:t>V 1.0</w:t>
                                        </w:r>
                                      </w:p>
                                      <w:p w:rsidR="00F616EE" w:rsidRDefault="00D94459" w14:paraId="7DF00EFE" w14:textId="77777777">
                                        <w:pPr>
                                          <w:spacing w:after="0" w:line="240" w:lineRule="auto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i/>
                                            <w:color w:val="A5A5A5"/>
                                            <w:sz w:val="20"/>
                                          </w:rPr>
                                          <w:t>June 2025</w:t>
                                        </w:r>
                                      </w:p>
                                      <w:p w:rsidR="00F616EE" w:rsidRDefault="00F616EE" w14:paraId="0D0B940D" w14:textId="77777777">
                                        <w:pPr>
                                          <w:spacing w:after="0" w:line="240" w:lineRule="auto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Group 1760803077" style="position:absolute;left:13455;top:30561;width:80010;height:14478" coordsize="80010,14478" coordorigin="13455,30561" o:spid="_x0000_s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">
                                  <v:rect id="Rectangle 1991303991" style="position:absolute;left:13455;top:30561;width:80010;height:14478;visibility:visible;mso-wrap-style:square;v-text-anchor:top" o:spid="_x0000_s10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">
                                    <v:textbox inset="2.53958mm,1.2694mm,2.53958mm,1.2694mm">
                                      <w:txbxContent>
                                        <w:p w:rsidR="00F616EE" w:rsidRDefault="00D94459" w14:paraId="5A365BC9" w14:textId="77777777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Georgia" w:hAnsi="Georgia" w:eastAsia="Georgia" w:cs="Georgia"/>
                                              <w:color w:val="004D5A"/>
                                              <w:sz w:val="62"/>
                                            </w:rPr>
                                            <w:t>XStep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Georgia" w:hAnsi="Georgia" w:eastAsia="Georgia" w:cs="Georgia"/>
                                              <w:color w:val="004D5A"/>
                                              <w:sz w:val="62"/>
                                            </w:rPr>
                                            <w:t xml:space="preserve"> Design Specification</w:t>
                                          </w:r>
                                        </w:p>
                                        <w:p w:rsidR="00F616EE" w:rsidRDefault="00D94459" w14:paraId="13735BA6" w14:textId="445F763E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Georgia" w:hAnsi="Georgia" w:eastAsia="Georgia" w:cs="Georgia"/>
                                              <w:color w:val="004D5A"/>
                                              <w:sz w:val="40"/>
                                            </w:rPr>
                                            <w:t xml:space="preserve">SMPL: </w:t>
                                          </w:r>
                                          <w:r w:rsidR="005B2902">
                                            <w:rPr>
                                              <w:rFonts w:ascii="Georgia" w:hAnsi="Georgia" w:eastAsia="Georgia" w:cs="Georgia"/>
                                              <w:color w:val="004D5A"/>
                                              <w:sz w:val="40"/>
                                            </w:rPr>
                                            <w:t>Production Review</w:t>
                                          </w:r>
                                          <w:r w:rsidR="003255E1">
                                            <w:rPr>
                                              <w:rFonts w:ascii="Georgia" w:hAnsi="Georgia" w:eastAsia="Georgia" w:cs="Georgia"/>
                                              <w:color w:val="004D5A"/>
                                              <w:sz w:val="40"/>
                                            </w:rPr>
                                            <w:t xml:space="preserve"> Signature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728463288" style="position:absolute;left:26320;top:35319;width:54279;height:699;visibility:visible;mso-wrap-style:square;v-text-anchor:middle" o:spid="_x0000_s1047" fillcolor="#0068a6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">
                                    <v:fill type="gradient" opacity="0" color2="#c0541b" angle="90" focus="50%">
                                      <o:fill v:ext="view" type="gradientUnscaled"/>
                                    </v:fill>
                                    <v:textbox inset="2.53958mm,2.53958mm,2.53958mm,2.53958mm">
                                      <w:txbxContent>
                                        <w:p w:rsidR="00F616EE" w:rsidRDefault="00F616EE" w14:paraId="0E27B00A" w14:textId="77777777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00000002" w14:textId="77777777" w:rsidR="00F616EE" w:rsidRDefault="00F616EE"/>
    <w:p w14:paraId="00000003" w14:textId="77777777" w:rsidR="00F616EE" w:rsidRDefault="00F616EE"/>
    <w:p w14:paraId="00000004" w14:textId="77777777" w:rsidR="00F616EE" w:rsidRDefault="00F616EE">
      <w:pPr>
        <w:tabs>
          <w:tab w:val="center" w:pos="4680"/>
          <w:tab w:val="right" w:pos="9360"/>
        </w:tabs>
        <w:spacing w:after="0" w:line="240" w:lineRule="auto"/>
      </w:pPr>
    </w:p>
    <w:p w14:paraId="00000005" w14:textId="77777777" w:rsidR="00F616EE" w:rsidRDefault="00F616EE"/>
    <w:p w14:paraId="00000006" w14:textId="77777777" w:rsidR="00F616EE" w:rsidRDefault="00F616EE"/>
    <w:p w14:paraId="00000007" w14:textId="77777777" w:rsidR="00F616EE" w:rsidRDefault="00F616EE"/>
    <w:p w14:paraId="00000008" w14:textId="77777777" w:rsidR="00F616EE" w:rsidRDefault="00F616EE"/>
    <w:p w14:paraId="00000009" w14:textId="77777777" w:rsidR="00F616EE" w:rsidRDefault="00F616EE"/>
    <w:p w14:paraId="0000000A" w14:textId="77777777" w:rsidR="00F616EE" w:rsidRDefault="00D94459">
      <w:r>
        <w:br w:type="page"/>
      </w:r>
    </w:p>
    <w:p w14:paraId="0000000B" w14:textId="77777777" w:rsidR="00F616EE" w:rsidRDefault="00D944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rPr>
          <w:color w:val="004D5A"/>
          <w:sz w:val="32"/>
          <w:szCs w:val="32"/>
        </w:rPr>
      </w:pPr>
      <w:r>
        <w:rPr>
          <w:color w:val="004D5A"/>
          <w:sz w:val="32"/>
          <w:szCs w:val="32"/>
        </w:rPr>
        <w:lastRenderedPageBreak/>
        <w:t>Table of Contents</w:t>
      </w:r>
    </w:p>
    <w:sdt>
      <w:sdtPr>
        <w:id w:val="246124678"/>
        <w:docPartObj>
          <w:docPartGallery w:val="Table of Contents"/>
          <w:docPartUnique/>
        </w:docPartObj>
      </w:sdtPr>
      <w:sdtEndPr/>
      <w:sdtContent>
        <w:p w14:paraId="796D58AC" w14:textId="4F0B68B9" w:rsidR="006D79BD" w:rsidRDefault="00D94459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33114356" w:history="1">
            <w:r w:rsidR="006D79BD" w:rsidRPr="00ED76D3">
              <w:rPr>
                <w:rStyle w:val="Hyperlink"/>
                <w:b/>
                <w:bCs/>
                <w:noProof/>
              </w:rPr>
              <w:t>1</w:t>
            </w:r>
            <w:r w:rsidR="006D79B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="006D79BD" w:rsidRPr="00ED76D3">
              <w:rPr>
                <w:rStyle w:val="Hyperlink"/>
                <w:b/>
                <w:bCs/>
                <w:noProof/>
              </w:rPr>
              <w:t>Purpose</w:t>
            </w:r>
            <w:r w:rsidR="006D79BD">
              <w:rPr>
                <w:noProof/>
                <w:webHidden/>
              </w:rPr>
              <w:tab/>
            </w:r>
            <w:r w:rsidR="006D79BD">
              <w:rPr>
                <w:noProof/>
                <w:webHidden/>
              </w:rPr>
              <w:fldChar w:fldCharType="begin"/>
            </w:r>
            <w:r w:rsidR="006D79BD">
              <w:rPr>
                <w:noProof/>
                <w:webHidden/>
              </w:rPr>
              <w:instrText xml:space="preserve"> PAGEREF _Toc233114356 \h </w:instrText>
            </w:r>
            <w:r w:rsidR="006D79BD">
              <w:rPr>
                <w:noProof/>
                <w:webHidden/>
              </w:rPr>
            </w:r>
            <w:r w:rsidR="006D79BD">
              <w:rPr>
                <w:noProof/>
                <w:webHidden/>
              </w:rPr>
              <w:fldChar w:fldCharType="separate"/>
            </w:r>
            <w:r w:rsidR="006D79BD">
              <w:rPr>
                <w:noProof/>
                <w:webHidden/>
              </w:rPr>
              <w:t>3</w:t>
            </w:r>
            <w:r w:rsidR="006D79BD">
              <w:rPr>
                <w:noProof/>
                <w:webHidden/>
              </w:rPr>
              <w:fldChar w:fldCharType="end"/>
            </w:r>
          </w:hyperlink>
        </w:p>
        <w:p w14:paraId="72EFC1FB" w14:textId="13F89A69" w:rsidR="006D79BD" w:rsidRDefault="006D79BD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4357" w:history="1">
            <w:r w:rsidRPr="00ED76D3">
              <w:rPr>
                <w:rStyle w:val="Hyperlink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D76D3">
              <w:rPr>
                <w:rStyle w:val="Hyperlink"/>
                <w:b/>
                <w:bCs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1B1FE" w14:textId="4DD28008" w:rsidR="006D79BD" w:rsidRDefault="006D79BD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4358" w:history="1">
            <w:r w:rsidRPr="00ED76D3">
              <w:rPr>
                <w:rStyle w:val="Hyperlink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D76D3">
              <w:rPr>
                <w:rStyle w:val="Hyperlink"/>
                <w:b/>
                <w:bCs/>
                <w:noProof/>
              </w:rPr>
              <w:t>Reasons for developing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64832" w14:textId="0A33B1A5" w:rsidR="006D79BD" w:rsidRDefault="006D79BD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4359" w:history="1">
            <w:r w:rsidRPr="00ED76D3">
              <w:rPr>
                <w:rStyle w:val="Hyperlink"/>
                <w:b/>
                <w:bCs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D76D3">
              <w:rPr>
                <w:rStyle w:val="Hyperlink"/>
                <w:b/>
                <w:bCs/>
                <w:noProof/>
              </w:rPr>
              <w:t>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C87CC" w14:textId="42629E51" w:rsidR="006D79BD" w:rsidRDefault="006D79BD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4360" w:history="1">
            <w:r w:rsidRPr="00ED76D3">
              <w:rPr>
                <w:rStyle w:val="Hyperlink"/>
                <w:b/>
                <w:bCs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D76D3">
              <w:rPr>
                <w:rStyle w:val="Hyperlink"/>
                <w:b/>
                <w:bCs/>
                <w:noProof/>
              </w:rPr>
              <w:t>Assumptions/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26A96" w14:textId="79C9EDFE" w:rsidR="006D79BD" w:rsidRDefault="006D79BD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4361" w:history="1">
            <w:r w:rsidRPr="00ED76D3">
              <w:rPr>
                <w:rStyle w:val="Hyperlink"/>
                <w:b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D76D3">
              <w:rPr>
                <w:rStyle w:val="Hyperlink"/>
                <w:b/>
                <w:bCs/>
                <w:noProof/>
              </w:rPr>
              <w:t>Validation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CF4B" w14:textId="14E3DDD9" w:rsidR="006D79BD" w:rsidRDefault="006D79BD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4362" w:history="1">
            <w:r w:rsidRPr="00ED76D3">
              <w:rPr>
                <w:rStyle w:val="Hyperlink"/>
                <w:b/>
                <w:bCs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D76D3">
              <w:rPr>
                <w:rStyle w:val="Hyperlink"/>
                <w:b/>
                <w:bCs/>
                <w:noProof/>
              </w:rPr>
              <w:t>Function Module(s)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018B4" w14:textId="3923349E" w:rsidR="006D79BD" w:rsidRDefault="006D79BD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4363" w:history="1">
            <w:r w:rsidRPr="00ED76D3">
              <w:rPr>
                <w:rStyle w:val="Hyperlink"/>
                <w:b/>
                <w:bCs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D76D3">
              <w:rPr>
                <w:rStyle w:val="Hyperlink"/>
                <w:b/>
                <w:bCs/>
                <w:noProof/>
              </w:rPr>
              <w:t>Pseudocode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0B4E3" w14:textId="067E9697" w:rsidR="006D79BD" w:rsidRDefault="006D79BD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4364" w:history="1">
            <w:r w:rsidRPr="00ED76D3">
              <w:rPr>
                <w:rStyle w:val="Hyperlink"/>
                <w:b/>
                <w:bCs/>
                <w:noProof/>
                <w:lang w:val="en-US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D76D3">
              <w:rPr>
                <w:rStyle w:val="Hyperlink"/>
                <w:b/>
                <w:bCs/>
                <w:noProof/>
                <w:lang w:val="en-US"/>
              </w:rPr>
              <w:t>Configuration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86046" w14:textId="2DAE36DF" w:rsidR="006D79BD" w:rsidRDefault="006D79BD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4365" w:history="1">
            <w:r w:rsidRPr="00ED76D3">
              <w:rPr>
                <w:rStyle w:val="Hyperlink"/>
                <w:b/>
                <w:bCs/>
                <w:noProof/>
                <w:lang w:val="en-US"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D76D3">
              <w:rPr>
                <w:rStyle w:val="Hyperlink"/>
                <w:b/>
                <w:bCs/>
                <w:noProof/>
                <w:lang w:val="en-US"/>
              </w:rPr>
              <w:t>XStep Layout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2485B" w14:textId="1C61D1E6" w:rsidR="006D79BD" w:rsidRDefault="006D79BD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4366" w:history="1">
            <w:r w:rsidRPr="00ED76D3">
              <w:rPr>
                <w:rStyle w:val="Hyperlink"/>
                <w:b/>
                <w:bCs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D76D3">
              <w:rPr>
                <w:rStyle w:val="Hyperlink"/>
                <w:b/>
                <w:bCs/>
                <w:noProof/>
              </w:rPr>
              <w:t>Test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E8640" w14:textId="6D337F7A" w:rsidR="006D79BD" w:rsidRDefault="006D79BD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114367" w:history="1">
            <w:r w:rsidRPr="00ED76D3">
              <w:rPr>
                <w:rStyle w:val="Hyperlink"/>
                <w:b/>
                <w:bCs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ED76D3">
              <w:rPr>
                <w:rStyle w:val="Hyperlink"/>
                <w:b/>
                <w:bCs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0016" w14:textId="6CD1321E" w:rsidR="00F616EE" w:rsidRDefault="00D94459">
          <w:r>
            <w:fldChar w:fldCharType="end"/>
          </w:r>
        </w:p>
      </w:sdtContent>
    </w:sdt>
    <w:p w14:paraId="00000017" w14:textId="77777777" w:rsidR="00F616EE" w:rsidRDefault="00F616EE"/>
    <w:p w14:paraId="00000018" w14:textId="77777777" w:rsidR="00F616EE" w:rsidRDefault="00F616EE">
      <w:pPr>
        <w:pStyle w:val="Heading1"/>
        <w:ind w:left="0" w:firstLine="0"/>
      </w:pPr>
      <w:bookmarkStart w:id="0" w:name="_heading=h.30j0zll" w:colFirst="0" w:colLast="0"/>
      <w:bookmarkEnd w:id="0"/>
    </w:p>
    <w:p w14:paraId="00000019" w14:textId="77777777" w:rsidR="00F616EE" w:rsidRDefault="00F616EE">
      <w:pPr>
        <w:pStyle w:val="Heading1"/>
      </w:pPr>
      <w:bookmarkStart w:id="1" w:name="_heading=h.wfeslopbcogw" w:colFirst="0" w:colLast="0"/>
      <w:bookmarkEnd w:id="1"/>
    </w:p>
    <w:p w14:paraId="0000001A" w14:textId="77777777" w:rsidR="00F616EE" w:rsidRDefault="00D94459">
      <w:pPr>
        <w:pStyle w:val="Heading1"/>
        <w:ind w:firstLine="432"/>
      </w:pPr>
      <w:bookmarkStart w:id="2" w:name="_heading=h.kxryw2dtlpg9" w:colFirst="0" w:colLast="0"/>
      <w:bookmarkEnd w:id="2"/>
      <w:r>
        <w:br w:type="page"/>
      </w:r>
    </w:p>
    <w:p w14:paraId="0000001B" w14:textId="77777777" w:rsidR="00F616EE" w:rsidRDefault="00D94459">
      <w:pPr>
        <w:pStyle w:val="Heading2"/>
        <w:numPr>
          <w:ilvl w:val="0"/>
          <w:numId w:val="1"/>
        </w:numPr>
        <w:rPr>
          <w:b/>
          <w:bCs/>
        </w:rPr>
      </w:pPr>
      <w:bookmarkStart w:id="3" w:name="_Toc233114356"/>
      <w:r>
        <w:rPr>
          <w:b/>
          <w:bCs/>
        </w:rPr>
        <w:t>Purpose</w:t>
      </w:r>
      <w:bookmarkEnd w:id="3"/>
    </w:p>
    <w:p w14:paraId="0000001C" w14:textId="4E2FE55B" w:rsidR="00F616EE" w:rsidRDefault="4363ED99">
      <w:pPr>
        <w:spacing w:after="200"/>
      </w:pPr>
      <w:r w:rsidRPr="3F27D878">
        <w:t xml:space="preserve">This document outlines the design, along with the configuration specifications for the XStep “SMPL: </w:t>
      </w:r>
      <w:r w:rsidR="005B2902" w:rsidRPr="3F27D878">
        <w:t>Production Review Signature</w:t>
      </w:r>
      <w:r w:rsidRPr="3F27D878">
        <w:t>”.</w:t>
      </w:r>
    </w:p>
    <w:p w14:paraId="0000001D" w14:textId="77777777" w:rsidR="00F616EE" w:rsidRDefault="00D94459">
      <w:pPr>
        <w:pStyle w:val="Heading2"/>
        <w:numPr>
          <w:ilvl w:val="0"/>
          <w:numId w:val="1"/>
        </w:numPr>
        <w:rPr>
          <w:b/>
          <w:bCs/>
        </w:rPr>
      </w:pPr>
      <w:bookmarkStart w:id="4" w:name="_Toc233114357"/>
      <w:r>
        <w:rPr>
          <w:b/>
          <w:bCs/>
        </w:rPr>
        <w:t>Overview</w:t>
      </w:r>
      <w:bookmarkEnd w:id="4"/>
    </w:p>
    <w:p w14:paraId="0000001E" w14:textId="7EFE89E9" w:rsidR="00F616EE" w:rsidRDefault="4363ED99" w:rsidP="09CF1D4A">
      <w:pPr>
        <w:spacing w:after="200"/>
        <w:rPr>
          <w:lang w:val="en-US"/>
        </w:rPr>
      </w:pPr>
      <w:r w:rsidRPr="09CF1D4A">
        <w:rPr>
          <w:lang w:val="en-US"/>
        </w:rPr>
        <w:t xml:space="preserve">The SMPL: </w:t>
      </w:r>
      <w:r w:rsidR="005B2902">
        <w:rPr>
          <w:lang w:val="en-US"/>
        </w:rPr>
        <w:t>Production Review Signature</w:t>
      </w:r>
      <w:r w:rsidRPr="09CF1D4A">
        <w:rPr>
          <w:lang w:val="en-US"/>
        </w:rPr>
        <w:t xml:space="preserve"> XStep is a</w:t>
      </w:r>
      <w:r w:rsidR="0BE7F59D" w:rsidRPr="09CF1D4A">
        <w:rPr>
          <w:lang w:val="en-US"/>
        </w:rPr>
        <w:t xml:space="preserve"> specific </w:t>
      </w:r>
      <w:r w:rsidRPr="09CF1D4A">
        <w:rPr>
          <w:lang w:val="en-US"/>
        </w:rPr>
        <w:t>XStep with the options of adding long text instructions.</w:t>
      </w:r>
      <w:r w:rsidR="28655972" w:rsidRPr="09CF1D4A">
        <w:rPr>
          <w:lang w:val="en-US"/>
        </w:rPr>
        <w:t xml:space="preserve">  The XStep contains a single, fixed signature</w:t>
      </w:r>
      <w:r w:rsidRPr="09CF1D4A">
        <w:rPr>
          <w:lang w:val="en-US"/>
        </w:rPr>
        <w:t xml:space="preserve"> </w:t>
      </w:r>
      <w:r w:rsidR="5AC0E82B" w:rsidRPr="09CF1D4A">
        <w:rPr>
          <w:lang w:val="en-US"/>
        </w:rPr>
        <w:t>which requires Supervisor authorization.</w:t>
      </w:r>
    </w:p>
    <w:p w14:paraId="0000001F" w14:textId="08522293" w:rsidR="00F616EE" w:rsidRDefault="6CBDB647" w:rsidP="09CF1D4A">
      <w:pPr>
        <w:spacing w:after="200"/>
        <w:rPr>
          <w:lang w:val="en-US"/>
        </w:rPr>
      </w:pPr>
      <w:r w:rsidRPr="09CF1D4A">
        <w:rPr>
          <w:lang w:val="en-US"/>
        </w:rPr>
        <w:t>Upon</w:t>
      </w:r>
      <w:r w:rsidR="4363ED99" w:rsidRPr="09CF1D4A">
        <w:rPr>
          <w:lang w:val="en-US"/>
        </w:rPr>
        <w:t xml:space="preserve"> completion of the PI sheet, the user will be required to confirm that a set of instructions/guidelines were followed</w:t>
      </w:r>
      <w:r w:rsidR="68263402" w:rsidRPr="09CF1D4A">
        <w:rPr>
          <w:lang w:val="en-US"/>
        </w:rPr>
        <w:t xml:space="preserve"> and that all other steps in the</w:t>
      </w:r>
      <w:r w:rsidR="2C350980" w:rsidRPr="09CF1D4A">
        <w:rPr>
          <w:lang w:val="en-US"/>
        </w:rPr>
        <w:t xml:space="preserve"> EBR have been closed out</w:t>
      </w:r>
      <w:r w:rsidR="4363ED99" w:rsidRPr="09CF1D4A">
        <w:rPr>
          <w:lang w:val="en-US"/>
        </w:rPr>
        <w:t xml:space="preserve"> by adding their digital signature to the process step. The user is required to sign into the PI sheet before they are allowed to sign off in the PI sheet. </w:t>
      </w:r>
      <w:r w:rsidR="196B96B7" w:rsidRPr="09CF1D4A">
        <w:rPr>
          <w:lang w:val="en-US"/>
        </w:rPr>
        <w:t>This final Supervisor signature will auto-complete the PI sheet when signed</w:t>
      </w:r>
      <w:r w:rsidR="292723E7" w:rsidRPr="09CF1D4A">
        <w:rPr>
          <w:lang w:val="en-US"/>
        </w:rPr>
        <w:t>, on the prerequisite that all other XSteps in the EBR have been completed</w:t>
      </w:r>
      <w:r w:rsidR="196B96B7" w:rsidRPr="09CF1D4A">
        <w:rPr>
          <w:lang w:val="en-US"/>
        </w:rPr>
        <w:t>.</w:t>
      </w:r>
    </w:p>
    <w:p w14:paraId="00000020" w14:textId="77777777" w:rsidR="00F616EE" w:rsidRDefault="4363ED99">
      <w:r w:rsidRPr="4363ED99">
        <w:rPr>
          <w:lang w:val="en-US"/>
        </w:rPr>
        <w:t>The XStep contains two main input parameters:</w:t>
      </w:r>
    </w:p>
    <w:p w14:paraId="00000021" w14:textId="77777777" w:rsidR="00F616EE" w:rsidRDefault="4363ED99">
      <w:pPr>
        <w:numPr>
          <w:ilvl w:val="0"/>
          <w:numId w:val="2"/>
        </w:numPr>
        <w:spacing w:after="0"/>
      </w:pPr>
      <w:r w:rsidRPr="4363ED99">
        <w:rPr>
          <w:lang w:val="en-US"/>
        </w:rPr>
        <w:t>IV_HEADER - This can be changed in SiMPL MBR to display specific header text for the XStep</w:t>
      </w:r>
    </w:p>
    <w:p w14:paraId="00000022" w14:textId="77777777" w:rsidR="00F616EE" w:rsidRDefault="4363ED99" w:rsidP="4363ED99">
      <w:pPr>
        <w:numPr>
          <w:ilvl w:val="0"/>
          <w:numId w:val="2"/>
        </w:numPr>
        <w:spacing w:after="0"/>
        <w:rPr>
          <w:lang w:val="en-US"/>
        </w:rPr>
      </w:pPr>
      <w:r w:rsidRPr="09CF1D4A">
        <w:rPr>
          <w:lang w:val="en-US"/>
        </w:rPr>
        <w:t>IV_INSTR - This can be changed in SiMPL MBR to display a specific set of instructions for the XStep that will be displayed below the header</w:t>
      </w:r>
    </w:p>
    <w:p w14:paraId="74569726" w14:textId="32FD8258" w:rsidR="09CF1D4A" w:rsidRDefault="09CF1D4A" w:rsidP="09CF1D4A">
      <w:pPr>
        <w:spacing w:after="0"/>
        <w:ind w:left="720"/>
        <w:rPr>
          <w:lang w:val="en-US"/>
        </w:rPr>
      </w:pPr>
    </w:p>
    <w:p w14:paraId="00000023" w14:textId="77777777" w:rsidR="00F616EE" w:rsidRDefault="00D94459">
      <w:pPr>
        <w:rPr>
          <w:b/>
          <w:bCs/>
        </w:rPr>
      </w:pPr>
      <w:r w:rsidRPr="09CF1D4A">
        <w:rPr>
          <w:b/>
          <w:bCs/>
        </w:rPr>
        <w:t>Functional Design</w:t>
      </w:r>
    </w:p>
    <w:p w14:paraId="00000024" w14:textId="381D2706" w:rsidR="00F616EE" w:rsidRDefault="59C45B96" w:rsidP="09CF1D4A">
      <w:r>
        <w:rPr>
          <w:noProof/>
        </w:rPr>
        <w:drawing>
          <wp:inline distT="0" distB="0" distL="0" distR="0" wp14:anchorId="11BB3D2E" wp14:editId="41C7B03D">
            <wp:extent cx="5943600" cy="1314450"/>
            <wp:effectExtent l="0" t="0" r="0" b="0"/>
            <wp:docPr id="7171135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13501" name="Picture 7171135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 w14:textId="77777777" w:rsidR="00F616EE" w:rsidRDefault="00D94459">
      <w:pPr>
        <w:pStyle w:val="Heading2"/>
        <w:numPr>
          <w:ilvl w:val="0"/>
          <w:numId w:val="1"/>
        </w:numPr>
        <w:rPr>
          <w:b/>
          <w:bCs/>
        </w:rPr>
      </w:pPr>
      <w:bookmarkStart w:id="5" w:name="_Toc233114358"/>
      <w:r>
        <w:rPr>
          <w:b/>
          <w:bCs/>
        </w:rPr>
        <w:t>Reasons for developing</w:t>
      </w:r>
      <w:bookmarkEnd w:id="5"/>
    </w:p>
    <w:p w14:paraId="00000026" w14:textId="6F1F3749" w:rsidR="00F616EE" w:rsidRDefault="4363ED99" w:rsidP="4363ED99">
      <w:pPr>
        <w:spacing w:after="200"/>
        <w:rPr>
          <w:color w:val="FF0000"/>
          <w:lang w:val="en-US"/>
        </w:rPr>
      </w:pPr>
      <w:r w:rsidRPr="09CF1D4A">
        <w:rPr>
          <w:lang w:val="en-US"/>
        </w:rPr>
        <w:t xml:space="preserve">The primary goal of developing the SMPL: </w:t>
      </w:r>
      <w:r w:rsidR="005B2902">
        <w:rPr>
          <w:lang w:val="en-US"/>
        </w:rPr>
        <w:t>Production Review Signature</w:t>
      </w:r>
      <w:r w:rsidRPr="09CF1D4A">
        <w:rPr>
          <w:lang w:val="en-US"/>
        </w:rPr>
        <w:t xml:space="preserve"> XStep is to </w:t>
      </w:r>
      <w:r w:rsidR="4A3D7C54" w:rsidRPr="09CF1D4A">
        <w:rPr>
          <w:lang w:val="en-US"/>
        </w:rPr>
        <w:t>confirm the execution and successful completion of the EBR.</w:t>
      </w:r>
      <w:r w:rsidRPr="09CF1D4A">
        <w:rPr>
          <w:lang w:val="en-US"/>
        </w:rPr>
        <w:t xml:space="preserve"> </w:t>
      </w:r>
    </w:p>
    <w:p w14:paraId="00000027" w14:textId="77777777" w:rsidR="00F616EE" w:rsidRDefault="00D94459">
      <w:pPr>
        <w:pStyle w:val="Heading2"/>
        <w:numPr>
          <w:ilvl w:val="0"/>
          <w:numId w:val="1"/>
        </w:numPr>
        <w:spacing w:after="200"/>
        <w:rPr>
          <w:b/>
          <w:bCs/>
        </w:rPr>
      </w:pPr>
      <w:bookmarkStart w:id="6" w:name="_Toc233114359"/>
      <w:r>
        <w:rPr>
          <w:b/>
          <w:bCs/>
        </w:rPr>
        <w:t>Authorization</w:t>
      </w:r>
      <w:bookmarkEnd w:id="6"/>
    </w:p>
    <w:p w14:paraId="00000028" w14:textId="77777777" w:rsidR="00F616EE" w:rsidRDefault="00D94459">
      <w:pPr>
        <w:spacing w:after="200"/>
      </w:pPr>
      <w:r>
        <w:t>N/A</w:t>
      </w:r>
    </w:p>
    <w:p w14:paraId="00000029" w14:textId="77777777" w:rsidR="00F616EE" w:rsidRDefault="00D94459">
      <w:pPr>
        <w:pStyle w:val="Heading2"/>
        <w:numPr>
          <w:ilvl w:val="0"/>
          <w:numId w:val="1"/>
        </w:numPr>
      </w:pPr>
      <w:bookmarkStart w:id="7" w:name="_Toc233114360"/>
      <w:r>
        <w:rPr>
          <w:b/>
          <w:bCs/>
        </w:rPr>
        <w:t>Assumptions/ Dependencies</w:t>
      </w:r>
      <w:bookmarkEnd w:id="7"/>
      <w:r>
        <w:rPr>
          <w:b/>
          <w:bCs/>
        </w:rPr>
        <w:t xml:space="preserve"> </w:t>
      </w:r>
    </w:p>
    <w:tbl>
      <w:tblPr>
        <w:tblW w:w="9435" w:type="dxa"/>
        <w:tblBorders>
          <w:top w:val="single" w:sz="7" w:space="0" w:color="808080" w:themeColor="background1" w:themeShade="80"/>
          <w:left w:val="single" w:sz="7" w:space="0" w:color="808080" w:themeColor="background1" w:themeShade="80"/>
          <w:bottom w:val="single" w:sz="7" w:space="0" w:color="808080" w:themeColor="background1" w:themeShade="80"/>
          <w:right w:val="single" w:sz="7" w:space="0" w:color="808080" w:themeColor="background1" w:themeShade="80"/>
          <w:insideH w:val="single" w:sz="7" w:space="0" w:color="808080" w:themeColor="background1" w:themeShade="80"/>
          <w:insideV w:val="single" w:sz="7" w:space="0" w:color="808080" w:themeColor="background1" w:themeShade="8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8475"/>
      </w:tblGrid>
      <w:tr w:rsidR="00F616EE" w14:paraId="6D5F4FEB" w14:textId="77777777" w:rsidTr="2D545CC3">
        <w:trPr>
          <w:trHeight w:val="435"/>
        </w:trPr>
        <w:tc>
          <w:tcPr>
            <w:tcW w:w="96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A" w14:textId="77777777" w:rsidR="00F616EE" w:rsidRDefault="00D944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230"/>
            </w:pPr>
            <w:r>
              <w:t xml:space="preserve"> </w:t>
            </w:r>
          </w:p>
        </w:tc>
        <w:tc>
          <w:tcPr>
            <w:tcW w:w="84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B" w14:textId="77777777" w:rsidR="00F616EE" w:rsidRDefault="00D944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230"/>
            </w:pPr>
            <w:r>
              <w:rPr>
                <w:b/>
                <w:bCs/>
                <w:u w:val="single"/>
              </w:rPr>
              <w:t>Assumption</w:t>
            </w:r>
            <w:r>
              <w:t xml:space="preserve"> </w:t>
            </w:r>
          </w:p>
        </w:tc>
      </w:tr>
      <w:tr w:rsidR="00F616EE" w14:paraId="2F6DF4B8" w14:textId="77777777" w:rsidTr="2D545CC3">
        <w:trPr>
          <w:trHeight w:val="915"/>
        </w:trPr>
        <w:tc>
          <w:tcPr>
            <w:tcW w:w="96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C" w14:textId="77777777" w:rsidR="00F616EE" w:rsidRDefault="00D944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00"/>
              <w:ind w:left="230"/>
            </w:pPr>
            <w:r>
              <w:t>1</w:t>
            </w:r>
          </w:p>
        </w:tc>
        <w:tc>
          <w:tcPr>
            <w:tcW w:w="84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D" w14:textId="77777777" w:rsidR="00F616EE" w:rsidRDefault="00D944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120"/>
              <w:ind w:left="230"/>
              <w:rPr>
                <w:color w:val="FF0000"/>
              </w:rPr>
            </w:pPr>
            <w:r>
              <w:t xml:space="preserve">User signing signature fields is an approved user in the system with the correct access configuration. </w:t>
            </w:r>
          </w:p>
        </w:tc>
      </w:tr>
      <w:tr w:rsidR="09CF1D4A" w14:paraId="6A287F0A" w14:textId="77777777" w:rsidTr="2D545CC3">
        <w:trPr>
          <w:trHeight w:val="915"/>
        </w:trPr>
        <w:tc>
          <w:tcPr>
            <w:tcW w:w="96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D33BF6" w14:textId="2529B4C5" w:rsidR="33CC7228" w:rsidRDefault="33CC7228" w:rsidP="09CF1D4A">
            <w:r w:rsidRPr="09CF1D4A">
              <w:t xml:space="preserve">     2</w:t>
            </w:r>
          </w:p>
        </w:tc>
        <w:tc>
          <w:tcPr>
            <w:tcW w:w="84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D6B857" w14:textId="613CD098" w:rsidR="33CC7228" w:rsidRDefault="33CC7228" w:rsidP="09CF1D4A">
            <w:r w:rsidRPr="09CF1D4A">
              <w:t xml:space="preserve">    </w:t>
            </w:r>
            <w:r w:rsidR="46A71E83" w:rsidRPr="09CF1D4A">
              <w:t>The XStep is authored at the final position in an order, and a</w:t>
            </w:r>
            <w:r w:rsidRPr="09CF1D4A">
              <w:t>ll other XStep signatures are executed throughout the EBR.</w:t>
            </w:r>
          </w:p>
        </w:tc>
      </w:tr>
    </w:tbl>
    <w:p w14:paraId="0000002F" w14:textId="77777777" w:rsidR="00F616EE" w:rsidRDefault="00D94459">
      <w:pPr>
        <w:pStyle w:val="Heading2"/>
        <w:widowControl w:val="0"/>
        <w:numPr>
          <w:ilvl w:val="0"/>
          <w:numId w:val="1"/>
        </w:numPr>
        <w:rPr>
          <w:b/>
          <w:bCs/>
        </w:rPr>
      </w:pPr>
      <w:bookmarkStart w:id="8" w:name="_Toc233114361"/>
      <w:r>
        <w:rPr>
          <w:b/>
          <w:bCs/>
        </w:rPr>
        <w:t>Validation Checks</w:t>
      </w:r>
      <w:bookmarkEnd w:id="8"/>
    </w:p>
    <w:sdt>
      <w:sdtPr>
        <w:rPr>
          <w:rFonts w:ascii="Calibri" w:eastAsia="Calibri" w:hAnsi="Calibri" w:cs="Calibri"/>
          <w:sz w:val="22"/>
          <w:szCs w:val="22"/>
        </w:rPr>
        <w:tag w:val="goog_rdk_0"/>
        <w:id w:val="-940209825"/>
        <w:lock w:val="contentLocked"/>
      </w:sdtPr>
      <w:sdtEndPr/>
      <w:sdtContent>
        <w:tbl>
          <w:tblPr>
            <w:tblStyle w:val="a0"/>
            <w:tblW w:w="9360" w:type="dxa"/>
            <w:tbl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  <w:insideH w:val="single" w:sz="7" w:space="0" w:color="808080"/>
              <w:insideV w:val="single" w:sz="7" w:space="0" w:color="808080"/>
            </w:tblBorders>
            <w:tblLayout w:type="fixed"/>
            <w:tblLook w:val="0600" w:firstRow="0" w:lastRow="0" w:firstColumn="0" w:lastColumn="0" w:noHBand="1" w:noVBand="1"/>
          </w:tblPr>
          <w:tblGrid>
            <w:gridCol w:w="4680"/>
            <w:gridCol w:w="4680"/>
          </w:tblGrid>
          <w:tr w:rsidR="00F616EE" w14:paraId="0F64914D" w14:textId="77777777" w:rsidTr="2D545CC3">
            <w:trPr>
              <w:trHeight w:val="495"/>
            </w:trPr>
            <w:tc>
              <w:tcPr>
                <w:tcW w:w="9360" w:type="dxa"/>
                <w:gridSpan w:val="2"/>
                <w:tcBorders>
                  <w:top w:val="single" w:sz="7" w:space="0" w:color="000000" w:themeColor="text1"/>
                  <w:left w:val="single" w:sz="7" w:space="0" w:color="000000" w:themeColor="text1"/>
                  <w:bottom w:val="single" w:sz="7" w:space="0" w:color="000000" w:themeColor="text1"/>
                  <w:right w:val="single" w:sz="7" w:space="0" w:color="000000" w:themeColor="text1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30" w14:textId="77777777" w:rsidR="00F616EE" w:rsidRDefault="00D94459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120" w:after="120"/>
                  <w:jc w:val="center"/>
                  <w:rPr>
                    <w:rFonts w:ascii="Calibri" w:eastAsia="Calibri" w:hAnsi="Calibri" w:cs="Calibri"/>
                    <w:b/>
                    <w:bCs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</w:rPr>
                  <w:t xml:space="preserve">Error Handling </w:t>
                </w:r>
              </w:p>
            </w:tc>
          </w:tr>
          <w:tr w:rsidR="00F616EE" w14:paraId="19491FD3" w14:textId="77777777" w:rsidTr="2D545CC3">
            <w:trPr>
              <w:trHeight w:val="495"/>
            </w:trPr>
            <w:tc>
              <w:tcPr>
                <w:tcW w:w="4680" w:type="dxa"/>
                <w:tcBorders>
                  <w:top w:val="single" w:sz="7" w:space="0" w:color="000000" w:themeColor="text1"/>
                  <w:left w:val="single" w:sz="7" w:space="0" w:color="000000" w:themeColor="text1"/>
                  <w:bottom w:val="single" w:sz="7" w:space="0" w:color="000000" w:themeColor="text1"/>
                  <w:right w:val="single" w:sz="7" w:space="0" w:color="000000" w:themeColor="text1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32" w14:textId="77777777" w:rsidR="00F616EE" w:rsidRDefault="00D94459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120" w:after="120"/>
                  <w:jc w:val="center"/>
                  <w:rPr>
                    <w:rFonts w:ascii="Calibri" w:eastAsia="Calibri" w:hAnsi="Calibri" w:cs="Calibri"/>
                    <w:b/>
                    <w:bCs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</w:rPr>
                  <w:t xml:space="preserve">Error </w:t>
                </w:r>
              </w:p>
            </w:tc>
            <w:tc>
              <w:tcPr>
                <w:tcW w:w="4680" w:type="dxa"/>
                <w:tcBorders>
                  <w:top w:val="single" w:sz="7" w:space="0" w:color="000000" w:themeColor="text1"/>
                  <w:left w:val="single" w:sz="7" w:space="0" w:color="000000" w:themeColor="text1"/>
                  <w:bottom w:val="single" w:sz="7" w:space="0" w:color="000000" w:themeColor="text1"/>
                  <w:right w:val="single" w:sz="7" w:space="0" w:color="000000" w:themeColor="text1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33" w14:textId="77777777" w:rsidR="00F616EE" w:rsidRDefault="00D94459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120" w:after="120"/>
                  <w:jc w:val="center"/>
                  <w:rPr>
                    <w:rFonts w:ascii="Calibri" w:eastAsia="Calibri" w:hAnsi="Calibri" w:cs="Calibri"/>
                    <w:b/>
                    <w:bCs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</w:rPr>
                  <w:t xml:space="preserve">Action </w:t>
                </w:r>
              </w:p>
            </w:tc>
          </w:tr>
          <w:tr w:rsidR="00F616EE" w14:paraId="0D02FDC0" w14:textId="77777777" w:rsidTr="2D545CC3">
            <w:trPr>
              <w:trHeight w:val="495"/>
            </w:trPr>
            <w:tc>
              <w:tcPr>
                <w:tcW w:w="4680" w:type="dxa"/>
                <w:tcBorders>
                  <w:top w:val="single" w:sz="7" w:space="0" w:color="000000" w:themeColor="text1"/>
                  <w:left w:val="single" w:sz="7" w:space="0" w:color="000000" w:themeColor="text1"/>
                  <w:bottom w:val="single" w:sz="7" w:space="0" w:color="000000" w:themeColor="text1"/>
                  <w:right w:val="single" w:sz="7" w:space="0" w:color="000000" w:themeColor="text1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34" w14:textId="77777777" w:rsidR="00F616EE" w:rsidRDefault="00D94459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120" w:after="1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 xml:space="preserve"> User signature rejected after incorrect username or password</w:t>
                </w:r>
              </w:p>
            </w:tc>
            <w:tc>
              <w:tcPr>
                <w:tcW w:w="4680" w:type="dxa"/>
                <w:tcBorders>
                  <w:top w:val="single" w:sz="7" w:space="0" w:color="000000" w:themeColor="text1"/>
                  <w:left w:val="single" w:sz="7" w:space="0" w:color="000000" w:themeColor="text1"/>
                  <w:bottom w:val="single" w:sz="7" w:space="0" w:color="000000" w:themeColor="text1"/>
                  <w:right w:val="single" w:sz="7" w:space="0" w:color="000000" w:themeColor="text1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35" w14:textId="77777777" w:rsidR="00F616EE" w:rsidRDefault="4363ED99" w:rsidP="4363ED99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120" w:after="120"/>
                  <w:rPr>
                    <w:rFonts w:ascii="Calibri" w:eastAsia="Calibri" w:hAnsi="Calibri" w:cs="Calibri"/>
                    <w:lang w:val="en-US"/>
                  </w:rPr>
                </w:pPr>
                <w:r w:rsidRPr="4363ED99">
                  <w:rPr>
                    <w:rFonts w:ascii="Calibri" w:eastAsia="Calibri" w:hAnsi="Calibri" w:cs="Calibri"/>
                    <w:lang w:val="en-US"/>
                  </w:rPr>
                  <w:t xml:space="preserve"> A message will appear detailing the error that occurred. The user accepts the message and has the opportunity to re-enter their username or password.</w:t>
                </w:r>
              </w:p>
            </w:tc>
          </w:tr>
          <w:tr w:rsidR="00F616EE" w14:paraId="3F0D525F" w14:textId="77777777" w:rsidTr="2D545CC3">
            <w:trPr>
              <w:trHeight w:val="495"/>
            </w:trPr>
            <w:tc>
              <w:tcPr>
                <w:tcW w:w="4680" w:type="dxa"/>
                <w:tcBorders>
                  <w:top w:val="single" w:sz="7" w:space="0" w:color="000000" w:themeColor="text1"/>
                  <w:left w:val="single" w:sz="7" w:space="0" w:color="000000" w:themeColor="text1"/>
                  <w:bottom w:val="single" w:sz="7" w:space="0" w:color="000000" w:themeColor="text1"/>
                  <w:right w:val="single" w:sz="7" w:space="0" w:color="000000" w:themeColor="text1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36" w14:textId="77777777" w:rsidR="00F616EE" w:rsidRDefault="00D94459">
                <w:pPr>
                  <w:spacing w:before="120" w:after="1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User signature not accepted due to signature validation for PI Sheet failure</w:t>
                </w:r>
              </w:p>
            </w:tc>
            <w:tc>
              <w:tcPr>
                <w:tcW w:w="4680" w:type="dxa"/>
                <w:tcBorders>
                  <w:top w:val="single" w:sz="7" w:space="0" w:color="000000" w:themeColor="text1"/>
                  <w:left w:val="single" w:sz="7" w:space="0" w:color="000000" w:themeColor="text1"/>
                  <w:bottom w:val="single" w:sz="7" w:space="0" w:color="000000" w:themeColor="text1"/>
                  <w:right w:val="single" w:sz="7" w:space="0" w:color="000000" w:themeColor="text1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37" w14:textId="77777777" w:rsidR="00F616EE" w:rsidRDefault="00D94459">
                <w:pPr>
                  <w:spacing w:before="120" w:after="1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User must sign into the PI Sheet Signature Table</w:t>
                </w:r>
              </w:p>
            </w:tc>
          </w:tr>
        </w:tbl>
      </w:sdtContent>
    </w:sdt>
    <w:p w14:paraId="1C18535C" w14:textId="77777777" w:rsidR="00F616EE" w:rsidRDefault="00D94459">
      <w:pPr>
        <w:pStyle w:val="Heading2"/>
        <w:widowControl w:val="0"/>
        <w:numPr>
          <w:ilvl w:val="0"/>
          <w:numId w:val="1"/>
        </w:numPr>
        <w:rPr>
          <w:b/>
          <w:bCs/>
        </w:rPr>
      </w:pPr>
      <w:bookmarkStart w:id="9" w:name="_Toc233114362"/>
      <w:r>
        <w:rPr>
          <w:b/>
          <w:bCs/>
        </w:rPr>
        <w:t>Function Module(s)</w:t>
      </w:r>
      <w:bookmarkEnd w:id="9"/>
    </w:p>
    <w:p w14:paraId="6C42B4D4" w14:textId="77777777" w:rsidR="00F616EE" w:rsidRDefault="4363ED99">
      <w:pPr>
        <w:spacing w:after="200"/>
      </w:pPr>
      <w:r w:rsidRPr="3F27D878">
        <w:rPr>
          <w:b/>
        </w:rPr>
        <w:t>Function: /SMPL/PPPI_FM_INITIAL_ACTIVE</w:t>
      </w:r>
    </w:p>
    <w:p w14:paraId="562022FF" w14:textId="77777777" w:rsidR="00F616EE" w:rsidRDefault="4363ED99">
      <w:pPr>
        <w:spacing w:after="200"/>
      </w:pPr>
      <w:r w:rsidRPr="3F27D878">
        <w:rPr>
          <w:b/>
        </w:rPr>
        <w:t>Import Parameters: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509"/>
        <w:gridCol w:w="994"/>
      </w:tblGrid>
      <w:tr w:rsidR="00453879" w:rsidRPr="00453879" w14:paraId="3F23F233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4D06D32" w14:textId="77777777" w:rsidR="00801DB2" w:rsidRPr="00453879" w:rsidRDefault="00801DB2" w:rsidP="00453879">
            <w:r w:rsidRPr="00453879">
              <w:rPr>
                <w:b/>
                <w:bCs/>
              </w:rPr>
              <w:t>Parameter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AFA095A" w14:textId="77777777" w:rsidR="00801DB2" w:rsidRPr="00453879" w:rsidRDefault="00801DB2" w:rsidP="00453879">
            <w:r w:rsidRPr="00453879">
              <w:rPr>
                <w:b/>
                <w:bCs/>
              </w:rPr>
              <w:t>Associated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545BB01" w14:textId="77777777" w:rsidR="00801DB2" w:rsidRPr="00453879" w:rsidRDefault="00801DB2" w:rsidP="00453879">
            <w:r w:rsidRPr="00453879">
              <w:rPr>
                <w:b/>
                <w:bCs/>
              </w:rPr>
              <w:t>Short Text</w:t>
            </w:r>
          </w:p>
        </w:tc>
      </w:tr>
      <w:tr w:rsidR="00453879" w:rsidRPr="00453879" w14:paraId="0B8A2AEA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F6A63" w14:textId="77777777" w:rsidR="00801DB2" w:rsidRPr="00453879" w:rsidRDefault="00801DB2" w:rsidP="00453879">
            <w:r w:rsidRPr="00453879">
              <w:t>IV_ACTIVE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14C55" w14:textId="77777777" w:rsidR="00801DB2" w:rsidRPr="00453879" w:rsidRDefault="00801DB2" w:rsidP="00453879">
            <w:r w:rsidRPr="00453879">
              <w:t>CHAR1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A0FBA" w14:textId="77777777" w:rsidR="00801DB2" w:rsidRPr="00453879" w:rsidRDefault="00801DB2" w:rsidP="00453879">
            <w:r w:rsidRPr="00453879">
              <w:t>Active Flag</w:t>
            </w:r>
          </w:p>
        </w:tc>
      </w:tr>
    </w:tbl>
    <w:p w14:paraId="29EB85C0" w14:textId="77777777" w:rsidR="00F616EE" w:rsidRDefault="4363ED99">
      <w:pPr>
        <w:spacing w:after="200"/>
      </w:pPr>
      <w:r w:rsidRPr="3F27D878">
        <w:rPr>
          <w:b/>
        </w:rPr>
        <w:t>Export Parameters: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509"/>
        <w:gridCol w:w="1435"/>
      </w:tblGrid>
      <w:tr w:rsidR="00453879" w:rsidRPr="00453879" w14:paraId="7A4F8C9C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B76ECEB" w14:textId="77777777" w:rsidR="00801DB2" w:rsidRPr="00453879" w:rsidRDefault="00801DB2" w:rsidP="00453879">
            <w:r w:rsidRPr="00453879">
              <w:rPr>
                <w:b/>
                <w:bCs/>
              </w:rPr>
              <w:t>Parameter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C6BC8DE" w14:textId="77777777" w:rsidR="00801DB2" w:rsidRPr="00453879" w:rsidRDefault="00801DB2" w:rsidP="00453879">
            <w:r w:rsidRPr="00453879">
              <w:rPr>
                <w:b/>
                <w:bCs/>
              </w:rPr>
              <w:t>Associated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E05A9CA" w14:textId="77777777" w:rsidR="00801DB2" w:rsidRPr="00453879" w:rsidRDefault="00801DB2" w:rsidP="00453879">
            <w:r w:rsidRPr="00453879">
              <w:rPr>
                <w:b/>
                <w:bCs/>
              </w:rPr>
              <w:t>Short Text</w:t>
            </w:r>
          </w:p>
        </w:tc>
      </w:tr>
      <w:tr w:rsidR="00453879" w:rsidRPr="00453879" w14:paraId="37FD3D58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241E5" w14:textId="77777777" w:rsidR="00801DB2" w:rsidRPr="00453879" w:rsidRDefault="00801DB2" w:rsidP="00453879">
            <w:r w:rsidRPr="00453879">
              <w:t>EV_ACTIVE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6C689" w14:textId="77777777" w:rsidR="00801DB2" w:rsidRPr="00453879" w:rsidRDefault="00801DB2" w:rsidP="00453879">
            <w:r w:rsidRPr="00453879">
              <w:t>CHAR1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B2F29" w14:textId="77777777" w:rsidR="00801DB2" w:rsidRPr="00453879" w:rsidRDefault="00801DB2" w:rsidP="00453879">
            <w:r w:rsidRPr="00453879">
              <w:t>Active Indicator</w:t>
            </w:r>
          </w:p>
        </w:tc>
      </w:tr>
    </w:tbl>
    <w:p w14:paraId="09271FC8" w14:textId="77777777" w:rsidR="00F616EE" w:rsidRDefault="00F616EE">
      <w:pPr>
        <w:spacing w:after="200"/>
      </w:pPr>
    </w:p>
    <w:p w14:paraId="3CFAE1B8" w14:textId="77777777" w:rsidR="00F616EE" w:rsidRDefault="4363ED99">
      <w:pPr>
        <w:spacing w:after="200"/>
      </w:pPr>
      <w:r w:rsidRPr="3F27D878">
        <w:rPr>
          <w:b/>
        </w:rPr>
        <w:t>Function: /SMPL/MBR_DEP_CHECK_ACTIVE</w:t>
      </w:r>
    </w:p>
    <w:p w14:paraId="7FB2342B" w14:textId="77777777" w:rsidR="00F616EE" w:rsidRDefault="4363ED99">
      <w:pPr>
        <w:spacing w:after="200"/>
      </w:pPr>
      <w:r w:rsidRPr="3F27D878">
        <w:rPr>
          <w:b/>
        </w:rPr>
        <w:t>Import Parameters: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201"/>
        <w:gridCol w:w="2128"/>
      </w:tblGrid>
      <w:tr w:rsidR="00453879" w:rsidRPr="00453879" w14:paraId="01733AF6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2885E23" w14:textId="77777777" w:rsidR="00801DB2" w:rsidRPr="00453879" w:rsidRDefault="00801DB2" w:rsidP="00453879">
            <w:r w:rsidRPr="00453879">
              <w:rPr>
                <w:b/>
                <w:bCs/>
              </w:rPr>
              <w:t>Parameter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490631E" w14:textId="77777777" w:rsidR="00801DB2" w:rsidRPr="00453879" w:rsidRDefault="00801DB2" w:rsidP="00453879">
            <w:r w:rsidRPr="00453879">
              <w:rPr>
                <w:b/>
                <w:bCs/>
              </w:rPr>
              <w:t>Associated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2376038" w14:textId="77777777" w:rsidR="00801DB2" w:rsidRPr="00453879" w:rsidRDefault="00801DB2" w:rsidP="00453879">
            <w:r w:rsidRPr="00453879">
              <w:rPr>
                <w:b/>
                <w:bCs/>
              </w:rPr>
              <w:t>Short Text</w:t>
            </w:r>
          </w:p>
        </w:tc>
      </w:tr>
      <w:tr w:rsidR="00453879" w:rsidRPr="00453879" w14:paraId="58CFB5FA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99116" w14:textId="77777777" w:rsidR="00801DB2" w:rsidRPr="00453879" w:rsidRDefault="00801DB2" w:rsidP="00453879">
            <w:r w:rsidRPr="00453879">
              <w:t>IM_CONTROL_RECIPE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FC8CB" w14:textId="77777777" w:rsidR="00801DB2" w:rsidRPr="00453879" w:rsidRDefault="00801DB2" w:rsidP="00453879">
            <w:r w:rsidRPr="00453879">
              <w:t>POC_DOCID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6E3D8" w14:textId="77777777" w:rsidR="00801DB2" w:rsidRPr="00453879" w:rsidRDefault="00801DB2" w:rsidP="00453879">
            <w:r w:rsidRPr="00453879">
              <w:t>Control Recipe Number</w:t>
            </w:r>
          </w:p>
        </w:tc>
      </w:tr>
      <w:tr w:rsidR="00453879" w:rsidRPr="00453879" w14:paraId="78B61708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50FDD" w14:textId="77777777" w:rsidR="00801DB2" w:rsidRPr="00453879" w:rsidRDefault="00801DB2" w:rsidP="00453879">
            <w:r w:rsidRPr="00453879">
              <w:t>IM_PHASE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E552C" w14:textId="77777777" w:rsidR="00801DB2" w:rsidRPr="00453879" w:rsidRDefault="00801DB2" w:rsidP="00453879">
            <w:r w:rsidRPr="00453879">
              <w:t>VORNR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64231" w14:textId="77777777" w:rsidR="00801DB2" w:rsidRPr="00453879" w:rsidRDefault="00801DB2" w:rsidP="00453879">
            <w:r w:rsidRPr="00453879">
              <w:t>Activity Number</w:t>
            </w:r>
          </w:p>
        </w:tc>
      </w:tr>
      <w:tr w:rsidR="00453879" w:rsidRPr="00453879" w14:paraId="6E9EDAE0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E87D0" w14:textId="77777777" w:rsidR="00801DB2" w:rsidRPr="00453879" w:rsidRDefault="00801DB2" w:rsidP="00453879">
            <w:r w:rsidRPr="00453879">
              <w:t>IM_AUFNR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D24C8" w14:textId="77777777" w:rsidR="00801DB2" w:rsidRPr="00453879" w:rsidRDefault="00801DB2" w:rsidP="00453879">
            <w:r w:rsidRPr="00453879">
              <w:t>AUFNR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8EDFE" w14:textId="77777777" w:rsidR="00801DB2" w:rsidRPr="00453879" w:rsidRDefault="00801DB2" w:rsidP="00453879">
            <w:r w:rsidRPr="00453879">
              <w:t>Order Number</w:t>
            </w:r>
          </w:p>
        </w:tc>
      </w:tr>
      <w:tr w:rsidR="00453879" w:rsidRPr="00453879" w14:paraId="1B69291E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FA6A7" w14:textId="77777777" w:rsidR="00801DB2" w:rsidRPr="00453879" w:rsidRDefault="00801DB2" w:rsidP="00453879">
            <w:r w:rsidRPr="00453879">
              <w:t>IM_STEP_UUID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9486F" w14:textId="77777777" w:rsidR="00801DB2" w:rsidRPr="00453879" w:rsidRDefault="00801DB2" w:rsidP="00453879">
            <w:r w:rsidRPr="00453879">
              <w:t>/SMPL/MBR_SOG_UUID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C9627" w14:textId="77777777" w:rsidR="00801DB2" w:rsidRPr="00453879" w:rsidRDefault="00801DB2" w:rsidP="00453879">
            <w:r w:rsidRPr="00453879">
              <w:t>XStep SOG UUID</w:t>
            </w:r>
          </w:p>
        </w:tc>
      </w:tr>
      <w:tr w:rsidR="00453879" w:rsidRPr="00453879" w14:paraId="22F7E863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B1A4C" w14:textId="77777777" w:rsidR="00801DB2" w:rsidRPr="00453879" w:rsidRDefault="00801DB2" w:rsidP="00453879">
            <w:r w:rsidRPr="00453879">
              <w:t>IM_PLANT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CAA81" w14:textId="77777777" w:rsidR="00801DB2" w:rsidRPr="00453879" w:rsidRDefault="00801DB2" w:rsidP="00453879">
            <w:r w:rsidRPr="00453879">
              <w:t>WERKS_D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5E8FD" w14:textId="77777777" w:rsidR="00801DB2" w:rsidRPr="00453879" w:rsidRDefault="00801DB2" w:rsidP="00453879">
            <w:r w:rsidRPr="00453879">
              <w:t>Plant</w:t>
            </w:r>
          </w:p>
        </w:tc>
      </w:tr>
    </w:tbl>
    <w:p w14:paraId="1B9AD377" w14:textId="77777777" w:rsidR="00F616EE" w:rsidRDefault="4363ED99">
      <w:pPr>
        <w:spacing w:after="200"/>
      </w:pPr>
      <w:r w:rsidRPr="3F27D878">
        <w:rPr>
          <w:b/>
        </w:rPr>
        <w:t>Export Parameters: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509"/>
        <w:gridCol w:w="1435"/>
      </w:tblGrid>
      <w:tr w:rsidR="00453879" w:rsidRPr="00453879" w14:paraId="259479EB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DAF4A3C" w14:textId="77777777" w:rsidR="00801DB2" w:rsidRPr="00453879" w:rsidRDefault="00801DB2" w:rsidP="00453879">
            <w:r w:rsidRPr="00453879">
              <w:rPr>
                <w:b/>
                <w:bCs/>
              </w:rPr>
              <w:t>Parameter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8BF96A4" w14:textId="77777777" w:rsidR="00801DB2" w:rsidRPr="00453879" w:rsidRDefault="00801DB2" w:rsidP="00453879">
            <w:r w:rsidRPr="00453879">
              <w:rPr>
                <w:b/>
                <w:bCs/>
              </w:rPr>
              <w:t>Associated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9031049" w14:textId="77777777" w:rsidR="00801DB2" w:rsidRPr="00453879" w:rsidRDefault="00801DB2" w:rsidP="00453879">
            <w:r w:rsidRPr="00453879">
              <w:rPr>
                <w:b/>
                <w:bCs/>
              </w:rPr>
              <w:t>Short Text</w:t>
            </w:r>
          </w:p>
        </w:tc>
      </w:tr>
      <w:tr w:rsidR="00453879" w:rsidRPr="00453879" w14:paraId="7C35111B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5E517" w14:textId="77777777" w:rsidR="00801DB2" w:rsidRPr="00453879" w:rsidRDefault="00801DB2" w:rsidP="00453879">
            <w:r w:rsidRPr="00453879">
              <w:t>EV_ACTIVE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29073" w14:textId="77777777" w:rsidR="00801DB2" w:rsidRPr="00453879" w:rsidRDefault="00801DB2" w:rsidP="00453879">
            <w:r w:rsidRPr="00453879">
              <w:t>CHAR1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C779A" w14:textId="77777777" w:rsidR="00801DB2" w:rsidRPr="00453879" w:rsidRDefault="00801DB2" w:rsidP="00453879">
            <w:r w:rsidRPr="00453879">
              <w:t>Active Indicator</w:t>
            </w:r>
          </w:p>
        </w:tc>
      </w:tr>
    </w:tbl>
    <w:p w14:paraId="1ADE2190" w14:textId="77777777" w:rsidR="00F616EE" w:rsidRDefault="4363ED99">
      <w:pPr>
        <w:spacing w:after="200"/>
      </w:pPr>
      <w:r w:rsidRPr="3F27D878">
        <w:rPr>
          <w:b/>
        </w:rPr>
        <w:t>Exceptions: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033"/>
      </w:tblGrid>
      <w:tr w:rsidR="00453879" w:rsidRPr="00453879" w14:paraId="6864E1DF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0BF5090" w14:textId="77777777" w:rsidR="00801DB2" w:rsidRPr="00453879" w:rsidRDefault="00801DB2" w:rsidP="00453879">
            <w:r w:rsidRPr="00453879">
              <w:rPr>
                <w:b/>
                <w:bCs/>
              </w:rPr>
              <w:t>Exception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682863E" w14:textId="77777777" w:rsidR="00801DB2" w:rsidRPr="00453879" w:rsidRDefault="00801DB2" w:rsidP="00453879">
            <w:r w:rsidRPr="00453879">
              <w:rPr>
                <w:b/>
                <w:bCs/>
              </w:rPr>
              <w:t>Short Text</w:t>
            </w:r>
          </w:p>
        </w:tc>
      </w:tr>
      <w:tr w:rsidR="00453879" w:rsidRPr="00453879" w14:paraId="0DD9D965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A10B1" w14:textId="77777777" w:rsidR="00801DB2" w:rsidRPr="00453879" w:rsidRDefault="00801DB2" w:rsidP="00453879">
            <w:r w:rsidRPr="00453879">
              <w:t>CONTROL_RECIPE_INITIAL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F0043" w14:textId="77777777" w:rsidR="00801DB2" w:rsidRPr="00453879" w:rsidRDefault="00801DB2" w:rsidP="00453879">
            <w:r w:rsidRPr="00453879">
              <w:t>Control recipe is initial</w:t>
            </w:r>
          </w:p>
        </w:tc>
      </w:tr>
    </w:tbl>
    <w:p w14:paraId="56BA4264" w14:textId="77777777" w:rsidR="00F616EE" w:rsidRDefault="00F616EE">
      <w:pPr>
        <w:spacing w:after="200"/>
      </w:pPr>
    </w:p>
    <w:p w14:paraId="4291CF31" w14:textId="77777777" w:rsidR="00F616EE" w:rsidRDefault="4363ED99">
      <w:pPr>
        <w:spacing w:after="200"/>
      </w:pPr>
      <w:r w:rsidRPr="3F27D878">
        <w:rPr>
          <w:b/>
        </w:rPr>
        <w:t>Function: /SMPL/PPPI_FM_SIG_VALIDATION</w:t>
      </w:r>
    </w:p>
    <w:p w14:paraId="6EC674F9" w14:textId="77777777" w:rsidR="00F616EE" w:rsidRDefault="4363ED99">
      <w:pPr>
        <w:spacing w:after="200"/>
      </w:pPr>
      <w:r w:rsidRPr="3F27D878">
        <w:rPr>
          <w:b/>
        </w:rPr>
        <w:t>Import Parameters: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201"/>
        <w:gridCol w:w="3187"/>
      </w:tblGrid>
      <w:tr w:rsidR="00453879" w:rsidRPr="00453879" w14:paraId="4E41DB2E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E825D0E" w14:textId="77777777" w:rsidR="00801DB2" w:rsidRPr="00453879" w:rsidRDefault="00801DB2" w:rsidP="00453879">
            <w:r w:rsidRPr="00453879">
              <w:rPr>
                <w:b/>
                <w:bCs/>
              </w:rPr>
              <w:t>Parameter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A38D1CD" w14:textId="77777777" w:rsidR="00801DB2" w:rsidRPr="00453879" w:rsidRDefault="00801DB2" w:rsidP="00453879">
            <w:r w:rsidRPr="00453879">
              <w:rPr>
                <w:b/>
                <w:bCs/>
              </w:rPr>
              <w:t>Associated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0D59F01" w14:textId="77777777" w:rsidR="00801DB2" w:rsidRPr="00453879" w:rsidRDefault="00801DB2" w:rsidP="00453879">
            <w:r w:rsidRPr="00453879">
              <w:rPr>
                <w:b/>
                <w:bCs/>
              </w:rPr>
              <w:t>Short Text</w:t>
            </w:r>
          </w:p>
        </w:tc>
      </w:tr>
      <w:tr w:rsidR="00453879" w:rsidRPr="00453879" w14:paraId="26681E6F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24A41" w14:textId="77777777" w:rsidR="00801DB2" w:rsidRPr="00453879" w:rsidRDefault="00801DB2" w:rsidP="00453879">
            <w:r w:rsidRPr="00453879">
              <w:t>IM_LABEL_ID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77195" w14:textId="77777777" w:rsidR="00801DB2" w:rsidRPr="00453879" w:rsidRDefault="00801DB2" w:rsidP="00453879">
            <w:r w:rsidRPr="00453879">
              <w:t>CHAR1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D5665" w14:textId="77777777" w:rsidR="00801DB2" w:rsidRPr="00453879" w:rsidRDefault="00801DB2" w:rsidP="00453879">
            <w:r w:rsidRPr="00453879">
              <w:t>Single-Character Flag (Signature ID)</w:t>
            </w:r>
          </w:p>
        </w:tc>
      </w:tr>
      <w:tr w:rsidR="00453879" w:rsidRPr="00453879" w14:paraId="0A5D545C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45594" w14:textId="77777777" w:rsidR="00801DB2" w:rsidRPr="00453879" w:rsidRDefault="00801DB2" w:rsidP="00453879">
            <w:r w:rsidRPr="00453879">
              <w:t>IM_STEP_NAME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3CCA8" w14:textId="77777777" w:rsidR="00801DB2" w:rsidRPr="00453879" w:rsidRDefault="00801DB2" w:rsidP="00453879">
            <w:r w:rsidRPr="00453879">
              <w:t>CHAR40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F2438" w14:textId="77777777" w:rsidR="00801DB2" w:rsidRPr="00453879" w:rsidRDefault="00801DB2" w:rsidP="00453879">
            <w:r w:rsidRPr="00453879">
              <w:t>XStep Step Name</w:t>
            </w:r>
          </w:p>
        </w:tc>
      </w:tr>
      <w:tr w:rsidR="00453879" w:rsidRPr="00453879" w14:paraId="282DB5C6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A02FF" w14:textId="77777777" w:rsidR="00801DB2" w:rsidRPr="00453879" w:rsidRDefault="00801DB2" w:rsidP="00453879">
            <w:r w:rsidRPr="00453879">
              <w:t>IM_STEP_INDEX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1C59C" w14:textId="77777777" w:rsidR="00801DB2" w:rsidRPr="00453879" w:rsidRDefault="00801DB2" w:rsidP="00453879">
            <w:r w:rsidRPr="00453879">
              <w:t>INT4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6A466" w14:textId="77777777" w:rsidR="00801DB2" w:rsidRPr="00453879" w:rsidRDefault="00801DB2" w:rsidP="00453879">
            <w:r w:rsidRPr="00453879">
              <w:t>XStep Step Index Number</w:t>
            </w:r>
          </w:p>
        </w:tc>
      </w:tr>
      <w:tr w:rsidR="00453879" w:rsidRPr="00453879" w14:paraId="35F5E3DD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322CD" w14:textId="77777777" w:rsidR="00801DB2" w:rsidRPr="00453879" w:rsidRDefault="00801DB2" w:rsidP="00453879">
            <w:r w:rsidRPr="00453879">
              <w:t>IM_CONTROL_RECIPE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B0351" w14:textId="77777777" w:rsidR="00801DB2" w:rsidRPr="00453879" w:rsidRDefault="00801DB2" w:rsidP="00453879">
            <w:r w:rsidRPr="00453879">
              <w:t>POC_DOCID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B032F" w14:textId="77777777" w:rsidR="00801DB2" w:rsidRPr="00453879" w:rsidRDefault="00801DB2" w:rsidP="00453879">
            <w:r w:rsidRPr="00453879">
              <w:t>Control Recipe Number</w:t>
            </w:r>
          </w:p>
        </w:tc>
      </w:tr>
      <w:tr w:rsidR="00453879" w:rsidRPr="00453879" w14:paraId="3914114A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35B32" w14:textId="77777777" w:rsidR="00801DB2" w:rsidRPr="00453879" w:rsidRDefault="00801DB2" w:rsidP="00453879">
            <w:r w:rsidRPr="00453879">
              <w:t>IM_PHASE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E52B3" w14:textId="77777777" w:rsidR="00801DB2" w:rsidRPr="00453879" w:rsidRDefault="00801DB2" w:rsidP="00453879">
            <w:r w:rsidRPr="00453879">
              <w:t>VORNR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76616" w14:textId="77777777" w:rsidR="00801DB2" w:rsidRPr="00453879" w:rsidRDefault="00801DB2" w:rsidP="00453879">
            <w:r w:rsidRPr="00453879">
              <w:t>Activity Number</w:t>
            </w:r>
          </w:p>
        </w:tc>
      </w:tr>
      <w:tr w:rsidR="00453879" w:rsidRPr="00453879" w14:paraId="48297D7C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81FAB" w14:textId="77777777" w:rsidR="00801DB2" w:rsidRPr="00453879" w:rsidRDefault="00801DB2" w:rsidP="00453879">
            <w:r w:rsidRPr="00453879">
              <w:t>IM_PO_NR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3D084" w14:textId="77777777" w:rsidR="00801DB2" w:rsidRPr="00453879" w:rsidRDefault="00801DB2" w:rsidP="00453879">
            <w:r w:rsidRPr="00453879">
              <w:t>AUFNR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3394A" w14:textId="77777777" w:rsidR="00801DB2" w:rsidRPr="00453879" w:rsidRDefault="00801DB2" w:rsidP="00453879">
            <w:r w:rsidRPr="00453879">
              <w:t>Order Number</w:t>
            </w:r>
          </w:p>
        </w:tc>
      </w:tr>
      <w:tr w:rsidR="00453879" w:rsidRPr="00453879" w14:paraId="050DAF98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FE153" w14:textId="77777777" w:rsidR="00801DB2" w:rsidRPr="00453879" w:rsidRDefault="00801DB2" w:rsidP="00453879">
            <w:r w:rsidRPr="00453879">
              <w:t>IM_USERID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42F3B" w14:textId="77777777" w:rsidR="00801DB2" w:rsidRPr="00453879" w:rsidRDefault="00801DB2" w:rsidP="00453879">
            <w:r w:rsidRPr="00453879">
              <w:t>XUBNAME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4AA80" w14:textId="77777777" w:rsidR="00801DB2" w:rsidRPr="00453879" w:rsidRDefault="00801DB2" w:rsidP="00453879">
            <w:r w:rsidRPr="00453879">
              <w:t>User Name</w:t>
            </w:r>
          </w:p>
        </w:tc>
      </w:tr>
      <w:tr w:rsidR="00453879" w:rsidRPr="00453879" w14:paraId="2D1329FF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60B72" w14:textId="77777777" w:rsidR="00801DB2" w:rsidRPr="00453879" w:rsidRDefault="00801DB2" w:rsidP="00453879">
            <w:r w:rsidRPr="00453879">
              <w:t>IM_STEP_UUID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1FB37" w14:textId="77777777" w:rsidR="00801DB2" w:rsidRPr="00453879" w:rsidRDefault="00801DB2" w:rsidP="00453879">
            <w:r w:rsidRPr="00453879">
              <w:t>/SMPL/MBR_SOG_UUID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F4EE9" w14:textId="77777777" w:rsidR="00801DB2" w:rsidRPr="00453879" w:rsidRDefault="00801DB2" w:rsidP="00453879">
            <w:r w:rsidRPr="00453879">
              <w:t>XStep SOG UUID</w:t>
            </w:r>
          </w:p>
        </w:tc>
      </w:tr>
      <w:tr w:rsidR="00453879" w:rsidRPr="00453879" w14:paraId="2CBB97B9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EDE19" w14:textId="77777777" w:rsidR="00801DB2" w:rsidRPr="00453879" w:rsidRDefault="00801DB2" w:rsidP="00453879">
            <w:r w:rsidRPr="00453879">
              <w:t>IM_CB_VALIDATE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B4358" w14:textId="77777777" w:rsidR="00801DB2" w:rsidRPr="00453879" w:rsidRDefault="00801DB2" w:rsidP="00453879">
            <w:r w:rsidRPr="00453879">
              <w:t>CHAR1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34DC6" w14:textId="77777777" w:rsidR="00801DB2" w:rsidRPr="00453879" w:rsidRDefault="00801DB2" w:rsidP="00453879">
            <w:r w:rsidRPr="00453879">
              <w:t>Checked By Validate Flag</w:t>
            </w:r>
          </w:p>
        </w:tc>
      </w:tr>
      <w:tr w:rsidR="00453879" w:rsidRPr="00453879" w14:paraId="67C03667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8522C" w14:textId="77777777" w:rsidR="00801DB2" w:rsidRPr="00453879" w:rsidRDefault="00801DB2" w:rsidP="00453879">
            <w:r w:rsidRPr="00453879">
              <w:t>IM_PLANT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54424" w14:textId="77777777" w:rsidR="00801DB2" w:rsidRPr="00453879" w:rsidRDefault="00801DB2" w:rsidP="00453879">
            <w:r w:rsidRPr="00453879">
              <w:t>WERKS_D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3F0F8" w14:textId="77777777" w:rsidR="00801DB2" w:rsidRPr="00453879" w:rsidRDefault="00801DB2" w:rsidP="00453879">
            <w:r w:rsidRPr="00453879">
              <w:t>Plant</w:t>
            </w:r>
          </w:p>
        </w:tc>
      </w:tr>
    </w:tbl>
    <w:p w14:paraId="53F4053A" w14:textId="77777777" w:rsidR="00F616EE" w:rsidRDefault="4363ED99">
      <w:pPr>
        <w:spacing w:after="200"/>
      </w:pPr>
      <w:r w:rsidRPr="3F27D878">
        <w:rPr>
          <w:b/>
        </w:rPr>
        <w:t>Exceptions: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3307"/>
      </w:tblGrid>
      <w:tr w:rsidR="00453879" w:rsidRPr="00453879" w14:paraId="613FA0FE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3796CEB" w14:textId="77777777" w:rsidR="00801DB2" w:rsidRPr="00453879" w:rsidRDefault="00801DB2" w:rsidP="00453879">
            <w:r w:rsidRPr="00453879">
              <w:rPr>
                <w:b/>
                <w:bCs/>
              </w:rPr>
              <w:t>Exception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4544DF5" w14:textId="77777777" w:rsidR="00801DB2" w:rsidRPr="00453879" w:rsidRDefault="00801DB2" w:rsidP="00453879">
            <w:r w:rsidRPr="00453879">
              <w:rPr>
                <w:b/>
                <w:bCs/>
              </w:rPr>
              <w:t>Short Text</w:t>
            </w:r>
          </w:p>
        </w:tc>
      </w:tr>
      <w:tr w:rsidR="00453879" w:rsidRPr="00453879" w14:paraId="18407B7A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02D2D" w14:textId="77777777" w:rsidR="00801DB2" w:rsidRPr="00453879" w:rsidRDefault="00801DB2" w:rsidP="00453879">
            <w:r w:rsidRPr="00453879">
              <w:t>CONTROL_RECIPE_INITIAL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20FAF" w14:textId="77777777" w:rsidR="00801DB2" w:rsidRPr="00453879" w:rsidRDefault="00801DB2" w:rsidP="00453879">
            <w:r w:rsidRPr="00453879">
              <w:t>Control recipe is initial</w:t>
            </w:r>
          </w:p>
        </w:tc>
      </w:tr>
      <w:tr w:rsidR="00453879" w:rsidRPr="00453879" w14:paraId="184AEE25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DB50F" w14:textId="77777777" w:rsidR="00801DB2" w:rsidRPr="00453879" w:rsidRDefault="00801DB2" w:rsidP="00453879">
            <w:r w:rsidRPr="00453879">
              <w:t>USER_INITIAL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7F40F" w14:textId="77777777" w:rsidR="00801DB2" w:rsidRPr="00453879" w:rsidRDefault="00801DB2" w:rsidP="00453879">
            <w:r w:rsidRPr="00453879">
              <w:t>User is initial</w:t>
            </w:r>
          </w:p>
        </w:tc>
      </w:tr>
      <w:tr w:rsidR="00453879" w:rsidRPr="00453879" w14:paraId="04256C25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EBD50" w14:textId="77777777" w:rsidR="00801DB2" w:rsidRPr="00453879" w:rsidRDefault="00801DB2" w:rsidP="00453879">
            <w:r w:rsidRPr="00453879">
              <w:t>USER_NOT_SIGNED_INTO_SIG_TAB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15E90" w14:textId="77777777" w:rsidR="00801DB2" w:rsidRPr="00453879" w:rsidRDefault="00801DB2" w:rsidP="00453879">
            <w:r w:rsidRPr="00453879">
              <w:t>User not signed into signature table</w:t>
            </w:r>
          </w:p>
        </w:tc>
      </w:tr>
      <w:tr w:rsidR="00453879" w:rsidRPr="00453879" w14:paraId="559D4C15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272E7" w14:textId="77777777" w:rsidR="00801DB2" w:rsidRPr="00453879" w:rsidRDefault="00801DB2" w:rsidP="00453879">
            <w:r w:rsidRPr="00453879">
              <w:t>USER_SIGNED_DONE_BY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EC8E2" w14:textId="77777777" w:rsidR="00801DB2" w:rsidRPr="00453879" w:rsidRDefault="00801DB2" w:rsidP="00453879">
            <w:r w:rsidRPr="00453879">
              <w:t>User already signed as Done By</w:t>
            </w:r>
          </w:p>
        </w:tc>
      </w:tr>
      <w:tr w:rsidR="00453879" w:rsidRPr="00453879" w14:paraId="6AD85D92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CB47F" w14:textId="77777777" w:rsidR="00801DB2" w:rsidRPr="00453879" w:rsidRDefault="00801DB2" w:rsidP="00453879">
            <w:r w:rsidRPr="00453879">
              <w:t>PREDECESSOR_NOT_COMPLETED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53112" w14:textId="77777777" w:rsidR="00801DB2" w:rsidRPr="00453879" w:rsidRDefault="00801DB2" w:rsidP="00453879">
            <w:r w:rsidRPr="00453879">
              <w:t>Predecessor step not completed</w:t>
            </w:r>
          </w:p>
        </w:tc>
      </w:tr>
      <w:tr w:rsidR="00453879" w:rsidRPr="00453879" w14:paraId="61E50D97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AA8AC" w14:textId="77777777" w:rsidR="00801DB2" w:rsidRPr="00453879" w:rsidRDefault="00801DB2" w:rsidP="00453879">
            <w:r w:rsidRPr="00453879">
              <w:t>REQ_EBR_STEPS_NOT_COMPLETED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58110" w14:textId="77777777" w:rsidR="00801DB2" w:rsidRPr="00453879" w:rsidRDefault="00801DB2" w:rsidP="00453879">
            <w:r w:rsidRPr="00453879">
              <w:t>Required EBR steps not completed</w:t>
            </w:r>
          </w:p>
        </w:tc>
      </w:tr>
      <w:tr w:rsidR="00453879" w:rsidRPr="00453879" w14:paraId="18C34A1C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73E56" w14:textId="77777777" w:rsidR="00801DB2" w:rsidRPr="00453879" w:rsidRDefault="00801DB2" w:rsidP="00453879">
            <w:r w:rsidRPr="00453879">
              <w:t>USER_SIGNED_PERF_BY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F32F8" w14:textId="77777777" w:rsidR="00801DB2" w:rsidRPr="00453879" w:rsidRDefault="00801DB2" w:rsidP="00453879">
            <w:r w:rsidRPr="00453879">
              <w:t>User already signed as Performed By</w:t>
            </w:r>
          </w:p>
        </w:tc>
      </w:tr>
      <w:tr w:rsidR="00453879" w:rsidRPr="00453879" w14:paraId="35F2A582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ECADF" w14:textId="77777777" w:rsidR="00801DB2" w:rsidRPr="00453879" w:rsidRDefault="00801DB2" w:rsidP="00453879">
            <w:r w:rsidRPr="00453879">
              <w:t>XSTEP_CONFIG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9976A" w14:textId="77777777" w:rsidR="00801DB2" w:rsidRPr="00453879" w:rsidRDefault="00801DB2" w:rsidP="00453879">
            <w:r w:rsidRPr="00453879">
              <w:t>XStep configuration error</w:t>
            </w:r>
          </w:p>
        </w:tc>
      </w:tr>
    </w:tbl>
    <w:p w14:paraId="38C44A90" w14:textId="77777777" w:rsidR="00F616EE" w:rsidRDefault="00D94459">
      <w:pPr>
        <w:pStyle w:val="Heading2"/>
        <w:widowControl w:val="0"/>
        <w:numPr>
          <w:ilvl w:val="0"/>
          <w:numId w:val="1"/>
        </w:numPr>
        <w:rPr>
          <w:b/>
          <w:bCs/>
        </w:rPr>
      </w:pPr>
      <w:bookmarkStart w:id="10" w:name="_Toc233114363"/>
      <w:r>
        <w:rPr>
          <w:b/>
          <w:bCs/>
        </w:rPr>
        <w:t>Pseudocode</w:t>
      </w:r>
      <w:bookmarkEnd w:id="10"/>
    </w:p>
    <w:p w14:paraId="5D6D4416" w14:textId="77777777" w:rsidR="00F616EE" w:rsidRDefault="4363ED99">
      <w:pPr>
        <w:spacing w:after="200"/>
      </w:pPr>
      <w:r w:rsidRPr="3F27D878">
        <w:rPr>
          <w:b/>
        </w:rPr>
        <w:t>Function: /SMPL/PPPI_FM_INITIAL_ACTIVE</w:t>
      </w:r>
    </w:p>
    <w:p w14:paraId="43D9EEA9" w14:textId="77777777" w:rsidR="00F616EE" w:rsidRDefault="4363ED99">
      <w:pPr>
        <w:spacing w:after="200"/>
      </w:pPr>
      <w:r w:rsidRPr="3F27D878">
        <w:rPr>
          <w:b/>
        </w:rPr>
        <w:t>1. Initialization</w:t>
      </w:r>
    </w:p>
    <w:p w14:paraId="1AA5AE1A" w14:textId="77777777" w:rsidR="00F616EE" w:rsidRDefault="4363ED99">
      <w:pPr>
        <w:spacing w:after="200"/>
      </w:pPr>
      <w:r w:rsidRPr="3F27D878">
        <w:t>a. Input parameter IV_ACTIVE is optionally provided by the calling logic.</w:t>
      </w:r>
    </w:p>
    <w:p w14:paraId="6114D3B7" w14:textId="77777777" w:rsidR="00F616EE" w:rsidRDefault="4363ED99">
      <w:pPr>
        <w:spacing w:after="200"/>
      </w:pPr>
      <w:r w:rsidRPr="3F27D878">
        <w:t>b. Constants GC_YES, GC_NO and GC_INSIDE_RANGE are defined in the function-group TOP include (GC_INSIDE_RANGE = GC_YES = '1', GC_NO = '2').</w:t>
      </w:r>
    </w:p>
    <w:p w14:paraId="770AFD20" w14:textId="77777777" w:rsidR="00F616EE" w:rsidRDefault="4363ED99">
      <w:pPr>
        <w:spacing w:after="200"/>
      </w:pPr>
      <w:r w:rsidRPr="3F27D878">
        <w:rPr>
          <w:b/>
        </w:rPr>
        <w:t>2. Active Flag Evaluation</w:t>
      </w:r>
    </w:p>
    <w:p w14:paraId="7B9DB92B" w14:textId="77777777" w:rsidR="00F616EE" w:rsidRDefault="4363ED99">
      <w:pPr>
        <w:spacing w:after="200"/>
      </w:pPr>
      <w:r w:rsidRPr="3F27D878">
        <w:t>a. Compare IV_ACTIVE against GC_INSIDE_RANGE.</w:t>
      </w:r>
    </w:p>
    <w:p w14:paraId="6CD5B342" w14:textId="77777777" w:rsidR="00F616EE" w:rsidRDefault="4363ED99">
      <w:pPr>
        <w:spacing w:after="200"/>
      </w:pPr>
      <w:r w:rsidRPr="3F27D878">
        <w:t>b. If IV_ACTIVE is not equal to GC_INSIDE_RANGE, set EV_ACTIVE = GC_NO ('2'); if it is equal, set EV_ACTIVE = GC_YES ('1').</w:t>
      </w:r>
    </w:p>
    <w:p w14:paraId="5D4AE8EE" w14:textId="77777777" w:rsidR="00F616EE" w:rsidRDefault="4363ED99">
      <w:pPr>
        <w:spacing w:after="200"/>
      </w:pPr>
      <w:r w:rsidRPr="3F27D878">
        <w:rPr>
          <w:b/>
        </w:rPr>
        <w:t>3. Output Assignment</w:t>
      </w:r>
    </w:p>
    <w:p w14:paraId="1DD6D957" w14:textId="77777777" w:rsidR="00F616EE" w:rsidRDefault="4363ED99">
      <w:pPr>
        <w:spacing w:after="200"/>
      </w:pPr>
      <w:r w:rsidRPr="3F27D878">
        <w:t>a. The evaluated result is returned in EV_ACTIVE for use by the calling logic (e.g., XStep activation in the PI Sheet).</w:t>
      </w:r>
    </w:p>
    <w:p w14:paraId="565CA124" w14:textId="77777777" w:rsidR="00F616EE" w:rsidRDefault="4363ED99">
      <w:pPr>
        <w:spacing w:after="200"/>
      </w:pPr>
      <w:r w:rsidRPr="3F27D878">
        <w:rPr>
          <w:b/>
        </w:rPr>
        <w:t>Additional Notes</w:t>
      </w:r>
    </w:p>
    <w:p w14:paraId="3A9EC74F" w14:textId="77777777" w:rsidR="00F616EE" w:rsidRDefault="4363ED99">
      <w:pPr>
        <w:spacing w:after="200"/>
      </w:pPr>
      <w:r w:rsidRPr="3F27D878">
        <w:t>Simple normalization function: no database access, validation or exceptions.</w:t>
      </w:r>
    </w:p>
    <w:p w14:paraId="7850E462" w14:textId="77777777" w:rsidR="00F616EE" w:rsidRDefault="4363ED99">
      <w:pPr>
        <w:spacing w:after="200"/>
      </w:pPr>
      <w:r w:rsidRPr="3F27D878">
        <w:t>IV_ACTIVE is optional; if not supplied it is initial (not equal to GC_INSIDE_RANGE), so EV_ACTIVE defaults to GC_NO ('2').</w:t>
      </w:r>
    </w:p>
    <w:p w14:paraId="525676C4" w14:textId="77777777" w:rsidR="00F616EE" w:rsidRDefault="4363ED99">
      <w:pPr>
        <w:spacing w:after="200"/>
      </w:pPr>
      <w:r w:rsidRPr="3F27D878">
        <w:rPr>
          <w:b/>
        </w:rPr>
        <w:t>Function: /SMPL/MBR_DEP_CHECK_ACTIVE</w:t>
      </w:r>
    </w:p>
    <w:p w14:paraId="5A171E16" w14:textId="77777777" w:rsidR="00F616EE" w:rsidRDefault="4363ED99">
      <w:pPr>
        <w:spacing w:after="200"/>
      </w:pPr>
      <w:r w:rsidRPr="3F27D878">
        <w:rPr>
          <w:b/>
        </w:rPr>
        <w:t>1. Initialization</w:t>
      </w:r>
    </w:p>
    <w:p w14:paraId="43EA0683" w14:textId="77777777" w:rsidR="00F616EE" w:rsidRDefault="4363ED99">
      <w:pPr>
        <w:spacing w:after="200"/>
      </w:pPr>
      <w:r w:rsidRPr="3F27D878">
        <w:t>a. Imports IM_CONTROL_RECIPE, IM_PHASE (optional), IM_AUFNR (optional), IM_STEP_UUID and IM_PLANT. If IM_CONTROL_RECIPE is initial, raise CONTROL_RECIPE_INITIAL.</w:t>
      </w:r>
    </w:p>
    <w:p w14:paraId="0408A53D" w14:textId="77777777" w:rsidR="00F616EE" w:rsidRDefault="4363ED99">
      <w:pPr>
        <w:spacing w:after="200"/>
      </w:pPr>
      <w:r w:rsidRPr="3F27D878">
        <w:t>b. PERFORM LOAD_INTERNAL_DATA to (re)load the order's dependency rows from /SMPL/MBR_OR_DEP into the function-group cache, keyed by order / control recipe.</w:t>
      </w:r>
    </w:p>
    <w:p w14:paraId="5AB7B9E0" w14:textId="77777777" w:rsidR="00F616EE" w:rsidRDefault="4363ED99">
      <w:pPr>
        <w:spacing w:after="200"/>
      </w:pPr>
      <w:r w:rsidRPr="3F27D878">
        <w:rPr>
          <w:b/>
        </w:rPr>
        <w:t>2. Signature Data Retrieval</w:t>
      </w:r>
    </w:p>
    <w:p w14:paraId="5562A05D" w14:textId="77777777" w:rsidR="00F616EE" w:rsidRDefault="4363ED99">
      <w:pPr>
        <w:spacing w:after="200"/>
      </w:pPr>
      <w:r w:rsidRPr="3F27D878">
        <w:t>a. Re-select the order's signatures (AUFNR, SOG_UUID, TYPE, SIGN_ID, created/sign dates and times, DEST_NAME) from /SMPL/MBR_OR_SIG WHERE AUFNR = IM_AUFNR.</w:t>
      </w:r>
    </w:p>
    <w:p w14:paraId="43AEEF65" w14:textId="77777777" w:rsidR="00F616EE" w:rsidRDefault="4363ED99">
      <w:pPr>
        <w:spacing w:after="200"/>
      </w:pPr>
      <w:r w:rsidRPr="3F27D878">
        <w:rPr>
          <w:b/>
        </w:rPr>
        <w:t>3. Dependency Evaluation</w:t>
      </w:r>
    </w:p>
    <w:p w14:paraId="2922C6D7" w14:textId="77777777" w:rsidR="00F616EE" w:rsidRDefault="4363ED99">
      <w:pPr>
        <w:spacing w:after="200"/>
      </w:pPr>
      <w:r w:rsidRPr="3F27D878">
        <w:t>a. Loop the cached dependencies where TARGET_UUID = IM_STEP_UUID and DEP_RULE is a before-start rule (PERFORM_START or VERIFY_START).</w:t>
      </w:r>
    </w:p>
    <w:p w14:paraId="3632F515" w14:textId="77777777" w:rsidR="00F616EE" w:rsidRDefault="4363ED99">
      <w:pPr>
        <w:spacing w:after="200"/>
      </w:pPr>
      <w:r w:rsidRPr="3F27D878">
        <w:t>b. For each, check whether the prerequisite step's perform / verify signature is still unsigned (SIGN_ID initial).</w:t>
      </w:r>
    </w:p>
    <w:p w14:paraId="5BF0EB56" w14:textId="77777777" w:rsidR="00F616EE" w:rsidRDefault="4363ED99">
      <w:pPr>
        <w:spacing w:after="200"/>
      </w:pPr>
      <w:r w:rsidRPr="3F27D878">
        <w:rPr>
          <w:b/>
        </w:rPr>
        <w:t>4. Output Assignment</w:t>
      </w:r>
    </w:p>
    <w:p w14:paraId="448131BC" w14:textId="77777777" w:rsidR="00F616EE" w:rsidRDefault="4363ED99">
      <w:pPr>
        <w:spacing w:after="200"/>
      </w:pPr>
      <w:r w:rsidRPr="3F27D878">
        <w:t>a. If an unsigned prerequisite is found, EV_ACTIVE = step-inactive ('1'); otherwise EV_ACTIVE = step-active ('2').</w:t>
      </w:r>
    </w:p>
    <w:p w14:paraId="2B5DDDED" w14:textId="77777777" w:rsidR="00F616EE" w:rsidRDefault="4363ED99">
      <w:pPr>
        <w:spacing w:after="200"/>
      </w:pPr>
      <w:r w:rsidRPr="3F27D878">
        <w:rPr>
          <w:b/>
        </w:rPr>
        <w:t>Additional Notes</w:t>
      </w:r>
    </w:p>
    <w:p w14:paraId="4B17A4C3" w14:textId="77777777" w:rsidR="00F616EE" w:rsidRDefault="4363ED99">
      <w:pPr>
        <w:spacing w:after="200"/>
      </w:pPr>
      <w:r w:rsidRPr="3F27D878">
        <w:t>Read-only FM: reads /SMPL/MBR_OR_DEP (cached) and /SMPL/MBR_OR_SIG (always refreshed), plus AFKO for order type.</w:t>
      </w:r>
    </w:p>
    <w:p w14:paraId="6518BA9C" w14:textId="77777777" w:rsidR="00F616EE" w:rsidRDefault="4363ED99">
      <w:pPr>
        <w:spacing w:after="200"/>
      </w:pPr>
      <w:r w:rsidRPr="3F27D878">
        <w:t>Raises CONTROL_RECIPE_INITIAL when the control recipe is missing; empty dependency / signature data is tolerated.</w:t>
      </w:r>
    </w:p>
    <w:p w14:paraId="00BBD07C" w14:textId="77777777" w:rsidR="00F616EE" w:rsidRDefault="4363ED99">
      <w:pPr>
        <w:spacing w:after="200"/>
      </w:pPr>
      <w:r w:rsidRPr="3F27D878">
        <w:t>For this XStep the before-start dependencies effectively gate the final Supervisor signature until all other EBR steps are complete.</w:t>
      </w:r>
    </w:p>
    <w:p w14:paraId="4039E868" w14:textId="77777777" w:rsidR="00F616EE" w:rsidRDefault="4363ED99">
      <w:pPr>
        <w:spacing w:after="200"/>
      </w:pPr>
      <w:r w:rsidRPr="3F27D878">
        <w:rPr>
          <w:b/>
        </w:rPr>
        <w:t>Function: /SMPL/PPPI_FM_SIG_VALIDATION</w:t>
      </w:r>
    </w:p>
    <w:p w14:paraId="0895C2F0" w14:textId="77777777" w:rsidR="00F616EE" w:rsidRDefault="4363ED99">
      <w:pPr>
        <w:spacing w:after="200"/>
      </w:pPr>
      <w:r w:rsidRPr="3F27D878">
        <w:rPr>
          <w:b/>
        </w:rPr>
        <w:t>1. Initialize and Validate Mandatory Inputs</w:t>
      </w:r>
    </w:p>
    <w:p w14:paraId="7464385E" w14:textId="77777777" w:rsidR="00F616EE" w:rsidRDefault="4363ED99">
      <w:pPr>
        <w:spacing w:after="200"/>
      </w:pPr>
      <w:r w:rsidRPr="3F27D878">
        <w:t>a. Declare locals for master-recipe info and step dependencies and the signature constants. Clear / refresh all working data.</w:t>
      </w:r>
    </w:p>
    <w:p w14:paraId="43D35D6B" w14:textId="77777777" w:rsidR="00F616EE" w:rsidRDefault="4363ED99">
      <w:pPr>
        <w:spacing w:after="200"/>
      </w:pPr>
      <w:r w:rsidRPr="3F27D878">
        <w:t>b. If IM_CONTROL_RECIPE is initial, raise CONTROL_RECIPE_INITIAL; if IM_USERID is initial, raise USER_INITIAL.</w:t>
      </w:r>
    </w:p>
    <w:p w14:paraId="1EB3A1AC" w14:textId="77777777" w:rsidR="00F616EE" w:rsidRDefault="4363ED99">
      <w:pPr>
        <w:spacing w:after="200"/>
      </w:pPr>
      <w:r w:rsidRPr="3F27D878">
        <w:rPr>
          <w:b/>
        </w:rPr>
        <w:t>2. Resolve Master Recipe, Destination and Order Type</w:t>
      </w:r>
    </w:p>
    <w:p w14:paraId="6C4E081E" w14:textId="77777777" w:rsidR="00F616EE" w:rsidRDefault="4363ED99">
      <w:pPr>
        <w:spacing w:after="200"/>
      </w:pPr>
      <w:r w:rsidRPr="3F27D878">
        <w:t>a. SELECT SINGLE PLNNR / PLNAL FROM AFKO; if not found, raise XSTEP_CONFIG.</w:t>
      </w:r>
    </w:p>
    <w:p w14:paraId="089A4F6D" w14:textId="77777777" w:rsidR="00F616EE" w:rsidRDefault="4363ED99">
      <w:pPr>
        <w:spacing w:after="200"/>
      </w:pPr>
      <w:r w:rsidRPr="3F27D878">
        <w:t>b. SELECT SINGLE PHSEQ (control recipe destination) FROM COCH; if not found, raise XSTEP_CONFIG.</w:t>
      </w:r>
    </w:p>
    <w:p w14:paraId="22E5CB10" w14:textId="77777777" w:rsidR="00F616EE" w:rsidRDefault="4363ED99">
      <w:pPr>
        <w:spacing w:after="200"/>
      </w:pPr>
      <w:r w:rsidRPr="3F27D878">
        <w:t>c. SELECT SINGLE PLNAW FROM AFKO to derive the order type (production vs process).</w:t>
      </w:r>
    </w:p>
    <w:p w14:paraId="64ABDCB5" w14:textId="77777777" w:rsidR="00F616EE" w:rsidRDefault="4363ED99">
      <w:pPr>
        <w:spacing w:after="200"/>
      </w:pPr>
      <w:r w:rsidRPr="3F27D878">
        <w:rPr>
          <w:b/>
        </w:rPr>
        <w:t>3. Retrieve and Filter SiMPL Dependency Data</w:t>
      </w:r>
    </w:p>
    <w:p w14:paraId="303EF8ED" w14:textId="77777777" w:rsidR="00F616EE" w:rsidRDefault="4363ED99">
      <w:pPr>
        <w:spacing w:after="200"/>
      </w:pPr>
      <w:r w:rsidRPr="3F27D878">
        <w:t>a. Call /SMPL/MBR_CL_DB_SERVICE=&gt;GET_MOST_RECENT_SMPL_DATA; errors (/SMPL/MBR_CL_T100) are caught and ignored.</w:t>
      </w:r>
    </w:p>
    <w:p w14:paraId="7AE06885" w14:textId="77777777" w:rsidR="00F616EE" w:rsidRDefault="4363ED99">
      <w:pPr>
        <w:spacing w:after="200"/>
      </w:pPr>
      <w:r w:rsidRPr="3F27D878">
        <w:t>b. Keep dependency rows where DEST_NAME matches the control recipe destination and DEP_UUID = IM_STEP_UUID.</w:t>
      </w:r>
    </w:p>
    <w:p w14:paraId="0E16C103" w14:textId="77777777" w:rsidR="00F616EE" w:rsidRDefault="4363ED99">
      <w:pPr>
        <w:spacing w:after="200"/>
      </w:pPr>
      <w:r w:rsidRPr="3F27D878">
        <w:rPr>
          <w:b/>
        </w:rPr>
        <w:t>4. Predecessor-Step Completion Check (currently inert)</w:t>
      </w:r>
    </w:p>
    <w:p w14:paraId="19F74BF6" w14:textId="77777777" w:rsidR="00F616EE" w:rsidRDefault="4363ED99">
      <w:pPr>
        <w:spacing w:after="200"/>
      </w:pPr>
      <w:r w:rsidRPr="3F27D878">
        <w:t>a. The inline RAISE PREDECESSOR_NOT_COMPLETED is commented out ("MBR handles the dependencies"); enforcement is deferred to the MBR delegation in step 7.</w:t>
      </w:r>
    </w:p>
    <w:p w14:paraId="3F29D4DD" w14:textId="77777777" w:rsidR="00F616EE" w:rsidRDefault="4363ED99">
      <w:pPr>
        <w:spacing w:after="200"/>
      </w:pPr>
      <w:r w:rsidRPr="3F27D878">
        <w:rPr>
          <w:b/>
        </w:rPr>
        <w:t>5. Signature-Table Validation</w:t>
      </w:r>
    </w:p>
    <w:p w14:paraId="42D7FA7A" w14:textId="77777777" w:rsidR="00F616EE" w:rsidRDefault="4363ED99">
      <w:pPr>
        <w:spacing w:after="200"/>
      </w:pPr>
      <w:r w:rsidRPr="3F27D878">
        <w:t>a. SELECT SINGLE from /SMPL/PPPI_PIBSI WHERE PI_SHEET = IM_CONTROL_RECIPE AND SIGNATURE = IM_USERID; if not found, raise USER_NOT_SIGNED_INTO_SIG_TAB.</w:t>
      </w:r>
    </w:p>
    <w:p w14:paraId="72B0EC24" w14:textId="77777777" w:rsidR="00F616EE" w:rsidRDefault="4363ED99">
      <w:pPr>
        <w:spacing w:after="200"/>
      </w:pPr>
      <w:r w:rsidRPr="3F27D878">
        <w:rPr>
          <w:b/>
        </w:rPr>
        <w:t>6. Checked By Segregation-of-Duties Check</w:t>
      </w:r>
    </w:p>
    <w:p w14:paraId="08600868" w14:textId="77777777" w:rsidR="00F616EE" w:rsidRDefault="4363ED99">
      <w:pPr>
        <w:spacing w:after="200"/>
      </w:pPr>
      <w:r w:rsidRPr="3F27D878">
        <w:t>a. Only when IM_LABEL_ID = 'C' and IM_CB_VALIDATE = ABAP_TRUE: determine the signature range for the step and, if the same user already holds a Performed / Done By signature in that range, raise USER_SIGNED_PERF_BY.</w:t>
      </w:r>
    </w:p>
    <w:p w14:paraId="672F43D6" w14:textId="77777777" w:rsidR="00F616EE" w:rsidRDefault="4363ED99">
      <w:pPr>
        <w:spacing w:after="200"/>
      </w:pPr>
      <w:r w:rsidRPr="3F27D878">
        <w:rPr>
          <w:b/>
        </w:rPr>
        <w:t>7. Final Required-Steps Check and MBR Delegation</w:t>
      </w:r>
    </w:p>
    <w:p w14:paraId="1B4A6294" w14:textId="77777777" w:rsidR="00F616EE" w:rsidRDefault="4363ED99">
      <w:pPr>
        <w:spacing w:after="200"/>
      </w:pPr>
      <w:r w:rsidRPr="3F27D878">
        <w:t>a. Identify the last EBR step (MAX UNIQUE_SEQID); if missing, raise XSTEP_CONFIG.</w:t>
      </w:r>
    </w:p>
    <w:p w14:paraId="0FB48895" w14:textId="77777777" w:rsidR="00F616EE" w:rsidRDefault="4363ED99">
      <w:pPr>
        <w:spacing w:after="200"/>
      </w:pPr>
      <w:r w:rsidRPr="3F27D878">
        <w:t>b. If this is the last step, ensure all required EBR steps are completed; otherwise raise REQ_EBR_STEPS_NOT_COMPLETED.</w:t>
      </w:r>
    </w:p>
    <w:p w14:paraId="1BE8742E" w14:textId="77777777" w:rsidR="00F616EE" w:rsidRDefault="4363ED99">
      <w:pPr>
        <w:spacing w:after="200"/>
      </w:pPr>
      <w:r w:rsidRPr="3F27D878">
        <w:t>c. Call /SMPL/MBR_DEP_VALI_SIGN and map SY-SUBRC 1:1 to the corresponding exception (CONTROL_RECIPE_INITIAL, USER_INITIAL, USER_NOT_SIGNED_INTO_SIG_TAB, USER_SIGNED_DONE_BY, PREDECESSOR_NOT_COMPLETED, REQ_EBR_STEPS_NOT_COMPLETED, USER_SIGNED_PERF_BY).</w:t>
      </w:r>
    </w:p>
    <w:p w14:paraId="3FBDB718" w14:textId="77777777" w:rsidR="00F616EE" w:rsidRDefault="4363ED99">
      <w:pPr>
        <w:spacing w:after="200"/>
      </w:pPr>
      <w:r w:rsidRPr="3F27D878">
        <w:rPr>
          <w:b/>
        </w:rPr>
        <w:t>Additional Notes</w:t>
      </w:r>
    </w:p>
    <w:p w14:paraId="6C25D7E7" w14:textId="77777777" w:rsidR="00F616EE" w:rsidRDefault="4363ED99">
      <w:pPr>
        <w:spacing w:after="200"/>
      </w:pPr>
      <w:r w:rsidRPr="3F27D878">
        <w:t>Validates the final Supervisor signature on this XStep; because this is the last EBR step, step 7's required-EBR-steps check (REQ_EBR_STEPS_NOT_COMPLETED) enforces that every other validation-required step is complete before the signature is accepted.</w:t>
      </w:r>
    </w:p>
    <w:p w14:paraId="02D89E00" w14:textId="77777777" w:rsidR="00F616EE" w:rsidRDefault="4363ED99">
      <w:pPr>
        <w:spacing w:after="200"/>
      </w:pPr>
      <w:r w:rsidRPr="3F27D878">
        <w:t>USER_SIGNED_DONE_BY and PREDECESSOR_NOT_COMPLETED are only raised via the SY-SUBRC mapping from /SMPL/MBR_DEP_VALI_SIGN; XSTEP_CONFIG is the catch-all configuration / structure failure. Source: DE1 client 100, group /SMPL/PPPI_FG_EBR_FUNC_SIG.</w:t>
      </w:r>
    </w:p>
    <w:p w14:paraId="7B23229F" w14:textId="4D7E3FB8" w:rsidR="31F6269E" w:rsidRDefault="31F6269E" w:rsidP="4363ED99">
      <w:pPr>
        <w:pStyle w:val="Heading2"/>
        <w:numPr>
          <w:ilvl w:val="0"/>
          <w:numId w:val="1"/>
        </w:numPr>
        <w:rPr>
          <w:b/>
          <w:bCs/>
          <w:lang w:val="en-US"/>
        </w:rPr>
      </w:pPr>
      <w:bookmarkStart w:id="11" w:name="_Toc233114364"/>
      <w:r w:rsidRPr="4363ED99">
        <w:rPr>
          <w:b/>
          <w:bCs/>
          <w:lang w:val="en-US"/>
        </w:rPr>
        <w:t>Configuration Specification</w:t>
      </w:r>
      <w:bookmarkEnd w:id="11"/>
    </w:p>
    <w:p w14:paraId="09A3A733" w14:textId="24452802" w:rsidR="31F6269E" w:rsidRDefault="31F6269E" w:rsidP="4363ED99">
      <w:pPr>
        <w:rPr>
          <w:lang w:val="en-US"/>
        </w:rPr>
      </w:pPr>
      <w:r w:rsidRPr="4363ED99">
        <w:rPr>
          <w:lang w:val="en-US"/>
        </w:rPr>
        <w:t>N/A</w:t>
      </w:r>
    </w:p>
    <w:p w14:paraId="00000039" w14:textId="6E319A80" w:rsidR="00F616EE" w:rsidRDefault="4363ED99" w:rsidP="4363ED99">
      <w:pPr>
        <w:pStyle w:val="Heading2"/>
        <w:numPr>
          <w:ilvl w:val="0"/>
          <w:numId w:val="1"/>
        </w:numPr>
        <w:rPr>
          <w:b/>
          <w:bCs/>
          <w:lang w:val="en-US"/>
        </w:rPr>
      </w:pPr>
      <w:bookmarkStart w:id="12" w:name="_Toc233114365"/>
      <w:r w:rsidRPr="09CF1D4A">
        <w:rPr>
          <w:b/>
          <w:bCs/>
          <w:lang w:val="en-US"/>
        </w:rPr>
        <w:t>XStep Layout Design</w:t>
      </w:r>
      <w:bookmarkEnd w:id="12"/>
    </w:p>
    <w:p w14:paraId="0000003A" w14:textId="7588D27B" w:rsidR="00F616EE" w:rsidRDefault="2C2031BD" w:rsidP="09CF1D4A">
      <w:r>
        <w:rPr>
          <w:noProof/>
        </w:rPr>
        <w:drawing>
          <wp:inline distT="0" distB="0" distL="0" distR="0" wp14:anchorId="65306107" wp14:editId="74A297BB">
            <wp:extent cx="5943600" cy="781050"/>
            <wp:effectExtent l="0" t="0" r="0" b="0"/>
            <wp:docPr id="11860178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17800" name="Picture 11860178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B" w14:textId="77777777" w:rsidR="00F616EE" w:rsidRDefault="00F616EE">
      <w:pPr>
        <w:spacing w:before="120" w:after="120" w:line="240" w:lineRule="auto"/>
      </w:pPr>
    </w:p>
    <w:p w14:paraId="0000003C" w14:textId="77777777" w:rsidR="00F616EE" w:rsidRDefault="00F616EE">
      <w:pPr>
        <w:spacing w:before="120" w:after="120" w:line="240" w:lineRule="auto"/>
      </w:pPr>
    </w:p>
    <w:p w14:paraId="0000003D" w14:textId="77777777" w:rsidR="00F616EE" w:rsidRDefault="00D94459">
      <w:r>
        <w:br w:type="page"/>
      </w:r>
    </w:p>
    <w:p w14:paraId="0000003E" w14:textId="77777777" w:rsidR="00F616EE" w:rsidRDefault="00D94459">
      <w:pPr>
        <w:pStyle w:val="Heading2"/>
        <w:numPr>
          <w:ilvl w:val="0"/>
          <w:numId w:val="1"/>
        </w:numPr>
        <w:spacing w:before="120" w:line="240" w:lineRule="auto"/>
        <w:rPr>
          <w:b/>
          <w:bCs/>
        </w:rPr>
      </w:pPr>
      <w:bookmarkStart w:id="13" w:name="_Toc233114366"/>
      <w:r>
        <w:rPr>
          <w:b/>
          <w:bCs/>
        </w:rPr>
        <w:t>Test Scenarios</w:t>
      </w:r>
      <w:bookmarkEnd w:id="13"/>
    </w:p>
    <w:tbl>
      <w:tblPr>
        <w:tblW w:w="9480" w:type="dxa"/>
        <w:tblInd w:w="-10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765"/>
        <w:gridCol w:w="2955"/>
        <w:gridCol w:w="2295"/>
        <w:gridCol w:w="2115"/>
        <w:gridCol w:w="1350"/>
      </w:tblGrid>
      <w:tr w:rsidR="00F616EE" w14:paraId="1D7561C1" w14:textId="77777777" w:rsidTr="3F27D878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3F" w14:textId="77777777" w:rsidR="00F616EE" w:rsidRDefault="00D94459">
            <w:pPr>
              <w:jc w:val="both"/>
            </w:pPr>
            <w:r>
              <w:rPr>
                <w:b/>
                <w:bCs/>
              </w:rPr>
              <w:t>#</w:t>
            </w:r>
          </w:p>
        </w:tc>
        <w:tc>
          <w:tcPr>
            <w:tcW w:w="2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40" w14:textId="77777777" w:rsidR="00F616EE" w:rsidRDefault="00D94459">
            <w:pPr>
              <w:jc w:val="both"/>
            </w:pPr>
            <w:r>
              <w:rPr>
                <w:b/>
                <w:bCs/>
              </w:rPr>
              <w:t>Scenario</w:t>
            </w:r>
          </w:p>
        </w:tc>
        <w:tc>
          <w:tcPr>
            <w:tcW w:w="2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41" w14:textId="77777777" w:rsidR="00F616EE" w:rsidRDefault="00D94459">
            <w:pPr>
              <w:jc w:val="both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1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42" w14:textId="77777777" w:rsidR="00F616EE" w:rsidRDefault="00D9445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43" w14:textId="77777777" w:rsidR="00F616EE" w:rsidRDefault="00D9445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Pass/ Fail</w:t>
            </w:r>
          </w:p>
        </w:tc>
      </w:tr>
      <w:tr w:rsidR="00F616EE" w14:paraId="35536D37" w14:textId="77777777" w:rsidTr="3F27D878">
        <w:tc>
          <w:tcPr>
            <w:tcW w:w="765" w:type="dxa"/>
          </w:tcPr>
          <w:p w14:paraId="00000044" w14:textId="77777777" w:rsidR="00F616EE" w:rsidRDefault="00D94459">
            <w:pPr>
              <w:spacing w:before="120" w:after="120"/>
            </w:pPr>
            <w:r>
              <w:t>1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 w14:textId="77777777" w:rsidR="00F616EE" w:rsidRDefault="4363ED99">
            <w:pPr>
              <w:widowControl w:val="0"/>
            </w:pPr>
            <w:r w:rsidRPr="4363ED99">
              <w:rPr>
                <w:lang w:val="en-US"/>
              </w:rPr>
              <w:t xml:space="preserve">Create and Release a Process Order with the pre-configured SiMPL Master Recipe and the relevant Production Version 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6" w14:textId="520B673C" w:rsidR="00F616EE" w:rsidRDefault="00D94459">
            <w:pPr>
              <w:spacing w:after="40"/>
              <w:ind w:left="72"/>
              <w:rPr>
                <w:sz w:val="24"/>
                <w:szCs w:val="24"/>
              </w:rPr>
            </w:pPr>
            <w:r>
              <w:t xml:space="preserve">Process Order created and Released containing SMPL: </w:t>
            </w:r>
            <w:r w:rsidR="005B2902">
              <w:t>Production Review Signature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 w14:textId="6122402F" w:rsidR="00F616EE" w:rsidRDefault="4363ED99">
            <w:pPr>
              <w:spacing w:after="40"/>
              <w:ind w:left="72"/>
            </w:pPr>
            <w:r w:rsidRPr="09CF1D4A">
              <w:rPr>
                <w:lang w:val="en-US"/>
              </w:rPr>
              <w:t xml:space="preserve">Process Order created containing SMPL: </w:t>
            </w:r>
            <w:r w:rsidR="005B2902">
              <w:rPr>
                <w:lang w:val="en-US"/>
              </w:rPr>
              <w:t>Production Review Signature</w:t>
            </w:r>
          </w:p>
        </w:tc>
        <w:tc>
          <w:tcPr>
            <w:tcW w:w="1350" w:type="dxa"/>
          </w:tcPr>
          <w:p w14:paraId="00000048" w14:textId="77777777" w:rsidR="00F616EE" w:rsidRDefault="00F616EE">
            <w:pPr>
              <w:spacing w:before="120" w:after="120"/>
            </w:pPr>
          </w:p>
        </w:tc>
      </w:tr>
      <w:tr w:rsidR="00F616EE" w14:paraId="6FE52940" w14:textId="77777777" w:rsidTr="3F27D878">
        <w:tc>
          <w:tcPr>
            <w:tcW w:w="765" w:type="dxa"/>
          </w:tcPr>
          <w:p w14:paraId="00000049" w14:textId="77777777" w:rsidR="00F616EE" w:rsidRDefault="00D94459">
            <w:pPr>
              <w:spacing w:before="120" w:after="120"/>
            </w:pPr>
            <w:r>
              <w:t>2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A" w14:textId="351AB783" w:rsidR="00F616EE" w:rsidRDefault="4363ED99" w:rsidP="4363ED99">
            <w:pPr>
              <w:spacing w:after="40"/>
              <w:jc w:val="both"/>
              <w:rPr>
                <w:sz w:val="24"/>
                <w:szCs w:val="24"/>
                <w:lang w:val="en-US"/>
              </w:rPr>
            </w:pPr>
            <w:r w:rsidRPr="09CF1D4A">
              <w:rPr>
                <w:lang w:val="en-US"/>
              </w:rPr>
              <w:t xml:space="preserve">Open the EBR  and navigate to SMPL: </w:t>
            </w:r>
            <w:r w:rsidR="005B2902">
              <w:rPr>
                <w:lang w:val="en-US"/>
              </w:rPr>
              <w:t>Production Review Signature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B" w14:textId="3CD624E9" w:rsidR="00F616EE" w:rsidRDefault="00D94459" w:rsidP="09CF1D4A">
            <w:pPr>
              <w:widowControl w:val="0"/>
            </w:pPr>
            <w:r>
              <w:t xml:space="preserve">The EBR for the selected Process Order and Control Recipe opens successfully without any errors and the SMPL: </w:t>
            </w:r>
            <w:r w:rsidR="005B2902">
              <w:t>Production Review Signature</w:t>
            </w:r>
            <w:r>
              <w:t xml:space="preserve"> step is visible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C" w14:textId="77777777" w:rsidR="00F616EE" w:rsidRDefault="00D94459">
            <w:pPr>
              <w:widowControl w:val="0"/>
            </w:pPr>
            <w:r>
              <w:t>The PI sheet for the selected Process Order opens successfully without any errors.</w:t>
            </w:r>
          </w:p>
        </w:tc>
        <w:tc>
          <w:tcPr>
            <w:tcW w:w="1350" w:type="dxa"/>
          </w:tcPr>
          <w:p w14:paraId="0000004D" w14:textId="77777777" w:rsidR="00F616EE" w:rsidRDefault="00F616EE">
            <w:pPr>
              <w:spacing w:before="120" w:after="120"/>
            </w:pPr>
          </w:p>
        </w:tc>
      </w:tr>
      <w:tr w:rsidR="00F616EE" w14:paraId="48335029" w14:textId="77777777" w:rsidTr="3F27D878">
        <w:tc>
          <w:tcPr>
            <w:tcW w:w="765" w:type="dxa"/>
          </w:tcPr>
          <w:p w14:paraId="0000004E" w14:textId="77777777" w:rsidR="00F616EE" w:rsidRDefault="00D94459">
            <w:pPr>
              <w:spacing w:before="120" w:after="120"/>
            </w:pPr>
            <w:r>
              <w:t>3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 w14:textId="77777777" w:rsidR="00F616EE" w:rsidRDefault="4363ED99">
            <w:pPr>
              <w:widowControl w:val="0"/>
            </w:pPr>
            <w:r w:rsidRPr="4363ED99">
              <w:rPr>
                <w:lang w:val="en-US"/>
              </w:rPr>
              <w:t xml:space="preserve">Verify that the value/text entered in parameter </w:t>
            </w:r>
            <w:r w:rsidRPr="4363ED99">
              <w:rPr>
                <w:b/>
                <w:bCs/>
                <w:lang w:val="en-US"/>
              </w:rPr>
              <w:t>IV_HEADER</w:t>
            </w:r>
            <w:r w:rsidRPr="4363ED99">
              <w:rPr>
                <w:lang w:val="en-US"/>
              </w:rPr>
              <w:t xml:space="preserve"> and parameter </w:t>
            </w:r>
            <w:r w:rsidRPr="4363ED99">
              <w:rPr>
                <w:b/>
                <w:bCs/>
                <w:lang w:val="en-US"/>
              </w:rPr>
              <w:t xml:space="preserve">IV_INSTR </w:t>
            </w:r>
            <w:r w:rsidRPr="4363ED99">
              <w:rPr>
                <w:lang w:val="en-US"/>
              </w:rPr>
              <w:t>in SiMPL MBR appears correctly in the XStep header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0" w14:textId="77777777" w:rsidR="00F616EE" w:rsidRDefault="4363ED99">
            <w:pPr>
              <w:widowControl w:val="0"/>
            </w:pPr>
            <w:r w:rsidRPr="4363ED99">
              <w:rPr>
                <w:lang w:val="en-US"/>
              </w:rPr>
              <w:t>Header and instruction text are displayed as authored in SiMPL MBR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1" w14:textId="77777777" w:rsidR="00F616EE" w:rsidRDefault="4363ED99">
            <w:pPr>
              <w:widowControl w:val="0"/>
            </w:pPr>
            <w:r w:rsidRPr="4363ED99">
              <w:rPr>
                <w:lang w:val="en-US"/>
              </w:rPr>
              <w:t>Header and instruction text are displayed as authored in SiMPL MBR</w:t>
            </w:r>
          </w:p>
        </w:tc>
        <w:tc>
          <w:tcPr>
            <w:tcW w:w="1350" w:type="dxa"/>
          </w:tcPr>
          <w:p w14:paraId="00000052" w14:textId="77777777" w:rsidR="00F616EE" w:rsidRDefault="00F616EE">
            <w:pPr>
              <w:spacing w:before="120" w:after="120"/>
            </w:pPr>
          </w:p>
        </w:tc>
      </w:tr>
      <w:tr w:rsidR="09CF1D4A" w14:paraId="590DF729" w14:textId="77777777" w:rsidTr="3F27D878">
        <w:trPr>
          <w:trHeight w:val="300"/>
        </w:trPr>
        <w:tc>
          <w:tcPr>
            <w:tcW w:w="765" w:type="dxa"/>
          </w:tcPr>
          <w:p w14:paraId="0FA875F3" w14:textId="03622E95" w:rsidR="09CF1D4A" w:rsidRDefault="4C424260" w:rsidP="09CF1D4A">
            <w:r>
              <w:t>4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AB2C9" w14:textId="17233FDD" w:rsidR="636467E3" w:rsidRDefault="636467E3" w:rsidP="09CF1D4A">
            <w:pPr>
              <w:rPr>
                <w:color w:val="000000" w:themeColor="text1"/>
                <w:lang w:val="en-US"/>
              </w:rPr>
            </w:pPr>
            <w:r w:rsidRPr="09CF1D4A">
              <w:rPr>
                <w:color w:val="000000" w:themeColor="text1"/>
                <w:lang w:val="en-US"/>
              </w:rPr>
              <w:t>Verify that all other steps throughout the EBR have been completed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04C7D" w14:textId="47D8464B" w:rsidR="636467E3" w:rsidRDefault="636467E3" w:rsidP="09CF1D4A">
            <w:pPr>
              <w:rPr>
                <w:color w:val="000000" w:themeColor="text1"/>
              </w:rPr>
            </w:pPr>
            <w:r w:rsidRPr="09CF1D4A">
              <w:rPr>
                <w:color w:val="000000" w:themeColor="text1"/>
              </w:rPr>
              <w:t xml:space="preserve">No deviation is triggered on the XStep above </w:t>
            </w:r>
            <w:r w:rsidR="005B2902">
              <w:rPr>
                <w:color w:val="000000" w:themeColor="text1"/>
              </w:rPr>
              <w:t>Production Review Signature</w:t>
            </w:r>
            <w:r w:rsidR="06FEDF14" w:rsidRPr="09CF1D4A">
              <w:rPr>
                <w:color w:val="000000" w:themeColor="text1"/>
              </w:rPr>
              <w:t>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7F48" w14:textId="53E877F9" w:rsidR="06FEDF14" w:rsidRDefault="06FEDF14" w:rsidP="09CF1D4A">
            <w:pPr>
              <w:rPr>
                <w:color w:val="000000" w:themeColor="text1"/>
              </w:rPr>
            </w:pPr>
            <w:r w:rsidRPr="09CF1D4A">
              <w:rPr>
                <w:color w:val="000000" w:themeColor="text1"/>
              </w:rPr>
              <w:t xml:space="preserve">No deviation is triggered on the XStep above </w:t>
            </w:r>
            <w:r w:rsidR="005B2902">
              <w:rPr>
                <w:color w:val="000000" w:themeColor="text1"/>
              </w:rPr>
              <w:t>Production Review Signature</w:t>
            </w:r>
            <w:r w:rsidRPr="09CF1D4A">
              <w:rPr>
                <w:color w:val="000000" w:themeColor="text1"/>
              </w:rPr>
              <w:t>.</w:t>
            </w:r>
          </w:p>
        </w:tc>
        <w:tc>
          <w:tcPr>
            <w:tcW w:w="1350" w:type="dxa"/>
          </w:tcPr>
          <w:p w14:paraId="2B5A8DDA" w14:textId="51469BE1" w:rsidR="09CF1D4A" w:rsidRDefault="09CF1D4A" w:rsidP="09CF1D4A"/>
        </w:tc>
      </w:tr>
      <w:tr w:rsidR="00F616EE" w14:paraId="68AC5158" w14:textId="77777777" w:rsidTr="3F27D878">
        <w:trPr>
          <w:trHeight w:val="300"/>
        </w:trPr>
        <w:tc>
          <w:tcPr>
            <w:tcW w:w="765" w:type="dxa"/>
          </w:tcPr>
          <w:p w14:paraId="00000053" w14:textId="4BF86684" w:rsidR="00F616EE" w:rsidRDefault="1DE15062">
            <w:r>
              <w:t>5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 w14:textId="23E4BACA" w:rsidR="00F616EE" w:rsidRDefault="4363ED99" w:rsidP="4363ED99">
            <w:pPr>
              <w:widowControl w:val="0"/>
              <w:rPr>
                <w:color w:val="000000"/>
                <w:lang w:val="en-US"/>
              </w:rPr>
            </w:pPr>
            <w:r w:rsidRPr="09CF1D4A">
              <w:rPr>
                <w:color w:val="000000" w:themeColor="text1"/>
                <w:lang w:val="en-US"/>
              </w:rPr>
              <w:t>Enter a username in the “</w:t>
            </w:r>
            <w:r w:rsidR="73C6FD05" w:rsidRPr="09CF1D4A">
              <w:rPr>
                <w:color w:val="000000" w:themeColor="text1"/>
                <w:lang w:val="en-US"/>
              </w:rPr>
              <w:t>Supervisor Sign Off</w:t>
            </w:r>
            <w:r w:rsidRPr="09CF1D4A">
              <w:rPr>
                <w:color w:val="000000" w:themeColor="text1"/>
                <w:lang w:val="en-US"/>
              </w:rPr>
              <w:t>” field then enter the password in the pop-up window.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5" w14:textId="6A2D8953" w:rsidR="00F616EE" w:rsidRDefault="00D94459">
            <w:pPr>
              <w:widowControl w:val="0"/>
              <w:rPr>
                <w:color w:val="000000"/>
              </w:rPr>
            </w:pPr>
            <w:r w:rsidRPr="09CF1D4A">
              <w:rPr>
                <w:color w:val="000000" w:themeColor="text1"/>
              </w:rPr>
              <w:t>Signature is accepted</w:t>
            </w:r>
            <w:r w:rsidR="56030615" w:rsidRPr="09CF1D4A">
              <w:rPr>
                <w:color w:val="000000" w:themeColor="text1"/>
              </w:rPr>
              <w:t xml:space="preserve"> and the PI sheet is completed.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 w14:textId="19AB1A6D" w:rsidR="00F616EE" w:rsidRDefault="00D94459">
            <w:pPr>
              <w:widowControl w:val="0"/>
              <w:rPr>
                <w:color w:val="000000"/>
              </w:rPr>
            </w:pPr>
            <w:r w:rsidRPr="09CF1D4A">
              <w:rPr>
                <w:color w:val="000000" w:themeColor="text1"/>
              </w:rPr>
              <w:t>Signature is accepted</w:t>
            </w:r>
            <w:r w:rsidR="6E8D2417" w:rsidRPr="09CF1D4A">
              <w:rPr>
                <w:color w:val="000000" w:themeColor="text1"/>
              </w:rPr>
              <w:t xml:space="preserve"> and the PI Sheet is completed.</w:t>
            </w:r>
          </w:p>
        </w:tc>
        <w:tc>
          <w:tcPr>
            <w:tcW w:w="1350" w:type="dxa"/>
          </w:tcPr>
          <w:p w14:paraId="00000057" w14:textId="77777777" w:rsidR="00F616EE" w:rsidRDefault="00F616EE"/>
        </w:tc>
      </w:tr>
    </w:tbl>
    <w:p w14:paraId="00000058" w14:textId="77777777" w:rsidR="00F616EE" w:rsidRDefault="00F616EE">
      <w:pPr>
        <w:spacing w:before="120" w:after="120" w:line="240" w:lineRule="auto"/>
      </w:pPr>
    </w:p>
    <w:p w14:paraId="00000062" w14:textId="77777777" w:rsidR="00F616EE" w:rsidRDefault="00F616EE">
      <w:pPr>
        <w:spacing w:after="200"/>
      </w:pPr>
    </w:p>
    <w:p w14:paraId="00000063" w14:textId="77777777" w:rsidR="00F616EE" w:rsidRDefault="00D94459">
      <w:pPr>
        <w:pStyle w:val="Heading2"/>
        <w:numPr>
          <w:ilvl w:val="0"/>
          <w:numId w:val="1"/>
        </w:numPr>
        <w:rPr>
          <w:b/>
          <w:bCs/>
        </w:rPr>
      </w:pPr>
      <w:bookmarkStart w:id="14" w:name="_Toc233114367"/>
      <w:r>
        <w:rPr>
          <w:b/>
          <w:bCs/>
        </w:rPr>
        <w:t>Revision History</w:t>
      </w:r>
      <w:bookmarkEnd w:id="14"/>
    </w:p>
    <w:tbl>
      <w:tblPr>
        <w:tblStyle w:val="a3"/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4575"/>
        <w:gridCol w:w="2085"/>
        <w:gridCol w:w="1425"/>
      </w:tblGrid>
      <w:tr w:rsidR="00F616EE" w14:paraId="5F07C744" w14:textId="77777777">
        <w:trPr>
          <w:tblHeader/>
        </w:trPr>
        <w:tc>
          <w:tcPr>
            <w:tcW w:w="1530" w:type="dxa"/>
            <w:tcBorders>
              <w:bottom w:val="single" w:sz="4" w:space="0" w:color="000000"/>
            </w:tcBorders>
            <w:shd w:val="clear" w:color="auto" w:fill="F09F54"/>
          </w:tcPr>
          <w:p w14:paraId="00000064" w14:textId="77777777" w:rsidR="00F616EE" w:rsidRDefault="00D94459">
            <w:pPr>
              <w:spacing w:before="0" w:after="20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Version No.</w:t>
            </w:r>
          </w:p>
        </w:tc>
        <w:tc>
          <w:tcPr>
            <w:tcW w:w="4575" w:type="dxa"/>
            <w:tcBorders>
              <w:bottom w:val="single" w:sz="4" w:space="0" w:color="000000"/>
            </w:tcBorders>
            <w:shd w:val="clear" w:color="auto" w:fill="F09F54"/>
          </w:tcPr>
          <w:p w14:paraId="00000065" w14:textId="77777777" w:rsidR="00F616EE" w:rsidRDefault="00D94459">
            <w:pPr>
              <w:spacing w:before="0" w:after="200" w:line="259" w:lineRule="auto"/>
              <w:ind w:left="426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  <w:tc>
          <w:tcPr>
            <w:tcW w:w="2085" w:type="dxa"/>
            <w:tcBorders>
              <w:bottom w:val="single" w:sz="4" w:space="0" w:color="000000"/>
            </w:tcBorders>
            <w:shd w:val="clear" w:color="auto" w:fill="F09F54"/>
          </w:tcPr>
          <w:p w14:paraId="00000066" w14:textId="77777777" w:rsidR="00F616EE" w:rsidRDefault="00D94459">
            <w:pPr>
              <w:spacing w:before="0" w:after="200" w:line="259" w:lineRule="auto"/>
              <w:ind w:left="426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Author</w:t>
            </w:r>
          </w:p>
        </w:tc>
        <w:tc>
          <w:tcPr>
            <w:tcW w:w="1425" w:type="dxa"/>
            <w:shd w:val="clear" w:color="auto" w:fill="F09F54"/>
          </w:tcPr>
          <w:p w14:paraId="00000067" w14:textId="77777777" w:rsidR="00F616EE" w:rsidRDefault="00D94459">
            <w:pPr>
              <w:spacing w:before="0" w:after="20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Date</w:t>
            </w:r>
          </w:p>
        </w:tc>
      </w:tr>
      <w:tr w:rsidR="00F616EE" w14:paraId="27B72FC7" w14:textId="77777777">
        <w:trPr>
          <w:trHeight w:val="1598"/>
        </w:trPr>
        <w:tc>
          <w:tcPr>
            <w:tcW w:w="1530" w:type="dxa"/>
          </w:tcPr>
          <w:p w14:paraId="00000068" w14:textId="77777777" w:rsidR="00F616EE" w:rsidRDefault="00D94459">
            <w:pPr>
              <w:spacing w:before="0" w:after="20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4575" w:type="dxa"/>
          </w:tcPr>
          <w:p w14:paraId="00000069" w14:textId="77777777" w:rsidR="00F616EE" w:rsidRDefault="00D94459">
            <w:pPr>
              <w:spacing w:before="0" w:after="20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Initial document (Functional Requirements &amp; Technical Specifications)</w:t>
            </w:r>
          </w:p>
        </w:tc>
        <w:tc>
          <w:tcPr>
            <w:tcW w:w="2085" w:type="dxa"/>
          </w:tcPr>
          <w:p w14:paraId="0000006A" w14:textId="77777777" w:rsidR="00F616EE" w:rsidRDefault="00D94459">
            <w:pPr>
              <w:spacing w:before="0" w:after="20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Frieda van der Merwe</w:t>
            </w:r>
          </w:p>
        </w:tc>
        <w:tc>
          <w:tcPr>
            <w:tcW w:w="1425" w:type="dxa"/>
          </w:tcPr>
          <w:p w14:paraId="0000006B" w14:textId="77777777" w:rsidR="00F616EE" w:rsidRDefault="00D94459">
            <w:pPr>
              <w:spacing w:before="0" w:after="20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18/06/2025</w:t>
            </w:r>
          </w:p>
        </w:tc>
      </w:tr>
      <w:tr w:rsidR="00F616EE" w14:paraId="3E7B5261" w14:textId="77777777">
        <w:trPr>
          <w:trHeight w:val="1598"/>
        </w:trPr>
        <w:tc>
          <w:tcPr>
            <w:tcW w:w="1530" w:type="dxa"/>
          </w:tcPr>
          <w:p w14:paraId="4B321AD3" w14:textId="77777777" w:rsidR="00F616EE" w:rsidRDefault="00D94459">
            <w:pPr>
              <w:spacing w:before="0" w:after="20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1.1</w:t>
            </w:r>
          </w:p>
        </w:tc>
        <w:tc>
          <w:tcPr>
            <w:tcW w:w="4575" w:type="dxa"/>
          </w:tcPr>
          <w:p w14:paraId="5C3BECAA" w14:textId="77777777" w:rsidR="00F616EE" w:rsidRDefault="00D94459">
            <w:pPr>
              <w:spacing w:before="0" w:after="20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Added the Technical Spec sections Function Module(s) and Pseudocode, aligned with the current XStep version (v0004). Documented the main-step function modules: /SMPL/PPPI_FM_INITIAL_ACTIVE, /SMPL/MBR_DEP_CHECK_ACTIVE and the final-signature validator /SMPL/PPPI_FM_SIG_VALIDATION. (Function modules used only by the embedded Conditional Header reference are not documented here.)</w:t>
            </w:r>
          </w:p>
        </w:tc>
        <w:tc>
          <w:tcPr>
            <w:tcW w:w="2085" w:type="dxa"/>
          </w:tcPr>
          <w:p w14:paraId="01F328B4" w14:textId="77777777" w:rsidR="00F616EE" w:rsidRDefault="00D94459">
            <w:pPr>
              <w:spacing w:before="0" w:after="20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[Author]</w:t>
            </w:r>
          </w:p>
        </w:tc>
        <w:tc>
          <w:tcPr>
            <w:tcW w:w="1425" w:type="dxa"/>
          </w:tcPr>
          <w:p w14:paraId="686D26ED" w14:textId="77777777" w:rsidR="00F616EE" w:rsidRDefault="00D94459">
            <w:pPr>
              <w:spacing w:before="0" w:after="20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23-06-2026</w:t>
            </w:r>
          </w:p>
        </w:tc>
      </w:tr>
    </w:tbl>
    <w:p w14:paraId="0000006C" w14:textId="77777777" w:rsidR="00F616EE" w:rsidRDefault="00F616EE">
      <w:pPr>
        <w:spacing w:after="200"/>
      </w:pPr>
    </w:p>
    <w:sectPr w:rsidR="00F616E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51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E6577" w14:textId="77777777" w:rsidR="00801DB2" w:rsidRDefault="00801DB2">
      <w:pPr>
        <w:spacing w:after="0" w:line="240" w:lineRule="auto"/>
      </w:pPr>
      <w:r>
        <w:separator/>
      </w:r>
    </w:p>
  </w:endnote>
  <w:endnote w:type="continuationSeparator" w:id="0">
    <w:p w14:paraId="597841F4" w14:textId="77777777" w:rsidR="00801DB2" w:rsidRDefault="00801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509128-C9B7-41FB-9F3E-7035DC8F6864}"/>
    <w:embedBold r:id="rId2" w:fontKey="{5948A37F-749F-41D6-A3F0-F3305A19819B}"/>
    <w:embedItalic r:id="rId3" w:fontKey="{35E35336-98E8-4E0E-8A40-5BC5BC4FDB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7182808-042C-4AD3-AFAE-E322A24976C7}"/>
    <w:embedItalic r:id="rId5" w:fontKey="{DD32C8D0-6770-4C66-A562-AFC466D7F6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272BD24-2F59-45DB-ACB1-A717861F2768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Bold r:id="rId7" w:fontKey="{A596EA84-E59C-4CFD-A9BA-C3C57E3B0318}"/>
  </w:font>
  <w:font w:name="Inter">
    <w:charset w:val="00"/>
    <w:family w:val="auto"/>
    <w:pitch w:val="default"/>
    <w:embedRegular r:id="rId8" w:fontKey="{7705E157-1BC5-462C-9688-22AF443DF008}"/>
  </w:font>
  <w:font w:name="Nunito ExtraLight">
    <w:charset w:val="00"/>
    <w:family w:val="auto"/>
    <w:pitch w:val="variable"/>
    <w:sig w:usb0="A00002FF" w:usb1="5000204B" w:usb2="00000000" w:usb3="00000000" w:csb0="00000197" w:csb1="00000000"/>
    <w:embedRegular r:id="rId9" w:fontKey="{1171EBB8-D1EE-4DA0-8792-3CB785FF612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47C53" w14:textId="77777777" w:rsidR="006D79BD" w:rsidRDefault="006D79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F" w14:textId="77777777" w:rsidR="00F616EE" w:rsidRDefault="00F616EE">
    <w:pPr>
      <w:spacing w:after="0" w:line="276" w:lineRule="auto"/>
      <w:ind w:firstLine="90"/>
      <w:rPr>
        <w:rFonts w:ascii="Nunito" w:eastAsia="Nunito" w:hAnsi="Nunito" w:cs="Nunito"/>
        <w:b/>
        <w:bCs/>
        <w:sz w:val="17"/>
        <w:szCs w:val="17"/>
      </w:rPr>
    </w:pPr>
  </w:p>
  <w:p w14:paraId="00000070" w14:textId="77777777" w:rsidR="00F616EE" w:rsidRDefault="00D94459">
    <w:pPr>
      <w:spacing w:after="0" w:line="276" w:lineRule="auto"/>
      <w:rPr>
        <w:rFonts w:ascii="Nunito" w:eastAsia="Nunito" w:hAnsi="Nunito" w:cs="Nunito"/>
        <w:b/>
        <w:bCs/>
        <w:sz w:val="17"/>
        <w:szCs w:val="17"/>
      </w:rPr>
    </w:pPr>
    <w:r>
      <w:rPr>
        <w:rFonts w:ascii="Nunito" w:eastAsia="Nunito" w:hAnsi="Nunito" w:cs="Nunito"/>
        <w:b/>
        <w:bCs/>
        <w:noProof/>
        <w:sz w:val="17"/>
        <w:szCs w:val="17"/>
      </w:rPr>
      <w:drawing>
        <wp:inline distT="114300" distB="114300" distL="114300" distR="114300" wp14:anchorId="66E96848" wp14:editId="07777777">
          <wp:extent cx="5886450" cy="11430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71" w14:textId="1AAEB9B0" w:rsidR="00F616EE" w:rsidRDefault="4363ED99" w:rsidP="4363ED99">
    <w:pPr>
      <w:widowControl w:val="0"/>
      <w:spacing w:after="0" w:line="240" w:lineRule="auto"/>
      <w:rPr>
        <w:lang w:val="en-US"/>
      </w:rPr>
    </w:pPr>
    <w:r w:rsidRPr="4363ED99">
      <w:rPr>
        <w:rFonts w:ascii="Inter" w:eastAsia="Inter" w:hAnsi="Inter" w:cs="Inter"/>
        <w:sz w:val="16"/>
        <w:szCs w:val="16"/>
        <w:lang w:val="en-US"/>
      </w:rPr>
      <w:t>Copyright by Pangaea Life Science Solutions Ltd. 2024. All Rights Reserved.</w:t>
    </w:r>
    <w:r w:rsidR="00D94459">
      <w:rPr>
        <w:rFonts w:ascii="Nunito ExtraLight" w:eastAsia="Nunito ExtraLight" w:hAnsi="Nunito ExtraLight" w:cs="Nunito ExtraLight"/>
        <w:sz w:val="17"/>
        <w:szCs w:val="17"/>
      </w:rPr>
      <w:tab/>
    </w:r>
    <w:r w:rsidR="00D94459">
      <w:rPr>
        <w:rFonts w:ascii="Nunito ExtraLight" w:eastAsia="Nunito ExtraLight" w:hAnsi="Nunito ExtraLight" w:cs="Nunito ExtraLight"/>
        <w:sz w:val="17"/>
        <w:szCs w:val="17"/>
      </w:rPr>
      <w:tab/>
    </w:r>
    <w:r w:rsidR="00D94459">
      <w:rPr>
        <w:rFonts w:ascii="Nunito ExtraLight" w:eastAsia="Nunito ExtraLight" w:hAnsi="Nunito ExtraLight" w:cs="Nunito ExtraLight"/>
        <w:sz w:val="17"/>
        <w:szCs w:val="17"/>
      </w:rPr>
      <w:tab/>
    </w:r>
    <w:r w:rsidR="00D94459">
      <w:rPr>
        <w:rFonts w:ascii="Nunito ExtraLight" w:eastAsia="Nunito ExtraLight" w:hAnsi="Nunito ExtraLight" w:cs="Nunito ExtraLight"/>
        <w:sz w:val="17"/>
        <w:szCs w:val="17"/>
      </w:rPr>
      <w:tab/>
    </w:r>
    <w:r w:rsidR="00D94459">
      <w:rPr>
        <w:rFonts w:ascii="Nunito ExtraLight" w:eastAsia="Nunito ExtraLight" w:hAnsi="Nunito ExtraLight" w:cs="Nunito ExtraLight"/>
        <w:sz w:val="17"/>
        <w:szCs w:val="17"/>
      </w:rPr>
      <w:tab/>
    </w:r>
    <w:r w:rsidRPr="4363ED99">
      <w:rPr>
        <w:rFonts w:ascii="Nunito ExtraLight" w:eastAsia="Nunito ExtraLight" w:hAnsi="Nunito ExtraLight" w:cs="Nunito ExtraLight"/>
        <w:sz w:val="17"/>
        <w:szCs w:val="17"/>
        <w:lang w:val="en-US"/>
      </w:rPr>
      <w:t xml:space="preserve">Page </w:t>
    </w:r>
    <w:r w:rsidR="00D94459" w:rsidRPr="4363ED99">
      <w:rPr>
        <w:rFonts w:ascii="Nunito ExtraLight" w:eastAsia="Nunito ExtraLight" w:hAnsi="Nunito ExtraLight" w:cs="Nunito ExtraLight"/>
        <w:sz w:val="17"/>
        <w:szCs w:val="17"/>
        <w:lang w:val="en-US"/>
      </w:rPr>
      <w:fldChar w:fldCharType="begin"/>
    </w:r>
    <w:r w:rsidR="00D94459">
      <w:rPr>
        <w:rFonts w:ascii="Nunito ExtraLight" w:eastAsia="Nunito ExtraLight" w:hAnsi="Nunito ExtraLight" w:cs="Nunito ExtraLight"/>
        <w:sz w:val="17"/>
        <w:szCs w:val="17"/>
      </w:rPr>
      <w:instrText>PAGE</w:instrText>
    </w:r>
    <w:r w:rsidR="00D94459" w:rsidRPr="4363ED99">
      <w:rPr>
        <w:rFonts w:ascii="Nunito ExtraLight" w:eastAsia="Nunito ExtraLight" w:hAnsi="Nunito ExtraLight" w:cs="Nunito ExtraLight"/>
        <w:sz w:val="17"/>
        <w:szCs w:val="17"/>
      </w:rPr>
      <w:fldChar w:fldCharType="separate"/>
    </w:r>
    <w:r w:rsidR="00603AA2">
      <w:rPr>
        <w:rFonts w:ascii="Nunito ExtraLight" w:eastAsia="Nunito ExtraLight" w:hAnsi="Nunito ExtraLight" w:cs="Nunito ExtraLight"/>
        <w:noProof/>
        <w:sz w:val="17"/>
        <w:szCs w:val="17"/>
        <w:lang w:val="en-US"/>
      </w:rPr>
      <w:t>2</w:t>
    </w:r>
    <w:r w:rsidR="00D94459" w:rsidRPr="4363ED99">
      <w:rPr>
        <w:rFonts w:ascii="Nunito ExtraLight" w:eastAsia="Nunito ExtraLight" w:hAnsi="Nunito ExtraLight" w:cs="Nunito ExtraLight"/>
        <w:sz w:val="17"/>
        <w:szCs w:val="17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2" w14:textId="77777777" w:rsidR="00F616EE" w:rsidRDefault="00F616E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D5A17" w14:textId="77777777" w:rsidR="00801DB2" w:rsidRDefault="00801DB2">
      <w:pPr>
        <w:spacing w:after="0" w:line="240" w:lineRule="auto"/>
      </w:pPr>
      <w:r>
        <w:separator/>
      </w:r>
    </w:p>
  </w:footnote>
  <w:footnote w:type="continuationSeparator" w:id="0">
    <w:p w14:paraId="768FA481" w14:textId="77777777" w:rsidR="00801DB2" w:rsidRDefault="00801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75154" w14:textId="77777777" w:rsidR="006D79BD" w:rsidRDefault="006D79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D" w14:textId="77777777" w:rsidR="00F616EE" w:rsidRDefault="00D944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683D246" wp14:editId="07777777">
          <wp:simplePos x="0" y="0"/>
          <wp:positionH relativeFrom="column">
            <wp:posOffset>12</wp:posOffset>
          </wp:positionH>
          <wp:positionV relativeFrom="paragraph">
            <wp:posOffset>12</wp:posOffset>
          </wp:positionV>
          <wp:extent cx="1352550" cy="512330"/>
          <wp:effectExtent l="0" t="0" r="0" b="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2550" cy="512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E" w14:textId="77777777" w:rsidR="00F616EE" w:rsidRDefault="00F616E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C833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EEF440"/>
    <w:multiLevelType w:val="multilevel"/>
    <w:tmpl w:val="FFFFFFFF"/>
    <w:lvl w:ilvl="0">
      <w:start w:val="1"/>
      <w:numFmt w:val="decimal"/>
      <w:lvlText w:val="%1"/>
      <w:lvlJc w:val="left"/>
      <w:pPr>
        <w:ind w:left="432" w:hanging="432"/>
      </w:pPr>
      <w:rPr>
        <w:rFonts w:ascii="Calibri" w:eastAsia="Calibri" w:hAnsi="Calibri" w:cs="Calibri"/>
        <w:b/>
        <w:bCs/>
        <w:color w:val="000000"/>
        <w:sz w:val="22"/>
        <w:szCs w:val="22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Calibri" w:eastAsia="Calibri" w:hAnsi="Calibri" w:cs="Calibri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88428359">
    <w:abstractNumId w:val="1"/>
  </w:num>
  <w:num w:numId="2" w16cid:durableId="1679768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F6269E"/>
    <w:rsid w:val="000F0694"/>
    <w:rsid w:val="002E02BA"/>
    <w:rsid w:val="003255E1"/>
    <w:rsid w:val="005B2902"/>
    <w:rsid w:val="00603AA2"/>
    <w:rsid w:val="006D79BD"/>
    <w:rsid w:val="00786232"/>
    <w:rsid w:val="00801DB2"/>
    <w:rsid w:val="00AE1111"/>
    <w:rsid w:val="00D94459"/>
    <w:rsid w:val="00DE4085"/>
    <w:rsid w:val="00F22E55"/>
    <w:rsid w:val="00F616EE"/>
    <w:rsid w:val="06FEDF14"/>
    <w:rsid w:val="0920359B"/>
    <w:rsid w:val="09CF1D4A"/>
    <w:rsid w:val="0BE7F59D"/>
    <w:rsid w:val="0CB21A46"/>
    <w:rsid w:val="1027DC94"/>
    <w:rsid w:val="10E20549"/>
    <w:rsid w:val="14D04E61"/>
    <w:rsid w:val="15E567A5"/>
    <w:rsid w:val="18D67F2E"/>
    <w:rsid w:val="196B96B7"/>
    <w:rsid w:val="1D55AFDB"/>
    <w:rsid w:val="1DE15062"/>
    <w:rsid w:val="1E5F9739"/>
    <w:rsid w:val="1E985A2F"/>
    <w:rsid w:val="2246C0F7"/>
    <w:rsid w:val="24277D6B"/>
    <w:rsid w:val="28655972"/>
    <w:rsid w:val="292723E7"/>
    <w:rsid w:val="2C2031BD"/>
    <w:rsid w:val="2C350980"/>
    <w:rsid w:val="2D545CC3"/>
    <w:rsid w:val="2ECF94FF"/>
    <w:rsid w:val="2FC2D1A2"/>
    <w:rsid w:val="31F6269E"/>
    <w:rsid w:val="33CC7228"/>
    <w:rsid w:val="37416175"/>
    <w:rsid w:val="3B172675"/>
    <w:rsid w:val="3F27D878"/>
    <w:rsid w:val="4278F779"/>
    <w:rsid w:val="4363ED99"/>
    <w:rsid w:val="4572CD54"/>
    <w:rsid w:val="46A71E83"/>
    <w:rsid w:val="472742AC"/>
    <w:rsid w:val="4747CF43"/>
    <w:rsid w:val="4792B300"/>
    <w:rsid w:val="4A3D7C54"/>
    <w:rsid w:val="4C424260"/>
    <w:rsid w:val="4DF859CA"/>
    <w:rsid w:val="53EA34D9"/>
    <w:rsid w:val="56030615"/>
    <w:rsid w:val="5923BD5E"/>
    <w:rsid w:val="59C45B96"/>
    <w:rsid w:val="5AC0E82B"/>
    <w:rsid w:val="61DBC521"/>
    <w:rsid w:val="636467E3"/>
    <w:rsid w:val="64550B7C"/>
    <w:rsid w:val="660B5667"/>
    <w:rsid w:val="68263402"/>
    <w:rsid w:val="68CAC3BE"/>
    <w:rsid w:val="6BB0F911"/>
    <w:rsid w:val="6CBDB647"/>
    <w:rsid w:val="6E8D2417"/>
    <w:rsid w:val="6F3AE168"/>
    <w:rsid w:val="73C6FD05"/>
    <w:rsid w:val="7A608AAC"/>
    <w:rsid w:val="7BD2B245"/>
    <w:rsid w:val="7C4D8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D37E"/>
  <w15:docId w15:val="{4F4AC56E-C107-42A8-AA3A-FDC00D04E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ind w:left="720" w:hanging="72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after="240"/>
      <w:ind w:left="720" w:hanging="720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240"/>
      <w:ind w:left="1440" w:hanging="720"/>
      <w:outlineLvl w:val="2"/>
    </w:pPr>
    <w:rPr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 w:after="120"/>
      <w:ind w:left="1584" w:hanging="720"/>
      <w:outlineLvl w:val="3"/>
    </w:pPr>
    <w:rPr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ind w:left="3600" w:hanging="72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ind w:left="4320" w:hanging="72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before="4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before="4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before="4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before="4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rsid w:val="00603AA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03AA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D7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BD"/>
  </w:style>
  <w:style w:type="paragraph" w:styleId="Footer">
    <w:name w:val="footer"/>
    <w:basedOn w:val="Normal"/>
    <w:link w:val="FooterChar"/>
    <w:uiPriority w:val="99"/>
    <w:unhideWhenUsed/>
    <w:rsid w:val="006D7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1ee89e71-04cd-405e-9ca3-99e020c1694d" ContentTypeId="0x01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TaxCatchAll xmlns="20b4cbf6-2dea-4e8a-abea-7d7ebc3991f4" xsi:nil="true"/>
    <Descriptions xmlns="44a56295-c29e-4898-8136-a54736c65b82" xsi:nil="true"/>
    <lcf76f155ced4ddcb4097134ff3c332f xmlns="05f2b03e-ac3e-4a04-ba38-1c2fd9081dd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8DEA12D104646A7759855867F231C" ma:contentTypeVersion="14" ma:contentTypeDescription="Create a new document." ma:contentTypeScope="" ma:versionID="a175c5dc7977a1424164195fd76370d4">
  <xsd:schema xmlns:xsd="http://www.w3.org/2001/XMLSchema" xmlns:xs="http://www.w3.org/2001/XMLSchema" xmlns:p="http://schemas.microsoft.com/office/2006/metadata/properties" xmlns:ns2="44a56295-c29e-4898-8136-a54736c65b82" xmlns:ns3="05f2b03e-ac3e-4a04-ba38-1c2fd9081dd5" xmlns:ns4="20b4cbf6-2dea-4e8a-abea-7d7ebc3991f4" targetNamespace="http://schemas.microsoft.com/office/2006/metadata/properties" ma:root="true" ma:fieldsID="036c33b56cd5a83abff7d4a6b63527e7" ns2:_="" ns3:_="" ns4:_="">
    <xsd:import namespace="44a56295-c29e-4898-8136-a54736c65b82"/>
    <xsd:import namespace="05f2b03e-ac3e-4a04-ba38-1c2fd9081dd5"/>
    <xsd:import namespace="20b4cbf6-2dea-4e8a-abea-7d7ebc3991f4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2b03e-ac3e-4a04-ba38-1c2fd9081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4cbf6-2dea-4e8a-abea-7d7ebc3991f4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48435d4-8a8b-408d-8dd2-41f702826800}" ma:internalName="TaxCatchAll" ma:showField="CatchAllData" ma:web="20b4cbf6-2dea-4e8a-abea-7d7ebc3991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rxff4u5hWeEUqoXpdMvilMTMwQ==">CgMxLjAaHgoBMBIZChcICVITChF0YWJsZS4zOW5xaXltdTMyYzIJaC4zMGowemxsMg5oLndmZXNsb3BiY29ndzIOaC5reHJ5dzJkdGxwZzkyDmguc2p1OW44eDR1M2p3Mg5oLnl1N2VwNHJoa3h6NTIOaC5wMW9qYjlnY2g1azMyDmguOG05cmdmc2w4eWI4Mg5oLnZuZmRidTh6bWFwNzIOaC45OHF2MXVuazI5MDMyDmguOG0wZWkwMjRyZDdsMg5oLmd6MXVoem5kZDU0bTIOaC5sbzFjMWpjcDhmMG4yDmgucm8xeTB6bW1maW82OAByITFmSnlLM2VFVjlmM3BNSWs3UTZkcEZDT0dOMkYyd0JZYg==</go:docsCustomData>
</go:gDocsCustomXmlDataStorage>
</file>

<file path=customXml/itemProps1.xml><?xml version="1.0" encoding="utf-8"?>
<ds:datastoreItem xmlns:ds="http://schemas.openxmlformats.org/officeDocument/2006/customXml" ds:itemID="{DEEAC51D-B0D7-4746-B90D-A9EB6EE534C5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809FE2EC-9C03-43DD-B0BA-117F633940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E4032A-D330-4721-8F6D-E329ED10D5C6}">
  <ds:schemaRefs>
    <ds:schemaRef ds:uri="http://schemas.microsoft.com/office/2006/metadata/properties"/>
    <ds:schemaRef ds:uri="http://schemas.microsoft.com/office/infopath/2007/PartnerControls"/>
    <ds:schemaRef ds:uri="44a56295-c29e-4898-8136-a54736c65b82"/>
    <ds:schemaRef ds:uri="20b4cbf6-2dea-4e8a-abea-7d7ebc3991f4"/>
    <ds:schemaRef ds:uri="05f2b03e-ac3e-4a04-ba38-1c2fd9081dd5"/>
  </ds:schemaRefs>
</ds:datastoreItem>
</file>

<file path=customXml/itemProps4.xml><?xml version="1.0" encoding="utf-8"?>
<ds:datastoreItem xmlns:ds="http://schemas.openxmlformats.org/officeDocument/2006/customXml" ds:itemID="{973D451A-703D-461A-BC9C-E40213950D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a56295-c29e-4898-8136-a54736c65b82"/>
    <ds:schemaRef ds:uri="05f2b03e-ac3e-4a04-ba38-1c2fd9081dd5"/>
    <ds:schemaRef ds:uri="20b4cbf6-2dea-4e8a-abea-7d7ebc3991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1717</Words>
  <Characters>9791</Characters>
  <Application>Microsoft Office Word</Application>
  <DocSecurity>0</DocSecurity>
  <Lines>81</Lines>
  <Paragraphs>22</Paragraphs>
  <ScaleCrop>false</ScaleCrop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Redekopp</cp:lastModifiedBy>
  <cp:revision>8</cp:revision>
  <dcterms:created xsi:type="dcterms:W3CDTF">2026-05-13T07:40:00Z</dcterms:created>
  <dcterms:modified xsi:type="dcterms:W3CDTF">2026-06-23T20:39:00Z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0x010100BC28DEA12D104646A7759855867F231C</vt:lpwstr>
  </property>
</Properties>
</file>