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D79D" w14:textId="1601F1FD" w:rsidR="00EE08AB" w:rsidRDefault="00EE08AB">
      <w:r>
        <w:t>Camden Barberich</w:t>
      </w:r>
    </w:p>
    <w:p w14:paraId="0409779C" w14:textId="3FCCFBED" w:rsidR="00EE08AB" w:rsidRDefault="00EE08AB">
      <w:r>
        <w:t>Assignment 10.2</w:t>
      </w:r>
    </w:p>
    <w:p w14:paraId="58832EDE" w14:textId="5216DEDE" w:rsidR="00EE08AB" w:rsidRDefault="00EE08AB">
      <w:r>
        <w:t>To Do APP</w:t>
      </w:r>
    </w:p>
    <w:p w14:paraId="2964395D" w14:textId="77777777" w:rsidR="00EE08AB" w:rsidRDefault="00EE08AB"/>
    <w:p w14:paraId="0EE77949" w14:textId="06E5651A" w:rsidR="00EE08AB" w:rsidRDefault="00EE08AB">
      <w:r>
        <w:rPr>
          <w:noProof/>
        </w:rPr>
        <w:drawing>
          <wp:inline distT="0" distB="0" distL="0" distR="0" wp14:anchorId="12E74733" wp14:editId="4DA31930">
            <wp:extent cx="2905530" cy="4105848"/>
            <wp:effectExtent l="0" t="0" r="9525" b="9525"/>
            <wp:docPr id="924540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0672" name="Picture 9245406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C92902" wp14:editId="5636FA08">
            <wp:extent cx="2857899" cy="4067743"/>
            <wp:effectExtent l="0" t="0" r="0" b="9525"/>
            <wp:docPr id="62819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92258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F120B" wp14:editId="44041E97">
            <wp:extent cx="1886213" cy="1457528"/>
            <wp:effectExtent l="0" t="0" r="0" b="9525"/>
            <wp:docPr id="980172630" name="Picture 2" descr="The image displays a software dialogue box with a question asking if the user wants to delete video files, with options to proceed or canc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72630" name="Picture 2" descr="The image displays a software dialogue box with a question asking if the user wants to delete video files, with options to proceed or cancel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572F" w14:textId="0A0092DF" w:rsidR="00EE08AB" w:rsidRDefault="00EE08AB"/>
    <w:sectPr w:rsidR="00EE0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AB"/>
    <w:rsid w:val="002C33C4"/>
    <w:rsid w:val="008D6635"/>
    <w:rsid w:val="00904DC5"/>
    <w:rsid w:val="00A778EA"/>
    <w:rsid w:val="00E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7F30"/>
  <w15:chartTrackingRefBased/>
  <w15:docId w15:val="{A2C052C5-1EAC-42BE-870E-3BB93B08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1</cp:revision>
  <dcterms:created xsi:type="dcterms:W3CDTF">2026-05-24T21:12:00Z</dcterms:created>
  <dcterms:modified xsi:type="dcterms:W3CDTF">2026-05-24T21:16:00Z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3f44652d-d411-4905-ace2-642e8b80c2c5</vt:lpwstr>
  </property>
</Properties>
</file>