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F3F11" w14:textId="6F6BB4ED" w:rsidR="004139B8" w:rsidRDefault="004139B8" w:rsidP="004139B8">
      <w:pPr>
        <w:spacing w:after="0" w:line="240" w:lineRule="auto"/>
      </w:pPr>
      <w:r>
        <w:t>Conner Smith</w:t>
      </w:r>
    </w:p>
    <w:p w14:paraId="1208D2CC" w14:textId="2011BAB0" w:rsidR="004139B8" w:rsidRDefault="004139B8" w:rsidP="004139B8">
      <w:pPr>
        <w:spacing w:after="0" w:line="240" w:lineRule="auto"/>
      </w:pPr>
      <w:r>
        <w:t>IST 311</w:t>
      </w:r>
    </w:p>
    <w:p w14:paraId="6333BE4A" w14:textId="49E0349D" w:rsidR="004139B8" w:rsidRDefault="004139B8" w:rsidP="004139B8">
      <w:pPr>
        <w:spacing w:after="0" w:line="240" w:lineRule="auto"/>
      </w:pPr>
      <w:r>
        <w:t>M04-A01 CRC Cards</w:t>
      </w:r>
    </w:p>
    <w:p w14:paraId="7843FD84" w14:textId="77777777" w:rsidR="004139B8" w:rsidRDefault="004139B8" w:rsidP="004139B8">
      <w:pPr>
        <w:spacing w:after="0" w:line="240" w:lineRule="auto"/>
      </w:pPr>
    </w:p>
    <w:p w14:paraId="1C88057C" w14:textId="7DA32EB6" w:rsidR="00A415FB" w:rsidRDefault="000E3293" w:rsidP="004139B8">
      <w:pPr>
        <w:spacing w:after="0" w:line="240" w:lineRule="auto"/>
      </w:pPr>
      <w:r>
        <w:t>Use Case: Business Owner updates Safety warning</w:t>
      </w:r>
    </w:p>
    <w:p w14:paraId="6E621A58" w14:textId="4B0052B8" w:rsidR="000E3293" w:rsidRPr="004139B8" w:rsidRDefault="00634805" w:rsidP="004139B8">
      <w:pPr>
        <w:spacing w:after="0" w:line="240" w:lineRule="auto"/>
        <w:rPr>
          <w:b/>
          <w:bCs/>
        </w:rPr>
      </w:pPr>
      <w:r>
        <w:t>Use Case: Business Owner updates Business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3293" w14:paraId="2D865940" w14:textId="77777777" w:rsidTr="000E3293">
        <w:tc>
          <w:tcPr>
            <w:tcW w:w="4675" w:type="dxa"/>
          </w:tcPr>
          <w:p w14:paraId="49CE62DA" w14:textId="2BD24B5E" w:rsidR="000E3293" w:rsidRDefault="000E3293" w:rsidP="000E3293">
            <w:pPr>
              <w:jc w:val="center"/>
            </w:pPr>
            <w:r>
              <w:t>Noun</w:t>
            </w:r>
          </w:p>
        </w:tc>
        <w:tc>
          <w:tcPr>
            <w:tcW w:w="4675" w:type="dxa"/>
          </w:tcPr>
          <w:p w14:paraId="0DB32B07" w14:textId="10A8AB9D" w:rsidR="000E3293" w:rsidRDefault="000E3293" w:rsidP="000E3293">
            <w:pPr>
              <w:jc w:val="center"/>
            </w:pPr>
            <w:r>
              <w:t>Verb</w:t>
            </w:r>
          </w:p>
        </w:tc>
      </w:tr>
      <w:tr w:rsidR="000E3293" w14:paraId="4333DF16" w14:textId="77777777" w:rsidTr="000E3293">
        <w:tc>
          <w:tcPr>
            <w:tcW w:w="4675" w:type="dxa"/>
          </w:tcPr>
          <w:p w14:paraId="161ABE73" w14:textId="416838A1" w:rsidR="000E3293" w:rsidRDefault="000E3293">
            <w:r>
              <w:t>Business Owner</w:t>
            </w:r>
          </w:p>
        </w:tc>
        <w:tc>
          <w:tcPr>
            <w:tcW w:w="4675" w:type="dxa"/>
          </w:tcPr>
          <w:p w14:paraId="1B08FF39" w14:textId="7AC6CDDC" w:rsidR="000E3293" w:rsidRDefault="000E3293">
            <w:r>
              <w:t>Update, check</w:t>
            </w:r>
            <w:r w:rsidR="005F522C">
              <w:t>, post</w:t>
            </w:r>
          </w:p>
        </w:tc>
      </w:tr>
      <w:tr w:rsidR="000E3293" w14:paraId="1F8193D8" w14:textId="77777777" w:rsidTr="000E3293">
        <w:tc>
          <w:tcPr>
            <w:tcW w:w="4675" w:type="dxa"/>
          </w:tcPr>
          <w:p w14:paraId="38021D5E" w14:textId="586478BC" w:rsidR="000E3293" w:rsidRDefault="000E3293" w:rsidP="000E3293">
            <w:r>
              <w:t>Business</w:t>
            </w:r>
          </w:p>
        </w:tc>
        <w:tc>
          <w:tcPr>
            <w:tcW w:w="4675" w:type="dxa"/>
          </w:tcPr>
          <w:p w14:paraId="442D78D6" w14:textId="7F2811EC" w:rsidR="000E3293" w:rsidRDefault="00634805">
            <w:r>
              <w:t>Store, Hold</w:t>
            </w:r>
          </w:p>
        </w:tc>
      </w:tr>
      <w:tr w:rsidR="000E3293" w14:paraId="5E003182" w14:textId="77777777" w:rsidTr="000E3293">
        <w:tc>
          <w:tcPr>
            <w:tcW w:w="4675" w:type="dxa"/>
          </w:tcPr>
          <w:p w14:paraId="491180BD" w14:textId="42D693B3" w:rsidR="000E3293" w:rsidRDefault="000E3293">
            <w:r>
              <w:t>SafetyWarning</w:t>
            </w:r>
          </w:p>
        </w:tc>
        <w:tc>
          <w:tcPr>
            <w:tcW w:w="4675" w:type="dxa"/>
          </w:tcPr>
          <w:p w14:paraId="3F84A023" w14:textId="3E8C40FB" w:rsidR="000E3293" w:rsidRDefault="005F522C">
            <w:r>
              <w:t>Store</w:t>
            </w:r>
            <w:r w:rsidR="00634805">
              <w:t>, Update</w:t>
            </w:r>
          </w:p>
        </w:tc>
      </w:tr>
      <w:tr w:rsidR="000E3293" w14:paraId="6761D350" w14:textId="77777777" w:rsidTr="000E3293">
        <w:tc>
          <w:tcPr>
            <w:tcW w:w="4675" w:type="dxa"/>
          </w:tcPr>
          <w:p w14:paraId="48783D6A" w14:textId="363DBFE1" w:rsidR="000E3293" w:rsidRDefault="005F522C">
            <w:r>
              <w:t>Contact Information</w:t>
            </w:r>
          </w:p>
        </w:tc>
        <w:tc>
          <w:tcPr>
            <w:tcW w:w="4675" w:type="dxa"/>
          </w:tcPr>
          <w:p w14:paraId="47D8E8A5" w14:textId="37DC49BA" w:rsidR="000E3293" w:rsidRDefault="00634805">
            <w:r>
              <w:t>Store, Reference</w:t>
            </w:r>
          </w:p>
        </w:tc>
      </w:tr>
      <w:tr w:rsidR="000E3293" w14:paraId="5FF35F98" w14:textId="77777777" w:rsidTr="000E3293">
        <w:tc>
          <w:tcPr>
            <w:tcW w:w="4675" w:type="dxa"/>
          </w:tcPr>
          <w:p w14:paraId="2EF487F1" w14:textId="77777777" w:rsidR="000E3293" w:rsidRDefault="000E3293"/>
        </w:tc>
        <w:tc>
          <w:tcPr>
            <w:tcW w:w="4675" w:type="dxa"/>
          </w:tcPr>
          <w:p w14:paraId="76100742" w14:textId="77777777" w:rsidR="000E3293" w:rsidRDefault="000E3293"/>
        </w:tc>
      </w:tr>
    </w:tbl>
    <w:p w14:paraId="6141BCD2" w14:textId="31F59CA1" w:rsidR="009036A0" w:rsidRDefault="009036A0"/>
    <w:tbl>
      <w:tblPr>
        <w:tblpPr w:leftFromText="180" w:rightFromText="180" w:vertAnchor="text" w:horzAnchor="margin" w:tblpY="337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3243"/>
      </w:tblGrid>
      <w:tr w:rsidR="000E3293" w:rsidRPr="009D5D95" w14:paraId="53C12474" w14:textId="77777777" w:rsidTr="000E3293">
        <w:trPr>
          <w:trHeight w:val="279"/>
          <w:tblCellSpacing w:w="15" w:type="dxa"/>
        </w:trPr>
        <w:tc>
          <w:tcPr>
            <w:tcW w:w="6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22C7B" w14:textId="77777777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  <w:b/>
                <w:bCs/>
              </w:rPr>
              <w:t>Class:</w:t>
            </w:r>
            <w:r>
              <w:rPr>
                <w:rFonts w:eastAsia="Times New Roman"/>
                <w:b/>
                <w:bCs/>
              </w:rPr>
              <w:t xml:space="preserve"> </w:t>
            </w:r>
            <w:r w:rsidRPr="009D5D95">
              <w:rPr>
                <w:rFonts w:eastAsia="Times New Roman"/>
              </w:rPr>
              <w:t>Business</w:t>
            </w:r>
          </w:p>
        </w:tc>
      </w:tr>
      <w:tr w:rsidR="000E3293" w:rsidRPr="009D5D95" w14:paraId="35582B6F" w14:textId="77777777" w:rsidTr="000E3293">
        <w:trPr>
          <w:trHeight w:val="279"/>
          <w:tblCellSpacing w:w="15" w:type="dxa"/>
        </w:trPr>
        <w:tc>
          <w:tcPr>
            <w:tcW w:w="3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051B4" w14:textId="77777777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  <w:b/>
                <w:bCs/>
              </w:rPr>
              <w:t>Responsibilities: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B3EE2" w14:textId="77777777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  <w:b/>
                <w:bCs/>
              </w:rPr>
              <w:t>Collaborators:</w:t>
            </w:r>
          </w:p>
        </w:tc>
      </w:tr>
      <w:tr w:rsidR="000E3293" w:rsidRPr="009D5D95" w14:paraId="7C4C5738" w14:textId="77777777" w:rsidTr="000E3293">
        <w:trPr>
          <w:trHeight w:val="270"/>
          <w:tblCellSpacing w:w="15" w:type="dxa"/>
        </w:trPr>
        <w:tc>
          <w:tcPr>
            <w:tcW w:w="3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7182B" w14:textId="77777777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Manage Business owner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6F11A" w14:textId="77777777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BusinessUser</w:t>
            </w:r>
          </w:p>
        </w:tc>
      </w:tr>
      <w:tr w:rsidR="000E3293" w:rsidRPr="009D5D95" w14:paraId="0CF47EA2" w14:textId="77777777" w:rsidTr="000E3293">
        <w:trPr>
          <w:trHeight w:val="279"/>
          <w:tblCellSpacing w:w="15" w:type="dxa"/>
        </w:trPr>
        <w:tc>
          <w:tcPr>
            <w:tcW w:w="3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BB0B50" w14:textId="77777777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Manage Safety Warning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ADBB39" w14:textId="69319D37" w:rsidR="000E3293" w:rsidRPr="009D5D95" w:rsidRDefault="00A647CE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0E3293">
              <w:rPr>
                <w:rFonts w:eastAsia="Times New Roman"/>
              </w:rPr>
              <w:t>SafetyWarning</w:t>
            </w:r>
          </w:p>
        </w:tc>
      </w:tr>
      <w:tr w:rsidR="000E3293" w:rsidRPr="009D5D95" w14:paraId="299135B5" w14:textId="77777777" w:rsidTr="000E3293">
        <w:trPr>
          <w:trHeight w:val="279"/>
          <w:tblCellSpacing w:w="15" w:type="dxa"/>
        </w:trPr>
        <w:tc>
          <w:tcPr>
            <w:tcW w:w="3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AC952" w14:textId="77777777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Reference Business Reviews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A18AC" w14:textId="77777777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ActorReview, BusinessReply</w:t>
            </w:r>
          </w:p>
        </w:tc>
      </w:tr>
    </w:tbl>
    <w:p w14:paraId="3686AC3F" w14:textId="67BE0743" w:rsidR="009036A0" w:rsidRDefault="009036A0"/>
    <w:p w14:paraId="002992C6" w14:textId="55F0776A" w:rsidR="000E3293" w:rsidRDefault="000E3293"/>
    <w:p w14:paraId="05221446" w14:textId="07707F79" w:rsidR="000E3293" w:rsidRDefault="000E3293"/>
    <w:p w14:paraId="01D707B9" w14:textId="314FF19D" w:rsidR="000E3293" w:rsidRDefault="000E3293"/>
    <w:p w14:paraId="62F4F0B9" w14:textId="69C3CE22" w:rsidR="000E3293" w:rsidRDefault="000E3293"/>
    <w:tbl>
      <w:tblPr>
        <w:tblpPr w:leftFromText="180" w:rightFromText="180" w:vertAnchor="text" w:horzAnchor="margin" w:tblpY="235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3243"/>
      </w:tblGrid>
      <w:tr w:rsidR="000E3293" w:rsidRPr="009D5D95" w14:paraId="297AF6A3" w14:textId="77777777" w:rsidTr="000E3293">
        <w:trPr>
          <w:trHeight w:val="279"/>
          <w:tblCellSpacing w:w="15" w:type="dxa"/>
        </w:trPr>
        <w:tc>
          <w:tcPr>
            <w:tcW w:w="6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E05A1" w14:textId="7B435EBE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  <w:b/>
                <w:bCs/>
              </w:rPr>
              <w:t>Class:</w:t>
            </w:r>
            <w:r>
              <w:rPr>
                <w:rFonts w:eastAsia="Times New Roman"/>
                <w:b/>
                <w:bCs/>
              </w:rPr>
              <w:t xml:space="preserve"> </w:t>
            </w:r>
            <w:r w:rsidRPr="009D5D95">
              <w:rPr>
                <w:rFonts w:eastAsia="Times New Roman"/>
              </w:rPr>
              <w:t>Business</w:t>
            </w:r>
            <w:r>
              <w:rPr>
                <w:rFonts w:eastAsia="Times New Roman"/>
              </w:rPr>
              <w:t>User</w:t>
            </w:r>
          </w:p>
        </w:tc>
      </w:tr>
      <w:tr w:rsidR="000E3293" w:rsidRPr="009D5D95" w14:paraId="7B3C5354" w14:textId="77777777" w:rsidTr="000E3293">
        <w:trPr>
          <w:trHeight w:val="279"/>
          <w:tblCellSpacing w:w="15" w:type="dxa"/>
        </w:trPr>
        <w:tc>
          <w:tcPr>
            <w:tcW w:w="3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49C82" w14:textId="77777777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  <w:b/>
                <w:bCs/>
              </w:rPr>
              <w:t>Responsibilities: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52A80" w14:textId="77777777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  <w:b/>
                <w:bCs/>
              </w:rPr>
              <w:t>Collaborators:</w:t>
            </w:r>
          </w:p>
        </w:tc>
      </w:tr>
      <w:tr w:rsidR="000E3293" w:rsidRPr="009D5D95" w14:paraId="3DEEFF60" w14:textId="77777777" w:rsidTr="000E3293">
        <w:trPr>
          <w:trHeight w:val="270"/>
          <w:tblCellSpacing w:w="15" w:type="dxa"/>
        </w:trPr>
        <w:tc>
          <w:tcPr>
            <w:tcW w:w="3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5ADC2" w14:textId="7001EBAE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Reference Business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7C935" w14:textId="37889FAE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</w:rPr>
              <w:t>  Business</w:t>
            </w:r>
          </w:p>
        </w:tc>
      </w:tr>
      <w:tr w:rsidR="000E3293" w:rsidRPr="009D5D95" w14:paraId="3FD88FCC" w14:textId="77777777" w:rsidTr="000E3293">
        <w:trPr>
          <w:trHeight w:val="279"/>
          <w:tblCellSpacing w:w="15" w:type="dxa"/>
        </w:trPr>
        <w:tc>
          <w:tcPr>
            <w:tcW w:w="3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C7C8F0" w14:textId="08DC9071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Reference Business Reviews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746877" w14:textId="710B53B7" w:rsidR="000E3293" w:rsidRPr="009D5D95" w:rsidRDefault="00A647CE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="000E3293">
              <w:rPr>
                <w:rFonts w:eastAsia="Times New Roman"/>
              </w:rPr>
              <w:t>ActorReview, BusinessReply</w:t>
            </w:r>
          </w:p>
        </w:tc>
      </w:tr>
    </w:tbl>
    <w:p w14:paraId="17C7E1E5" w14:textId="6A31C51D" w:rsidR="000E3293" w:rsidRDefault="000E3293"/>
    <w:p w14:paraId="1263C8D9" w14:textId="191CE21C" w:rsidR="000E3293" w:rsidRDefault="000E3293"/>
    <w:p w14:paraId="041B0545" w14:textId="1BA5EB48" w:rsidR="000E3293" w:rsidRDefault="000E3293"/>
    <w:p w14:paraId="473FDA02" w14:textId="779B690C" w:rsidR="000E3293" w:rsidRDefault="000E3293"/>
    <w:p w14:paraId="2019E7E6" w14:textId="5F7EA585" w:rsidR="000E3293" w:rsidRDefault="000E3293"/>
    <w:tbl>
      <w:tblPr>
        <w:tblpPr w:leftFromText="180" w:rightFromText="180" w:vertAnchor="text" w:horzAnchor="margin" w:tblpY="22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3243"/>
      </w:tblGrid>
      <w:tr w:rsidR="000E3293" w:rsidRPr="009D5D95" w14:paraId="5BFB2341" w14:textId="77777777" w:rsidTr="000E3293">
        <w:trPr>
          <w:trHeight w:val="279"/>
          <w:tblCellSpacing w:w="15" w:type="dxa"/>
        </w:trPr>
        <w:tc>
          <w:tcPr>
            <w:tcW w:w="6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19698" w14:textId="05D0D2DA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  <w:b/>
                <w:bCs/>
              </w:rPr>
              <w:t>Class:</w:t>
            </w:r>
            <w:r>
              <w:rPr>
                <w:rFonts w:eastAsia="Times New Roman"/>
                <w:b/>
                <w:bCs/>
              </w:rPr>
              <w:t xml:space="preserve"> </w:t>
            </w:r>
            <w:r>
              <w:rPr>
                <w:rFonts w:eastAsia="Times New Roman"/>
              </w:rPr>
              <w:t>SafetyWarning</w:t>
            </w:r>
          </w:p>
        </w:tc>
      </w:tr>
      <w:tr w:rsidR="000E3293" w:rsidRPr="009D5D95" w14:paraId="58671A3F" w14:textId="77777777" w:rsidTr="000E3293">
        <w:trPr>
          <w:trHeight w:val="279"/>
          <w:tblCellSpacing w:w="15" w:type="dxa"/>
        </w:trPr>
        <w:tc>
          <w:tcPr>
            <w:tcW w:w="3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44CE1" w14:textId="77777777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  <w:b/>
                <w:bCs/>
              </w:rPr>
              <w:t>Responsibilities: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62C88" w14:textId="77777777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  <w:b/>
                <w:bCs/>
              </w:rPr>
              <w:t>Collaborators:</w:t>
            </w:r>
          </w:p>
        </w:tc>
      </w:tr>
      <w:tr w:rsidR="000E3293" w:rsidRPr="009D5D95" w14:paraId="33EA495C" w14:textId="77777777" w:rsidTr="000E3293">
        <w:trPr>
          <w:trHeight w:val="270"/>
          <w:tblCellSpacing w:w="15" w:type="dxa"/>
        </w:trPr>
        <w:tc>
          <w:tcPr>
            <w:tcW w:w="3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6CF9D" w14:textId="30BBE7D2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Store warning information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75CA7" w14:textId="40836B5C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</w:rPr>
              <w:t> </w:t>
            </w:r>
          </w:p>
        </w:tc>
      </w:tr>
      <w:tr w:rsidR="000E3293" w:rsidRPr="009D5D95" w14:paraId="022721A1" w14:textId="77777777" w:rsidTr="000E3293">
        <w:trPr>
          <w:trHeight w:val="279"/>
          <w:tblCellSpacing w:w="15" w:type="dxa"/>
        </w:trPr>
        <w:tc>
          <w:tcPr>
            <w:tcW w:w="3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0D2E55" w14:textId="0225975D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A647CE">
              <w:rPr>
                <w:rFonts w:eastAsia="Times New Roman"/>
              </w:rPr>
              <w:t>Update as needed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7398A" w14:textId="60F99D18" w:rsidR="000E3293" w:rsidRPr="009D5D95" w:rsidRDefault="00A647CE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BusinessUser</w:t>
            </w:r>
          </w:p>
        </w:tc>
      </w:tr>
      <w:tr w:rsidR="000E3293" w:rsidRPr="009D5D95" w14:paraId="4200B175" w14:textId="77777777" w:rsidTr="000E3293">
        <w:trPr>
          <w:trHeight w:val="279"/>
          <w:tblCellSpacing w:w="15" w:type="dxa"/>
        </w:trPr>
        <w:tc>
          <w:tcPr>
            <w:tcW w:w="3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1BD55" w14:textId="442453BB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Reference</w:t>
            </w:r>
            <w:r w:rsidR="004139B8">
              <w:rPr>
                <w:rFonts w:eastAsia="Times New Roman"/>
              </w:rPr>
              <w:t>/update</w:t>
            </w:r>
            <w:r>
              <w:rPr>
                <w:rFonts w:eastAsia="Times New Roman"/>
              </w:rPr>
              <w:t xml:space="preserve"> Business 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9474A" w14:textId="2922F784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</w:rPr>
              <w:t>  Business</w:t>
            </w:r>
          </w:p>
        </w:tc>
      </w:tr>
    </w:tbl>
    <w:p w14:paraId="18A0C6A5" w14:textId="6AF16DEC" w:rsidR="000E3293" w:rsidRDefault="000E3293"/>
    <w:p w14:paraId="4B12E999" w14:textId="2F987DF5" w:rsidR="000E3293" w:rsidRDefault="000E3293"/>
    <w:p w14:paraId="0824DEA6" w14:textId="097E3417" w:rsidR="000E3293" w:rsidRDefault="000E3293"/>
    <w:tbl>
      <w:tblPr>
        <w:tblpPr w:leftFromText="180" w:rightFromText="180" w:vertAnchor="text" w:horzAnchor="margin" w:tblpY="781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3243"/>
      </w:tblGrid>
      <w:tr w:rsidR="000E3293" w:rsidRPr="009D5D95" w14:paraId="02CA3B21" w14:textId="77777777" w:rsidTr="000E3293">
        <w:trPr>
          <w:trHeight w:val="279"/>
          <w:tblCellSpacing w:w="15" w:type="dxa"/>
        </w:trPr>
        <w:tc>
          <w:tcPr>
            <w:tcW w:w="642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D797C" w14:textId="11670E66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  <w:b/>
                <w:bCs/>
              </w:rPr>
              <w:t>Class:</w:t>
            </w:r>
            <w:r>
              <w:rPr>
                <w:rFonts w:eastAsia="Times New Roman"/>
                <w:b/>
                <w:bCs/>
              </w:rPr>
              <w:t xml:space="preserve"> </w:t>
            </w:r>
            <w:r w:rsidR="005F522C">
              <w:t xml:space="preserve"> ContactInfo</w:t>
            </w:r>
          </w:p>
        </w:tc>
      </w:tr>
      <w:tr w:rsidR="000E3293" w:rsidRPr="009D5D95" w14:paraId="78192FBB" w14:textId="77777777" w:rsidTr="000E3293">
        <w:trPr>
          <w:trHeight w:val="279"/>
          <w:tblCellSpacing w:w="15" w:type="dxa"/>
        </w:trPr>
        <w:tc>
          <w:tcPr>
            <w:tcW w:w="3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B137E" w14:textId="77777777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  <w:b/>
                <w:bCs/>
              </w:rPr>
              <w:t>Responsibilities: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78C97" w14:textId="77777777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  <w:b/>
                <w:bCs/>
              </w:rPr>
              <w:t>Collaborators:</w:t>
            </w:r>
          </w:p>
        </w:tc>
      </w:tr>
      <w:tr w:rsidR="000E3293" w:rsidRPr="009D5D95" w14:paraId="141FD375" w14:textId="77777777" w:rsidTr="000E3293">
        <w:trPr>
          <w:trHeight w:val="270"/>
          <w:tblCellSpacing w:w="15" w:type="dxa"/>
        </w:trPr>
        <w:tc>
          <w:tcPr>
            <w:tcW w:w="3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8FF95" w14:textId="6ABB39BA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</w:rPr>
              <w:t> </w:t>
            </w:r>
            <w:r w:rsidR="005F522C">
              <w:rPr>
                <w:rFonts w:eastAsia="Times New Roman"/>
              </w:rPr>
              <w:t>Store Contact info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1F1A4" w14:textId="09F547EA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</w:rPr>
              <w:t> </w:t>
            </w:r>
            <w:r w:rsidR="005F522C">
              <w:rPr>
                <w:rFonts w:eastAsia="Times New Roman"/>
              </w:rPr>
              <w:t xml:space="preserve"> </w:t>
            </w:r>
          </w:p>
        </w:tc>
      </w:tr>
      <w:tr w:rsidR="000E3293" w:rsidRPr="009D5D95" w14:paraId="6F580A66" w14:textId="77777777" w:rsidTr="000E3293">
        <w:trPr>
          <w:trHeight w:val="279"/>
          <w:tblCellSpacing w:w="15" w:type="dxa"/>
        </w:trPr>
        <w:tc>
          <w:tcPr>
            <w:tcW w:w="3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FFEFCC" w14:textId="7E290568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5F522C">
              <w:rPr>
                <w:rFonts w:eastAsia="Times New Roman"/>
              </w:rPr>
              <w:t>Reference Business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9F1E3E" w14:textId="1C2DC66D" w:rsidR="000E3293" w:rsidRPr="009D5D95" w:rsidRDefault="00A647CE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5F522C">
              <w:rPr>
                <w:rFonts w:eastAsia="Times New Roman"/>
              </w:rPr>
              <w:t xml:space="preserve"> Business</w:t>
            </w:r>
          </w:p>
        </w:tc>
      </w:tr>
      <w:tr w:rsidR="000E3293" w:rsidRPr="009D5D95" w14:paraId="734F8F52" w14:textId="77777777" w:rsidTr="000E3293">
        <w:trPr>
          <w:trHeight w:val="279"/>
          <w:tblCellSpacing w:w="15" w:type="dxa"/>
        </w:trPr>
        <w:tc>
          <w:tcPr>
            <w:tcW w:w="31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3D365" w14:textId="06909F72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 xml:space="preserve">Reference Business </w:t>
            </w:r>
            <w:r w:rsidR="005F522C">
              <w:rPr>
                <w:rFonts w:eastAsia="Times New Roman"/>
              </w:rPr>
              <w:t>Owner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18DF4" w14:textId="28031BB3" w:rsidR="000E3293" w:rsidRPr="009D5D95" w:rsidRDefault="000E3293" w:rsidP="000E32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9D5D95">
              <w:rPr>
                <w:rFonts w:eastAsia="Times New Roman"/>
              </w:rPr>
              <w:t> </w:t>
            </w:r>
            <w:r w:rsidR="005F522C">
              <w:rPr>
                <w:rFonts w:eastAsia="Times New Roman"/>
              </w:rPr>
              <w:t xml:space="preserve"> </w:t>
            </w:r>
            <w:r w:rsidR="005F522C" w:rsidRPr="009D5D95">
              <w:rPr>
                <w:rFonts w:eastAsia="Times New Roman"/>
              </w:rPr>
              <w:t>Business</w:t>
            </w:r>
            <w:r w:rsidR="005F522C">
              <w:rPr>
                <w:rFonts w:eastAsia="Times New Roman"/>
              </w:rPr>
              <w:t>User</w:t>
            </w:r>
          </w:p>
        </w:tc>
      </w:tr>
    </w:tbl>
    <w:p w14:paraId="49A10928" w14:textId="2FA4AB99" w:rsidR="000E3293" w:rsidRDefault="000E3293"/>
    <w:p w14:paraId="5B57DB1B" w14:textId="77777777" w:rsidR="000E3293" w:rsidRDefault="000E3293"/>
    <w:sectPr w:rsidR="000E3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6077B" w14:textId="77777777" w:rsidR="0028286C" w:rsidRDefault="0028286C" w:rsidP="009D5D95">
      <w:pPr>
        <w:spacing w:after="0" w:line="240" w:lineRule="auto"/>
      </w:pPr>
      <w:r>
        <w:separator/>
      </w:r>
    </w:p>
  </w:endnote>
  <w:endnote w:type="continuationSeparator" w:id="0">
    <w:p w14:paraId="10F54A0C" w14:textId="77777777" w:rsidR="0028286C" w:rsidRDefault="0028286C" w:rsidP="009D5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1ACF9" w14:textId="77777777" w:rsidR="0028286C" w:rsidRDefault="0028286C" w:rsidP="009D5D95">
      <w:pPr>
        <w:spacing w:after="0" w:line="240" w:lineRule="auto"/>
      </w:pPr>
      <w:r>
        <w:separator/>
      </w:r>
    </w:p>
  </w:footnote>
  <w:footnote w:type="continuationSeparator" w:id="0">
    <w:p w14:paraId="5F6858F0" w14:textId="77777777" w:rsidR="0028286C" w:rsidRDefault="0028286C" w:rsidP="009D5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9523A"/>
    <w:multiLevelType w:val="hybridMultilevel"/>
    <w:tmpl w:val="9132A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FE"/>
    <w:rsid w:val="000E3293"/>
    <w:rsid w:val="001F1D59"/>
    <w:rsid w:val="0028286C"/>
    <w:rsid w:val="004139B8"/>
    <w:rsid w:val="004627FE"/>
    <w:rsid w:val="005F522C"/>
    <w:rsid w:val="00634805"/>
    <w:rsid w:val="009036A0"/>
    <w:rsid w:val="009D5D95"/>
    <w:rsid w:val="00A415FB"/>
    <w:rsid w:val="00A647CE"/>
    <w:rsid w:val="00DD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77CD1"/>
  <w15:chartTrackingRefBased/>
  <w15:docId w15:val="{40E9B132-6DFD-4324-802E-52D92006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D95"/>
  </w:style>
  <w:style w:type="paragraph" w:styleId="Footer">
    <w:name w:val="footer"/>
    <w:basedOn w:val="Normal"/>
    <w:link w:val="FooterChar"/>
    <w:uiPriority w:val="99"/>
    <w:unhideWhenUsed/>
    <w:rsid w:val="009D5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D95"/>
  </w:style>
  <w:style w:type="table" w:styleId="TableGrid">
    <w:name w:val="Table Grid"/>
    <w:basedOn w:val="TableNormal"/>
    <w:uiPriority w:val="39"/>
    <w:rsid w:val="009D5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5D9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9D5D95"/>
    <w:rPr>
      <w:b/>
      <w:bCs/>
    </w:rPr>
  </w:style>
  <w:style w:type="paragraph" w:styleId="ListParagraph">
    <w:name w:val="List Paragraph"/>
    <w:basedOn w:val="Normal"/>
    <w:uiPriority w:val="34"/>
    <w:qFormat/>
    <w:rsid w:val="0063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Smith</dc:creator>
  <cp:keywords/>
  <dc:description/>
  <cp:lastModifiedBy>Conner Smith</cp:lastModifiedBy>
  <cp:revision>4</cp:revision>
  <dcterms:created xsi:type="dcterms:W3CDTF">2021-02-16T20:47:00Z</dcterms:created>
  <dcterms:modified xsi:type="dcterms:W3CDTF">2021-02-17T20:55:00Z</dcterms:modified>
</cp:coreProperties>
</file>