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F877C" w14:textId="60D7CC90" w:rsidR="00E87B6B" w:rsidRDefault="00E87B6B">
      <w:r>
        <w:t xml:space="preserve">Improving a website: </w:t>
      </w:r>
      <w:hyperlink r:id="rId4" w:history="1">
        <w:r w:rsidR="006C2A6A" w:rsidRPr="00ED4275">
          <w:rPr>
            <w:rStyle w:val="Hyperlink"/>
          </w:rPr>
          <w:t>https://seaggs.com/</w:t>
        </w:r>
      </w:hyperlink>
    </w:p>
    <w:p w14:paraId="306EE014" w14:textId="74B4348E" w:rsidR="00E87B6B" w:rsidRDefault="00E87B6B">
      <w:r>
        <w:t>The current website is streamlined and easy to use. However, I think that it could be a little more fleshed out; for example, the</w:t>
      </w:r>
      <w:r w:rsidR="006C2A6A">
        <w:t xml:space="preserve">re are only two pages, </w:t>
      </w:r>
      <w:proofErr w:type="gramStart"/>
      <w:r w:rsidR="006C2A6A">
        <w:t>home</w:t>
      </w:r>
      <w:proofErr w:type="gramEnd"/>
      <w:r w:rsidR="006C2A6A">
        <w:t xml:space="preserve"> and terms of service. </w:t>
      </w:r>
      <w:r w:rsidR="004D256B">
        <w:t xml:space="preserve">Because it is a clothing brand, I think that having a products page and past creations page would be a good idea. The past creations page could give potential costumers an idea of what the brand is about, especially if there are no products for sale at a given time. </w:t>
      </w:r>
    </w:p>
    <w:p w14:paraId="73861347" w14:textId="77777777" w:rsidR="00E87B6B" w:rsidRDefault="00E87B6B"/>
    <w:sectPr w:rsidR="00E87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6B"/>
    <w:rsid w:val="00374FFA"/>
    <w:rsid w:val="004D256B"/>
    <w:rsid w:val="006C2A6A"/>
    <w:rsid w:val="00E87B6B"/>
    <w:rsid w:val="00FA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803B"/>
  <w15:chartTrackingRefBased/>
  <w15:docId w15:val="{E6F5B9F3-A725-4C67-BBB8-971AF90E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B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agg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Stambaugh</dc:creator>
  <cp:keywords/>
  <dc:description/>
  <cp:lastModifiedBy>Ian Stambaugh</cp:lastModifiedBy>
  <cp:revision>1</cp:revision>
  <dcterms:created xsi:type="dcterms:W3CDTF">2021-11-02T16:07:00Z</dcterms:created>
  <dcterms:modified xsi:type="dcterms:W3CDTF">2021-11-02T16:23:00Z</dcterms:modified>
</cp:coreProperties>
</file>