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1TITT in data  12/11/2019 ha deliberato la seguente visita d'istruzione</w:t>
      </w:r>
    </w:p>
    <w:p>
      <w:pPr/>
      <w:r>
        <w:rPr/>
        <w:t xml:space="preserve"> META  MOSTRA ANTHROPOCENE - PRESSO FON DATA  13/12/2019</w:t>
      </w:r>
    </w:p>
    <w:p>
      <w:pPr/>
      <w:r>
        <w:rPr/>
        <w:t xml:space="preserve"> ORARIO PARTENZA  09:15 ORA ARRIVO   16:30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RIGGIO NICOLETTA F.</w:t>
      </w:r>
    </w:p>
    <w:p>
      <w:pPr/>
      <w:r>
        <w:rPr/>
        <w:t xml:space="preserve"> DOCENTI ACCOMPAGNATORI FRUNZO LETIZIA, MONTAGNA ELISA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1TITT</w:t>
            </w:r>
          </w:p>
        </w:tc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24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RIGGIO NICOLETTA F.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MATALONI FABIOLA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FRUNZO LETIZIA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GNONI EMANUELE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13/12/2019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09:15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13/12/2019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10:30</w:t>
            </w:r>
          </w:p>
        </w:tc>
        <w:tc>
          <w:tcPr>
            <w:tcW w:w="5600" w:type="dxa"/>
          </w:tcPr>
          <w:p>
            <w:pPr/>
            <w:r>
              <w:rPr/>
              <w:t xml:space="preserve">MERENDA (PRIMA DI ENTRARE ALL'INTERNO DELLA STRUTTURA)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13/12/2019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11:00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VISIONE DOCUMENTARIO (11:00-12:30)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13/12/2019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12:30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PAUSA PRANZO (PRANZO AL SACCO PRESSO POLISPORTIVA DI PONTELUNGO - VIA AGUCCHI 121 A CIRCA 10 MINUTI DALLA FONDAZIONE)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13/12/2019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14:00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VISITA MOSTRA (14:00-15:30) 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13/12/2019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15:45</w:t>
            </w:r>
          </w:p>
        </w:tc>
        <w:tc>
          <w:tcPr>
            <w:tcW w:w="5600" w:type="dxa"/>
          </w:tcPr>
          <w:p>
            <w:pPr/>
            <w:r>
              <w:rPr/>
              <w:t xml:space="preserve">RIENTRO 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2019-11-20T00:54:13+01:00</dcterms:created>
  <dcterms:modified xsi:type="dcterms:W3CDTF">2019-11-20T00:54:13+01:00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