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C60" w:rsidRDefault="000B3BBC">
      <w:pPr>
        <w:pStyle w:val="Cm"/>
        <w:jc w:val="center"/>
      </w:pPr>
      <w:r>
        <w:t>Playback Controller RS485 Protocol v1.0</w:t>
      </w:r>
    </w:p>
    <w:p w:rsidR="009C2C60" w:rsidRDefault="000B3BBC">
      <w:pPr>
        <w:jc w:val="center"/>
        <w:rPr>
          <w:rFonts w:hint="eastAsia"/>
        </w:rPr>
      </w:pPr>
      <w:r>
        <w:rPr>
          <w:i/>
          <w:sz w:val="22"/>
        </w:rPr>
        <w:t>REMOTE mikrokontroller programozási és gyors referencia</w:t>
      </w:r>
    </w:p>
    <w:p w:rsidR="009C2C60" w:rsidRDefault="009C2C60">
      <w:pPr>
        <w:rPr>
          <w:rFonts w:hint="eastAsia"/>
        </w:rPr>
      </w:pPr>
    </w:p>
    <w:p w:rsidR="009C2C60" w:rsidRDefault="000B3BBC">
      <w:pPr>
        <w:pStyle w:val="Cmsor1"/>
      </w:pPr>
      <w:r>
        <w:t>1. Mit kell megvalósítanod?</w:t>
      </w:r>
    </w:p>
    <w:p w:rsidR="009C2C60" w:rsidRDefault="000B3BBC">
      <w:pPr>
        <w:rPr>
          <w:rFonts w:hint="eastAsia"/>
        </w:rPr>
      </w:pPr>
      <w:r>
        <w:t xml:space="preserve">A REMOTE egy egyszerű RS485 slave. A PC kérdez és adatot küld; a REMOTE csak válaszol. A legfontosabb feladat a gombok gyors, </w:t>
      </w:r>
      <w:r>
        <w:t>megbízható visszaadása. A kijelzőfrissítés másodlagos.</w:t>
      </w:r>
    </w:p>
    <w:p w:rsidR="009C2C60" w:rsidRDefault="000B3BBC">
      <w:pPr>
        <w:pStyle w:val="Cmsor1"/>
      </w:pPr>
      <w:r>
        <w:t>2. Soros beállítás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9C2C60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Beállítás</w:t>
            </w:r>
          </w:p>
        </w:tc>
        <w:tc>
          <w:tcPr>
            <w:tcW w:w="51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Érték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Baud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200000</w:t>
            </w:r>
            <w:bookmarkStart w:id="0" w:name="_GoBack"/>
            <w:bookmarkEnd w:id="0"/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Formátum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8N1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Kódolás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ASCII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Flow control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nincs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Parancskezdő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Sorvég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\r\n</w:t>
            </w:r>
          </w:p>
        </w:tc>
      </w:tr>
    </w:tbl>
    <w:p w:rsidR="009C2C60" w:rsidRDefault="000B3BBC">
      <w:pPr>
        <w:rPr>
          <w:rFonts w:hint="eastAsia"/>
        </w:rPr>
      </w:pPr>
      <w:r>
        <w:t>Minden üzenet olvasható szöveg. Például: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@S\r\n</w:t>
      </w:r>
      <w:r>
        <w:rPr>
          <w:rFonts w:ascii="Consolas" w:hAnsi="Consolas"/>
          <w:sz w:val="19"/>
        </w:rPr>
        <w:br/>
        <w:t>@B00000000\r\n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t>@T02:03.4\r\n</w:t>
      </w:r>
      <w:r>
        <w:rPr>
          <w:rFonts w:ascii="Consolas" w:hAnsi="Consolas"/>
          <w:sz w:val="19"/>
        </w:rPr>
        <w:br/>
        <w:t>@KHighway to Hell\r\n</w:t>
      </w:r>
    </w:p>
    <w:p w:rsidR="009C2C60" w:rsidRDefault="000B3BBC">
      <w:pPr>
        <w:pStyle w:val="Cmsor1"/>
      </w:pPr>
      <w:r>
        <w:t>3. Parancs / formátum összefoglaló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9C2C60">
        <w:trPr>
          <w:jc w:val="center"/>
        </w:trPr>
        <w:tc>
          <w:tcPr>
            <w:tcW w:w="255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Irány</w:t>
            </w:r>
          </w:p>
        </w:tc>
        <w:tc>
          <w:tcPr>
            <w:tcW w:w="255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Parancs</w:t>
            </w:r>
          </w:p>
        </w:tc>
        <w:tc>
          <w:tcPr>
            <w:tcW w:w="255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Példa</w:t>
            </w:r>
          </w:p>
        </w:tc>
        <w:tc>
          <w:tcPr>
            <w:tcW w:w="255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Mit csinál?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@S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@S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Gombok lekérése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REMOTE -&gt; PC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@Bxxxxxxxx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@B00100000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8 gomb állapota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Mindkettő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@A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@A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ACK / rendben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Mindkettő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@X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@X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NACK / hiba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 xml:space="preserve">PC </w:t>
            </w:r>
            <w:r>
              <w:t>-&gt; REMOTE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@TMM:SS.d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@T02:03.4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Idő kijelzése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@N&lt;number&gt;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@N12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Track sorszám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@K&lt;name&gt;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@KHighway to Hell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Track név</w:t>
            </w:r>
          </w:p>
        </w:tc>
      </w:tr>
      <w:tr w:rsidR="009C2C60">
        <w:trPr>
          <w:jc w:val="center"/>
        </w:trPr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-&gt; REMOTE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@P&lt;state&gt;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@PP</w:t>
            </w:r>
          </w:p>
        </w:tc>
        <w:tc>
          <w:tcPr>
            <w:tcW w:w="255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Állapot</w:t>
            </w:r>
          </w:p>
        </w:tc>
      </w:tr>
    </w:tbl>
    <w:p w:rsidR="009C2C60" w:rsidRDefault="000B3BBC">
      <w:pPr>
        <w:rPr>
          <w:rFonts w:hint="eastAsia"/>
        </w:rPr>
      </w:pPr>
      <w:r>
        <w:t>A táblázatban minden parancs végére automatikusan értendő a \r\n.</w:t>
      </w:r>
    </w:p>
    <w:p w:rsidR="009C2C60" w:rsidRDefault="000B3BBC">
      <w:pPr>
        <w:pStyle w:val="Cmsor1"/>
      </w:pPr>
      <w:r>
        <w:t>4. Gombok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 xml:space="preserve">PC: </w:t>
      </w:r>
      <w:r>
        <w:rPr>
          <w:rFonts w:ascii="Consolas" w:hAnsi="Consolas"/>
          <w:sz w:val="19"/>
        </w:rPr>
        <w:t xml:space="preserve">     @S\r\n</w:t>
      </w:r>
      <w:r>
        <w:rPr>
          <w:rFonts w:ascii="Consolas" w:hAnsi="Consolas"/>
          <w:sz w:val="19"/>
        </w:rPr>
        <w:br/>
        <w:t>REMOTE:  @B00000000\r\n</w:t>
      </w:r>
      <w:r>
        <w:rPr>
          <w:rFonts w:ascii="Consolas" w:hAnsi="Consolas"/>
          <w:sz w:val="19"/>
        </w:rPr>
        <w:br/>
        <w:t>PC:      @A\r\n</w:t>
      </w:r>
    </w:p>
    <w:p w:rsidR="009C2C60" w:rsidRDefault="000B3BBC">
      <w:pPr>
        <w:rPr>
          <w:rFonts w:hint="eastAsia"/>
        </w:rPr>
      </w:pPr>
      <w:r>
        <w:t>A @B után mindig pontosan 8 darab 0 vagy 1 következik: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C2C60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Karakter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Gomb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Példa, ha csak ez van lenyomva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1.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START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@B10000000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2.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STOP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@B01000000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lastRenderedPageBreak/>
              <w:t>3.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PAUSE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@B00100000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4.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PREV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@B00010000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5.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NEXT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@B00001000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6.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RESERVED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-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7.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RESERVED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-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8.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RESERVED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-</w:t>
            </w:r>
          </w:p>
        </w:tc>
      </w:tr>
    </w:tbl>
    <w:p w:rsidR="009C2C60" w:rsidRDefault="000B3BBC">
      <w:pPr>
        <w:rPr>
          <w:rFonts w:hint="eastAsia"/>
        </w:rPr>
      </w:pPr>
      <w:r>
        <w:t>0 = felengedve, 1 = lenyomva. A REMOTE firmware-ben érdemes a fizikai gombokat debounce-olni, majd ebből előállítani a nyolc karakteres állapotot.</w:t>
      </w:r>
    </w:p>
    <w:p w:rsidR="009C2C60" w:rsidRDefault="000B3BBC">
      <w:pPr>
        <w:rPr>
          <w:rFonts w:hint="eastAsia"/>
        </w:rPr>
      </w:pPr>
      <w:r>
        <w:t xml:space="preserve">Ha a PC @X-et küld a @B válaszra, ismételd meg ugyanazt a @B </w:t>
      </w:r>
      <w:r>
        <w:t>sort. Ha @A érkezik, a tranzakció kész.</w:t>
      </w:r>
    </w:p>
    <w:p w:rsidR="009C2C60" w:rsidRDefault="000B3BBC">
      <w:pPr>
        <w:pStyle w:val="Cmsor1"/>
      </w:pPr>
      <w:r>
        <w:t>5. Kijelző</w:t>
      </w:r>
    </w:p>
    <w:p w:rsidR="009C2C60" w:rsidRDefault="000B3BBC">
      <w:pPr>
        <w:rPr>
          <w:rFonts w:hint="eastAsia"/>
        </w:rPr>
      </w:pPr>
      <w:r>
        <w:t>A kijelzőn négy adat van: sorszám, time code, state és track név.</w:t>
      </w:r>
    </w:p>
    <w:p w:rsidR="009C2C60" w:rsidRDefault="000B3BBC">
      <w:pPr>
        <w:pStyle w:val="Cmsor2"/>
      </w:pPr>
      <w:r>
        <w:t>5.1 Time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@T02:03.4\r\n</w:t>
      </w:r>
    </w:p>
    <w:p w:rsidR="009C2C60" w:rsidRDefault="000B3BBC">
      <w:pPr>
        <w:rPr>
          <w:rFonts w:hint="eastAsia"/>
        </w:rPr>
      </w:pPr>
      <w:r>
        <w:t xml:space="preserve">Formátum: MM:SS.d, tehát perc:másodperc.tizedmásodperc. Nem kell tizedmásodpercek számából átszámolni: a PC eleve </w:t>
      </w:r>
      <w:r>
        <w:t>olvasható formában küldi. Helyes parancs után válasz: @A.</w:t>
      </w:r>
    </w:p>
    <w:p w:rsidR="009C2C60" w:rsidRDefault="000B3BBC">
      <w:pPr>
        <w:pStyle w:val="Cmsor2"/>
      </w:pPr>
      <w:r>
        <w:t>5.2 Sorszám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@N12\r\n</w:t>
      </w:r>
    </w:p>
    <w:p w:rsidR="009C2C60" w:rsidRDefault="000B3BBC">
      <w:pPr>
        <w:rPr>
          <w:rFonts w:hint="eastAsia"/>
        </w:rPr>
      </w:pPr>
      <w:r>
        <w:t>A kijelző aktuális track sorszáma. Válasz: @A.</w:t>
      </w:r>
    </w:p>
    <w:p w:rsidR="009C2C60" w:rsidRDefault="000B3BBC">
      <w:pPr>
        <w:pStyle w:val="Cmsor2"/>
      </w:pPr>
      <w:r>
        <w:t>5.3 Track név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@KHighway to Hell\r\n</w:t>
      </w:r>
    </w:p>
    <w:p w:rsidR="009C2C60" w:rsidRDefault="000B3BBC">
      <w:pPr>
        <w:rPr>
          <w:rFonts w:hint="eastAsia"/>
        </w:rPr>
      </w:pPr>
      <w:r>
        <w:t>A K utáni teljes szöveg a CRLF-ig a track neve. Válasz: @A. A track névben ne használj @, CR v</w:t>
      </w:r>
      <w:r>
        <w:t>agy LF karaktert.</w:t>
      </w:r>
    </w:p>
    <w:p w:rsidR="009C2C60" w:rsidRDefault="000B3BBC">
      <w:pPr>
        <w:pStyle w:val="Cmsor2"/>
      </w:pPr>
      <w:r>
        <w:t>5.4 State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9C2C60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Parancs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Jelentés</w:t>
            </w:r>
          </w:p>
        </w:tc>
        <w:tc>
          <w:tcPr>
            <w:tcW w:w="34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Track név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@PQ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QUEUED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folyamatos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@PP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PLAYING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villog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@PA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PAUSED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folyamatos</w:t>
            </w:r>
          </w:p>
        </w:tc>
      </w:tr>
      <w:tr w:rsidR="009C2C60">
        <w:trPr>
          <w:jc w:val="center"/>
        </w:trPr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@PS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STOPPED</w:t>
            </w:r>
          </w:p>
        </w:tc>
        <w:tc>
          <w:tcPr>
            <w:tcW w:w="34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folyamatos</w:t>
            </w:r>
          </w:p>
        </w:tc>
      </w:tr>
    </w:tbl>
    <w:p w:rsidR="009C2C60" w:rsidRDefault="000B3BBC">
      <w:pPr>
        <w:rPr>
          <w:rFonts w:hint="eastAsia"/>
        </w:rPr>
      </w:pPr>
      <w:r>
        <w:t>PLAYING esetén a villogtatást maga a REMOTE csinálja saját timerből; a PC nem küld villogtató parancsokat.</w:t>
      </w:r>
    </w:p>
    <w:p w:rsidR="009C2C60" w:rsidRDefault="000B3BBC">
      <w:pPr>
        <w:pStyle w:val="Cmsor1"/>
      </w:pPr>
      <w:r>
        <w:t xml:space="preserve">6. </w:t>
      </w:r>
      <w:r>
        <w:t>A fontos prioritási szabály</w:t>
      </w:r>
    </w:p>
    <w:p w:rsidR="009C2C60" w:rsidRDefault="000B3BBC">
      <w:pPr>
        <w:rPr>
          <w:rFonts w:hint="eastAsia"/>
        </w:rPr>
      </w:pPr>
      <w:r>
        <w:t>A PC körülbelül 10 ms-onként küld @S lekérdezést. A kijelzőparancsok ezek között érkeznek. A REMOTE-nak ezért gyorsan kell parse-olnia és válaszolnia; ne legyen hosszú blokkoló kijelzőművelet a soros fogadásban.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@S -&gt; @B........</w:t>
      </w:r>
      <w:r>
        <w:rPr>
          <w:rFonts w:ascii="Consolas" w:hAnsi="Consolas"/>
          <w:sz w:val="19"/>
        </w:rPr>
        <w:t xml:space="preserve"> -&gt; @A</w:t>
      </w:r>
      <w:r>
        <w:rPr>
          <w:rFonts w:ascii="Consolas" w:hAnsi="Consolas"/>
          <w:sz w:val="19"/>
        </w:rPr>
        <w:br/>
        <w:t>@T02:03.4 -&gt; @A</w:t>
      </w:r>
      <w:r>
        <w:rPr>
          <w:rFonts w:ascii="Consolas" w:hAnsi="Consolas"/>
          <w:sz w:val="19"/>
        </w:rPr>
        <w:br/>
        <w:t>@S -&gt; @B........ -&gt; @A</w:t>
      </w:r>
      <w:r>
        <w:rPr>
          <w:rFonts w:ascii="Consolas" w:hAnsi="Consolas"/>
          <w:sz w:val="19"/>
        </w:rPr>
        <w:br/>
        <w:t>@N12 -&gt; @A</w:t>
      </w:r>
      <w:r>
        <w:rPr>
          <w:rFonts w:ascii="Consolas" w:hAnsi="Consolas"/>
          <w:sz w:val="19"/>
        </w:rPr>
        <w:br/>
        <w:t>@S -&gt; @B........ -&gt; @A</w:t>
      </w:r>
      <w:r>
        <w:rPr>
          <w:rFonts w:ascii="Consolas" w:hAnsi="Consolas"/>
          <w:sz w:val="19"/>
        </w:rPr>
        <w:br/>
        <w:t>@KHighway to Hell -&gt; @A</w:t>
      </w:r>
    </w:p>
    <w:p w:rsidR="009C2C60" w:rsidRDefault="000B3BBC">
      <w:pPr>
        <w:rPr>
          <w:rFonts w:hint="eastAsia"/>
        </w:rPr>
      </w:pPr>
      <w:r>
        <w:t>A remote control az elsődleges. Ha a kijelző rajzolása lassú, azt külön állapotgépben / főciklusban végezd, ne úgy, hogy közben a UART feldolgozás hossz</w:t>
      </w:r>
      <w:r>
        <w:t>ú időre megáll.</w:t>
      </w:r>
    </w:p>
    <w:p w:rsidR="009C2C60" w:rsidRDefault="000B3BBC">
      <w:pPr>
        <w:pStyle w:val="Cmsor1"/>
      </w:pPr>
      <w:r>
        <w:lastRenderedPageBreak/>
        <w:t>7. Hibakezelés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9C2C60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Helyzet</w:t>
            </w:r>
          </w:p>
        </w:tc>
        <w:tc>
          <w:tcPr>
            <w:tcW w:w="5100" w:type="dxa"/>
            <w:shd w:val="clear" w:color="auto" w:fill="D9EAF7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rPr>
                <w:b/>
              </w:rPr>
              <w:t>REMOTE teendő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Érvényes @S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Azonnal @Bxxxxxxxx válasz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Érvényes @T/@N/@K/@P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Adat elfogadása, majd @A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Ismeretlen/hibás parancs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@X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@X-et küld a @B után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Ugyanaz a @B ismét</w:t>
            </w:r>
          </w:p>
        </w:tc>
      </w:tr>
      <w:tr w:rsidR="009C2C60">
        <w:trPr>
          <w:jc w:val="center"/>
        </w:trPr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>PC polling tartósan eltűnik</w:t>
            </w:r>
          </w:p>
        </w:tc>
        <w:tc>
          <w:tcPr>
            <w:tcW w:w="5100" w:type="dxa"/>
            <w:vAlign w:val="center"/>
          </w:tcPr>
          <w:p w:rsidR="009C2C60" w:rsidRDefault="000B3BBC">
            <w:pPr>
              <w:rPr>
                <w:rFonts w:hint="eastAsia"/>
              </w:rPr>
            </w:pPr>
            <w:r>
              <w:t xml:space="preserve">COMM ERROR </w:t>
            </w:r>
            <w:r>
              <w:t>kijelzés</w:t>
            </w:r>
          </w:p>
        </w:tc>
      </w:tr>
    </w:tbl>
    <w:p w:rsidR="009C2C60" w:rsidRDefault="000B3BBC">
      <w:pPr>
        <w:rPr>
          <w:rFonts w:hint="eastAsia"/>
        </w:rPr>
      </w:pPr>
      <w:r>
        <w:t>CRC nincs. A hibadetektálás a kötött formátum, ACK/NACK, timeout és retry alapján történik.</w:t>
      </w:r>
    </w:p>
    <w:p w:rsidR="009C2C60" w:rsidRDefault="000B3BBC">
      <w:pPr>
        <w:pStyle w:val="Cmsor1"/>
      </w:pPr>
      <w:r>
        <w:t>8. COMM ERROR</w:t>
      </w:r>
    </w:p>
    <w:p w:rsidR="009C2C60" w:rsidRDefault="000B3BBC">
      <w:pPr>
        <w:rPr>
          <w:rFonts w:hint="eastAsia"/>
        </w:rPr>
      </w:pPr>
      <w:r>
        <w:t xml:space="preserve">A PC folyamatos @S pollingja egyben heartbeat. Külön heartbeat parancs nincs. A REMOTE jegyezze meg, mikor érkezett utoljára érvényes PC </w:t>
      </w:r>
      <w:r>
        <w:t>parancs / @S. Ha ez tartósan megszűnik, a kijelzőn jelenjen meg jól látható COMM ERROR. A REMOTE ettől még ne kezdjen önálló RS485 adásba.</w:t>
      </w:r>
    </w:p>
    <w:p w:rsidR="009C2C60" w:rsidRDefault="000B3BBC">
      <w:pPr>
        <w:rPr>
          <w:rFonts w:hint="eastAsia"/>
        </w:rPr>
      </w:pPr>
      <w:r>
        <w:t>A pontos hibahatár firmware-konstans lehet. A PC oldalon több sikertelen tranzakció után szintén kommunikációs hiba j</w:t>
      </w:r>
      <w:r>
        <w:t>elenik meg.</w:t>
      </w:r>
    </w:p>
    <w:p w:rsidR="009C2C60" w:rsidRDefault="000B3BBC">
      <w:pPr>
        <w:pStyle w:val="Cmsor1"/>
      </w:pPr>
      <w:r>
        <w:t>9. Javasolt REMOTE parser logika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1. UART RX karakterek gyűjtése</w:t>
      </w:r>
      <w:r>
        <w:rPr>
          <w:rFonts w:ascii="Consolas" w:hAnsi="Consolas"/>
          <w:sz w:val="19"/>
        </w:rPr>
        <w:br/>
        <w:t>2. '@' megkeresése / frame kezdete</w:t>
      </w:r>
      <w:r>
        <w:rPr>
          <w:rFonts w:ascii="Consolas" w:hAnsi="Consolas"/>
          <w:sz w:val="19"/>
        </w:rPr>
        <w:br/>
        <w:t>3. gyűjtés CRLF-ig</w:t>
      </w:r>
      <w:r>
        <w:rPr>
          <w:rFonts w:ascii="Consolas" w:hAnsi="Consolas"/>
          <w:sz w:val="19"/>
        </w:rPr>
        <w:br/>
        <w:t>4. parancskód vizsgálata</w:t>
      </w:r>
      <w:r>
        <w:rPr>
          <w:rFonts w:ascii="Consolas" w:hAnsi="Consolas"/>
          <w:sz w:val="19"/>
        </w:rPr>
        <w:br/>
        <w:t>5. payload ellenőrzése</w:t>
      </w:r>
      <w:r>
        <w:rPr>
          <w:rFonts w:ascii="Consolas" w:hAnsi="Consolas"/>
          <w:sz w:val="19"/>
        </w:rPr>
        <w:br/>
        <w:t>6. parancs végrehajtása vagy adat eltárolása</w:t>
      </w:r>
      <w:r>
        <w:rPr>
          <w:rFonts w:ascii="Consolas" w:hAnsi="Consolas"/>
          <w:sz w:val="19"/>
        </w:rPr>
        <w:br/>
        <w:t>7. @A / @X / @B válasz</w:t>
      </w:r>
      <w:r>
        <w:rPr>
          <w:rFonts w:ascii="Consolas" w:hAnsi="Consolas"/>
          <w:sz w:val="19"/>
        </w:rPr>
        <w:br/>
        <w:t xml:space="preserve">8. vissza </w:t>
      </w:r>
      <w:r>
        <w:rPr>
          <w:rFonts w:ascii="Consolas" w:hAnsi="Consolas"/>
          <w:sz w:val="19"/>
        </w:rPr>
        <w:t>a fogadáshoz</w:t>
      </w:r>
    </w:p>
    <w:p w:rsidR="009C2C60" w:rsidRDefault="000B3BBC">
      <w:pPr>
        <w:rPr>
          <w:rFonts w:hint="eastAsia"/>
        </w:rPr>
      </w:pPr>
      <w:r>
        <w:t>A kijelző tényleges újrarajzolását célszerű elválasztani a parserből: a parser csak frissítse a változókat/flag-eket, majd a főprogram rajzolja ki őket. Így a 10 ms-os gombpolling kevésbé akad meg.</w:t>
      </w:r>
    </w:p>
    <w:p w:rsidR="009C2C60" w:rsidRDefault="000B3BBC">
      <w:pPr>
        <w:pStyle w:val="Cmsor1"/>
      </w:pPr>
      <w:r>
        <w:t>10. Teljes példa</w:t>
      </w:r>
    </w:p>
    <w:p w:rsidR="009C2C60" w:rsidRDefault="000B3BBC">
      <w:pPr>
        <w:spacing w:after="60"/>
        <w:ind w:left="340"/>
        <w:rPr>
          <w:rFonts w:hint="eastAsia"/>
        </w:rPr>
      </w:pPr>
      <w:r>
        <w:rPr>
          <w:rFonts w:ascii="Consolas" w:hAnsi="Consolas"/>
          <w:sz w:val="19"/>
        </w:rPr>
        <w:t>PC      @S\r\n</w:t>
      </w:r>
      <w:r>
        <w:rPr>
          <w:rFonts w:ascii="Consolas" w:hAnsi="Consolas"/>
          <w:sz w:val="19"/>
        </w:rPr>
        <w:br/>
        <w:t>REMOTE  @B000</w:t>
      </w:r>
      <w:r>
        <w:rPr>
          <w:rFonts w:ascii="Consolas" w:hAnsi="Consolas"/>
          <w:sz w:val="19"/>
        </w:rPr>
        <w:t>00000\r\n</w:t>
      </w:r>
      <w:r>
        <w:rPr>
          <w:rFonts w:ascii="Consolas" w:hAnsi="Consolas"/>
          <w:sz w:val="19"/>
        </w:rPr>
        <w:br/>
        <w:t>PC    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@N12\r\n</w:t>
      </w:r>
      <w:r>
        <w:rPr>
          <w:rFonts w:ascii="Consolas" w:hAnsi="Consolas"/>
          <w:sz w:val="19"/>
        </w:rPr>
        <w:br/>
        <w:t>REMOTE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@S\r\n</w:t>
      </w:r>
      <w:r>
        <w:rPr>
          <w:rFonts w:ascii="Consolas" w:hAnsi="Consolas"/>
          <w:sz w:val="19"/>
        </w:rPr>
        <w:br/>
        <w:t>REMOTE  @B00000000\r\n</w:t>
      </w:r>
      <w:r>
        <w:rPr>
          <w:rFonts w:ascii="Consolas" w:hAnsi="Consolas"/>
          <w:sz w:val="19"/>
        </w:rPr>
        <w:br/>
        <w:t>PC    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@KHighway to Hell\r\n</w:t>
      </w:r>
      <w:r>
        <w:rPr>
          <w:rFonts w:ascii="Consolas" w:hAnsi="Consolas"/>
          <w:sz w:val="19"/>
        </w:rPr>
        <w:br/>
        <w:t>REMOTE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@S\r\n</w:t>
      </w:r>
      <w:r>
        <w:rPr>
          <w:rFonts w:ascii="Consolas" w:hAnsi="Consolas"/>
          <w:sz w:val="19"/>
        </w:rPr>
        <w:br/>
        <w:t>REMOTE  @B10000000\r\n</w:t>
      </w:r>
      <w:r>
        <w:rPr>
          <w:rFonts w:ascii="Consolas" w:hAnsi="Consolas"/>
          <w:sz w:val="19"/>
        </w:rPr>
        <w:br/>
        <w:t>PC    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@PP\r\n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>REMOTE  @A\r\n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PC      @T0</w:t>
      </w:r>
      <w:r>
        <w:rPr>
          <w:rFonts w:ascii="Consolas" w:hAnsi="Consolas"/>
          <w:sz w:val="19"/>
        </w:rPr>
        <w:t>0:00.1\r\n</w:t>
      </w:r>
      <w:r>
        <w:rPr>
          <w:rFonts w:ascii="Consolas" w:hAnsi="Consolas"/>
          <w:sz w:val="19"/>
        </w:rPr>
        <w:br/>
        <w:t>REMOTE  @A\r\n</w:t>
      </w:r>
    </w:p>
    <w:p w:rsidR="009C2C60" w:rsidRDefault="000B3BBC">
      <w:pPr>
        <w:rPr>
          <w:rFonts w:hint="eastAsia"/>
        </w:rPr>
      </w:pPr>
      <w:r>
        <w:t>A @B10000000 azt jelenti, hogy a START gomb lenyomva van. A PC ebből indítja a playbacket. A @PP hatására a REMOTE PLAYING állapotot mutat, és a tracknév helyben villog.</w:t>
      </w:r>
    </w:p>
    <w:sectPr w:rsidR="009C2C60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3BBC"/>
    <w:rsid w:val="0015074B"/>
    <w:rsid w:val="0029639D"/>
    <w:rsid w:val="00326F90"/>
    <w:rsid w:val="009C2C6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D9C056"/>
  <w14:defaultImageDpi w14:val="300"/>
  <w15:docId w15:val="{156F678A-EDAC-4A64-8EE4-BBCE603C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C693F"/>
    <w:rPr>
      <w:rFonts w:ascii="Aptos" w:hAnsi="Aptos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2735DF-E405-4A11-A7C8-A768AFB12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571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Your-Computer</cp:lastModifiedBy>
  <cp:revision>2</cp:revision>
  <dcterms:created xsi:type="dcterms:W3CDTF">2013-12-23T23:15:00Z</dcterms:created>
  <dcterms:modified xsi:type="dcterms:W3CDTF">2026-08-26T02:51:00Z</dcterms:modified>
  <cp:category/>
</cp:coreProperties>
</file>