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  <w:lang w:val="ru-RU"/>
        </w:rPr>
        <w:t>Рекурсивно-логическое программирование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Основная литература 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1. Е. А. Черкашин. Рекурсивно-логическое программирование [Текст] : учеб. пособие / Е. А. Черкашин ; рец.: В. С. Ульянов, А. А. Лемперт ; Иркутский гос. ун-т, Рос. акад. наук, Сиб. отд-ние, Ин-т динамики систем и теории управления. - Иркутск : Изд-во ИГУ, 2013. - 109 с. ; 20 см. - Библиогр.: с. 109. -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978-5-9624-0938-2 55экз.+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2. А. А. Ларионов. Программные технологии для эффективного поиска логического вывода в исчислении позитивно-образованных формул [Текст] : научное издание / А. А. Ларионов, Е. А. Черкашин ; рец.: В. С. Ульянов, О. С. Заикин ; Иркутский гос. ун-т, Рос. акад. наук, Сиб. отд-ние, Ин-т динамики систем и теории упр. - Иркутск : Изд-во ИГУ, 2014. - 104 с. ; 20 см. - Библиогр.: с. 95-104 26 экз.+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3. Хабаров, С. П. Интеллектуальные информационные системы. PROLOG – язык разработки интеллектуальных и экспертных систем : учебное пособие / С. П. Хабаров. — Санкт-Петербург : СПбГЛТУ, 2013. — 140 с. — ISBN 978-5-9239-0624-0. — Текст : электронный // Лань : электронно-библиотечная система. — URL: https://e.lanbook.com/book/45746 (дата обращения: 01.11.2022). — Режим доступа: для авториз. пользователей.+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4. Остроух, А. В. Системы искусственного интеллекта : монография / А. В. Остроух, Н. Е. Суркова. — 2-е изд., стер. — Санкт-Петербург : Лань, 2021. — 228 с. — ISBN 978-5-8114-8519-2. — Текст : электронный // Лань : электронно-библиотечная система. — URL: https://e.lanbook.com/book/176662 (дата обращения: 10.09.2021). — Режим доступа: для авториз. пользователей.+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5. Пенькова, Т. Г. </w:t>
      </w:r>
      <w:bookmarkStart w:id="0" w:name="_GoBack"/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Модели и методы искусственного интеллекта </w:t>
      </w:r>
      <w:bookmarkEnd w:id="0"/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учебное пособие / Т. Г. Пенькова, Ю. В. Вайнштейн. — Красноярск : СФУ, 2019. — 116 с. —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978-5-7638-4043-8.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/157579 (дата обращения: 10.09.2021). — Режим доступа: для авториз. пользователей.</w:t>
      </w:r>
    </w:p>
    <w:p>
      <w:pPr>
        <w:pStyle w:val="Normal"/>
        <w:spacing w:before="0" w:after="200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LibreOffice/7.4.2.3$Linux_X86_64 LibreOffice_project/40$Build-3</Application>
  <AppVersion>15.0000</AppVersion>
  <Pages>1</Pages>
  <Words>265</Words>
  <Characters>1627</Characters>
  <CharactersWithSpaces>1906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2021-09-15T02:45:00Z</dcterms:created>
  <dc:creator>Zakharova Anna</dc:creator>
  <dc:description/>
  <dc:language>ru-RU</dc:language>
  <cp:lastModifiedBy/>
  <dcterms:modified xsi:type="dcterms:W3CDTF">2022-11-17T19:08:22Z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