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904" w:rsidRDefault="00970904" w:rsidP="00970904">
      <w:pPr>
        <w:pStyle w:val="Bodytext30"/>
        <w:framePr w:w="2002" w:h="610" w:hRule="exact" w:wrap="none" w:vAnchor="page" w:hAnchor="page" w:x="1179" w:y="1002"/>
        <w:shd w:val="clear" w:color="auto" w:fill="auto"/>
        <w:spacing w:line="158" w:lineRule="exact"/>
        <w:rPr>
          <w:lang w:eastAsia="en-US" w:bidi="en-US"/>
        </w:rPr>
      </w:pPr>
      <w:bookmarkStart w:id="0" w:name="bookmark0"/>
      <w:r>
        <w:rPr>
          <w:lang w:eastAsia="en-US" w:bidi="en-US"/>
        </w:rPr>
        <w:t>UNIVER</w:t>
      </w:r>
      <w:r w:rsidRPr="00970904">
        <w:rPr>
          <w:lang w:eastAsia="en-US" w:bidi="en-US"/>
        </w:rPr>
        <w:t>S</w:t>
      </w:r>
      <w:r>
        <w:rPr>
          <w:lang w:eastAsia="en-US" w:bidi="en-US"/>
        </w:rPr>
        <w:t>I</w:t>
      </w:r>
      <w:r w:rsidRPr="00970904">
        <w:rPr>
          <w:lang w:eastAsia="en-US" w:bidi="en-US"/>
        </w:rPr>
        <w:t xml:space="preserve">DAD MAYOR </w:t>
      </w:r>
      <w:r>
        <w:rPr>
          <w:lang w:eastAsia="en-US" w:bidi="en-US"/>
        </w:rPr>
        <w:t>D</w:t>
      </w:r>
      <w:r w:rsidRPr="00970904">
        <w:rPr>
          <w:lang w:eastAsia="en-US" w:bidi="en-US"/>
        </w:rPr>
        <w:t>E SAN SIMON</w:t>
      </w:r>
    </w:p>
    <w:p w:rsidR="00970904" w:rsidRDefault="00970904" w:rsidP="00970904">
      <w:pPr>
        <w:pStyle w:val="Bodytext30"/>
        <w:framePr w:w="2002" w:h="610" w:hRule="exact" w:wrap="none" w:vAnchor="page" w:hAnchor="page" w:x="1179" w:y="1002"/>
        <w:shd w:val="clear" w:color="auto" w:fill="auto"/>
        <w:spacing w:line="158" w:lineRule="exact"/>
      </w:pPr>
      <w:r>
        <w:rPr>
          <w:lang w:eastAsia="en-US" w:bidi="en-US"/>
        </w:rPr>
        <w:t xml:space="preserve">VICE </w:t>
      </w:r>
      <w:r>
        <w:t>RECTORADO</w:t>
      </w:r>
    </w:p>
    <w:p w:rsidR="00970904" w:rsidRDefault="00970904" w:rsidP="00970904">
      <w:pPr>
        <w:pStyle w:val="Bodytext30"/>
        <w:framePr w:w="2002" w:h="610" w:hRule="exact" w:wrap="none" w:vAnchor="page" w:hAnchor="page" w:x="1179" w:y="1002"/>
        <w:shd w:val="clear" w:color="auto" w:fill="auto"/>
        <w:spacing w:line="158" w:lineRule="exact"/>
      </w:pPr>
      <w:r>
        <w:t xml:space="preserve">DIRECIÓN </w:t>
      </w:r>
      <w:r>
        <w:rPr>
          <w:lang w:eastAsia="en-US" w:bidi="en-US"/>
        </w:rPr>
        <w:t>D</w:t>
      </w:r>
      <w:r w:rsidRPr="00970904">
        <w:rPr>
          <w:lang w:eastAsia="en-US" w:bidi="en-US"/>
        </w:rPr>
        <w:t xml:space="preserve">E </w:t>
      </w:r>
      <w:r>
        <w:t>PLANIFICACIÓN ACADÉMICA</w:t>
      </w:r>
    </w:p>
    <w:p w:rsidR="00292AAE" w:rsidRDefault="00C33224" w:rsidP="00914828">
      <w:pPr>
        <w:pStyle w:val="Heading30"/>
        <w:framePr w:w="9557" w:h="1798" w:hRule="exact" w:wrap="none" w:vAnchor="page" w:hAnchor="page" w:x="1142" w:y="1833"/>
        <w:shd w:val="clear" w:color="auto" w:fill="auto"/>
        <w:spacing w:before="0" w:line="300" w:lineRule="exact"/>
        <w:ind w:left="1560"/>
        <w:jc w:val="center"/>
      </w:pPr>
      <w:r>
        <w:t>TABLA DE CALIFICACIÓN DE MÉRITOS</w:t>
      </w:r>
      <w:bookmarkEnd w:id="0"/>
    </w:p>
    <w:p w:rsidR="00292AAE" w:rsidRDefault="00C33224" w:rsidP="00914828">
      <w:pPr>
        <w:pStyle w:val="Bodytext40"/>
        <w:framePr w:w="9557" w:h="1798" w:hRule="exact" w:wrap="none" w:vAnchor="page" w:hAnchor="page" w:x="1142" w:y="1833"/>
        <w:shd w:val="clear" w:color="auto" w:fill="auto"/>
        <w:spacing w:after="176"/>
        <w:ind w:left="2552" w:right="1140"/>
      </w:pPr>
      <w:r>
        <w:t>PROCESOS DE SELECCIÓN Y ADMISIÓN PARA DOCENTES ORDINARIOS O TITULARES</w:t>
      </w:r>
      <w:r>
        <w:br/>
      </w:r>
      <w:r>
        <w:rPr>
          <w:rStyle w:val="Bodytext4TrebuchetMS75ptSpacing0pt"/>
          <w:b/>
          <w:bCs/>
        </w:rPr>
        <w:t>(no aplicable en área salud)</w:t>
      </w:r>
    </w:p>
    <w:p w:rsidR="00292AAE" w:rsidRDefault="00C33224" w:rsidP="00914828">
      <w:pPr>
        <w:pStyle w:val="Bodytext50"/>
        <w:framePr w:w="9557" w:h="1798" w:hRule="exact" w:wrap="none" w:vAnchor="page" w:hAnchor="page" w:x="1142" w:y="1833"/>
        <w:shd w:val="clear" w:color="auto" w:fill="auto"/>
        <w:tabs>
          <w:tab w:val="left" w:leader="dot" w:pos="9498"/>
        </w:tabs>
        <w:spacing w:line="160" w:lineRule="exact"/>
        <w:ind w:left="993"/>
      </w:pPr>
      <w:r>
        <w:t>POSTULANTE:</w:t>
      </w:r>
      <w:r>
        <w:tab/>
      </w:r>
    </w:p>
    <w:p w:rsidR="00292AAE" w:rsidRDefault="00C33224" w:rsidP="00914828">
      <w:pPr>
        <w:pStyle w:val="Bodytext50"/>
        <w:framePr w:w="9557" w:h="1798" w:hRule="exact" w:wrap="none" w:vAnchor="page" w:hAnchor="page" w:x="1142" w:y="1833"/>
        <w:shd w:val="clear" w:color="auto" w:fill="auto"/>
        <w:tabs>
          <w:tab w:val="left" w:leader="dot" w:pos="9498"/>
        </w:tabs>
        <w:spacing w:line="160" w:lineRule="exact"/>
        <w:ind w:left="993"/>
      </w:pPr>
      <w:r>
        <w:t>MATERIA:</w:t>
      </w:r>
      <w:r>
        <w:tab/>
      </w:r>
    </w:p>
    <w:p w:rsidR="00292AAE" w:rsidRDefault="00C33224" w:rsidP="00914828">
      <w:pPr>
        <w:pStyle w:val="Bodytext50"/>
        <w:framePr w:w="9557" w:h="1798" w:hRule="exact" w:wrap="none" w:vAnchor="page" w:hAnchor="page" w:x="1142" w:y="1833"/>
        <w:shd w:val="clear" w:color="auto" w:fill="auto"/>
        <w:tabs>
          <w:tab w:val="left" w:leader="dot" w:pos="6237"/>
        </w:tabs>
        <w:spacing w:line="160" w:lineRule="exact"/>
        <w:ind w:left="993"/>
      </w:pPr>
      <w:r>
        <w:t>FECHA:</w:t>
      </w:r>
      <w:r>
        <w:tab/>
        <w:t xml:space="preserve"> NOTA FINAL:</w:t>
      </w:r>
      <w:r w:rsidR="00970904">
        <w:t xml:space="preserve"> ………….…………………….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7"/>
        <w:gridCol w:w="6797"/>
        <w:gridCol w:w="893"/>
        <w:gridCol w:w="1051"/>
      </w:tblGrid>
      <w:tr w:rsidR="00292AAE" w:rsidTr="00032CE8">
        <w:trPr>
          <w:trHeight w:hRule="exact" w:val="302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2AAE" w:rsidRPr="00263DA5" w:rsidRDefault="00970904" w:rsidP="00032CE8">
            <w:pPr>
              <w:pStyle w:val="Bodytext20"/>
              <w:framePr w:w="9528" w:h="878" w:wrap="none" w:vAnchor="page" w:hAnchor="page" w:x="916" w:y="5144"/>
              <w:shd w:val="clear" w:color="auto" w:fill="auto"/>
              <w:spacing w:line="160" w:lineRule="exact"/>
              <w:ind w:firstLine="0"/>
              <w:jc w:val="center"/>
            </w:pPr>
            <w:r w:rsidRPr="00263DA5">
              <w:rPr>
                <w:rStyle w:val="Bodytext28ptBold"/>
                <w:b w:val="0"/>
              </w:rPr>
              <w:t>1</w:t>
            </w:r>
            <w:r w:rsidR="00C33224" w:rsidRPr="00263DA5">
              <w:rPr>
                <w:rStyle w:val="Bodytext28ptBold"/>
                <w:b w:val="0"/>
              </w:rPr>
              <w:t>.1.</w:t>
            </w:r>
          </w:p>
        </w:tc>
        <w:tc>
          <w:tcPr>
            <w:tcW w:w="769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2AAE" w:rsidRPr="00263DA5" w:rsidRDefault="00C33224" w:rsidP="00263DA5">
            <w:pPr>
              <w:pStyle w:val="Bodytext20"/>
              <w:framePr w:w="9528" w:h="878" w:wrap="none" w:vAnchor="page" w:hAnchor="page" w:x="916" w:y="5144"/>
              <w:shd w:val="clear" w:color="auto" w:fill="auto"/>
              <w:spacing w:line="160" w:lineRule="exact"/>
              <w:ind w:firstLine="0"/>
              <w:jc w:val="left"/>
            </w:pPr>
            <w:r w:rsidRPr="00263DA5">
              <w:rPr>
                <w:rStyle w:val="Bodytext28ptBold"/>
                <w:b w:val="0"/>
              </w:rPr>
              <w:t>Grado Licenciatura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shd w:val="clear" w:color="auto" w:fill="FFFFFF"/>
          </w:tcPr>
          <w:p w:rsidR="00292AAE" w:rsidRPr="00263DA5" w:rsidRDefault="00292AAE" w:rsidP="00263DA5">
            <w:pPr>
              <w:framePr w:w="9528" w:h="878" w:wrap="none" w:vAnchor="page" w:hAnchor="page" w:x="916" w:y="5144"/>
              <w:rPr>
                <w:sz w:val="10"/>
                <w:szCs w:val="10"/>
              </w:rPr>
            </w:pPr>
          </w:p>
        </w:tc>
      </w:tr>
      <w:tr w:rsidR="00292AAE" w:rsidTr="00032CE8">
        <w:trPr>
          <w:trHeight w:hRule="exact" w:val="269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032CE8">
            <w:pPr>
              <w:pStyle w:val="Bodytext20"/>
              <w:framePr w:w="9528" w:h="878" w:wrap="none" w:vAnchor="page" w:hAnchor="page" w:x="916" w:y="5144"/>
              <w:shd w:val="clear" w:color="auto" w:fill="auto"/>
              <w:spacing w:line="160" w:lineRule="exact"/>
              <w:ind w:firstLine="0"/>
              <w:jc w:val="center"/>
            </w:pPr>
            <w:r w:rsidRPr="00263DA5">
              <w:rPr>
                <w:rStyle w:val="Bodytext28ptBold"/>
                <w:b w:val="0"/>
              </w:rPr>
              <w:t>1.1.1.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45082A">
            <w:pPr>
              <w:pStyle w:val="Bodytext20"/>
              <w:framePr w:w="9528" w:h="878" w:wrap="none" w:vAnchor="page" w:hAnchor="page" w:x="916" w:y="5144"/>
              <w:shd w:val="clear" w:color="auto" w:fill="auto"/>
              <w:spacing w:line="160" w:lineRule="exact"/>
              <w:ind w:firstLine="0"/>
              <w:jc w:val="left"/>
            </w:pPr>
            <w:r w:rsidRPr="00263DA5">
              <w:rPr>
                <w:rStyle w:val="Bodytext28ptBold"/>
                <w:b w:val="0"/>
              </w:rPr>
              <w:t xml:space="preserve">Licenciatura en el área </w:t>
            </w:r>
            <w:r w:rsidRPr="00035D8F">
              <w:rPr>
                <w:rStyle w:val="Bodytext28ptBold"/>
                <w:b w:val="0"/>
              </w:rPr>
              <w:t xml:space="preserve">del </w:t>
            </w:r>
            <w:r w:rsidR="0045082A" w:rsidRPr="00035D8F">
              <w:rPr>
                <w:rStyle w:val="Bodytext28ptBold"/>
                <w:b w:val="0"/>
              </w:rPr>
              <w:t>Departamento</w:t>
            </w:r>
            <w:r w:rsidR="0045082A">
              <w:rPr>
                <w:rStyle w:val="Bodytext28ptBold"/>
                <w:b w:val="0"/>
              </w:rPr>
              <w:t xml:space="preserve"> a</w:t>
            </w:r>
            <w:r w:rsidRPr="00263DA5">
              <w:rPr>
                <w:rStyle w:val="Bodytext28ptBold"/>
                <w:b w:val="0"/>
              </w:rPr>
              <w:t>l que postula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263DA5">
            <w:pPr>
              <w:pStyle w:val="Bodytext20"/>
              <w:framePr w:w="9528" w:h="878" w:wrap="none" w:vAnchor="page" w:hAnchor="page" w:x="916" w:y="5144"/>
              <w:shd w:val="clear" w:color="auto" w:fill="auto"/>
              <w:spacing w:line="160" w:lineRule="exact"/>
              <w:ind w:firstLine="0"/>
            </w:pPr>
            <w:r w:rsidRPr="00263DA5">
              <w:rPr>
                <w:rStyle w:val="Bodytext28ptBold"/>
                <w:b w:val="0"/>
              </w:rPr>
              <w:t>10,00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263DA5" w:rsidRDefault="00292AAE" w:rsidP="00263DA5">
            <w:pPr>
              <w:framePr w:w="9528" w:h="878" w:wrap="none" w:vAnchor="page" w:hAnchor="page" w:x="916" w:y="5144"/>
              <w:rPr>
                <w:sz w:val="10"/>
                <w:szCs w:val="10"/>
              </w:rPr>
            </w:pPr>
          </w:p>
        </w:tc>
      </w:tr>
      <w:tr w:rsidR="00292AAE" w:rsidTr="00032CE8">
        <w:trPr>
          <w:trHeight w:hRule="exact" w:val="307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2AAE" w:rsidRPr="00263DA5" w:rsidRDefault="00C33224" w:rsidP="00032CE8">
            <w:pPr>
              <w:pStyle w:val="Bodytext20"/>
              <w:framePr w:w="9528" w:h="878" w:wrap="none" w:vAnchor="page" w:hAnchor="page" w:x="916" w:y="5144"/>
              <w:shd w:val="clear" w:color="auto" w:fill="auto"/>
              <w:spacing w:line="160" w:lineRule="exact"/>
              <w:ind w:firstLine="0"/>
              <w:jc w:val="center"/>
            </w:pPr>
            <w:r w:rsidRPr="00263DA5">
              <w:rPr>
                <w:rStyle w:val="Bodytext28ptBold"/>
                <w:b w:val="0"/>
              </w:rPr>
              <w:t>1.1.2.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2AAE" w:rsidRPr="00263DA5" w:rsidRDefault="00C33224" w:rsidP="00263DA5">
            <w:pPr>
              <w:pStyle w:val="Bodytext20"/>
              <w:framePr w:w="9528" w:h="878" w:wrap="none" w:vAnchor="page" w:hAnchor="page" w:x="916" w:y="5144"/>
              <w:shd w:val="clear" w:color="auto" w:fill="auto"/>
              <w:spacing w:line="160" w:lineRule="exact"/>
              <w:ind w:firstLine="0"/>
              <w:jc w:val="left"/>
            </w:pPr>
            <w:r w:rsidRPr="00263DA5">
              <w:rPr>
                <w:rStyle w:val="Bodytext28ptBold"/>
                <w:b w:val="0"/>
              </w:rPr>
              <w:t>Licenciatura en otras áreas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2AAE" w:rsidRPr="00263DA5" w:rsidRDefault="00C33224" w:rsidP="00263DA5">
            <w:pPr>
              <w:pStyle w:val="Bodytext20"/>
              <w:framePr w:w="9528" w:h="878" w:wrap="none" w:vAnchor="page" w:hAnchor="page" w:x="916" w:y="5144"/>
              <w:shd w:val="clear" w:color="auto" w:fill="auto"/>
              <w:spacing w:line="160" w:lineRule="exact"/>
              <w:ind w:firstLine="0"/>
            </w:pPr>
            <w:r w:rsidRPr="00263DA5">
              <w:rPr>
                <w:rStyle w:val="Bodytext28ptBold"/>
                <w:b w:val="0"/>
              </w:rPr>
              <w:t>4,00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263DA5" w:rsidRDefault="00292AAE" w:rsidP="00263DA5">
            <w:pPr>
              <w:framePr w:w="9528" w:h="878" w:wrap="none" w:vAnchor="page" w:hAnchor="page" w:x="916" w:y="5144"/>
              <w:rPr>
                <w:sz w:val="10"/>
                <w:szCs w:val="10"/>
              </w:rPr>
            </w:pPr>
          </w:p>
        </w:tc>
      </w:tr>
    </w:tbl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8"/>
        <w:gridCol w:w="6797"/>
        <w:gridCol w:w="893"/>
        <w:gridCol w:w="1051"/>
      </w:tblGrid>
      <w:tr w:rsidR="00292AAE" w:rsidRPr="00263DA5" w:rsidTr="00032CE8">
        <w:trPr>
          <w:trHeight w:hRule="exact" w:val="302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92AAE" w:rsidRPr="00263DA5" w:rsidRDefault="00970904" w:rsidP="00032CE8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  <w:jc w:val="center"/>
            </w:pPr>
            <w:r w:rsidRPr="00263DA5">
              <w:rPr>
                <w:rStyle w:val="Bodytext28ptBold"/>
                <w:b w:val="0"/>
              </w:rPr>
              <w:t>1</w:t>
            </w:r>
            <w:r w:rsidR="00C33224" w:rsidRPr="00263DA5">
              <w:rPr>
                <w:rStyle w:val="Bodytext28ptBold"/>
                <w:b w:val="0"/>
              </w:rPr>
              <w:t>.2.</w:t>
            </w:r>
          </w:p>
        </w:tc>
        <w:tc>
          <w:tcPr>
            <w:tcW w:w="769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316B69" w:rsidP="00BF6824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Bodytext28ptBold"/>
                <w:b w:val="0"/>
              </w:rPr>
              <w:t xml:space="preserve">Títulos de </w:t>
            </w:r>
            <w:r w:rsidR="00C33224" w:rsidRPr="00263DA5">
              <w:rPr>
                <w:rStyle w:val="Bodytext28ptBold"/>
                <w:b w:val="0"/>
              </w:rPr>
              <w:t>Posgrado</w:t>
            </w:r>
            <w:r w:rsidR="00AF2A18">
              <w:rPr>
                <w:rStyle w:val="Bodytext28ptBold"/>
                <w:b w:val="0"/>
              </w:rPr>
              <w:t xml:space="preserve"> (</w:t>
            </w:r>
            <w:r w:rsidR="00BF6824">
              <w:rPr>
                <w:rStyle w:val="Bodytext28ptBold"/>
                <w:b w:val="0"/>
              </w:rPr>
              <w:t>E</w:t>
            </w:r>
            <w:r w:rsidR="00AF2A18">
              <w:rPr>
                <w:rStyle w:val="Bodytext28ptBold"/>
                <w:b w:val="0"/>
              </w:rPr>
              <w:t>n Universidades del Sistema Universitario, si son del extranjero deben estar revalidadas)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shd w:val="clear" w:color="auto" w:fill="FFFFFF"/>
          </w:tcPr>
          <w:p w:rsidR="00292AAE" w:rsidRPr="00263DA5" w:rsidRDefault="00292AAE" w:rsidP="00263DA5">
            <w:pPr>
              <w:framePr w:w="9518" w:h="2266" w:wrap="none" w:vAnchor="page" w:hAnchor="page" w:x="889" w:y="6228"/>
              <w:rPr>
                <w:sz w:val="10"/>
                <w:szCs w:val="10"/>
              </w:rPr>
            </w:pPr>
          </w:p>
        </w:tc>
      </w:tr>
      <w:tr w:rsidR="00292AAE" w:rsidRPr="00263DA5" w:rsidTr="00032CE8">
        <w:trPr>
          <w:trHeight w:hRule="exact" w:val="278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032CE8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  <w:jc w:val="center"/>
            </w:pPr>
            <w:r w:rsidRPr="00263DA5">
              <w:rPr>
                <w:rStyle w:val="Bodytext28ptBold"/>
                <w:b w:val="0"/>
              </w:rPr>
              <w:t>1.2.1.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263DA5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  <w:jc w:val="left"/>
            </w:pPr>
            <w:r w:rsidRPr="00263DA5">
              <w:rPr>
                <w:rStyle w:val="Bodytext28ptBold"/>
                <w:b w:val="0"/>
              </w:rPr>
              <w:t>Diplomado en Docencia Universitaria o en Educación Superior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263DA5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</w:pPr>
            <w:r w:rsidRPr="00263DA5">
              <w:rPr>
                <w:rStyle w:val="Bodytext28ptBold"/>
                <w:b w:val="0"/>
              </w:rPr>
              <w:t>3,00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263DA5" w:rsidRDefault="00292AAE" w:rsidP="00263DA5">
            <w:pPr>
              <w:framePr w:w="9518" w:h="2266" w:wrap="none" w:vAnchor="page" w:hAnchor="page" w:x="889" w:y="6228"/>
              <w:rPr>
                <w:sz w:val="10"/>
                <w:szCs w:val="10"/>
              </w:rPr>
            </w:pPr>
          </w:p>
        </w:tc>
      </w:tr>
      <w:tr w:rsidR="00970904" w:rsidRPr="00263DA5" w:rsidTr="00032CE8">
        <w:trPr>
          <w:trHeight w:hRule="exact" w:val="274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70904" w:rsidRPr="00263DA5" w:rsidRDefault="00970904" w:rsidP="00032CE8">
            <w:pPr>
              <w:framePr w:w="9518" w:h="2266" w:wrap="none" w:vAnchor="page" w:hAnchor="page" w:x="889" w:y="6228"/>
              <w:jc w:val="center"/>
            </w:pPr>
            <w:r w:rsidRPr="00263DA5">
              <w:rPr>
                <w:rStyle w:val="Bodytext28ptBold"/>
                <w:b w:val="0"/>
              </w:rPr>
              <w:t>1.2.2.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70904" w:rsidRPr="00263DA5" w:rsidRDefault="00970904" w:rsidP="00AF2A18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  <w:jc w:val="left"/>
            </w:pPr>
            <w:r w:rsidRPr="00263DA5">
              <w:rPr>
                <w:rStyle w:val="Bodytext28ptBold"/>
                <w:b w:val="0"/>
              </w:rPr>
              <w:t xml:space="preserve">Diplomado en el área de la </w:t>
            </w:r>
            <w:r w:rsidR="00AF2A18">
              <w:rPr>
                <w:rStyle w:val="Bodytext28ptBold"/>
                <w:b w:val="0"/>
              </w:rPr>
              <w:t>materia</w:t>
            </w:r>
            <w:r w:rsidRPr="00263DA5">
              <w:rPr>
                <w:rStyle w:val="Bodytext28ptBold"/>
                <w:b w:val="0"/>
              </w:rPr>
              <w:t xml:space="preserve"> a la que se postula u otras áreas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70904" w:rsidRPr="00263DA5" w:rsidRDefault="00970904" w:rsidP="00263DA5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</w:pPr>
            <w:r w:rsidRPr="00263DA5">
              <w:rPr>
                <w:rStyle w:val="Bodytext28ptBold"/>
                <w:b w:val="0"/>
              </w:rPr>
              <w:t>3,00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70904" w:rsidRPr="00263DA5" w:rsidRDefault="00970904" w:rsidP="00263DA5">
            <w:pPr>
              <w:framePr w:w="9518" w:h="2266" w:wrap="none" w:vAnchor="page" w:hAnchor="page" w:x="889" w:y="6228"/>
              <w:rPr>
                <w:sz w:val="10"/>
                <w:szCs w:val="10"/>
              </w:rPr>
            </w:pPr>
          </w:p>
        </w:tc>
      </w:tr>
      <w:tr w:rsidR="00970904" w:rsidRPr="00263DA5" w:rsidTr="00032CE8">
        <w:trPr>
          <w:trHeight w:hRule="exact" w:val="274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70904" w:rsidRPr="00263DA5" w:rsidRDefault="00970904" w:rsidP="00032CE8">
            <w:pPr>
              <w:framePr w:w="9518" w:h="2266" w:wrap="none" w:vAnchor="page" w:hAnchor="page" w:x="889" w:y="6228"/>
              <w:jc w:val="center"/>
            </w:pPr>
            <w:r w:rsidRPr="00263DA5">
              <w:rPr>
                <w:rStyle w:val="Bodytext28ptBold"/>
                <w:b w:val="0"/>
              </w:rPr>
              <w:t>1.2.3.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70904" w:rsidRPr="00263DA5" w:rsidRDefault="00970904" w:rsidP="00263DA5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  <w:jc w:val="left"/>
            </w:pPr>
            <w:r w:rsidRPr="00263DA5">
              <w:rPr>
                <w:rStyle w:val="Bodytext28ptBold"/>
                <w:b w:val="0"/>
              </w:rPr>
              <w:t>Especialidad en Docencia Universitaria o en Educación Superior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70904" w:rsidRPr="00263DA5" w:rsidRDefault="00970904" w:rsidP="00263DA5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</w:pPr>
            <w:r w:rsidRPr="00263DA5">
              <w:rPr>
                <w:rStyle w:val="Bodytext28ptBold"/>
                <w:b w:val="0"/>
              </w:rPr>
              <w:t>6,00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70904" w:rsidRPr="00263DA5" w:rsidRDefault="00970904" w:rsidP="00263DA5">
            <w:pPr>
              <w:framePr w:w="9518" w:h="2266" w:wrap="none" w:vAnchor="page" w:hAnchor="page" w:x="889" w:y="6228"/>
              <w:rPr>
                <w:sz w:val="10"/>
                <w:szCs w:val="10"/>
              </w:rPr>
            </w:pPr>
          </w:p>
        </w:tc>
      </w:tr>
      <w:tr w:rsidR="00292AAE" w:rsidRPr="00263DA5" w:rsidTr="00032CE8">
        <w:trPr>
          <w:trHeight w:hRule="exact" w:val="278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B942B0" w:rsidP="00032CE8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  <w:jc w:val="center"/>
            </w:pPr>
            <w:r>
              <w:rPr>
                <w:rStyle w:val="Bodytext28ptBold"/>
                <w:b w:val="0"/>
              </w:rPr>
              <w:t>1.2.4.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AF2A18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  <w:jc w:val="left"/>
            </w:pPr>
            <w:r w:rsidRPr="00263DA5">
              <w:rPr>
                <w:rStyle w:val="Bodytext28ptBold"/>
                <w:b w:val="0"/>
              </w:rPr>
              <w:t xml:space="preserve">Especialidad en el área de la </w:t>
            </w:r>
            <w:r w:rsidR="00AF2A18">
              <w:rPr>
                <w:rStyle w:val="Bodytext28ptBold"/>
                <w:b w:val="0"/>
              </w:rPr>
              <w:t>materia</w:t>
            </w:r>
            <w:r w:rsidRPr="00263DA5">
              <w:rPr>
                <w:rStyle w:val="Bodytext28ptBold"/>
                <w:b w:val="0"/>
              </w:rPr>
              <w:t xml:space="preserve"> a la que se postula u otras áreas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263DA5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</w:pPr>
            <w:r w:rsidRPr="00263DA5">
              <w:rPr>
                <w:rStyle w:val="Bodytext28ptBold"/>
                <w:b w:val="0"/>
              </w:rPr>
              <w:t>6,00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263DA5" w:rsidRDefault="00292AAE" w:rsidP="00263DA5">
            <w:pPr>
              <w:framePr w:w="9518" w:h="2266" w:wrap="none" w:vAnchor="page" w:hAnchor="page" w:x="889" w:y="6228"/>
              <w:rPr>
                <w:sz w:val="10"/>
                <w:szCs w:val="10"/>
              </w:rPr>
            </w:pPr>
          </w:p>
        </w:tc>
      </w:tr>
      <w:tr w:rsidR="00292AAE" w:rsidRPr="00263DA5" w:rsidTr="00032CE8">
        <w:trPr>
          <w:trHeight w:hRule="exact" w:val="274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032CE8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  <w:jc w:val="center"/>
            </w:pPr>
            <w:r w:rsidRPr="00263DA5">
              <w:rPr>
                <w:rStyle w:val="Bodytext28ptBold"/>
                <w:b w:val="0"/>
              </w:rPr>
              <w:t>1.2.5.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263DA5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  <w:jc w:val="left"/>
            </w:pPr>
            <w:r w:rsidRPr="00263DA5">
              <w:rPr>
                <w:rStyle w:val="Bodytext28ptBold"/>
                <w:b w:val="0"/>
              </w:rPr>
              <w:t>Maestría en Docencia Universitaria o en Educación Superior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263DA5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</w:pPr>
            <w:r w:rsidRPr="00263DA5">
              <w:rPr>
                <w:rStyle w:val="Bodytext28ptBold"/>
                <w:b w:val="0"/>
              </w:rPr>
              <w:t>9,00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263DA5" w:rsidRDefault="00292AAE" w:rsidP="00263DA5">
            <w:pPr>
              <w:framePr w:w="9518" w:h="2266" w:wrap="none" w:vAnchor="page" w:hAnchor="page" w:x="889" w:y="6228"/>
              <w:rPr>
                <w:sz w:val="10"/>
                <w:szCs w:val="10"/>
              </w:rPr>
            </w:pPr>
          </w:p>
        </w:tc>
      </w:tr>
      <w:tr w:rsidR="00292AAE" w:rsidRPr="00263DA5" w:rsidTr="00032CE8">
        <w:trPr>
          <w:trHeight w:hRule="exact" w:val="283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032CE8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  <w:jc w:val="center"/>
            </w:pPr>
            <w:r w:rsidRPr="00263DA5">
              <w:rPr>
                <w:rStyle w:val="Bodytext28ptBold"/>
                <w:b w:val="0"/>
              </w:rPr>
              <w:t>1.2.6</w:t>
            </w:r>
            <w:r w:rsidR="00970904" w:rsidRPr="00263DA5">
              <w:rPr>
                <w:rStyle w:val="Bodytext28ptBold"/>
                <w:b w:val="0"/>
              </w:rPr>
              <w:t>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AF2A18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  <w:jc w:val="left"/>
            </w:pPr>
            <w:r w:rsidRPr="00263DA5">
              <w:rPr>
                <w:rStyle w:val="Bodytext28ptBold"/>
                <w:b w:val="0"/>
              </w:rPr>
              <w:t xml:space="preserve">Maestría en el área de la </w:t>
            </w:r>
            <w:r w:rsidR="00AF2A18">
              <w:rPr>
                <w:rStyle w:val="Bodytext28ptBold"/>
                <w:b w:val="0"/>
              </w:rPr>
              <w:t xml:space="preserve">materia  </w:t>
            </w:r>
            <w:r w:rsidRPr="00263DA5">
              <w:rPr>
                <w:rStyle w:val="Bodytext28ptBold"/>
                <w:b w:val="0"/>
              </w:rPr>
              <w:t>a la que se postula u otras áreas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263DA5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</w:pPr>
            <w:r w:rsidRPr="00263DA5">
              <w:rPr>
                <w:rStyle w:val="Bodytext28ptBold"/>
                <w:b w:val="0"/>
              </w:rPr>
              <w:t>9,00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263DA5" w:rsidRDefault="00292AAE" w:rsidP="00263DA5">
            <w:pPr>
              <w:framePr w:w="9518" w:h="2266" w:wrap="none" w:vAnchor="page" w:hAnchor="page" w:x="889" w:y="6228"/>
              <w:rPr>
                <w:sz w:val="10"/>
                <w:szCs w:val="10"/>
              </w:rPr>
            </w:pPr>
          </w:p>
        </w:tc>
      </w:tr>
      <w:tr w:rsidR="00292AAE" w:rsidRPr="00263DA5" w:rsidTr="00032CE8">
        <w:trPr>
          <w:trHeight w:hRule="exact" w:val="302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2AAE" w:rsidRPr="00263DA5" w:rsidRDefault="00C33224" w:rsidP="00032CE8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  <w:jc w:val="center"/>
            </w:pPr>
            <w:r w:rsidRPr="00263DA5">
              <w:rPr>
                <w:rStyle w:val="Bodytext28ptBold"/>
                <w:b w:val="0"/>
              </w:rPr>
              <w:t>1.2.7</w:t>
            </w:r>
            <w:r w:rsidR="00970904" w:rsidRPr="00263DA5">
              <w:rPr>
                <w:rStyle w:val="Bodytext28ptBold"/>
                <w:b w:val="0"/>
              </w:rPr>
              <w:t>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2AAE" w:rsidRPr="00263DA5" w:rsidRDefault="00C33224" w:rsidP="00263DA5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  <w:jc w:val="left"/>
            </w:pPr>
            <w:r w:rsidRPr="00263DA5">
              <w:rPr>
                <w:rStyle w:val="Bodytext28ptBold"/>
                <w:b w:val="0"/>
              </w:rPr>
              <w:t>Doctorado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263DA5">
            <w:pPr>
              <w:pStyle w:val="Bodytext20"/>
              <w:framePr w:w="9518" w:h="2266" w:wrap="none" w:vAnchor="page" w:hAnchor="page" w:x="889" w:y="6228"/>
              <w:shd w:val="clear" w:color="auto" w:fill="auto"/>
              <w:spacing w:line="160" w:lineRule="exact"/>
              <w:ind w:firstLine="0"/>
            </w:pPr>
            <w:r w:rsidRPr="00263DA5">
              <w:rPr>
                <w:rStyle w:val="Bodytext28ptBold"/>
                <w:b w:val="0"/>
              </w:rPr>
              <w:t>12,00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263DA5" w:rsidRDefault="00292AAE" w:rsidP="00263DA5">
            <w:pPr>
              <w:framePr w:w="9518" w:h="2266" w:wrap="none" w:vAnchor="page" w:hAnchor="page" w:x="889" w:y="6228"/>
              <w:rPr>
                <w:sz w:val="10"/>
                <w:szCs w:val="10"/>
              </w:rPr>
            </w:pPr>
          </w:p>
        </w:tc>
      </w:tr>
    </w:tbl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  <w:gridCol w:w="6797"/>
        <w:gridCol w:w="898"/>
        <w:gridCol w:w="1123"/>
      </w:tblGrid>
      <w:tr w:rsidR="00292AAE" w:rsidRPr="00263DA5" w:rsidTr="00697870">
        <w:trPr>
          <w:trHeight w:hRule="exact" w:val="29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92AAE" w:rsidRPr="00263DA5" w:rsidRDefault="00970904" w:rsidP="00032CE8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  <w:jc w:val="center"/>
            </w:pPr>
            <w:r w:rsidRPr="00263DA5">
              <w:rPr>
                <w:rStyle w:val="Bodytext28ptBold"/>
                <w:b w:val="0"/>
              </w:rPr>
              <w:t>1</w:t>
            </w:r>
            <w:r w:rsidR="00C33224" w:rsidRPr="00263DA5">
              <w:rPr>
                <w:rStyle w:val="Bodytext28ptBold"/>
                <w:b w:val="0"/>
              </w:rPr>
              <w:t>.3.</w:t>
            </w:r>
          </w:p>
        </w:tc>
        <w:tc>
          <w:tcPr>
            <w:tcW w:w="769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697870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  <w:jc w:val="left"/>
            </w:pPr>
            <w:r w:rsidRPr="00263DA5">
              <w:rPr>
                <w:rStyle w:val="Bodytext28ptBold"/>
                <w:b w:val="0"/>
              </w:rPr>
              <w:t>Perfeccionamiento</w:t>
            </w:r>
            <w:r w:rsidR="00035D8F">
              <w:rPr>
                <w:rStyle w:val="Bodytext28ptBold"/>
                <w:b w:val="0"/>
              </w:rPr>
              <w:t xml:space="preserve"> </w:t>
            </w:r>
          </w:p>
        </w:tc>
        <w:tc>
          <w:tcPr>
            <w:tcW w:w="1123" w:type="dxa"/>
            <w:tcBorders>
              <w:left w:val="single" w:sz="4" w:space="0" w:color="auto"/>
            </w:tcBorders>
            <w:shd w:val="clear" w:color="auto" w:fill="FFFFFF"/>
          </w:tcPr>
          <w:p w:rsidR="00292AAE" w:rsidRPr="00263DA5" w:rsidRDefault="00292AAE" w:rsidP="00697870">
            <w:pPr>
              <w:framePr w:w="9562" w:h="6706" w:wrap="none" w:vAnchor="page" w:hAnchor="page" w:x="927" w:y="8716"/>
              <w:rPr>
                <w:sz w:val="10"/>
                <w:szCs w:val="10"/>
              </w:rPr>
            </w:pPr>
          </w:p>
        </w:tc>
      </w:tr>
      <w:tr w:rsidR="00292AAE" w:rsidRPr="00263DA5" w:rsidTr="00697870">
        <w:trPr>
          <w:trHeight w:hRule="exact" w:val="835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263DA5" w:rsidRDefault="00C33224" w:rsidP="00032CE8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  <w:jc w:val="center"/>
            </w:pPr>
            <w:r w:rsidRPr="00263DA5">
              <w:rPr>
                <w:rStyle w:val="Bodytext28ptBold"/>
                <w:b w:val="0"/>
              </w:rPr>
              <w:t>1.3.1.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2AAE" w:rsidRPr="00263DA5" w:rsidRDefault="00C33224" w:rsidP="00AF2A18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278" w:lineRule="exact"/>
              <w:ind w:firstLine="0"/>
              <w:jc w:val="left"/>
            </w:pPr>
            <w:r w:rsidRPr="00263DA5">
              <w:rPr>
                <w:rStyle w:val="Bodytext28ptBold"/>
                <w:b w:val="0"/>
              </w:rPr>
              <w:t xml:space="preserve">Cursos en el área de la </w:t>
            </w:r>
            <w:r w:rsidR="00AF2A18">
              <w:rPr>
                <w:rStyle w:val="Bodytext28ptBold"/>
                <w:b w:val="0"/>
              </w:rPr>
              <w:t>materia</w:t>
            </w:r>
            <w:r w:rsidRPr="00263DA5">
              <w:rPr>
                <w:rStyle w:val="Bodytext28ptBold"/>
                <w:b w:val="0"/>
              </w:rPr>
              <w:t xml:space="preserve"> a la que postula o Educación Universitaria o Superior de Diplomado concluido</w:t>
            </w:r>
            <w:r w:rsidR="00AF2A18">
              <w:rPr>
                <w:rStyle w:val="Bodytext28ptBold"/>
                <w:b w:val="0"/>
              </w:rPr>
              <w:t xml:space="preserve">, </w:t>
            </w:r>
            <w:r w:rsidRPr="00263DA5">
              <w:rPr>
                <w:rStyle w:val="Bodytext28ptBold"/>
                <w:b w:val="0"/>
              </w:rPr>
              <w:t>que no se obtuvo diploma académico.</w:t>
            </w:r>
            <w:r w:rsidR="00035D8F">
              <w:rPr>
                <w:rStyle w:val="Bodytext28ptBold"/>
                <w:b w:val="0"/>
              </w:rPr>
              <w:t xml:space="preserve"> (Certificado de Conclusión de Cursos)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2AAE" w:rsidRPr="00263DA5" w:rsidRDefault="00C33224" w:rsidP="00697870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</w:pPr>
            <w:r w:rsidRPr="00263DA5">
              <w:rPr>
                <w:rStyle w:val="Bodytext28ptBold"/>
                <w:b w:val="0"/>
              </w:rPr>
              <w:t>0,25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263DA5" w:rsidRDefault="00292AAE" w:rsidP="00697870">
            <w:pPr>
              <w:framePr w:w="9562" w:h="6706" w:wrap="none" w:vAnchor="page" w:hAnchor="page" w:x="927" w:y="8716"/>
              <w:rPr>
                <w:sz w:val="10"/>
                <w:szCs w:val="10"/>
              </w:rPr>
            </w:pPr>
          </w:p>
        </w:tc>
      </w:tr>
      <w:tr w:rsidR="00292AAE" w:rsidRPr="00263DA5">
        <w:trPr>
          <w:trHeight w:hRule="exact" w:val="826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263DA5" w:rsidRDefault="00C33224" w:rsidP="00032CE8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  <w:jc w:val="center"/>
            </w:pPr>
            <w:r w:rsidRPr="00263DA5">
              <w:rPr>
                <w:rStyle w:val="Bodytext28ptBold"/>
                <w:b w:val="0"/>
              </w:rPr>
              <w:t>1.3.2.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2AAE" w:rsidRPr="00263DA5" w:rsidRDefault="00C33224" w:rsidP="00035D8F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278" w:lineRule="exact"/>
              <w:ind w:firstLine="0"/>
              <w:jc w:val="left"/>
            </w:pPr>
            <w:r w:rsidRPr="00263DA5">
              <w:rPr>
                <w:rStyle w:val="Bodytext28ptBold"/>
                <w:b w:val="0"/>
              </w:rPr>
              <w:t xml:space="preserve">Cursos en el área de la </w:t>
            </w:r>
            <w:r w:rsidR="00AF2A18">
              <w:rPr>
                <w:rStyle w:val="Bodytext28ptBold"/>
                <w:b w:val="0"/>
              </w:rPr>
              <w:t>materia</w:t>
            </w:r>
            <w:r w:rsidRPr="00263DA5">
              <w:rPr>
                <w:rStyle w:val="Bodytext28ptBold"/>
                <w:b w:val="0"/>
              </w:rPr>
              <w:t xml:space="preserve"> a la que se postula o Educación Universitaria o Superior de Especialidad concluida</w:t>
            </w:r>
            <w:r w:rsidR="00AF2A18">
              <w:rPr>
                <w:rStyle w:val="Bodytext28ptBold"/>
                <w:b w:val="0"/>
              </w:rPr>
              <w:t xml:space="preserve">, </w:t>
            </w:r>
            <w:r w:rsidRPr="00263DA5">
              <w:rPr>
                <w:rStyle w:val="Bodytext28ptBold"/>
                <w:b w:val="0"/>
              </w:rPr>
              <w:t>que no se obtuvo diploma académico</w:t>
            </w:r>
            <w:r w:rsidR="00035D8F">
              <w:rPr>
                <w:rStyle w:val="Bodytext28ptBold"/>
                <w:b w:val="0"/>
              </w:rPr>
              <w:t>.  (Certificado de Conclusión de Cursos)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2AAE" w:rsidRPr="00263DA5" w:rsidRDefault="00C33224" w:rsidP="00697870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</w:pPr>
            <w:r w:rsidRPr="00263DA5">
              <w:rPr>
                <w:rStyle w:val="Bodytext28ptBold"/>
                <w:b w:val="0"/>
              </w:rPr>
              <w:t>0,35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263DA5" w:rsidRDefault="00292AAE" w:rsidP="00697870">
            <w:pPr>
              <w:framePr w:w="9562" w:h="6706" w:wrap="none" w:vAnchor="page" w:hAnchor="page" w:x="927" w:y="8716"/>
              <w:rPr>
                <w:sz w:val="10"/>
                <w:szCs w:val="10"/>
              </w:rPr>
            </w:pPr>
          </w:p>
        </w:tc>
      </w:tr>
      <w:tr w:rsidR="00292AAE" w:rsidRPr="00263DA5">
        <w:trPr>
          <w:trHeight w:hRule="exact" w:val="821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263DA5" w:rsidRDefault="00C33224" w:rsidP="00032CE8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  <w:jc w:val="center"/>
            </w:pPr>
            <w:r w:rsidRPr="00263DA5">
              <w:rPr>
                <w:rStyle w:val="Bodytext28ptBold"/>
                <w:b w:val="0"/>
              </w:rPr>
              <w:t>1.3</w:t>
            </w:r>
            <w:r w:rsidR="00914828" w:rsidRPr="00263DA5">
              <w:rPr>
                <w:rStyle w:val="Bodytext28ptBold"/>
                <w:b w:val="0"/>
              </w:rPr>
              <w:t>.</w:t>
            </w:r>
            <w:r w:rsidRPr="00263DA5">
              <w:rPr>
                <w:rStyle w:val="Bodytext28ptBold"/>
                <w:b w:val="0"/>
              </w:rPr>
              <w:t>3.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2AAE" w:rsidRPr="00263DA5" w:rsidRDefault="00C33224" w:rsidP="00035D8F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278" w:lineRule="exact"/>
              <w:ind w:firstLine="0"/>
              <w:jc w:val="left"/>
            </w:pPr>
            <w:r w:rsidRPr="00263DA5">
              <w:rPr>
                <w:rStyle w:val="Bodytext28ptBold"/>
                <w:b w:val="0"/>
              </w:rPr>
              <w:t xml:space="preserve">Cursos en el área de la </w:t>
            </w:r>
            <w:r w:rsidR="00AF2A18">
              <w:rPr>
                <w:rStyle w:val="Bodytext28ptBold"/>
                <w:b w:val="0"/>
              </w:rPr>
              <w:t xml:space="preserve">materia </w:t>
            </w:r>
            <w:r w:rsidRPr="00263DA5">
              <w:rPr>
                <w:rStyle w:val="Bodytext28ptBold"/>
                <w:b w:val="0"/>
              </w:rPr>
              <w:t>a la que se postula o Educación Universitaria o Superior de Maestría concluida</w:t>
            </w:r>
            <w:r w:rsidR="00AF2A18">
              <w:rPr>
                <w:rStyle w:val="Bodytext28ptBold"/>
                <w:b w:val="0"/>
              </w:rPr>
              <w:t>,</w:t>
            </w:r>
            <w:r w:rsidRPr="00263DA5">
              <w:rPr>
                <w:rStyle w:val="Bodytext28ptBold"/>
                <w:b w:val="0"/>
              </w:rPr>
              <w:t xml:space="preserve"> que no se obtuvo diploma académico</w:t>
            </w:r>
            <w:r w:rsidR="00035D8F">
              <w:rPr>
                <w:rStyle w:val="Bodytext28ptBold"/>
                <w:b w:val="0"/>
              </w:rPr>
              <w:t>. (Certificado de Conclusión de Cursos)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2AAE" w:rsidRPr="00263DA5" w:rsidRDefault="00C33224" w:rsidP="00697870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</w:pPr>
            <w:r w:rsidRPr="00263DA5">
              <w:rPr>
                <w:rStyle w:val="Bodytext28ptBold"/>
                <w:b w:val="0"/>
              </w:rPr>
              <w:t>1,00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263DA5" w:rsidRDefault="00292AAE" w:rsidP="00697870">
            <w:pPr>
              <w:framePr w:w="9562" w:h="6706" w:wrap="none" w:vAnchor="page" w:hAnchor="page" w:x="927" w:y="8716"/>
              <w:rPr>
                <w:sz w:val="10"/>
                <w:szCs w:val="10"/>
              </w:rPr>
            </w:pPr>
          </w:p>
        </w:tc>
      </w:tr>
      <w:tr w:rsidR="00292AAE" w:rsidRPr="00263DA5">
        <w:trPr>
          <w:trHeight w:hRule="exact" w:val="552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914828" w:rsidP="00032CE8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540" w:lineRule="exact"/>
              <w:ind w:firstLine="0"/>
              <w:jc w:val="center"/>
            </w:pPr>
            <w:r w:rsidRPr="00263DA5">
              <w:rPr>
                <w:rStyle w:val="Bodytext28ptBold"/>
                <w:b w:val="0"/>
              </w:rPr>
              <w:t>1.3.4.</w:t>
            </w:r>
            <w:r w:rsidR="00C33224" w:rsidRPr="00263DA5">
              <w:rPr>
                <w:rStyle w:val="Bodytext2Calibri27ptBoldSpacing-5ptScale350"/>
                <w:b w:val="0"/>
              </w:rPr>
              <w:t>©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035D8F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278" w:lineRule="exact"/>
              <w:ind w:firstLine="0"/>
              <w:jc w:val="left"/>
            </w:pPr>
            <w:r w:rsidRPr="00263DA5">
              <w:rPr>
                <w:rStyle w:val="Bodytext28ptBold"/>
                <w:b w:val="0"/>
              </w:rPr>
              <w:t>Cursos en otras áreas de Diplomado concluido</w:t>
            </w:r>
            <w:r w:rsidR="00AF2A18">
              <w:rPr>
                <w:rStyle w:val="Bodytext28ptBold"/>
                <w:b w:val="0"/>
              </w:rPr>
              <w:t>,</w:t>
            </w:r>
            <w:r w:rsidRPr="00263DA5">
              <w:rPr>
                <w:rStyle w:val="Bodytext28ptBold"/>
                <w:b w:val="0"/>
              </w:rPr>
              <w:t xml:space="preserve"> que no se obtuvo diploma académico</w:t>
            </w:r>
            <w:r w:rsidR="00035D8F">
              <w:rPr>
                <w:rStyle w:val="Bodytext28ptBold"/>
                <w:b w:val="0"/>
              </w:rPr>
              <w:t>. (Certificado de Conclusión de Cursos)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697870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</w:pPr>
            <w:r w:rsidRPr="00263DA5">
              <w:rPr>
                <w:rStyle w:val="Bodytext28ptBold"/>
                <w:b w:val="0"/>
              </w:rPr>
              <w:t>0,15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292AAE" w:rsidP="00697870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520" w:lineRule="exact"/>
              <w:ind w:firstLine="0"/>
            </w:pPr>
          </w:p>
        </w:tc>
      </w:tr>
      <w:tr w:rsidR="00292AAE" w:rsidRPr="00263DA5">
        <w:trPr>
          <w:trHeight w:hRule="exact" w:val="552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263DA5" w:rsidRDefault="00C33224" w:rsidP="00032CE8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  <w:jc w:val="center"/>
            </w:pPr>
            <w:r w:rsidRPr="00263DA5">
              <w:rPr>
                <w:rStyle w:val="Bodytext28ptBold"/>
                <w:b w:val="0"/>
              </w:rPr>
              <w:t>1.3.5.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263DA5" w:rsidRDefault="00C33224" w:rsidP="00035D8F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274" w:lineRule="exact"/>
              <w:ind w:firstLine="0"/>
              <w:jc w:val="left"/>
            </w:pPr>
            <w:r w:rsidRPr="00263DA5">
              <w:rPr>
                <w:rStyle w:val="Bodytext28ptBold"/>
                <w:b w:val="0"/>
              </w:rPr>
              <w:t>Cursos en otras áreas de Especialidad concluido</w:t>
            </w:r>
            <w:r w:rsidR="00AF2A18">
              <w:rPr>
                <w:rStyle w:val="Bodytext28ptBold"/>
                <w:b w:val="0"/>
              </w:rPr>
              <w:t xml:space="preserve">, </w:t>
            </w:r>
            <w:r w:rsidRPr="00263DA5">
              <w:rPr>
                <w:rStyle w:val="Bodytext28ptBold"/>
                <w:b w:val="0"/>
              </w:rPr>
              <w:t>que no se obtuvo diploma académico</w:t>
            </w:r>
            <w:r w:rsidR="00035D8F">
              <w:rPr>
                <w:rStyle w:val="Bodytext28ptBold"/>
                <w:b w:val="0"/>
              </w:rPr>
              <w:t>. (Certificado de Conclusión de Cursos)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2AAE" w:rsidRPr="00263DA5" w:rsidRDefault="00C33224" w:rsidP="00697870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</w:pPr>
            <w:r w:rsidRPr="00263DA5">
              <w:rPr>
                <w:rStyle w:val="Bodytext28ptBold"/>
                <w:b w:val="0"/>
              </w:rPr>
              <w:t>0,20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263DA5" w:rsidRDefault="00292AAE" w:rsidP="00697870">
            <w:pPr>
              <w:pStyle w:val="Bodytext20"/>
              <w:framePr w:w="9562" w:h="6706" w:wrap="none" w:vAnchor="page" w:hAnchor="page" w:x="927" w:y="8716"/>
              <w:shd w:val="clear" w:color="auto" w:fill="auto"/>
              <w:spacing w:before="120" w:line="190" w:lineRule="exact"/>
              <w:ind w:firstLine="0"/>
            </w:pPr>
          </w:p>
        </w:tc>
      </w:tr>
      <w:tr w:rsidR="00292AAE" w:rsidRPr="00263DA5">
        <w:trPr>
          <w:trHeight w:hRule="exact" w:val="547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263DA5" w:rsidRDefault="00C33224" w:rsidP="00032CE8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  <w:jc w:val="center"/>
            </w:pPr>
            <w:r w:rsidRPr="00263DA5">
              <w:rPr>
                <w:rStyle w:val="Bodytext28ptBold"/>
                <w:b w:val="0"/>
              </w:rPr>
              <w:t>1.3.6.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263DA5" w:rsidRDefault="00C33224" w:rsidP="00035D8F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274" w:lineRule="exact"/>
              <w:ind w:firstLine="0"/>
              <w:jc w:val="left"/>
            </w:pPr>
            <w:r w:rsidRPr="00263DA5">
              <w:rPr>
                <w:rStyle w:val="Bodytext28ptBold"/>
                <w:b w:val="0"/>
              </w:rPr>
              <w:t>Cursos en otras áreas de Maestría concluido</w:t>
            </w:r>
            <w:r w:rsidR="00AF2A18">
              <w:rPr>
                <w:rStyle w:val="Bodytext28ptBold"/>
                <w:b w:val="0"/>
              </w:rPr>
              <w:t>,</w:t>
            </w:r>
            <w:r w:rsidRPr="00263DA5">
              <w:rPr>
                <w:rStyle w:val="Bodytext28ptBold"/>
                <w:b w:val="0"/>
              </w:rPr>
              <w:t xml:space="preserve"> que no se obtuvo diploma académico</w:t>
            </w:r>
            <w:r w:rsidR="00035D8F">
              <w:rPr>
                <w:rStyle w:val="Bodytext28ptBold"/>
                <w:b w:val="0"/>
              </w:rPr>
              <w:t>. (Certificado de Conclusión de Cursos)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2AAE" w:rsidRPr="00263DA5" w:rsidRDefault="00C33224" w:rsidP="00697870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</w:pPr>
            <w:r w:rsidRPr="00263DA5">
              <w:rPr>
                <w:rStyle w:val="Bodytext28ptBold"/>
                <w:b w:val="0"/>
              </w:rPr>
              <w:t>0,30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263DA5" w:rsidRDefault="00292AAE" w:rsidP="00697870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right="220" w:firstLine="0"/>
            </w:pPr>
          </w:p>
        </w:tc>
      </w:tr>
      <w:tr w:rsidR="00292AAE" w:rsidRPr="00263DA5">
        <w:trPr>
          <w:trHeight w:hRule="exact" w:val="542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263DA5" w:rsidRDefault="00C33224" w:rsidP="00032CE8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  <w:jc w:val="center"/>
            </w:pPr>
            <w:r w:rsidRPr="00263DA5">
              <w:rPr>
                <w:rStyle w:val="Bodytext28ptBold"/>
                <w:b w:val="0"/>
              </w:rPr>
              <w:t>1.3.7.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263DA5" w:rsidRDefault="00C33224" w:rsidP="00AF2A18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269" w:lineRule="exact"/>
              <w:ind w:firstLine="0"/>
              <w:jc w:val="left"/>
            </w:pPr>
            <w:r w:rsidRPr="00263DA5">
              <w:rPr>
                <w:rStyle w:val="Bodytext28ptBold"/>
                <w:b w:val="0"/>
              </w:rPr>
              <w:t xml:space="preserve">Otros cursos en el área de la </w:t>
            </w:r>
            <w:r w:rsidR="00AF2A18">
              <w:rPr>
                <w:rStyle w:val="Bodytext28ptBold"/>
                <w:b w:val="0"/>
              </w:rPr>
              <w:t>materia</w:t>
            </w:r>
            <w:r w:rsidRPr="00263DA5">
              <w:rPr>
                <w:rStyle w:val="Bodytext28ptBold"/>
                <w:b w:val="0"/>
              </w:rPr>
              <w:t xml:space="preserve"> a la que se postula de más de un mes o más de 100 horas certificadas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2AAE" w:rsidRPr="00263DA5" w:rsidRDefault="00C33224" w:rsidP="00697870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</w:pPr>
            <w:r w:rsidRPr="00263DA5">
              <w:rPr>
                <w:rStyle w:val="Bodytext28ptBold"/>
                <w:b w:val="0"/>
              </w:rPr>
              <w:t>0,20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263DA5" w:rsidRDefault="00292AAE" w:rsidP="00697870">
            <w:pPr>
              <w:framePr w:w="9562" w:h="6706" w:wrap="none" w:vAnchor="page" w:hAnchor="page" w:x="927" w:y="8716"/>
              <w:rPr>
                <w:sz w:val="10"/>
                <w:szCs w:val="10"/>
              </w:rPr>
            </w:pPr>
          </w:p>
        </w:tc>
      </w:tr>
      <w:tr w:rsidR="00292AAE" w:rsidRPr="00263DA5">
        <w:trPr>
          <w:trHeight w:hRule="exact" w:val="27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032CE8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  <w:jc w:val="center"/>
            </w:pPr>
            <w:r w:rsidRPr="00263DA5">
              <w:rPr>
                <w:rStyle w:val="Bodytext28ptBold"/>
                <w:b w:val="0"/>
              </w:rPr>
              <w:t>1.3.8.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697870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  <w:jc w:val="left"/>
            </w:pPr>
            <w:r w:rsidRPr="00263DA5">
              <w:rPr>
                <w:rStyle w:val="Bodytext28ptBold"/>
                <w:b w:val="0"/>
              </w:rPr>
              <w:t>Otros cursos de más de un mes o más de 100 horas certificadas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263DA5" w:rsidRDefault="00C33224" w:rsidP="00697870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</w:pPr>
            <w:r w:rsidRPr="00263DA5">
              <w:rPr>
                <w:rStyle w:val="Bodytext28ptBold"/>
                <w:b w:val="0"/>
              </w:rPr>
              <w:t>0,15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263DA5" w:rsidRDefault="00292AAE" w:rsidP="00697870">
            <w:pPr>
              <w:framePr w:w="9562" w:h="6706" w:wrap="none" w:vAnchor="page" w:hAnchor="page" w:x="927" w:y="8716"/>
              <w:rPr>
                <w:sz w:val="10"/>
                <w:szCs w:val="10"/>
              </w:rPr>
            </w:pPr>
          </w:p>
        </w:tc>
      </w:tr>
      <w:tr w:rsidR="00292AAE" w:rsidRPr="00263DA5" w:rsidTr="00697870">
        <w:trPr>
          <w:trHeight w:hRule="exact" w:val="85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2AAE" w:rsidRPr="00263DA5" w:rsidRDefault="00C33224" w:rsidP="00032CE8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  <w:jc w:val="center"/>
            </w:pPr>
            <w:r w:rsidRPr="00263DA5">
              <w:rPr>
                <w:rStyle w:val="Bodytext28ptBold"/>
                <w:b w:val="0"/>
              </w:rPr>
              <w:t>1.3.9.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263DA5" w:rsidRDefault="00C33224" w:rsidP="00AF2A18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283" w:lineRule="exact"/>
              <w:ind w:firstLine="0"/>
              <w:jc w:val="both"/>
            </w:pPr>
            <w:r w:rsidRPr="00263DA5">
              <w:rPr>
                <w:rStyle w:val="Bodytext28ptBold"/>
                <w:b w:val="0"/>
              </w:rPr>
              <w:t xml:space="preserve">Otros cursos en el área de la </w:t>
            </w:r>
            <w:r w:rsidR="00AF2A18">
              <w:rPr>
                <w:rStyle w:val="Bodytext28ptBold"/>
                <w:b w:val="0"/>
              </w:rPr>
              <w:t>materia</w:t>
            </w:r>
            <w:r w:rsidRPr="00263DA5">
              <w:rPr>
                <w:rStyle w:val="Bodytext28ptBold"/>
                <w:b w:val="0"/>
              </w:rPr>
              <w:t xml:space="preserve"> a la que se postula de (más de una semana y menos de un mes) o (más de 40 horas y menos de 100 horas) certificadas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2AAE" w:rsidRPr="00263DA5" w:rsidRDefault="00C33224" w:rsidP="00697870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</w:pPr>
            <w:r w:rsidRPr="00263DA5">
              <w:rPr>
                <w:rStyle w:val="Bodytext28ptBold"/>
                <w:b w:val="0"/>
              </w:rPr>
              <w:t>0,10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263DA5" w:rsidRDefault="00292AAE" w:rsidP="00697870">
            <w:pPr>
              <w:framePr w:w="9562" w:h="6706" w:wrap="none" w:vAnchor="page" w:hAnchor="page" w:x="927" w:y="8716"/>
              <w:rPr>
                <w:sz w:val="10"/>
                <w:szCs w:val="10"/>
              </w:rPr>
            </w:pPr>
          </w:p>
        </w:tc>
      </w:tr>
      <w:tr w:rsidR="00292AAE" w:rsidRPr="00263DA5" w:rsidTr="00697870">
        <w:trPr>
          <w:trHeight w:hRule="exact" w:val="605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2AAE" w:rsidRPr="00263DA5" w:rsidRDefault="00C33224" w:rsidP="00032CE8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  <w:jc w:val="center"/>
            </w:pPr>
            <w:r w:rsidRPr="00263DA5">
              <w:rPr>
                <w:rStyle w:val="Bodytext28ptBold"/>
                <w:b w:val="0"/>
              </w:rPr>
              <w:t>1.3.10.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2AAE" w:rsidRPr="00263DA5" w:rsidRDefault="00C33224" w:rsidP="00697870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278" w:lineRule="exact"/>
              <w:ind w:firstLine="0"/>
              <w:jc w:val="left"/>
            </w:pPr>
            <w:r w:rsidRPr="00263DA5">
              <w:rPr>
                <w:rStyle w:val="Bodytext28ptBold"/>
                <w:b w:val="0"/>
              </w:rPr>
              <w:t>Otros cursos en otras áreas de (más de una semana y menos de un mes) o más de 40 horas y menos de 100 horas) certificadas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2AAE" w:rsidRPr="00263DA5" w:rsidRDefault="00C33224" w:rsidP="00697870">
            <w:pPr>
              <w:pStyle w:val="Bodytext20"/>
              <w:framePr w:w="9562" w:h="6706" w:wrap="none" w:vAnchor="page" w:hAnchor="page" w:x="927" w:y="8716"/>
              <w:shd w:val="clear" w:color="auto" w:fill="auto"/>
              <w:spacing w:line="160" w:lineRule="exact"/>
              <w:ind w:firstLine="0"/>
            </w:pPr>
            <w:r w:rsidRPr="00263DA5">
              <w:rPr>
                <w:rStyle w:val="Bodytext28ptBold"/>
                <w:b w:val="0"/>
              </w:rPr>
              <w:t>0,05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263DA5" w:rsidRDefault="00292AAE" w:rsidP="00697870">
            <w:pPr>
              <w:framePr w:w="9562" w:h="6706" w:wrap="none" w:vAnchor="page" w:hAnchor="page" w:x="927" w:y="8716"/>
              <w:rPr>
                <w:sz w:val="10"/>
                <w:szCs w:val="10"/>
              </w:rPr>
            </w:pPr>
          </w:p>
        </w:tc>
      </w:tr>
    </w:tbl>
    <w:p w:rsidR="00292AAE" w:rsidRDefault="00825793" w:rsidP="00970904">
      <w:pPr>
        <w:ind w:left="709"/>
        <w:rPr>
          <w:sz w:val="2"/>
          <w:szCs w:val="2"/>
        </w:rPr>
        <w:sectPr w:rsidR="00292AAE" w:rsidSect="00970904">
          <w:pgSz w:w="12240" w:h="15840"/>
          <w:pgMar w:top="1134" w:right="1134" w:bottom="1134" w:left="1134" w:header="0" w:footer="6" w:gutter="0"/>
          <w:cols w:space="720"/>
          <w:noEndnote/>
          <w:docGrid w:linePitch="360"/>
        </w:sectPr>
      </w:pPr>
      <w:r>
        <w:rPr>
          <w:noProof/>
          <w:sz w:val="2"/>
          <w:szCs w:val="2"/>
          <w:lang w:val="es-BO" w:eastAsia="es-BO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1779270</wp:posOffset>
                </wp:positionV>
                <wp:extent cx="7154545" cy="652780"/>
                <wp:effectExtent l="0" t="0" r="8255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4545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10984" w:type="dxa"/>
                              <w:tblInd w:w="1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96"/>
                              <w:gridCol w:w="6775"/>
                              <w:gridCol w:w="886"/>
                              <w:gridCol w:w="1037"/>
                              <w:gridCol w:w="1490"/>
                            </w:tblGrid>
                            <w:tr w:rsidR="00263DA5" w:rsidRPr="00560C09" w:rsidTr="00263DA5">
                              <w:trPr>
                                <w:trHeight w:hRule="exact" w:val="864"/>
                              </w:trPr>
                              <w:tc>
                                <w:tcPr>
                                  <w:tcW w:w="796" w:type="dxa"/>
                                  <w:shd w:val="clear" w:color="auto" w:fill="D9D9D9" w:themeFill="background1" w:themeFillShade="D9"/>
                                </w:tcPr>
                                <w:p w:rsidR="00263DA5" w:rsidRPr="00263DA5" w:rsidRDefault="00263DA5" w:rsidP="00697870">
                                  <w:pPr>
                                    <w:pStyle w:val="Bodytext20"/>
                                    <w:shd w:val="clear" w:color="auto" w:fill="auto"/>
                                    <w:spacing w:before="360" w:line="220" w:lineRule="exact"/>
                                    <w:ind w:left="260" w:firstLine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Style w:val="Bodytext295pt"/>
                                      <w:sz w:val="18"/>
                                    </w:rPr>
                                    <w:t>1</w:t>
                                  </w:r>
                                  <w:r w:rsidRPr="00263DA5">
                                    <w:rPr>
                                      <w:rStyle w:val="Bodytext295pt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775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:rsidR="00263DA5" w:rsidRPr="00263DA5" w:rsidRDefault="00263DA5" w:rsidP="00697870">
                                  <w:pPr>
                                    <w:pStyle w:val="Bodytext20"/>
                                    <w:shd w:val="clear" w:color="auto" w:fill="auto"/>
                                    <w:spacing w:line="220" w:lineRule="exact"/>
                                    <w:ind w:left="260" w:firstLine="0"/>
                                    <w:jc w:val="left"/>
                                    <w:rPr>
                                      <w:rStyle w:val="Bodytext295pt"/>
                                      <w:sz w:val="18"/>
                                    </w:rPr>
                                  </w:pPr>
                                  <w:r>
                                    <w:rPr>
                                      <w:rStyle w:val="Bodytext295pt"/>
                                      <w:sz w:val="18"/>
                                    </w:rPr>
                                    <w:t>GRADO ACADEMICO Y PERFECCIONAMIENTO</w:t>
                                  </w:r>
                                </w:p>
                                <w:p w:rsidR="00263DA5" w:rsidRPr="00263DA5" w:rsidRDefault="00263DA5" w:rsidP="00697870">
                                  <w:pPr>
                                    <w:pStyle w:val="Bodytext20"/>
                                    <w:shd w:val="clear" w:color="auto" w:fill="auto"/>
                                    <w:spacing w:line="220" w:lineRule="exact"/>
                                    <w:ind w:left="260" w:firstLine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263DA5" w:rsidRPr="00263DA5" w:rsidRDefault="00263DA5" w:rsidP="00697870">
                                  <w:pPr>
                                    <w:pStyle w:val="Bodytext20"/>
                                    <w:shd w:val="clear" w:color="auto" w:fill="auto"/>
                                    <w:spacing w:line="220" w:lineRule="exact"/>
                                    <w:ind w:left="260" w:firstLine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6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263DA5" w:rsidRPr="00263DA5" w:rsidRDefault="00263DA5" w:rsidP="00697870">
                                  <w:pPr>
                                    <w:pStyle w:val="Bodytext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left"/>
                                    <w:rPr>
                                      <w:rStyle w:val="Bodytext295pt"/>
                                      <w:sz w:val="18"/>
                                    </w:rPr>
                                  </w:pPr>
                                </w:p>
                                <w:p w:rsidR="00263DA5" w:rsidRPr="00263DA5" w:rsidRDefault="00263DA5" w:rsidP="00697870">
                                  <w:pPr>
                                    <w:pStyle w:val="Bodytext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 w:rsidRPr="00263DA5">
                                    <w:rPr>
                                      <w:rStyle w:val="Bodytext295pt"/>
                                      <w:sz w:val="18"/>
                                    </w:rPr>
                                    <w:t>Puntaje por ítem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  <w:shd w:val="clear" w:color="auto" w:fill="D9D9D9" w:themeFill="background1" w:themeFillShade="D9"/>
                                </w:tcPr>
                                <w:p w:rsidR="00263DA5" w:rsidRPr="00263DA5" w:rsidRDefault="00263DA5" w:rsidP="00697870">
                                  <w:pPr>
                                    <w:pStyle w:val="Bodytext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left"/>
                                    <w:rPr>
                                      <w:rStyle w:val="Bodytext295pt"/>
                                      <w:sz w:val="18"/>
                                    </w:rPr>
                                  </w:pPr>
                                </w:p>
                                <w:p w:rsidR="00263DA5" w:rsidRPr="00263DA5" w:rsidRDefault="00263DA5" w:rsidP="00697870">
                                  <w:pPr>
                                    <w:pStyle w:val="Bodytext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left"/>
                                    <w:rPr>
                                      <w:rStyle w:val="Bodytext295pt"/>
                                      <w:sz w:val="18"/>
                                    </w:rPr>
                                  </w:pPr>
                                </w:p>
                                <w:p w:rsidR="00263DA5" w:rsidRPr="00263DA5" w:rsidRDefault="00263DA5" w:rsidP="00697870">
                                  <w:pPr>
                                    <w:pStyle w:val="Bodytext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left"/>
                                    <w:rPr>
                                      <w:rStyle w:val="Bodytext295pt"/>
                                      <w:sz w:val="18"/>
                                    </w:rPr>
                                  </w:pPr>
                                  <w:r w:rsidRPr="00263DA5">
                                    <w:rPr>
                                      <w:rStyle w:val="Bodytext295pt"/>
                                      <w:sz w:val="18"/>
                                    </w:rPr>
                                    <w:t>Puntaje alcanzado</w:t>
                                  </w:r>
                                </w:p>
                                <w:p w:rsidR="00263DA5" w:rsidRPr="00263DA5" w:rsidRDefault="00263DA5" w:rsidP="00697870">
                                  <w:pPr>
                                    <w:pStyle w:val="Bodytext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263DA5" w:rsidRPr="00263DA5" w:rsidRDefault="00263DA5" w:rsidP="00697870">
                                  <w:pPr>
                                    <w:pStyle w:val="Bodytext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263DA5" w:rsidRPr="00263DA5" w:rsidRDefault="00263DA5" w:rsidP="00697870">
                                  <w:pPr>
                                    <w:pStyle w:val="Bodytext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:rsidR="00263DA5" w:rsidRPr="00263DA5" w:rsidRDefault="00263DA5" w:rsidP="00697870">
                                  <w:pPr>
                                    <w:pStyle w:val="Bodytext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left"/>
                                    <w:rPr>
                                      <w:rStyle w:val="Bodytext295pt"/>
                                      <w:sz w:val="18"/>
                                    </w:rPr>
                                  </w:pPr>
                                  <w:r w:rsidRPr="00263DA5">
                                    <w:rPr>
                                      <w:rStyle w:val="Bodytext295pt"/>
                                      <w:sz w:val="18"/>
                                    </w:rPr>
                                    <w:t xml:space="preserve">Puntaje máximo del área </w:t>
                                  </w:r>
                                  <w:r>
                                    <w:rPr>
                                      <w:rStyle w:val="Bodytext295pt"/>
                                      <w:sz w:val="18"/>
                                    </w:rPr>
                                    <w:t>3</w:t>
                                  </w:r>
                                  <w:r w:rsidRPr="00263DA5">
                                    <w:rPr>
                                      <w:rStyle w:val="Bodytext295pt"/>
                                      <w:sz w:val="18"/>
                                    </w:rPr>
                                    <w:t>0</w:t>
                                  </w:r>
                                </w:p>
                                <w:p w:rsidR="00263DA5" w:rsidRPr="00263DA5" w:rsidRDefault="00263DA5" w:rsidP="00697870">
                                  <w:pPr>
                                    <w:pStyle w:val="Bodytext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left"/>
                                    <w:rPr>
                                      <w:rStyle w:val="Bodytext295pt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63DA5" w:rsidRDefault="00263DA5" w:rsidP="00263D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8.85pt;margin-top:140.1pt;width:563.35pt;height:51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" stroked="f">
                <v:textbox>
                  <w:txbxContent>
                    <w:tbl>
                      <w:tblPr>
                        <w:tblOverlap w:val="never"/>
                        <w:tblW w:w="10984" w:type="dxa"/>
                        <w:tblInd w:w="1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96"/>
                        <w:gridCol w:w="6775"/>
                        <w:gridCol w:w="886"/>
                        <w:gridCol w:w="1037"/>
                        <w:gridCol w:w="1490"/>
                      </w:tblGrid>
                      <w:tr w:rsidR="00263DA5" w:rsidRPr="00560C09" w:rsidTr="00263DA5">
                        <w:trPr>
                          <w:trHeight w:hRule="exact" w:val="864"/>
                        </w:trPr>
                        <w:tc>
                          <w:tcPr>
                            <w:tcW w:w="796" w:type="dxa"/>
                            <w:shd w:val="clear" w:color="auto" w:fill="D9D9D9" w:themeFill="background1" w:themeFillShade="D9"/>
                          </w:tcPr>
                          <w:p w:rsidR="00263DA5" w:rsidRPr="00263DA5" w:rsidRDefault="00263DA5" w:rsidP="00697870">
                            <w:pPr>
                              <w:pStyle w:val="Bodytext20"/>
                              <w:shd w:val="clear" w:color="auto" w:fill="auto"/>
                              <w:spacing w:before="360" w:line="220" w:lineRule="exact"/>
                              <w:ind w:left="26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Style w:val="Bodytext295pt"/>
                                <w:sz w:val="18"/>
                              </w:rPr>
                              <w:t>1</w:t>
                            </w:r>
                            <w:r w:rsidRPr="00263DA5">
                              <w:rPr>
                                <w:rStyle w:val="Bodytext295pt"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775" w:type="dxa"/>
                            <w:shd w:val="clear" w:color="auto" w:fill="D9D9D9" w:themeFill="background1" w:themeFillShade="D9"/>
                            <w:vAlign w:val="bottom"/>
                          </w:tcPr>
                          <w:p w:rsidR="00263DA5" w:rsidRPr="00263DA5" w:rsidRDefault="00263DA5" w:rsidP="00697870">
                            <w:pPr>
                              <w:pStyle w:val="Bodytext20"/>
                              <w:shd w:val="clear" w:color="auto" w:fill="auto"/>
                              <w:spacing w:line="220" w:lineRule="exact"/>
                              <w:ind w:left="260" w:firstLine="0"/>
                              <w:jc w:val="left"/>
                              <w:rPr>
                                <w:rStyle w:val="Bodytext295pt"/>
                                <w:sz w:val="18"/>
                              </w:rPr>
                            </w:pPr>
                            <w:r>
                              <w:rPr>
                                <w:rStyle w:val="Bodytext295pt"/>
                                <w:sz w:val="18"/>
                              </w:rPr>
                              <w:t>GRADO ACADEMICO Y PERFECCIONAMIENTO</w:t>
                            </w:r>
                          </w:p>
                          <w:p w:rsidR="00263DA5" w:rsidRPr="00263DA5" w:rsidRDefault="00263DA5" w:rsidP="00697870">
                            <w:pPr>
                              <w:pStyle w:val="Bodytext20"/>
                              <w:shd w:val="clear" w:color="auto" w:fill="auto"/>
                              <w:spacing w:line="220" w:lineRule="exact"/>
                              <w:ind w:left="260" w:firstLine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63DA5" w:rsidRPr="00263DA5" w:rsidRDefault="00263DA5" w:rsidP="00697870">
                            <w:pPr>
                              <w:pStyle w:val="Bodytext20"/>
                              <w:shd w:val="clear" w:color="auto" w:fill="auto"/>
                              <w:spacing w:line="220" w:lineRule="exact"/>
                              <w:ind w:left="260" w:firstLine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86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263DA5" w:rsidRPr="00263DA5" w:rsidRDefault="00263DA5" w:rsidP="00697870">
                            <w:pPr>
                              <w:pStyle w:val="Bodytext2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  <w:rPr>
                                <w:rStyle w:val="Bodytext295pt"/>
                                <w:sz w:val="18"/>
                              </w:rPr>
                            </w:pPr>
                          </w:p>
                          <w:p w:rsidR="00263DA5" w:rsidRPr="00263DA5" w:rsidRDefault="00263DA5" w:rsidP="00697870">
                            <w:pPr>
                              <w:pStyle w:val="Bodytext2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  <w:r w:rsidRPr="00263DA5">
                              <w:rPr>
                                <w:rStyle w:val="Bodytext295pt"/>
                                <w:sz w:val="18"/>
                              </w:rPr>
                              <w:t>Puntaje por ítem</w:t>
                            </w:r>
                          </w:p>
                        </w:tc>
                        <w:tc>
                          <w:tcPr>
                            <w:tcW w:w="1037" w:type="dxa"/>
                            <w:shd w:val="clear" w:color="auto" w:fill="D9D9D9" w:themeFill="background1" w:themeFillShade="D9"/>
                          </w:tcPr>
                          <w:p w:rsidR="00263DA5" w:rsidRPr="00263DA5" w:rsidRDefault="00263DA5" w:rsidP="00697870">
                            <w:pPr>
                              <w:pStyle w:val="Bodytext2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  <w:rPr>
                                <w:rStyle w:val="Bodytext295pt"/>
                                <w:sz w:val="18"/>
                              </w:rPr>
                            </w:pPr>
                          </w:p>
                          <w:p w:rsidR="00263DA5" w:rsidRPr="00263DA5" w:rsidRDefault="00263DA5" w:rsidP="00697870">
                            <w:pPr>
                              <w:pStyle w:val="Bodytext2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  <w:rPr>
                                <w:rStyle w:val="Bodytext295pt"/>
                                <w:sz w:val="18"/>
                              </w:rPr>
                            </w:pPr>
                          </w:p>
                          <w:p w:rsidR="00263DA5" w:rsidRPr="00263DA5" w:rsidRDefault="00263DA5" w:rsidP="00697870">
                            <w:pPr>
                              <w:pStyle w:val="Bodytext2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  <w:rPr>
                                <w:rStyle w:val="Bodytext295pt"/>
                                <w:sz w:val="18"/>
                              </w:rPr>
                            </w:pPr>
                            <w:r w:rsidRPr="00263DA5">
                              <w:rPr>
                                <w:rStyle w:val="Bodytext295pt"/>
                                <w:sz w:val="18"/>
                              </w:rPr>
                              <w:t>Puntaje alcanzado</w:t>
                            </w:r>
                          </w:p>
                          <w:p w:rsidR="00263DA5" w:rsidRPr="00263DA5" w:rsidRDefault="00263DA5" w:rsidP="00697870">
                            <w:pPr>
                              <w:pStyle w:val="Bodytext2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63DA5" w:rsidRPr="00263DA5" w:rsidRDefault="00263DA5" w:rsidP="00697870">
                            <w:pPr>
                              <w:pStyle w:val="Bodytext2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263DA5" w:rsidRPr="00263DA5" w:rsidRDefault="00263DA5" w:rsidP="00697870">
                            <w:pPr>
                              <w:pStyle w:val="Bodytext2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90" w:type="dxa"/>
                            <w:shd w:val="clear" w:color="auto" w:fill="D9D9D9" w:themeFill="background1" w:themeFillShade="D9"/>
                            <w:vAlign w:val="bottom"/>
                          </w:tcPr>
                          <w:p w:rsidR="00263DA5" w:rsidRPr="00263DA5" w:rsidRDefault="00263DA5" w:rsidP="00697870">
                            <w:pPr>
                              <w:pStyle w:val="Bodytext2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  <w:rPr>
                                <w:rStyle w:val="Bodytext295pt"/>
                                <w:sz w:val="18"/>
                              </w:rPr>
                            </w:pPr>
                            <w:r w:rsidRPr="00263DA5">
                              <w:rPr>
                                <w:rStyle w:val="Bodytext295pt"/>
                                <w:sz w:val="18"/>
                              </w:rPr>
                              <w:t xml:space="preserve">Puntaje máximo del área </w:t>
                            </w:r>
                            <w:r>
                              <w:rPr>
                                <w:rStyle w:val="Bodytext295pt"/>
                                <w:sz w:val="18"/>
                              </w:rPr>
                              <w:t>3</w:t>
                            </w:r>
                            <w:r w:rsidRPr="00263DA5">
                              <w:rPr>
                                <w:rStyle w:val="Bodytext295pt"/>
                                <w:sz w:val="18"/>
                              </w:rPr>
                              <w:t>0</w:t>
                            </w:r>
                          </w:p>
                          <w:p w:rsidR="00263DA5" w:rsidRPr="00263DA5" w:rsidRDefault="00263DA5" w:rsidP="00697870">
                            <w:pPr>
                              <w:pStyle w:val="Bodytext2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  <w:rPr>
                                <w:rStyle w:val="Bodytext295pt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263DA5" w:rsidRDefault="00263DA5" w:rsidP="00263DA5"/>
                  </w:txbxContent>
                </v:textbox>
                <w10:wrap type="square"/>
              </v:shape>
            </w:pict>
          </mc:Fallback>
        </mc:AlternateContent>
      </w:r>
    </w:p>
    <w:p w:rsidR="00292AAE" w:rsidRDefault="00292AAE">
      <w:pPr>
        <w:rPr>
          <w:sz w:val="2"/>
          <w:szCs w:val="2"/>
        </w:rPr>
      </w:pPr>
    </w:p>
    <w:p w:rsidR="00292AAE" w:rsidRDefault="00292AAE">
      <w:pPr>
        <w:pStyle w:val="Bodytext60"/>
        <w:framePr w:wrap="none" w:vAnchor="page" w:hAnchor="page" w:x="7815" w:y="3389"/>
        <w:shd w:val="clear" w:color="auto" w:fill="auto"/>
        <w:spacing w:after="0" w:line="210" w:lineRule="exact"/>
        <w:jc w:val="left"/>
      </w:pP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4"/>
        <w:gridCol w:w="6778"/>
        <w:gridCol w:w="888"/>
        <w:gridCol w:w="1046"/>
      </w:tblGrid>
      <w:tr w:rsidR="00292AAE">
        <w:trPr>
          <w:trHeight w:hRule="exact" w:val="59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97870" w:rsidRPr="00697870" w:rsidRDefault="00697870" w:rsidP="00697870">
            <w:pPr>
              <w:pStyle w:val="Bodytext20"/>
              <w:framePr w:w="9466" w:h="590" w:wrap="none" w:vAnchor="page" w:hAnchor="page" w:x="974" w:y="4116"/>
              <w:shd w:val="clear" w:color="auto" w:fill="auto"/>
              <w:spacing w:line="160" w:lineRule="exact"/>
              <w:ind w:firstLine="0"/>
              <w:jc w:val="left"/>
              <w:rPr>
                <w:rStyle w:val="Bodytext28ptBold"/>
                <w:b w:val="0"/>
              </w:rPr>
            </w:pPr>
          </w:p>
          <w:p w:rsidR="00292AAE" w:rsidRDefault="00C33224" w:rsidP="00032CE8">
            <w:pPr>
              <w:pStyle w:val="Bodytext20"/>
              <w:framePr w:w="9466" w:h="590" w:wrap="none" w:vAnchor="page" w:hAnchor="page" w:x="974" w:y="4116"/>
              <w:shd w:val="clear" w:color="auto" w:fill="auto"/>
              <w:spacing w:line="160" w:lineRule="exact"/>
              <w:ind w:firstLine="0"/>
              <w:jc w:val="center"/>
            </w:pPr>
            <w:r w:rsidRPr="00697870">
              <w:rPr>
                <w:rStyle w:val="Bodytext28ptBold"/>
                <w:b w:val="0"/>
              </w:rPr>
              <w:t>1.3.11.</w:t>
            </w:r>
          </w:p>
        </w:tc>
        <w:tc>
          <w:tcPr>
            <w:tcW w:w="6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92AAE" w:rsidRPr="00697870" w:rsidRDefault="00C33224" w:rsidP="00AF2A18">
            <w:pPr>
              <w:pStyle w:val="Bodytext20"/>
              <w:framePr w:w="9466" w:h="590" w:wrap="none" w:vAnchor="page" w:hAnchor="page" w:x="974" w:y="4116"/>
              <w:shd w:val="clear" w:color="auto" w:fill="auto"/>
              <w:spacing w:line="269" w:lineRule="exact"/>
              <w:ind w:firstLine="0"/>
              <w:jc w:val="left"/>
              <w:rPr>
                <w:b/>
              </w:rPr>
            </w:pPr>
            <w:r w:rsidRPr="00697870">
              <w:rPr>
                <w:rStyle w:val="Bodytext28ptBold"/>
                <w:b w:val="0"/>
              </w:rPr>
              <w:t>Otros cursillos en el área de la</w:t>
            </w:r>
            <w:r w:rsidR="00AF2A18">
              <w:rPr>
                <w:rStyle w:val="Bodytext28ptBold"/>
                <w:b w:val="0"/>
              </w:rPr>
              <w:t xml:space="preserve"> materia</w:t>
            </w:r>
            <w:r w:rsidRPr="00697870">
              <w:rPr>
                <w:rStyle w:val="Bodytext28ptBold"/>
                <w:b w:val="0"/>
              </w:rPr>
              <w:t xml:space="preserve"> a la que se postula de una semana o menos o de 40 horas o menos, </w:t>
            </w:r>
            <w:r w:rsidRPr="00697870">
              <w:rPr>
                <w:rStyle w:val="Bodytext28ptBold"/>
              </w:rPr>
              <w:t>certificadas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2AAE" w:rsidRPr="00697870" w:rsidRDefault="00C33224" w:rsidP="00697870">
            <w:pPr>
              <w:pStyle w:val="Bodytext20"/>
              <w:framePr w:w="9466" w:h="590" w:wrap="none" w:vAnchor="page" w:hAnchor="page" w:x="974" w:y="4116"/>
              <w:shd w:val="clear" w:color="auto" w:fill="auto"/>
              <w:spacing w:line="160" w:lineRule="exact"/>
              <w:ind w:firstLine="0"/>
            </w:pPr>
            <w:r w:rsidRPr="00697870">
              <w:rPr>
                <w:rStyle w:val="Bodytext28ptBold"/>
                <w:b w:val="0"/>
              </w:rPr>
              <w:t>0,03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697870" w:rsidRDefault="00292AAE" w:rsidP="00697870">
            <w:pPr>
              <w:framePr w:w="9466" w:h="590" w:wrap="none" w:vAnchor="page" w:hAnchor="page" w:x="974" w:y="4116"/>
              <w:rPr>
                <w:sz w:val="10"/>
                <w:szCs w:val="10"/>
              </w:rPr>
            </w:pPr>
          </w:p>
        </w:tc>
      </w:tr>
    </w:tbl>
    <w:p w:rsidR="00292AAE" w:rsidRDefault="00292AAE">
      <w:pPr>
        <w:framePr w:wrap="none" w:vAnchor="page" w:hAnchor="page" w:x="1028" w:y="5422"/>
      </w:pPr>
    </w:p>
    <w:tbl>
      <w:tblPr>
        <w:tblOverlap w:val="never"/>
        <w:tblW w:w="947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3"/>
        <w:gridCol w:w="6787"/>
        <w:gridCol w:w="888"/>
        <w:gridCol w:w="1032"/>
      </w:tblGrid>
      <w:tr w:rsidR="00032CE8" w:rsidRPr="00560C09" w:rsidTr="00032CE8">
        <w:trPr>
          <w:trHeight w:hRule="exact" w:val="259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032CE8" w:rsidRPr="00697870" w:rsidRDefault="00032CE8" w:rsidP="00032CE8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  <w:jc w:val="center"/>
            </w:pPr>
            <w:r w:rsidRPr="00697870">
              <w:rPr>
                <w:rStyle w:val="Bodytext28ptBold"/>
              </w:rPr>
              <w:t>2.1.</w:t>
            </w:r>
          </w:p>
        </w:tc>
        <w:tc>
          <w:tcPr>
            <w:tcW w:w="767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32CE8" w:rsidRPr="00697870" w:rsidRDefault="00032CE8" w:rsidP="001E19CF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  <w:jc w:val="left"/>
            </w:pPr>
            <w:r w:rsidRPr="00697870">
              <w:rPr>
                <w:rStyle w:val="Bodytext28ptBold"/>
              </w:rPr>
              <w:t>Experiencia Académica</w:t>
            </w:r>
          </w:p>
        </w:tc>
        <w:tc>
          <w:tcPr>
            <w:tcW w:w="1032" w:type="dxa"/>
            <w:tcBorders>
              <w:left w:val="single" w:sz="4" w:space="0" w:color="auto"/>
            </w:tcBorders>
            <w:shd w:val="clear" w:color="auto" w:fill="FFFFFF"/>
          </w:tcPr>
          <w:p w:rsidR="00032CE8" w:rsidRPr="00560C09" w:rsidRDefault="00032CE8" w:rsidP="001E19CF">
            <w:pPr>
              <w:framePr w:w="10915" w:h="8832" w:wrap="none" w:vAnchor="page" w:hAnchor="page" w:x="1001" w:y="6247"/>
              <w:rPr>
                <w:sz w:val="10"/>
                <w:szCs w:val="10"/>
              </w:rPr>
            </w:pPr>
          </w:p>
        </w:tc>
      </w:tr>
      <w:tr w:rsidR="00032CE8" w:rsidRPr="00560C09" w:rsidTr="00032CE8">
        <w:trPr>
          <w:trHeight w:hRule="exact" w:val="816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32CE8" w:rsidRPr="00560C09" w:rsidRDefault="00032CE8" w:rsidP="00032CE8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after="180" w:line="160" w:lineRule="exact"/>
              <w:ind w:firstLine="0"/>
              <w:jc w:val="center"/>
            </w:pPr>
            <w:r w:rsidRPr="00560C09">
              <w:rPr>
                <w:rStyle w:val="Bodytext28ptBold"/>
                <w:b w:val="0"/>
              </w:rPr>
              <w:t>2.1.1.</w:t>
            </w:r>
          </w:p>
          <w:p w:rsidR="00032CE8" w:rsidRPr="00560C09" w:rsidRDefault="00032CE8" w:rsidP="00032CE8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before="180" w:line="200" w:lineRule="exact"/>
              <w:ind w:firstLine="0"/>
              <w:jc w:val="center"/>
            </w:pP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32CE8" w:rsidRPr="00560C09" w:rsidRDefault="00032CE8" w:rsidP="00BF6824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274" w:lineRule="exact"/>
              <w:ind w:firstLine="0"/>
              <w:jc w:val="left"/>
            </w:pPr>
            <w:r w:rsidRPr="00560C09">
              <w:rPr>
                <w:rStyle w:val="Bodytext28ptBold"/>
                <w:b w:val="0"/>
              </w:rPr>
              <w:t>Ejercicio de la docencia universitaria en la UMSS en</w:t>
            </w:r>
            <w:r>
              <w:rPr>
                <w:rStyle w:val="Bodytext28ptBold"/>
                <w:b w:val="0"/>
              </w:rPr>
              <w:t xml:space="preserve"> la</w:t>
            </w:r>
            <w:r w:rsidRPr="00560C09">
              <w:rPr>
                <w:rStyle w:val="Bodytext28ptBold"/>
                <w:b w:val="0"/>
              </w:rPr>
              <w:t xml:space="preserve"> </w:t>
            </w:r>
            <w:r>
              <w:rPr>
                <w:rStyle w:val="Bodytext28ptBold"/>
                <w:b w:val="0"/>
              </w:rPr>
              <w:t>materia a</w:t>
            </w:r>
            <w:r w:rsidRPr="00560C09">
              <w:rPr>
                <w:rStyle w:val="Bodytext28ptBold"/>
                <w:b w:val="0"/>
              </w:rPr>
              <w:t xml:space="preserve"> la que se postula (por cada semestre).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32CE8" w:rsidRPr="00560C09" w:rsidRDefault="00032CE8" w:rsidP="001E19CF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</w:pPr>
            <w:r w:rsidRPr="00560C09">
              <w:rPr>
                <w:rStyle w:val="Bodytext28ptBold"/>
                <w:b w:val="0"/>
              </w:rPr>
              <w:t>2,00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2CE8" w:rsidRPr="00560C09" w:rsidRDefault="00032CE8" w:rsidP="001E19CF">
            <w:pPr>
              <w:framePr w:w="10915" w:h="8832" w:wrap="none" w:vAnchor="page" w:hAnchor="page" w:x="1001" w:y="6247"/>
              <w:rPr>
                <w:sz w:val="10"/>
                <w:szCs w:val="10"/>
              </w:rPr>
            </w:pPr>
          </w:p>
        </w:tc>
      </w:tr>
      <w:tr w:rsidR="00032CE8" w:rsidRPr="00560C09" w:rsidTr="00032CE8">
        <w:trPr>
          <w:trHeight w:hRule="exact" w:val="547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2CE8" w:rsidRPr="00560C09" w:rsidRDefault="00032CE8" w:rsidP="00032CE8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  <w:jc w:val="center"/>
            </w:pPr>
            <w:r w:rsidRPr="00560C09">
              <w:rPr>
                <w:rStyle w:val="Bodytext28ptBold"/>
                <w:b w:val="0"/>
              </w:rPr>
              <w:t>2.1.</w:t>
            </w:r>
            <w:r>
              <w:rPr>
                <w:rStyle w:val="Bodytext28ptBold"/>
                <w:b w:val="0"/>
              </w:rPr>
              <w:t>2</w:t>
            </w:r>
            <w:r w:rsidRPr="00560C09">
              <w:rPr>
                <w:rStyle w:val="Bodytext28ptBold"/>
                <w:b w:val="0"/>
              </w:rPr>
              <w:t>.</w:t>
            </w: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32CE8" w:rsidRPr="00560C09" w:rsidRDefault="00032CE8" w:rsidP="00BF6824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278" w:lineRule="exact"/>
              <w:ind w:firstLine="0"/>
              <w:jc w:val="left"/>
            </w:pPr>
            <w:r w:rsidRPr="00560C09">
              <w:rPr>
                <w:rStyle w:val="Bodytext28ptBold"/>
                <w:b w:val="0"/>
              </w:rPr>
              <w:t>Ejercicio de la docencia universitaria en</w:t>
            </w:r>
            <w:r>
              <w:rPr>
                <w:rStyle w:val="Bodytext28ptBold"/>
                <w:b w:val="0"/>
              </w:rPr>
              <w:t xml:space="preserve"> áreas afines a la materia en</w:t>
            </w:r>
            <w:r w:rsidRPr="00560C09">
              <w:rPr>
                <w:rStyle w:val="Bodytext28ptBold"/>
                <w:b w:val="0"/>
              </w:rPr>
              <w:t xml:space="preserve"> la UMSS</w:t>
            </w:r>
            <w:r>
              <w:rPr>
                <w:rStyle w:val="Bodytext28ptBold"/>
                <w:b w:val="0"/>
              </w:rPr>
              <w:t xml:space="preserve"> </w:t>
            </w:r>
            <w:r w:rsidRPr="00560C09">
              <w:rPr>
                <w:rStyle w:val="Bodytext28ptBold"/>
                <w:b w:val="0"/>
              </w:rPr>
              <w:t>(por materia y por cada semestre).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32CE8" w:rsidRPr="00560C09" w:rsidRDefault="00032CE8" w:rsidP="001E19CF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</w:pPr>
            <w:r w:rsidRPr="00560C09">
              <w:rPr>
                <w:rStyle w:val="Bodytext28ptBold"/>
                <w:b w:val="0"/>
              </w:rPr>
              <w:t>0,50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2CE8" w:rsidRPr="00560C09" w:rsidRDefault="00032CE8" w:rsidP="001E19CF">
            <w:pPr>
              <w:framePr w:w="10915" w:h="8832" w:wrap="none" w:vAnchor="page" w:hAnchor="page" w:x="1001" w:y="6247"/>
              <w:rPr>
                <w:sz w:val="10"/>
                <w:szCs w:val="10"/>
              </w:rPr>
            </w:pPr>
          </w:p>
        </w:tc>
      </w:tr>
      <w:tr w:rsidR="00032CE8" w:rsidRPr="00560C09" w:rsidTr="00032CE8">
        <w:trPr>
          <w:trHeight w:hRule="exact" w:val="821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2CE8" w:rsidRPr="00560C09" w:rsidRDefault="00032CE8" w:rsidP="00032CE8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  <w:jc w:val="center"/>
              <w:rPr>
                <w:rStyle w:val="Bodytext28ptBold"/>
                <w:b w:val="0"/>
              </w:rPr>
            </w:pPr>
            <w:r>
              <w:rPr>
                <w:rStyle w:val="Bodytext28ptBold"/>
                <w:b w:val="0"/>
              </w:rPr>
              <w:t>2.1.3</w:t>
            </w:r>
            <w:r w:rsidR="00B942B0">
              <w:rPr>
                <w:rStyle w:val="Bodytext28ptBold"/>
                <w:b w:val="0"/>
              </w:rPr>
              <w:t>.</w:t>
            </w: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32CE8" w:rsidRPr="00560C09" w:rsidRDefault="00032CE8" w:rsidP="00BF6824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278" w:lineRule="exact"/>
              <w:ind w:firstLine="0"/>
              <w:jc w:val="left"/>
              <w:rPr>
                <w:rStyle w:val="Bodytext28ptBold"/>
                <w:b w:val="0"/>
              </w:rPr>
            </w:pPr>
            <w:r>
              <w:rPr>
                <w:rStyle w:val="Bodytext28ptBold"/>
                <w:b w:val="0"/>
              </w:rPr>
              <w:t>Ejercicio de la docencia universitaria en otras áreas en la UMSS (por materia y por cada semestre).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32CE8" w:rsidRPr="00560C09" w:rsidRDefault="00032CE8" w:rsidP="00D81CCB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  <w:rPr>
                <w:rStyle w:val="Bodytext28ptBold"/>
                <w:b w:val="0"/>
              </w:rPr>
            </w:pPr>
            <w:r w:rsidRPr="00560C09">
              <w:rPr>
                <w:rStyle w:val="Bodytext28ptBold"/>
                <w:b w:val="0"/>
              </w:rPr>
              <w:t>0,</w:t>
            </w:r>
            <w:r>
              <w:rPr>
                <w:rStyle w:val="Bodytext28ptBold"/>
                <w:b w:val="0"/>
              </w:rPr>
              <w:t>1</w:t>
            </w:r>
            <w:r w:rsidRPr="00560C09">
              <w:rPr>
                <w:rStyle w:val="Bodytext28ptBold"/>
                <w:b w:val="0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2CE8" w:rsidRPr="00560C09" w:rsidRDefault="00032CE8" w:rsidP="001E19CF">
            <w:pPr>
              <w:framePr w:w="10915" w:h="8832" w:wrap="none" w:vAnchor="page" w:hAnchor="page" w:x="1001" w:y="6247"/>
              <w:rPr>
                <w:sz w:val="10"/>
                <w:szCs w:val="10"/>
              </w:rPr>
            </w:pPr>
          </w:p>
        </w:tc>
      </w:tr>
      <w:tr w:rsidR="00032CE8" w:rsidRPr="00560C09" w:rsidTr="00032CE8">
        <w:trPr>
          <w:trHeight w:hRule="exact" w:val="821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2CE8" w:rsidRPr="00560C09" w:rsidRDefault="00032CE8" w:rsidP="00032CE8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  <w:jc w:val="center"/>
            </w:pPr>
            <w:r w:rsidRPr="00560C09">
              <w:rPr>
                <w:rStyle w:val="Bodytext28ptBold"/>
                <w:b w:val="0"/>
              </w:rPr>
              <w:t>2.1.</w:t>
            </w:r>
            <w:r>
              <w:rPr>
                <w:rStyle w:val="Bodytext28ptBold"/>
                <w:b w:val="0"/>
              </w:rPr>
              <w:t>4</w:t>
            </w:r>
            <w:r w:rsidRPr="00560C09">
              <w:rPr>
                <w:rStyle w:val="Bodytext28ptBold"/>
                <w:b w:val="0"/>
              </w:rPr>
              <w:t>.</w:t>
            </w: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32CE8" w:rsidRPr="00560C09" w:rsidRDefault="00032CE8" w:rsidP="00BF6824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278" w:lineRule="exact"/>
              <w:ind w:firstLine="0"/>
              <w:jc w:val="left"/>
            </w:pPr>
            <w:r w:rsidRPr="00560C09">
              <w:rPr>
                <w:rStyle w:val="Bodytext28ptBold"/>
                <w:b w:val="0"/>
              </w:rPr>
              <w:t xml:space="preserve">Ejercicio de la docencia universitaria en el Sistema Universitario </w:t>
            </w:r>
            <w:r>
              <w:rPr>
                <w:rStyle w:val="Bodytext28ptBold"/>
                <w:b w:val="0"/>
              </w:rPr>
              <w:t>B</w:t>
            </w:r>
            <w:r w:rsidRPr="00560C09">
              <w:rPr>
                <w:rStyle w:val="Bodytext28ptBold"/>
                <w:b w:val="0"/>
              </w:rPr>
              <w:t xml:space="preserve">oliviano Autónomo en  </w:t>
            </w:r>
            <w:r>
              <w:rPr>
                <w:rStyle w:val="Bodytext28ptBold"/>
                <w:b w:val="0"/>
              </w:rPr>
              <w:t>la materia</w:t>
            </w:r>
            <w:r w:rsidRPr="00560C09">
              <w:rPr>
                <w:rStyle w:val="Bodytext28ptBold"/>
                <w:b w:val="0"/>
              </w:rPr>
              <w:t xml:space="preserve"> a la que se postula (por materia y por semestre).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32CE8" w:rsidRPr="00560C09" w:rsidRDefault="00032CE8" w:rsidP="001E19CF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</w:pPr>
            <w:r w:rsidRPr="00560C09">
              <w:rPr>
                <w:rStyle w:val="Bodytext28ptBold"/>
                <w:b w:val="0"/>
              </w:rPr>
              <w:t>0,50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2CE8" w:rsidRPr="00560C09" w:rsidRDefault="00032CE8" w:rsidP="001E19CF">
            <w:pPr>
              <w:framePr w:w="10915" w:h="8832" w:wrap="none" w:vAnchor="page" w:hAnchor="page" w:x="1001" w:y="6247"/>
              <w:rPr>
                <w:sz w:val="10"/>
                <w:szCs w:val="10"/>
              </w:rPr>
            </w:pPr>
          </w:p>
        </w:tc>
      </w:tr>
      <w:tr w:rsidR="00032CE8" w:rsidRPr="00560C09" w:rsidTr="00032CE8">
        <w:trPr>
          <w:trHeight w:hRule="exact" w:val="83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2CE8" w:rsidRPr="00560C09" w:rsidRDefault="00032CE8" w:rsidP="00032CE8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  <w:jc w:val="center"/>
              <w:rPr>
                <w:rStyle w:val="Bodytext28ptBold1"/>
                <w:b w:val="0"/>
              </w:rPr>
            </w:pPr>
            <w:r w:rsidRPr="00560C09">
              <w:rPr>
                <w:rStyle w:val="Bodytext28ptBold1"/>
                <w:b w:val="0"/>
              </w:rPr>
              <w:t>2.1.</w:t>
            </w:r>
            <w:r>
              <w:rPr>
                <w:rStyle w:val="Bodytext28ptBold1"/>
                <w:b w:val="0"/>
              </w:rPr>
              <w:t>5</w:t>
            </w:r>
            <w:r w:rsidRPr="00560C09">
              <w:rPr>
                <w:rStyle w:val="Bodytext28ptBold1"/>
                <w:b w:val="0"/>
              </w:rPr>
              <w:t>.</w:t>
            </w: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2CE8" w:rsidRPr="00560C09" w:rsidRDefault="00032CE8" w:rsidP="00BF6824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278" w:lineRule="exact"/>
              <w:ind w:firstLine="0"/>
              <w:jc w:val="left"/>
            </w:pPr>
            <w:r w:rsidRPr="00560C09">
              <w:rPr>
                <w:rStyle w:val="Bodytext28ptBold"/>
                <w:b w:val="0"/>
              </w:rPr>
              <w:t>Ejercicio de la docencia universitaria</w:t>
            </w:r>
            <w:r>
              <w:rPr>
                <w:rStyle w:val="Bodytext28ptBold"/>
                <w:b w:val="0"/>
              </w:rPr>
              <w:t xml:space="preserve"> en áreas afines a la materia</w:t>
            </w:r>
            <w:r w:rsidRPr="00560C09">
              <w:rPr>
                <w:rStyle w:val="Bodytext28ptBold"/>
                <w:b w:val="0"/>
              </w:rPr>
              <w:t xml:space="preserve"> en el Sistema Universitario Boliviano Autónomo (por materia y por cada semestre).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32CE8" w:rsidRPr="00560C09" w:rsidRDefault="00032CE8" w:rsidP="001E19CF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</w:pPr>
            <w:r w:rsidRPr="00560C09">
              <w:rPr>
                <w:rStyle w:val="Bodytext28ptBold"/>
                <w:b w:val="0"/>
              </w:rPr>
              <w:t>0,25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32CE8" w:rsidRPr="00560C09" w:rsidRDefault="00032CE8" w:rsidP="001E19CF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200" w:lineRule="exact"/>
              <w:ind w:firstLine="0"/>
            </w:pPr>
          </w:p>
        </w:tc>
      </w:tr>
      <w:tr w:rsidR="00032CE8" w:rsidRPr="00560C09" w:rsidTr="00032CE8">
        <w:trPr>
          <w:trHeight w:hRule="exact" w:val="816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2CE8" w:rsidRPr="00560C09" w:rsidRDefault="00032CE8" w:rsidP="00032CE8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  <w:jc w:val="center"/>
              <w:rPr>
                <w:rStyle w:val="Bodytext28ptBold1"/>
                <w:b w:val="0"/>
              </w:rPr>
            </w:pPr>
            <w:r w:rsidRPr="00560C09">
              <w:rPr>
                <w:rStyle w:val="Bodytext28ptBold1"/>
                <w:b w:val="0"/>
              </w:rPr>
              <w:t>2.1.</w:t>
            </w:r>
            <w:r>
              <w:rPr>
                <w:rStyle w:val="Bodytext28ptBold1"/>
                <w:b w:val="0"/>
              </w:rPr>
              <w:t>6</w:t>
            </w:r>
            <w:r w:rsidRPr="00560C09">
              <w:rPr>
                <w:rStyle w:val="Bodytext28ptBold1"/>
                <w:b w:val="0"/>
              </w:rPr>
              <w:t>.</w:t>
            </w: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32CE8" w:rsidRPr="00560C09" w:rsidRDefault="00032CE8" w:rsidP="00DA5B29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269" w:lineRule="exact"/>
              <w:ind w:firstLine="0"/>
              <w:jc w:val="left"/>
            </w:pPr>
            <w:r w:rsidRPr="00560C09">
              <w:rPr>
                <w:rStyle w:val="Bodytext28ptBold"/>
                <w:b w:val="0"/>
              </w:rPr>
              <w:t xml:space="preserve">Ejercicio de la docencia universitaria en Universidad Privada en </w:t>
            </w:r>
            <w:r>
              <w:rPr>
                <w:rStyle w:val="Bodytext28ptBold"/>
                <w:b w:val="0"/>
              </w:rPr>
              <w:t>la materia a la que postula</w:t>
            </w:r>
            <w:r w:rsidRPr="00560C09">
              <w:rPr>
                <w:rStyle w:val="Bodytext28ptBold"/>
                <w:b w:val="0"/>
              </w:rPr>
              <w:t xml:space="preserve"> (por cada semestre).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32CE8" w:rsidRPr="00560C09" w:rsidRDefault="00032CE8" w:rsidP="001E19CF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</w:pPr>
            <w:r w:rsidRPr="00560C09">
              <w:rPr>
                <w:rStyle w:val="Bodytext28ptBold"/>
                <w:b w:val="0"/>
              </w:rPr>
              <w:t>0,25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2CE8" w:rsidRPr="00560C09" w:rsidRDefault="00032CE8" w:rsidP="001E19CF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200" w:lineRule="exact"/>
              <w:ind w:firstLine="0"/>
            </w:pPr>
          </w:p>
        </w:tc>
      </w:tr>
      <w:tr w:rsidR="00032CE8" w:rsidRPr="00560C09" w:rsidTr="00032CE8">
        <w:trPr>
          <w:trHeight w:hRule="exact" w:val="557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32CE8" w:rsidRPr="00560C09" w:rsidRDefault="00032CE8" w:rsidP="00032CE8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  <w:jc w:val="center"/>
            </w:pPr>
            <w:r w:rsidRPr="00560C09">
              <w:rPr>
                <w:rStyle w:val="Bodytext28ptBold"/>
                <w:b w:val="0"/>
              </w:rPr>
              <w:t>2.1.</w:t>
            </w:r>
            <w:r>
              <w:rPr>
                <w:rStyle w:val="Bodytext28ptBold"/>
                <w:b w:val="0"/>
              </w:rPr>
              <w:t>7</w:t>
            </w: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32CE8" w:rsidRPr="00560C09" w:rsidRDefault="00032CE8" w:rsidP="00BF6824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  <w:jc w:val="left"/>
            </w:pPr>
            <w:r w:rsidRPr="00560C09">
              <w:rPr>
                <w:rStyle w:val="Bodytext28ptBold"/>
                <w:b w:val="0"/>
              </w:rPr>
              <w:t>Ejercicio de la auxiliatura docente universitaria</w:t>
            </w:r>
            <w:r>
              <w:rPr>
                <w:rStyle w:val="Bodytext28ptBold"/>
                <w:b w:val="0"/>
              </w:rPr>
              <w:t xml:space="preserve"> en la materia que postula </w:t>
            </w:r>
            <w:r w:rsidRPr="00560C09">
              <w:rPr>
                <w:rStyle w:val="Bodytext28ptBold"/>
                <w:b w:val="0"/>
              </w:rPr>
              <w:t xml:space="preserve"> en la UMSS (por semestre)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32CE8" w:rsidRPr="00560C09" w:rsidRDefault="00032CE8" w:rsidP="001E19CF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</w:pPr>
            <w:r w:rsidRPr="00560C09">
              <w:rPr>
                <w:rStyle w:val="Bodytext28ptBold"/>
                <w:b w:val="0"/>
              </w:rPr>
              <w:t>0,50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2CE8" w:rsidRPr="00560C09" w:rsidRDefault="00032CE8" w:rsidP="001E19CF">
            <w:pPr>
              <w:framePr w:w="10915" w:h="8832" w:wrap="none" w:vAnchor="page" w:hAnchor="page" w:x="1001" w:y="6247"/>
              <w:rPr>
                <w:sz w:val="10"/>
                <w:szCs w:val="10"/>
              </w:rPr>
            </w:pPr>
          </w:p>
        </w:tc>
      </w:tr>
      <w:tr w:rsidR="00032CE8" w:rsidRPr="00560C09" w:rsidTr="00032CE8">
        <w:trPr>
          <w:trHeight w:hRule="exact" w:val="557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32CE8" w:rsidRPr="00560C09" w:rsidRDefault="00032CE8" w:rsidP="00032CE8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  <w:jc w:val="center"/>
            </w:pPr>
            <w:r w:rsidRPr="00560C09">
              <w:rPr>
                <w:rStyle w:val="Bodytext28ptBold"/>
                <w:b w:val="0"/>
              </w:rPr>
              <w:t>2.1.</w:t>
            </w:r>
            <w:r>
              <w:rPr>
                <w:rStyle w:val="Bodytext28ptBold"/>
                <w:b w:val="0"/>
              </w:rPr>
              <w:t>8</w:t>
            </w: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32CE8" w:rsidRPr="00560C09" w:rsidRDefault="00032CE8" w:rsidP="00BF6824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283" w:lineRule="exact"/>
              <w:ind w:firstLine="0"/>
              <w:jc w:val="left"/>
            </w:pPr>
            <w:r w:rsidRPr="00560C09">
              <w:rPr>
                <w:rStyle w:val="Bodytext28ptBold"/>
                <w:b w:val="0"/>
              </w:rPr>
              <w:t>Ejercicio de la auxiliatura</w:t>
            </w:r>
            <w:r>
              <w:rPr>
                <w:rStyle w:val="Bodytext28ptBold"/>
                <w:b w:val="0"/>
              </w:rPr>
              <w:t xml:space="preserve"> docente en la materia que postula</w:t>
            </w:r>
            <w:r w:rsidRPr="00560C09">
              <w:rPr>
                <w:rStyle w:val="Bodytext28ptBold"/>
                <w:b w:val="0"/>
              </w:rPr>
              <w:t xml:space="preserve"> en el Sistema Universitario Público Autónomo (por semestre)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32CE8" w:rsidRPr="00560C09" w:rsidRDefault="00032CE8" w:rsidP="001E19CF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</w:pPr>
            <w:r w:rsidRPr="00560C09">
              <w:rPr>
                <w:rStyle w:val="Bodytext28ptBold"/>
                <w:b w:val="0"/>
              </w:rPr>
              <w:t>0,25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2CE8" w:rsidRPr="00560C09" w:rsidRDefault="00032CE8" w:rsidP="001E19CF">
            <w:pPr>
              <w:framePr w:w="10915" w:h="8832" w:wrap="none" w:vAnchor="page" w:hAnchor="page" w:x="1001" w:y="6247"/>
              <w:rPr>
                <w:sz w:val="10"/>
                <w:szCs w:val="10"/>
              </w:rPr>
            </w:pPr>
          </w:p>
        </w:tc>
      </w:tr>
      <w:tr w:rsidR="00032CE8" w:rsidRPr="00560C09" w:rsidTr="00032CE8">
        <w:trPr>
          <w:trHeight w:hRule="exact" w:val="359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32CE8" w:rsidRPr="009C7702" w:rsidRDefault="00032CE8" w:rsidP="00032CE8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  <w:jc w:val="center"/>
            </w:pPr>
            <w:r w:rsidRPr="009C7702">
              <w:rPr>
                <w:rStyle w:val="Bodytext28ptBold"/>
                <w:b w:val="0"/>
              </w:rPr>
              <w:t>2.1.9</w:t>
            </w: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32CE8" w:rsidRPr="00560C09" w:rsidRDefault="00032CE8" w:rsidP="001E19CF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  <w:jc w:val="left"/>
            </w:pPr>
            <w:r w:rsidRPr="00560C09">
              <w:rPr>
                <w:rStyle w:val="Bodytext28ptBold"/>
                <w:b w:val="0"/>
              </w:rPr>
              <w:t>Tribunal de modalidad de titulación</w:t>
            </w:r>
            <w:r>
              <w:rPr>
                <w:rStyle w:val="Bodytext28ptBold"/>
                <w:b w:val="0"/>
              </w:rPr>
              <w:t xml:space="preserve"> de pregrado (Acta de defensa o Nombramiento firmado por Director y Decano)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32CE8" w:rsidRPr="00560C09" w:rsidRDefault="00032CE8" w:rsidP="001E19CF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</w:pPr>
            <w:r w:rsidRPr="00560C09">
              <w:rPr>
                <w:rStyle w:val="Bodytext28ptBold"/>
                <w:b w:val="0"/>
              </w:rPr>
              <w:t>0,15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32CE8" w:rsidRPr="00560C09" w:rsidRDefault="00032CE8" w:rsidP="001E19CF">
            <w:pPr>
              <w:framePr w:w="10915" w:h="8832" w:wrap="none" w:vAnchor="page" w:hAnchor="page" w:x="1001" w:y="6247"/>
              <w:rPr>
                <w:sz w:val="10"/>
                <w:szCs w:val="10"/>
              </w:rPr>
            </w:pPr>
          </w:p>
        </w:tc>
      </w:tr>
      <w:tr w:rsidR="00032CE8" w:rsidRPr="00560C09" w:rsidTr="00032CE8">
        <w:trPr>
          <w:trHeight w:hRule="exact" w:val="421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2CE8" w:rsidRPr="009C7702" w:rsidRDefault="00032CE8" w:rsidP="00032CE8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  <w:jc w:val="center"/>
            </w:pPr>
            <w:r w:rsidRPr="009C7702">
              <w:rPr>
                <w:rStyle w:val="Bodytext28ptBold"/>
                <w:b w:val="0"/>
              </w:rPr>
              <w:t>2.1.10</w:t>
            </w: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2CE8" w:rsidRDefault="00032CE8" w:rsidP="00BF6824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  <w:jc w:val="left"/>
              <w:rPr>
                <w:rStyle w:val="Bodytext28ptBold"/>
                <w:b w:val="0"/>
              </w:rPr>
            </w:pPr>
            <w:r w:rsidRPr="00560C09">
              <w:rPr>
                <w:rStyle w:val="Bodytext28ptBold"/>
                <w:b w:val="0"/>
              </w:rPr>
              <w:t>Tutor de modalidad de titulación</w:t>
            </w:r>
            <w:r>
              <w:rPr>
                <w:rStyle w:val="Bodytext28ptBold"/>
                <w:b w:val="0"/>
              </w:rPr>
              <w:t xml:space="preserve"> de pregrado (Certificado por Directores de Carrera y/o autoridad académica superior)</w:t>
            </w:r>
          </w:p>
          <w:p w:rsidR="00032CE8" w:rsidRPr="00560C09" w:rsidRDefault="00032CE8" w:rsidP="00BF6824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  <w:jc w:val="left"/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2CE8" w:rsidRPr="00560C09" w:rsidRDefault="00032CE8" w:rsidP="001E19CF">
            <w:pPr>
              <w:pStyle w:val="Bodytext20"/>
              <w:framePr w:w="10915" w:h="8832" w:wrap="none" w:vAnchor="page" w:hAnchor="page" w:x="1001" w:y="6247"/>
              <w:shd w:val="clear" w:color="auto" w:fill="auto"/>
              <w:spacing w:line="160" w:lineRule="exact"/>
              <w:ind w:firstLine="0"/>
            </w:pPr>
            <w:r w:rsidRPr="00560C09">
              <w:rPr>
                <w:rStyle w:val="Bodytext28ptBold"/>
                <w:b w:val="0"/>
              </w:rPr>
              <w:t>0,30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2CE8" w:rsidRPr="00560C09" w:rsidRDefault="00032CE8" w:rsidP="001E19CF">
            <w:pPr>
              <w:framePr w:w="10915" w:h="8832" w:wrap="none" w:vAnchor="page" w:hAnchor="page" w:x="1001" w:y="6247"/>
              <w:rPr>
                <w:sz w:val="10"/>
                <w:szCs w:val="10"/>
              </w:rPr>
            </w:pPr>
          </w:p>
        </w:tc>
      </w:tr>
    </w:tbl>
    <w:p w:rsidR="00914828" w:rsidRDefault="00914828" w:rsidP="00914828">
      <w:pPr>
        <w:pStyle w:val="Bodytext30"/>
        <w:framePr w:w="2002" w:h="610" w:hRule="exact" w:wrap="none" w:vAnchor="page" w:hAnchor="page" w:x="1179" w:y="1002"/>
        <w:shd w:val="clear" w:color="auto" w:fill="auto"/>
        <w:spacing w:line="158" w:lineRule="exact"/>
        <w:rPr>
          <w:lang w:eastAsia="en-US" w:bidi="en-US"/>
        </w:rPr>
      </w:pPr>
      <w:r>
        <w:rPr>
          <w:lang w:eastAsia="en-US" w:bidi="en-US"/>
        </w:rPr>
        <w:t>UNIVER</w:t>
      </w:r>
      <w:r w:rsidRPr="00970904">
        <w:rPr>
          <w:lang w:eastAsia="en-US" w:bidi="en-US"/>
        </w:rPr>
        <w:t>S</w:t>
      </w:r>
      <w:r>
        <w:rPr>
          <w:lang w:eastAsia="en-US" w:bidi="en-US"/>
        </w:rPr>
        <w:t>I</w:t>
      </w:r>
      <w:r w:rsidRPr="00970904">
        <w:rPr>
          <w:lang w:eastAsia="en-US" w:bidi="en-US"/>
        </w:rPr>
        <w:t xml:space="preserve">DAD MAYOR </w:t>
      </w:r>
      <w:r>
        <w:rPr>
          <w:lang w:eastAsia="en-US" w:bidi="en-US"/>
        </w:rPr>
        <w:t>D</w:t>
      </w:r>
      <w:r w:rsidRPr="00970904">
        <w:rPr>
          <w:lang w:eastAsia="en-US" w:bidi="en-US"/>
        </w:rPr>
        <w:t>E SAN SIMON</w:t>
      </w:r>
    </w:p>
    <w:p w:rsidR="00914828" w:rsidRDefault="00914828" w:rsidP="00914828">
      <w:pPr>
        <w:pStyle w:val="Bodytext30"/>
        <w:framePr w:w="2002" w:h="610" w:hRule="exact" w:wrap="none" w:vAnchor="page" w:hAnchor="page" w:x="1179" w:y="1002"/>
        <w:shd w:val="clear" w:color="auto" w:fill="auto"/>
        <w:spacing w:line="158" w:lineRule="exact"/>
      </w:pPr>
      <w:r>
        <w:rPr>
          <w:lang w:eastAsia="en-US" w:bidi="en-US"/>
        </w:rPr>
        <w:t xml:space="preserve">VICE </w:t>
      </w:r>
      <w:r>
        <w:t>RECTORADO</w:t>
      </w:r>
    </w:p>
    <w:p w:rsidR="00914828" w:rsidRDefault="00914828" w:rsidP="00914828">
      <w:pPr>
        <w:pStyle w:val="Bodytext30"/>
        <w:framePr w:w="2002" w:h="610" w:hRule="exact" w:wrap="none" w:vAnchor="page" w:hAnchor="page" w:x="1179" w:y="1002"/>
        <w:shd w:val="clear" w:color="auto" w:fill="auto"/>
        <w:spacing w:line="158" w:lineRule="exact"/>
      </w:pPr>
      <w:r>
        <w:t xml:space="preserve">DIRECIÓN </w:t>
      </w:r>
      <w:r>
        <w:rPr>
          <w:lang w:eastAsia="en-US" w:bidi="en-US"/>
        </w:rPr>
        <w:t>D</w:t>
      </w:r>
      <w:r w:rsidRPr="00970904">
        <w:rPr>
          <w:lang w:eastAsia="en-US" w:bidi="en-US"/>
        </w:rPr>
        <w:t xml:space="preserve">E </w:t>
      </w:r>
      <w:r>
        <w:t>PLANIFICACIÓN ACADÉMICA</w:t>
      </w:r>
    </w:p>
    <w:p w:rsidR="00914828" w:rsidRDefault="00914828" w:rsidP="00914828">
      <w:pPr>
        <w:pStyle w:val="Heading30"/>
        <w:framePr w:w="9557" w:h="1798" w:hRule="exact" w:wrap="none" w:vAnchor="page" w:hAnchor="page" w:x="1142" w:y="1833"/>
        <w:shd w:val="clear" w:color="auto" w:fill="auto"/>
        <w:spacing w:before="0" w:line="300" w:lineRule="exact"/>
        <w:ind w:left="1560"/>
        <w:jc w:val="center"/>
      </w:pPr>
      <w:r>
        <w:t>TABLA DE CALIFICACIÓN DE MÉRITOS</w:t>
      </w:r>
    </w:p>
    <w:p w:rsidR="00914828" w:rsidRDefault="00914828" w:rsidP="00914828">
      <w:pPr>
        <w:pStyle w:val="Bodytext40"/>
        <w:framePr w:w="9557" w:h="1798" w:hRule="exact" w:wrap="none" w:vAnchor="page" w:hAnchor="page" w:x="1142" w:y="1833"/>
        <w:shd w:val="clear" w:color="auto" w:fill="auto"/>
        <w:spacing w:after="176"/>
        <w:ind w:left="2552" w:right="1140"/>
      </w:pPr>
      <w:r>
        <w:t>PROCESOS DE SELECCIÓN Y ADMISIÓN PARA DOCENTES ORDINARIOS O TITULARES</w:t>
      </w:r>
      <w:r>
        <w:br/>
      </w:r>
      <w:r>
        <w:rPr>
          <w:rStyle w:val="Bodytext4TrebuchetMS75ptSpacing0pt"/>
          <w:b/>
          <w:bCs/>
        </w:rPr>
        <w:t>(no aplicable en área salud)</w:t>
      </w:r>
    </w:p>
    <w:p w:rsidR="00914828" w:rsidRDefault="00914828" w:rsidP="00914828">
      <w:pPr>
        <w:pStyle w:val="Bodytext50"/>
        <w:framePr w:w="9557" w:h="1798" w:hRule="exact" w:wrap="none" w:vAnchor="page" w:hAnchor="page" w:x="1142" w:y="1833"/>
        <w:shd w:val="clear" w:color="auto" w:fill="auto"/>
        <w:tabs>
          <w:tab w:val="left" w:leader="dot" w:pos="9498"/>
        </w:tabs>
        <w:spacing w:line="160" w:lineRule="exact"/>
      </w:pPr>
      <w:r>
        <w:t>POSTULANTE:</w:t>
      </w:r>
      <w:r>
        <w:tab/>
      </w:r>
    </w:p>
    <w:p w:rsidR="00914828" w:rsidRDefault="00914828" w:rsidP="00914828">
      <w:pPr>
        <w:pStyle w:val="Bodytext50"/>
        <w:framePr w:w="9557" w:h="1798" w:hRule="exact" w:wrap="none" w:vAnchor="page" w:hAnchor="page" w:x="1142" w:y="1833"/>
        <w:shd w:val="clear" w:color="auto" w:fill="auto"/>
        <w:tabs>
          <w:tab w:val="left" w:leader="dot" w:pos="9498"/>
        </w:tabs>
        <w:spacing w:line="160" w:lineRule="exact"/>
      </w:pPr>
      <w:r>
        <w:t>MATERIA:</w:t>
      </w:r>
      <w:r>
        <w:tab/>
      </w:r>
    </w:p>
    <w:p w:rsidR="00914828" w:rsidRDefault="00914828" w:rsidP="00914828">
      <w:pPr>
        <w:pStyle w:val="Bodytext50"/>
        <w:framePr w:w="9557" w:h="1798" w:hRule="exact" w:wrap="none" w:vAnchor="page" w:hAnchor="page" w:x="1142" w:y="1833"/>
        <w:shd w:val="clear" w:color="auto" w:fill="auto"/>
        <w:tabs>
          <w:tab w:val="left" w:leader="dot" w:pos="6237"/>
        </w:tabs>
        <w:spacing w:line="160" w:lineRule="exact"/>
      </w:pPr>
      <w:r>
        <w:t>FECHA:</w:t>
      </w:r>
      <w:r>
        <w:tab/>
        <w:t xml:space="preserve"> NOTA FINAL : ………….…………………….</w:t>
      </w:r>
    </w:p>
    <w:p w:rsidR="00292AAE" w:rsidRDefault="00825793">
      <w:pPr>
        <w:rPr>
          <w:sz w:val="2"/>
          <w:szCs w:val="2"/>
        </w:rPr>
        <w:sectPr w:rsidR="00292AAE">
          <w:pgSz w:w="12240" w:h="15840"/>
          <w:pgMar w:top="360" w:right="360" w:bottom="360" w:left="360" w:header="0" w:footer="3" w:gutter="0"/>
          <w:cols w:space="720"/>
          <w:noEndnote/>
          <w:docGrid w:linePitch="360"/>
        </w:sectPr>
      </w:pPr>
      <w:r>
        <w:rPr>
          <w:noProof/>
          <w:lang w:val="es-BO" w:eastAsia="es-BO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2913380</wp:posOffset>
                </wp:positionV>
                <wp:extent cx="7166610" cy="65278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6610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10984" w:type="dxa"/>
                              <w:tblInd w:w="1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96"/>
                              <w:gridCol w:w="6775"/>
                              <w:gridCol w:w="886"/>
                              <w:gridCol w:w="1037"/>
                              <w:gridCol w:w="1490"/>
                            </w:tblGrid>
                            <w:tr w:rsidR="00697870" w:rsidRPr="00560C09" w:rsidTr="00263DA5">
                              <w:trPr>
                                <w:trHeight w:hRule="exact" w:val="864"/>
                              </w:trPr>
                              <w:tc>
                                <w:tcPr>
                                  <w:tcW w:w="796" w:type="dxa"/>
                                  <w:shd w:val="clear" w:color="auto" w:fill="D9D9D9" w:themeFill="background1" w:themeFillShade="D9"/>
                                </w:tcPr>
                                <w:p w:rsidR="00697870" w:rsidRPr="00263DA5" w:rsidRDefault="00697870" w:rsidP="00697870">
                                  <w:pPr>
                                    <w:pStyle w:val="Bodytext20"/>
                                    <w:shd w:val="clear" w:color="auto" w:fill="auto"/>
                                    <w:spacing w:before="360" w:line="220" w:lineRule="exact"/>
                                    <w:ind w:left="260" w:firstLine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 w:rsidRPr="00263DA5">
                                    <w:rPr>
                                      <w:rStyle w:val="Bodytext295pt"/>
                                      <w:sz w:val="18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6775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:rsidR="00697870" w:rsidRPr="00263DA5" w:rsidRDefault="00697870" w:rsidP="00697870">
                                  <w:pPr>
                                    <w:pStyle w:val="Bodytext20"/>
                                    <w:shd w:val="clear" w:color="auto" w:fill="auto"/>
                                    <w:spacing w:line="220" w:lineRule="exact"/>
                                    <w:ind w:left="260" w:firstLine="0"/>
                                    <w:jc w:val="left"/>
                                    <w:rPr>
                                      <w:rStyle w:val="Bodytext295pt"/>
                                      <w:sz w:val="18"/>
                                    </w:rPr>
                                  </w:pPr>
                                  <w:r w:rsidRPr="00263DA5">
                                    <w:rPr>
                                      <w:rStyle w:val="Bodytext295pt"/>
                                      <w:sz w:val="18"/>
                                    </w:rPr>
                                    <w:t>EXPERIENCIA ACADEMICO - PROFESIONAL</w:t>
                                  </w:r>
                                </w:p>
                                <w:p w:rsidR="00697870" w:rsidRPr="00263DA5" w:rsidRDefault="00697870" w:rsidP="00697870">
                                  <w:pPr>
                                    <w:pStyle w:val="Bodytext20"/>
                                    <w:shd w:val="clear" w:color="auto" w:fill="auto"/>
                                    <w:spacing w:line="220" w:lineRule="exact"/>
                                    <w:ind w:left="260" w:firstLine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697870" w:rsidRPr="00263DA5" w:rsidRDefault="00697870" w:rsidP="00697870">
                                  <w:pPr>
                                    <w:pStyle w:val="Bodytext20"/>
                                    <w:shd w:val="clear" w:color="auto" w:fill="auto"/>
                                    <w:spacing w:line="220" w:lineRule="exact"/>
                                    <w:ind w:left="260" w:firstLine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6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697870" w:rsidRPr="00263DA5" w:rsidRDefault="00697870" w:rsidP="00697870">
                                  <w:pPr>
                                    <w:pStyle w:val="Bodytext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left"/>
                                    <w:rPr>
                                      <w:rStyle w:val="Bodytext295pt"/>
                                      <w:sz w:val="18"/>
                                    </w:rPr>
                                  </w:pPr>
                                </w:p>
                                <w:p w:rsidR="00697870" w:rsidRPr="00263DA5" w:rsidRDefault="00697870" w:rsidP="00697870">
                                  <w:pPr>
                                    <w:pStyle w:val="Bodytext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 w:rsidRPr="00263DA5">
                                    <w:rPr>
                                      <w:rStyle w:val="Bodytext295pt"/>
                                      <w:sz w:val="18"/>
                                    </w:rPr>
                                    <w:t>Puntaje por ítem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  <w:shd w:val="clear" w:color="auto" w:fill="D9D9D9" w:themeFill="background1" w:themeFillShade="D9"/>
                                </w:tcPr>
                                <w:p w:rsidR="00697870" w:rsidRPr="00263DA5" w:rsidRDefault="00697870" w:rsidP="00697870">
                                  <w:pPr>
                                    <w:pStyle w:val="Bodytext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left"/>
                                    <w:rPr>
                                      <w:rStyle w:val="Bodytext295pt"/>
                                      <w:sz w:val="18"/>
                                    </w:rPr>
                                  </w:pPr>
                                </w:p>
                                <w:p w:rsidR="00697870" w:rsidRPr="00263DA5" w:rsidRDefault="00697870" w:rsidP="00697870">
                                  <w:pPr>
                                    <w:pStyle w:val="Bodytext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left"/>
                                    <w:rPr>
                                      <w:rStyle w:val="Bodytext295pt"/>
                                      <w:sz w:val="18"/>
                                    </w:rPr>
                                  </w:pPr>
                                </w:p>
                                <w:p w:rsidR="00697870" w:rsidRPr="00263DA5" w:rsidRDefault="00697870" w:rsidP="00697870">
                                  <w:pPr>
                                    <w:pStyle w:val="Bodytext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left"/>
                                    <w:rPr>
                                      <w:rStyle w:val="Bodytext295pt"/>
                                      <w:sz w:val="18"/>
                                    </w:rPr>
                                  </w:pPr>
                                  <w:r w:rsidRPr="00263DA5">
                                    <w:rPr>
                                      <w:rStyle w:val="Bodytext295pt"/>
                                      <w:sz w:val="18"/>
                                    </w:rPr>
                                    <w:t>Puntaje alcanzado</w:t>
                                  </w:r>
                                </w:p>
                                <w:p w:rsidR="00697870" w:rsidRPr="00263DA5" w:rsidRDefault="00697870" w:rsidP="00697870">
                                  <w:pPr>
                                    <w:pStyle w:val="Bodytext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697870" w:rsidRPr="00263DA5" w:rsidRDefault="00697870" w:rsidP="00697870">
                                  <w:pPr>
                                    <w:pStyle w:val="Bodytext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697870" w:rsidRPr="00263DA5" w:rsidRDefault="00697870" w:rsidP="00697870">
                                  <w:pPr>
                                    <w:pStyle w:val="Bodytext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:rsidR="00697870" w:rsidRPr="00263DA5" w:rsidRDefault="00697870" w:rsidP="00697870">
                                  <w:pPr>
                                    <w:pStyle w:val="Bodytext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left"/>
                                    <w:rPr>
                                      <w:rStyle w:val="Bodytext295pt"/>
                                      <w:sz w:val="18"/>
                                    </w:rPr>
                                  </w:pPr>
                                  <w:r w:rsidRPr="00263DA5">
                                    <w:rPr>
                                      <w:rStyle w:val="Bodytext295pt"/>
                                      <w:sz w:val="18"/>
                                    </w:rPr>
                                    <w:t>Puntaje máximo del área 50</w:t>
                                  </w:r>
                                </w:p>
                                <w:p w:rsidR="00697870" w:rsidRPr="00263DA5" w:rsidRDefault="00697870" w:rsidP="00697870">
                                  <w:pPr>
                                    <w:pStyle w:val="Bodytext20"/>
                                    <w:shd w:val="clear" w:color="auto" w:fill="auto"/>
                                    <w:spacing w:line="190" w:lineRule="exact"/>
                                    <w:ind w:firstLine="0"/>
                                    <w:jc w:val="left"/>
                                    <w:rPr>
                                      <w:rStyle w:val="Bodytext295pt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97870" w:rsidRDefault="006978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.25pt;margin-top:229.4pt;width:564.3pt;height:5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" stroked="f">
                <v:textbox>
                  <w:txbxContent>
                    <w:tbl>
                      <w:tblPr>
                        <w:tblOverlap w:val="never"/>
                        <w:tblW w:w="10984" w:type="dxa"/>
                        <w:tblInd w:w="1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96"/>
                        <w:gridCol w:w="6775"/>
                        <w:gridCol w:w="886"/>
                        <w:gridCol w:w="1037"/>
                        <w:gridCol w:w="1490"/>
                      </w:tblGrid>
                      <w:tr w:rsidR="00697870" w:rsidRPr="00560C09" w:rsidTr="00263DA5">
                        <w:trPr>
                          <w:trHeight w:hRule="exact" w:val="864"/>
                        </w:trPr>
                        <w:tc>
                          <w:tcPr>
                            <w:tcW w:w="796" w:type="dxa"/>
                            <w:shd w:val="clear" w:color="auto" w:fill="D9D9D9" w:themeFill="background1" w:themeFillShade="D9"/>
                          </w:tcPr>
                          <w:p w:rsidR="00697870" w:rsidRPr="00263DA5" w:rsidRDefault="00697870" w:rsidP="00697870">
                            <w:pPr>
                              <w:pStyle w:val="Bodytext20"/>
                              <w:shd w:val="clear" w:color="auto" w:fill="auto"/>
                              <w:spacing w:before="360" w:line="220" w:lineRule="exact"/>
                              <w:ind w:left="260" w:firstLine="0"/>
                              <w:jc w:val="left"/>
                              <w:rPr>
                                <w:sz w:val="18"/>
                              </w:rPr>
                            </w:pPr>
                            <w:r w:rsidRPr="00263DA5">
                              <w:rPr>
                                <w:rStyle w:val="Bodytext295pt"/>
                                <w:sz w:val="18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6775" w:type="dxa"/>
                            <w:shd w:val="clear" w:color="auto" w:fill="D9D9D9" w:themeFill="background1" w:themeFillShade="D9"/>
                            <w:vAlign w:val="bottom"/>
                          </w:tcPr>
                          <w:p w:rsidR="00697870" w:rsidRPr="00263DA5" w:rsidRDefault="00697870" w:rsidP="00697870">
                            <w:pPr>
                              <w:pStyle w:val="Bodytext20"/>
                              <w:shd w:val="clear" w:color="auto" w:fill="auto"/>
                              <w:spacing w:line="220" w:lineRule="exact"/>
                              <w:ind w:left="260" w:firstLine="0"/>
                              <w:jc w:val="left"/>
                              <w:rPr>
                                <w:rStyle w:val="Bodytext295pt"/>
                                <w:sz w:val="18"/>
                              </w:rPr>
                            </w:pPr>
                            <w:r w:rsidRPr="00263DA5">
                              <w:rPr>
                                <w:rStyle w:val="Bodytext295pt"/>
                                <w:sz w:val="18"/>
                              </w:rPr>
                              <w:t>EXPERIENCIA ACADEMICO - PROFESIONAL</w:t>
                            </w:r>
                          </w:p>
                          <w:p w:rsidR="00697870" w:rsidRPr="00263DA5" w:rsidRDefault="00697870" w:rsidP="00697870">
                            <w:pPr>
                              <w:pStyle w:val="Bodytext20"/>
                              <w:shd w:val="clear" w:color="auto" w:fill="auto"/>
                              <w:spacing w:line="220" w:lineRule="exact"/>
                              <w:ind w:left="260" w:firstLine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697870" w:rsidRPr="00263DA5" w:rsidRDefault="00697870" w:rsidP="00697870">
                            <w:pPr>
                              <w:pStyle w:val="Bodytext20"/>
                              <w:shd w:val="clear" w:color="auto" w:fill="auto"/>
                              <w:spacing w:line="220" w:lineRule="exact"/>
                              <w:ind w:left="260" w:firstLine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86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697870" w:rsidRPr="00263DA5" w:rsidRDefault="00697870" w:rsidP="00697870">
                            <w:pPr>
                              <w:pStyle w:val="Bodytext2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  <w:rPr>
                                <w:rStyle w:val="Bodytext295pt"/>
                                <w:sz w:val="18"/>
                              </w:rPr>
                            </w:pPr>
                          </w:p>
                          <w:p w:rsidR="00697870" w:rsidRPr="00263DA5" w:rsidRDefault="00697870" w:rsidP="00697870">
                            <w:pPr>
                              <w:pStyle w:val="Bodytext2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  <w:r w:rsidRPr="00263DA5">
                              <w:rPr>
                                <w:rStyle w:val="Bodytext295pt"/>
                                <w:sz w:val="18"/>
                              </w:rPr>
                              <w:t>Puntaje por ítem</w:t>
                            </w:r>
                          </w:p>
                        </w:tc>
                        <w:tc>
                          <w:tcPr>
                            <w:tcW w:w="1037" w:type="dxa"/>
                            <w:shd w:val="clear" w:color="auto" w:fill="D9D9D9" w:themeFill="background1" w:themeFillShade="D9"/>
                          </w:tcPr>
                          <w:p w:rsidR="00697870" w:rsidRPr="00263DA5" w:rsidRDefault="00697870" w:rsidP="00697870">
                            <w:pPr>
                              <w:pStyle w:val="Bodytext2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  <w:rPr>
                                <w:rStyle w:val="Bodytext295pt"/>
                                <w:sz w:val="18"/>
                              </w:rPr>
                            </w:pPr>
                          </w:p>
                          <w:p w:rsidR="00697870" w:rsidRPr="00263DA5" w:rsidRDefault="00697870" w:rsidP="00697870">
                            <w:pPr>
                              <w:pStyle w:val="Bodytext2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  <w:rPr>
                                <w:rStyle w:val="Bodytext295pt"/>
                                <w:sz w:val="18"/>
                              </w:rPr>
                            </w:pPr>
                          </w:p>
                          <w:p w:rsidR="00697870" w:rsidRPr="00263DA5" w:rsidRDefault="00697870" w:rsidP="00697870">
                            <w:pPr>
                              <w:pStyle w:val="Bodytext2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  <w:rPr>
                                <w:rStyle w:val="Bodytext295pt"/>
                                <w:sz w:val="18"/>
                              </w:rPr>
                            </w:pPr>
                            <w:r w:rsidRPr="00263DA5">
                              <w:rPr>
                                <w:rStyle w:val="Bodytext295pt"/>
                                <w:sz w:val="18"/>
                              </w:rPr>
                              <w:t>Puntaje alcanzado</w:t>
                            </w:r>
                          </w:p>
                          <w:p w:rsidR="00697870" w:rsidRPr="00263DA5" w:rsidRDefault="00697870" w:rsidP="00697870">
                            <w:pPr>
                              <w:pStyle w:val="Bodytext2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697870" w:rsidRPr="00263DA5" w:rsidRDefault="00697870" w:rsidP="00697870">
                            <w:pPr>
                              <w:pStyle w:val="Bodytext2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697870" w:rsidRPr="00263DA5" w:rsidRDefault="00697870" w:rsidP="00697870">
                            <w:pPr>
                              <w:pStyle w:val="Bodytext2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90" w:type="dxa"/>
                            <w:shd w:val="clear" w:color="auto" w:fill="D9D9D9" w:themeFill="background1" w:themeFillShade="D9"/>
                            <w:vAlign w:val="bottom"/>
                          </w:tcPr>
                          <w:p w:rsidR="00697870" w:rsidRPr="00263DA5" w:rsidRDefault="00697870" w:rsidP="00697870">
                            <w:pPr>
                              <w:pStyle w:val="Bodytext2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  <w:rPr>
                                <w:rStyle w:val="Bodytext295pt"/>
                                <w:sz w:val="18"/>
                              </w:rPr>
                            </w:pPr>
                            <w:r w:rsidRPr="00263DA5">
                              <w:rPr>
                                <w:rStyle w:val="Bodytext295pt"/>
                                <w:sz w:val="18"/>
                              </w:rPr>
                              <w:t>Puntaje máximo del área 50</w:t>
                            </w:r>
                          </w:p>
                          <w:p w:rsidR="00697870" w:rsidRPr="00263DA5" w:rsidRDefault="00697870" w:rsidP="00697870">
                            <w:pPr>
                              <w:pStyle w:val="Bodytext20"/>
                              <w:shd w:val="clear" w:color="auto" w:fill="auto"/>
                              <w:spacing w:line="190" w:lineRule="exact"/>
                              <w:ind w:firstLine="0"/>
                              <w:jc w:val="left"/>
                              <w:rPr>
                                <w:rStyle w:val="Bodytext295pt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97870" w:rsidRDefault="00697870"/>
                  </w:txbxContent>
                </v:textbox>
                <w10:wrap type="square"/>
              </v:shape>
            </w:pict>
          </mc:Fallback>
        </mc:AlternateContent>
      </w:r>
    </w:p>
    <w:p w:rsidR="00292AAE" w:rsidRDefault="00292AAE">
      <w:pPr>
        <w:pStyle w:val="Bodytext100"/>
        <w:framePr w:w="1760" w:h="577" w:hRule="exact" w:wrap="none" w:vAnchor="page" w:hAnchor="page" w:x="7197" w:y="2995"/>
        <w:shd w:val="clear" w:color="auto" w:fill="auto"/>
        <w:spacing w:before="0" w:after="0" w:line="190" w:lineRule="exact"/>
        <w:jc w:val="right"/>
      </w:pP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1"/>
        <w:gridCol w:w="6782"/>
        <w:gridCol w:w="886"/>
        <w:gridCol w:w="1048"/>
      </w:tblGrid>
      <w:tr w:rsidR="00292AAE" w:rsidRPr="00032CE8" w:rsidTr="001E19CF">
        <w:trPr>
          <w:trHeight w:hRule="exact" w:val="295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92AAE" w:rsidRPr="00032CE8" w:rsidRDefault="00914828" w:rsidP="00032CE8">
            <w:pPr>
              <w:pStyle w:val="Bodytext20"/>
              <w:framePr w:w="9497" w:h="1141" w:wrap="none" w:vAnchor="page" w:hAnchor="page" w:x="992" w:y="3947"/>
              <w:shd w:val="clear" w:color="auto" w:fill="auto"/>
              <w:spacing w:line="19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2</w:t>
            </w:r>
            <w:r w:rsidR="00C33224" w:rsidRPr="00032CE8">
              <w:rPr>
                <w:rStyle w:val="Bodytext295pt"/>
                <w:sz w:val="16"/>
                <w:szCs w:val="16"/>
              </w:rPr>
              <w:t>.2.</w:t>
            </w:r>
          </w:p>
        </w:tc>
        <w:tc>
          <w:tcPr>
            <w:tcW w:w="766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497" w:h="1141" w:wrap="none" w:vAnchor="page" w:hAnchor="page" w:x="992" w:y="3947"/>
              <w:shd w:val="clear" w:color="auto" w:fill="auto"/>
              <w:spacing w:line="190" w:lineRule="exact"/>
              <w:ind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Docencia en Posgrado</w:t>
            </w:r>
            <w:r w:rsidR="00BB08D9" w:rsidRPr="00032CE8">
              <w:rPr>
                <w:rStyle w:val="Bodytext295pt"/>
                <w:sz w:val="16"/>
                <w:szCs w:val="16"/>
              </w:rPr>
              <w:t xml:space="preserve"> </w:t>
            </w:r>
          </w:p>
        </w:tc>
        <w:tc>
          <w:tcPr>
            <w:tcW w:w="1048" w:type="dxa"/>
            <w:tcBorders>
              <w:lef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framePr w:w="9497" w:h="1141" w:wrap="none" w:vAnchor="page" w:hAnchor="page" w:x="992" w:y="3947"/>
              <w:rPr>
                <w:sz w:val="16"/>
                <w:szCs w:val="16"/>
              </w:rPr>
            </w:pPr>
          </w:p>
        </w:tc>
      </w:tr>
      <w:tr w:rsidR="00292AAE" w:rsidRPr="00032CE8" w:rsidTr="001E19CF">
        <w:trPr>
          <w:trHeight w:hRule="exact" w:val="277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032CE8">
            <w:pPr>
              <w:pStyle w:val="Bodytext20"/>
              <w:framePr w:w="9497" w:h="1141" w:wrap="none" w:vAnchor="page" w:hAnchor="page" w:x="992" w:y="3947"/>
              <w:shd w:val="clear" w:color="auto" w:fill="auto"/>
              <w:spacing w:line="19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2.2.1.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497" w:h="1141" w:wrap="none" w:vAnchor="page" w:hAnchor="page" w:x="992" w:y="3947"/>
              <w:shd w:val="clear" w:color="auto" w:fill="auto"/>
              <w:spacing w:line="160" w:lineRule="exact"/>
              <w:ind w:firstLine="0"/>
              <w:jc w:val="left"/>
              <w:rPr>
                <w:b/>
                <w:sz w:val="16"/>
                <w:szCs w:val="16"/>
              </w:rPr>
            </w:pPr>
            <w:r w:rsidRPr="00032CE8">
              <w:rPr>
                <w:rStyle w:val="Bodytext28ptBold1"/>
                <w:b w:val="0"/>
              </w:rPr>
              <w:t>Docencia en programas de posgrado (por módulo)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497" w:h="1141" w:wrap="none" w:vAnchor="page" w:hAnchor="page" w:x="992" w:y="3947"/>
              <w:shd w:val="clear" w:color="auto" w:fill="auto"/>
              <w:spacing w:line="19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0,50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framePr w:w="9497" w:h="1141" w:wrap="none" w:vAnchor="page" w:hAnchor="page" w:x="992" w:y="3947"/>
              <w:rPr>
                <w:sz w:val="16"/>
                <w:szCs w:val="16"/>
              </w:rPr>
            </w:pPr>
          </w:p>
        </w:tc>
      </w:tr>
      <w:tr w:rsidR="00292AAE" w:rsidRPr="00032CE8">
        <w:trPr>
          <w:trHeight w:hRule="exact" w:val="274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032CE8">
            <w:pPr>
              <w:pStyle w:val="Bodytext20"/>
              <w:framePr w:w="9497" w:h="1141" w:wrap="none" w:vAnchor="page" w:hAnchor="page" w:x="992" w:y="3947"/>
              <w:shd w:val="clear" w:color="auto" w:fill="auto"/>
              <w:spacing w:line="19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2.2.2.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497" w:h="1141" w:wrap="none" w:vAnchor="page" w:hAnchor="page" w:x="992" w:y="3947"/>
              <w:shd w:val="clear" w:color="auto" w:fill="auto"/>
              <w:spacing w:line="160" w:lineRule="exact"/>
              <w:ind w:firstLine="0"/>
              <w:jc w:val="left"/>
              <w:rPr>
                <w:b/>
                <w:sz w:val="16"/>
                <w:szCs w:val="16"/>
              </w:rPr>
            </w:pPr>
            <w:r w:rsidRPr="00032CE8">
              <w:rPr>
                <w:rStyle w:val="Bodytext28ptBold1"/>
                <w:b w:val="0"/>
              </w:rPr>
              <w:t>Tutorías en programas de posgrado (por tutoría)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497" w:h="1141" w:wrap="none" w:vAnchor="page" w:hAnchor="page" w:x="992" w:y="3947"/>
              <w:shd w:val="clear" w:color="auto" w:fill="auto"/>
              <w:spacing w:line="19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0,50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framePr w:w="9497" w:h="1141" w:wrap="none" w:vAnchor="page" w:hAnchor="page" w:x="992" w:y="3947"/>
              <w:rPr>
                <w:sz w:val="16"/>
                <w:szCs w:val="16"/>
              </w:rPr>
            </w:pPr>
          </w:p>
        </w:tc>
      </w:tr>
      <w:tr w:rsidR="00292AAE" w:rsidRPr="00032CE8">
        <w:trPr>
          <w:trHeight w:hRule="exact" w:val="295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032CE8">
            <w:pPr>
              <w:pStyle w:val="Bodytext20"/>
              <w:framePr w:w="9497" w:h="1141" w:wrap="none" w:vAnchor="page" w:hAnchor="page" w:x="992" w:y="3947"/>
              <w:shd w:val="clear" w:color="auto" w:fill="auto"/>
              <w:spacing w:line="19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2.2.3.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497" w:h="1141" w:wrap="none" w:vAnchor="page" w:hAnchor="page" w:x="992" w:y="3947"/>
              <w:shd w:val="clear" w:color="auto" w:fill="auto"/>
              <w:spacing w:line="160" w:lineRule="exact"/>
              <w:ind w:firstLine="0"/>
              <w:jc w:val="left"/>
              <w:rPr>
                <w:b/>
                <w:sz w:val="16"/>
                <w:szCs w:val="16"/>
              </w:rPr>
            </w:pPr>
            <w:r w:rsidRPr="00032CE8">
              <w:rPr>
                <w:rStyle w:val="Bodytext28ptBold1"/>
                <w:b w:val="0"/>
              </w:rPr>
              <w:t>Tribunal en programas de posgrado (por tutoría)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497" w:h="1141" w:wrap="none" w:vAnchor="page" w:hAnchor="page" w:x="992" w:y="3947"/>
              <w:shd w:val="clear" w:color="auto" w:fill="auto"/>
              <w:spacing w:line="19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0,25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framePr w:w="9497" w:h="1141" w:wrap="none" w:vAnchor="page" w:hAnchor="page" w:x="992" w:y="3947"/>
              <w:rPr>
                <w:sz w:val="16"/>
                <w:szCs w:val="16"/>
              </w:rPr>
            </w:pPr>
          </w:p>
        </w:tc>
      </w:tr>
    </w:tbl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8"/>
        <w:gridCol w:w="6782"/>
        <w:gridCol w:w="889"/>
        <w:gridCol w:w="1048"/>
      </w:tblGrid>
      <w:tr w:rsidR="00292AAE" w:rsidRPr="00032CE8" w:rsidTr="001E19CF">
        <w:trPr>
          <w:trHeight w:hRule="exact" w:val="299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92AAE" w:rsidRPr="00032CE8" w:rsidRDefault="00914828" w:rsidP="00032CE8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20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2</w:t>
            </w:r>
            <w:r w:rsidR="00C33224" w:rsidRPr="00032CE8">
              <w:rPr>
                <w:rStyle w:val="Bodytext210pt"/>
                <w:b w:val="0"/>
                <w:bCs w:val="0"/>
                <w:sz w:val="16"/>
                <w:szCs w:val="16"/>
              </w:rPr>
              <w:t>.3.</w:t>
            </w:r>
          </w:p>
        </w:tc>
        <w:tc>
          <w:tcPr>
            <w:tcW w:w="767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190" w:lineRule="exact"/>
              <w:ind w:firstLine="0"/>
              <w:jc w:val="left"/>
              <w:rPr>
                <w:b/>
                <w:sz w:val="16"/>
                <w:szCs w:val="16"/>
              </w:rPr>
            </w:pPr>
            <w:r w:rsidRPr="00032CE8">
              <w:rPr>
                <w:rStyle w:val="Bodytext295pt"/>
                <w:b/>
                <w:sz w:val="16"/>
                <w:szCs w:val="16"/>
              </w:rPr>
              <w:t>Experiencia en Dirección Universitaria</w:t>
            </w:r>
          </w:p>
        </w:tc>
        <w:tc>
          <w:tcPr>
            <w:tcW w:w="1048" w:type="dxa"/>
            <w:tcBorders>
              <w:lef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framePr w:w="9508" w:h="3092" w:wrap="none" w:vAnchor="page" w:hAnchor="page" w:x="1020" w:y="53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92AAE" w:rsidRPr="00032CE8" w:rsidTr="001E19CF">
        <w:trPr>
          <w:trHeight w:hRule="exact" w:val="551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032CE8" w:rsidRDefault="00C33224" w:rsidP="00032CE8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19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2.3.1.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2AAE" w:rsidRPr="00032CE8" w:rsidRDefault="00C33224" w:rsidP="00BB08D9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190" w:lineRule="exact"/>
              <w:ind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Delegado a Consejos (Universitario, Facultativo, Carrera) (por año</w:t>
            </w:r>
            <w:r w:rsidR="00BB08D9" w:rsidRPr="00032CE8">
              <w:rPr>
                <w:rStyle w:val="Bodytext295pt"/>
                <w:sz w:val="16"/>
                <w:szCs w:val="16"/>
              </w:rPr>
              <w:t xml:space="preserve"> o </w:t>
            </w:r>
            <w:r w:rsidRPr="00032CE8">
              <w:rPr>
                <w:rStyle w:val="Bodytext295pt"/>
                <w:sz w:val="16"/>
                <w:szCs w:val="16"/>
              </w:rPr>
              <w:t>gestión)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2AAE" w:rsidRPr="00032CE8" w:rsidRDefault="00C33224" w:rsidP="001E19CF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19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0,25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framePr w:w="9508" w:h="3092" w:wrap="none" w:vAnchor="page" w:hAnchor="page" w:x="1020" w:y="53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92AAE" w:rsidRPr="00032CE8">
        <w:trPr>
          <w:trHeight w:hRule="exact" w:val="274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032CE8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20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2</w:t>
            </w:r>
            <w:r w:rsidR="00914828" w:rsidRPr="00032CE8">
              <w:rPr>
                <w:rStyle w:val="Bodytext210pt"/>
                <w:b w:val="0"/>
                <w:bCs w:val="0"/>
                <w:sz w:val="16"/>
                <w:szCs w:val="16"/>
              </w:rPr>
              <w:t>.</w:t>
            </w: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3.2.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220" w:lineRule="exact"/>
              <w:ind w:firstLine="0"/>
              <w:jc w:val="left"/>
              <w:rPr>
                <w:b/>
                <w:sz w:val="16"/>
                <w:szCs w:val="16"/>
              </w:rPr>
            </w:pPr>
            <w:r w:rsidRPr="00032CE8">
              <w:rPr>
                <w:rStyle w:val="Bodytext2Calibri11ptItalicSpacing0pt"/>
                <w:rFonts w:ascii="Tahoma" w:hAnsi="Tahoma" w:cs="Tahoma"/>
                <w:b/>
                <w:sz w:val="16"/>
                <w:szCs w:val="16"/>
              </w:rPr>
              <w:t>Cargos jerárquicos electos por año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framePr w:w="9508" w:h="3092" w:wrap="none" w:vAnchor="page" w:hAnchor="page" w:x="1020" w:y="53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framePr w:w="9508" w:h="3092" w:wrap="none" w:vAnchor="page" w:hAnchor="page" w:x="1020" w:y="53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92AAE" w:rsidRPr="00032CE8">
        <w:trPr>
          <w:trHeight w:hRule="exact" w:val="284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032CE8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19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2.3.2.1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190" w:lineRule="exact"/>
              <w:ind w:left="340"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Nivel Universitario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19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2,00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framePr w:w="9508" w:h="3092" w:wrap="none" w:vAnchor="page" w:hAnchor="page" w:x="1020" w:y="53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92AAE" w:rsidRPr="00032CE8">
        <w:trPr>
          <w:trHeight w:hRule="exact" w:val="274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914828" w:rsidP="00032CE8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19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2.3.2.2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190" w:lineRule="exact"/>
              <w:ind w:left="340"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Nivel Facultativo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20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1,50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framePr w:w="9508" w:h="3092" w:wrap="none" w:vAnchor="page" w:hAnchor="page" w:x="1020" w:y="53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92AAE" w:rsidRPr="00032CE8">
        <w:trPr>
          <w:trHeight w:hRule="exact" w:val="274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032CE8" w:rsidRDefault="00914828" w:rsidP="00032CE8">
            <w:pPr>
              <w:framePr w:w="9508" w:h="3092" w:wrap="none" w:vAnchor="page" w:hAnchor="page" w:x="1020" w:y="534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2.3.2.3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190" w:lineRule="exact"/>
              <w:ind w:left="340"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Nivel Carrera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19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1,00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framePr w:w="9508" w:h="3092" w:wrap="none" w:vAnchor="page" w:hAnchor="page" w:x="1020" w:y="53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92AAE" w:rsidRPr="00032CE8">
        <w:trPr>
          <w:trHeight w:hRule="exact" w:val="27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032CE8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20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2.3.3.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220" w:lineRule="exact"/>
              <w:ind w:firstLine="0"/>
              <w:jc w:val="left"/>
              <w:rPr>
                <w:b/>
                <w:sz w:val="16"/>
                <w:szCs w:val="16"/>
              </w:rPr>
            </w:pPr>
            <w:r w:rsidRPr="00032CE8">
              <w:rPr>
                <w:rStyle w:val="Bodytext2Calibri11ptItalicSpacing0pt"/>
                <w:rFonts w:ascii="Tahoma" w:hAnsi="Tahoma" w:cs="Tahoma"/>
                <w:b/>
                <w:sz w:val="16"/>
                <w:szCs w:val="16"/>
              </w:rPr>
              <w:t>Cargos Jerárquicos no electos por año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framePr w:w="9508" w:h="3092" w:wrap="none" w:vAnchor="page" w:hAnchor="page" w:x="1020" w:y="53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framePr w:w="9508" w:h="3092" w:wrap="none" w:vAnchor="page" w:hAnchor="page" w:x="1020" w:y="53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92AAE" w:rsidRPr="00032CE8">
        <w:trPr>
          <w:trHeight w:hRule="exact" w:val="27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032CE8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19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2.3.3.1.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200" w:lineRule="exact"/>
              <w:ind w:left="340"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Nivel Universitario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19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1,00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framePr w:w="9508" w:h="3092" w:wrap="none" w:vAnchor="page" w:hAnchor="page" w:x="1020" w:y="53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92AAE" w:rsidRPr="00032CE8">
        <w:trPr>
          <w:trHeight w:hRule="exact" w:val="27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032CE8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19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2.3</w:t>
            </w:r>
            <w:r w:rsidR="00914828" w:rsidRPr="00032CE8">
              <w:rPr>
                <w:rStyle w:val="Bodytext295pt"/>
                <w:sz w:val="16"/>
                <w:szCs w:val="16"/>
              </w:rPr>
              <w:t>.</w:t>
            </w:r>
            <w:r w:rsidRPr="00032CE8">
              <w:rPr>
                <w:rStyle w:val="Bodytext295pt"/>
                <w:sz w:val="16"/>
                <w:szCs w:val="16"/>
              </w:rPr>
              <w:t>3.2.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200" w:lineRule="exact"/>
              <w:ind w:left="340"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Nivel facultativo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19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0,75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framePr w:w="9508" w:h="3092" w:wrap="none" w:vAnchor="page" w:hAnchor="page" w:x="1020" w:y="53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92AAE" w:rsidRPr="00032CE8">
        <w:trPr>
          <w:trHeight w:hRule="exact" w:val="306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2AAE" w:rsidRPr="00032CE8" w:rsidRDefault="00C33224" w:rsidP="00032CE8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19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2.3</w:t>
            </w:r>
            <w:r w:rsidR="00914828" w:rsidRPr="00032CE8">
              <w:rPr>
                <w:rStyle w:val="Bodytext295pt"/>
                <w:sz w:val="16"/>
                <w:szCs w:val="16"/>
              </w:rPr>
              <w:t>.</w:t>
            </w:r>
            <w:r w:rsidRPr="00032CE8">
              <w:rPr>
                <w:rStyle w:val="Bodytext295pt"/>
                <w:sz w:val="16"/>
                <w:szCs w:val="16"/>
              </w:rPr>
              <w:t>3.3</w:t>
            </w:r>
            <w:r w:rsidR="00914828" w:rsidRPr="00032CE8">
              <w:rPr>
                <w:rStyle w:val="Bodytext295pt"/>
                <w:sz w:val="16"/>
                <w:szCs w:val="16"/>
              </w:rPr>
              <w:t>.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2AAE" w:rsidRPr="00032CE8" w:rsidRDefault="00C33224" w:rsidP="001E19CF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200" w:lineRule="exact"/>
              <w:ind w:left="340"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Nivel Carrera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2AAE" w:rsidRPr="00032CE8" w:rsidRDefault="00C33224" w:rsidP="001E19CF">
            <w:pPr>
              <w:pStyle w:val="Bodytext20"/>
              <w:framePr w:w="9508" w:h="3092" w:wrap="none" w:vAnchor="page" w:hAnchor="page" w:x="1020" w:y="5340"/>
              <w:shd w:val="clear" w:color="auto" w:fill="auto"/>
              <w:spacing w:line="19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0,50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framePr w:w="9508" w:h="3092" w:wrap="none" w:vAnchor="page" w:hAnchor="page" w:x="1020" w:y="534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tbl>
      <w:tblPr>
        <w:tblOverlap w:val="never"/>
        <w:tblW w:w="957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6"/>
        <w:gridCol w:w="6775"/>
        <w:gridCol w:w="886"/>
        <w:gridCol w:w="1116"/>
      </w:tblGrid>
      <w:tr w:rsidR="00292AAE" w:rsidRPr="00032CE8" w:rsidTr="00F334E8">
        <w:trPr>
          <w:trHeight w:hRule="exact" w:val="313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92AAE" w:rsidRPr="00032CE8" w:rsidRDefault="00560C09" w:rsidP="00032CE8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0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2</w:t>
            </w:r>
            <w:r w:rsidR="00C33224" w:rsidRPr="00032CE8">
              <w:rPr>
                <w:rStyle w:val="Bodytext210pt"/>
                <w:b w:val="0"/>
                <w:bCs w:val="0"/>
                <w:sz w:val="16"/>
                <w:szCs w:val="16"/>
              </w:rPr>
              <w:t>.4.</w:t>
            </w:r>
          </w:p>
        </w:tc>
        <w:tc>
          <w:tcPr>
            <w:tcW w:w="766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9B0009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00" w:lineRule="exact"/>
              <w:ind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10pt"/>
                <w:bCs w:val="0"/>
                <w:sz w:val="16"/>
                <w:szCs w:val="16"/>
              </w:rPr>
              <w:t>C</w:t>
            </w:r>
            <w:r w:rsidR="009B0009" w:rsidRPr="00032CE8">
              <w:rPr>
                <w:rStyle w:val="Bodytext210pt"/>
                <w:bCs w:val="0"/>
                <w:sz w:val="16"/>
                <w:szCs w:val="16"/>
              </w:rPr>
              <w:t>argos</w:t>
            </w:r>
            <w:r w:rsidRPr="00032CE8">
              <w:rPr>
                <w:rStyle w:val="Bodytext210pt"/>
                <w:bCs w:val="0"/>
                <w:sz w:val="16"/>
                <w:szCs w:val="16"/>
              </w:rPr>
              <w:t xml:space="preserve"> Jerárquicos extra universidad</w:t>
            </w:r>
          </w:p>
        </w:tc>
        <w:tc>
          <w:tcPr>
            <w:tcW w:w="1116" w:type="dxa"/>
            <w:tcBorders>
              <w:lef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framePr w:w="9572" w:h="2336" w:wrap="none" w:vAnchor="page" w:hAnchor="page" w:x="1001" w:y="8614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92AAE" w:rsidRPr="00032CE8" w:rsidTr="00F334E8">
        <w:trPr>
          <w:trHeight w:hRule="exact" w:val="551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032CE8" w:rsidRDefault="00C33224" w:rsidP="00032CE8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0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2.4.1</w:t>
            </w:r>
            <w:r w:rsidR="00560C09" w:rsidRPr="00032CE8">
              <w:rPr>
                <w:rStyle w:val="Bodytext210pt"/>
                <w:b w:val="0"/>
                <w:bCs w:val="0"/>
                <w:sz w:val="16"/>
                <w:szCs w:val="16"/>
              </w:rPr>
              <w:t>.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F7346D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81" w:lineRule="exact"/>
              <w:ind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 xml:space="preserve">Directores, Gerentes, Síndicos y otros ejecutivos </w:t>
            </w:r>
            <w:r w:rsidR="009B0009" w:rsidRPr="00032CE8">
              <w:rPr>
                <w:rStyle w:val="Bodytext210pt"/>
                <w:b w:val="0"/>
                <w:bCs w:val="0"/>
                <w:sz w:val="16"/>
                <w:szCs w:val="16"/>
              </w:rPr>
              <w:t>en Instituciones i</w:t>
            </w: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nscrit</w:t>
            </w:r>
            <w:r w:rsidR="009B0009" w:rsidRPr="00032CE8">
              <w:rPr>
                <w:rStyle w:val="Bodytext210pt"/>
                <w:b w:val="0"/>
                <w:bCs w:val="0"/>
                <w:sz w:val="16"/>
                <w:szCs w:val="16"/>
              </w:rPr>
              <w:t>a</w:t>
            </w: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 xml:space="preserve">s en </w:t>
            </w:r>
            <w:r w:rsidRPr="00032CE8">
              <w:rPr>
                <w:rStyle w:val="Bodytext295pt"/>
                <w:sz w:val="16"/>
                <w:szCs w:val="16"/>
              </w:rPr>
              <w:t xml:space="preserve">FUNDEMPRESA </w:t>
            </w:r>
            <w:r w:rsidR="00F334E8" w:rsidRPr="00032CE8">
              <w:rPr>
                <w:rStyle w:val="Bodytext210pt"/>
                <w:b w:val="0"/>
                <w:bCs w:val="0"/>
                <w:sz w:val="16"/>
                <w:szCs w:val="16"/>
              </w:rPr>
              <w:t xml:space="preserve"> en el área que postula</w:t>
            </w: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 xml:space="preserve"> (por año)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2AAE" w:rsidRPr="00032CE8" w:rsidRDefault="00C33224" w:rsidP="001E19CF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1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  <w:t>2,00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framePr w:w="9572" w:h="2336" w:wrap="none" w:vAnchor="page" w:hAnchor="page" w:x="1001" w:y="8614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C1FAA" w:rsidRPr="00032CE8" w:rsidTr="00F334E8">
        <w:trPr>
          <w:trHeight w:hRule="exact" w:val="551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C1FAA" w:rsidRPr="00032CE8" w:rsidRDefault="005C1FAA" w:rsidP="00032CE8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00" w:lineRule="exact"/>
              <w:ind w:firstLine="0"/>
              <w:jc w:val="center"/>
              <w:rPr>
                <w:rStyle w:val="Bodytext210pt"/>
                <w:b w:val="0"/>
                <w:bCs w:val="0"/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2.4.2.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C1FAA" w:rsidRPr="00032CE8" w:rsidRDefault="005C1FAA" w:rsidP="002F45B2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81" w:lineRule="exact"/>
              <w:ind w:firstLine="0"/>
              <w:jc w:val="left"/>
              <w:rPr>
                <w:rStyle w:val="Bodytext210pt"/>
                <w:b w:val="0"/>
                <w:bCs w:val="0"/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 xml:space="preserve">Directores, Gerentes, Síndicos y otros ejecutivos en Instituciones inscritas en </w:t>
            </w:r>
            <w:r w:rsidRPr="00032CE8">
              <w:rPr>
                <w:rStyle w:val="Bodytext295pt"/>
                <w:sz w:val="16"/>
                <w:szCs w:val="16"/>
              </w:rPr>
              <w:t xml:space="preserve">FUNDEMPRESA </w:t>
            </w: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 xml:space="preserve"> en otras áreas a la que postula (por año)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C1FAA" w:rsidRPr="00032CE8" w:rsidRDefault="005C1FAA" w:rsidP="005C1FAA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10" w:lineRule="exact"/>
              <w:ind w:firstLine="0"/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032CE8"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  <w:t>0,5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C1FAA" w:rsidRPr="00032CE8" w:rsidRDefault="005C1FAA" w:rsidP="001E19CF">
            <w:pPr>
              <w:framePr w:w="9572" w:h="2336" w:wrap="none" w:vAnchor="page" w:hAnchor="page" w:x="1001" w:y="8614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92AAE" w:rsidRPr="00032CE8" w:rsidTr="00F334E8">
        <w:trPr>
          <w:trHeight w:hRule="exact" w:val="419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032CE8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0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2.4</w:t>
            </w:r>
            <w:r w:rsidR="00560C09" w:rsidRPr="00032CE8">
              <w:rPr>
                <w:rStyle w:val="Bodytext210pt"/>
                <w:b w:val="0"/>
                <w:bCs w:val="0"/>
                <w:sz w:val="16"/>
                <w:szCs w:val="16"/>
              </w:rPr>
              <w:t>.</w:t>
            </w:r>
            <w:r w:rsidR="005C1FAA" w:rsidRPr="00032CE8">
              <w:rPr>
                <w:rStyle w:val="Bodytext210pt"/>
                <w:b w:val="0"/>
                <w:bCs w:val="0"/>
                <w:sz w:val="16"/>
                <w:szCs w:val="16"/>
              </w:rPr>
              <w:t>3</w:t>
            </w:r>
            <w:r w:rsidR="00560C09" w:rsidRPr="00032CE8">
              <w:rPr>
                <w:rStyle w:val="Bodytext210pt"/>
                <w:b w:val="0"/>
                <w:bCs w:val="0"/>
                <w:sz w:val="16"/>
                <w:szCs w:val="16"/>
              </w:rPr>
              <w:t>.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9B0009" w:rsidP="009B0009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00" w:lineRule="exact"/>
              <w:ind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 xml:space="preserve">Cargos </w:t>
            </w:r>
            <w:r w:rsidR="004D354A" w:rsidRPr="00032CE8">
              <w:rPr>
                <w:rStyle w:val="Bodytext210pt"/>
                <w:b w:val="0"/>
                <w:bCs w:val="0"/>
                <w:sz w:val="16"/>
                <w:szCs w:val="16"/>
              </w:rPr>
              <w:t xml:space="preserve">jerárquico </w:t>
            </w: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a nivel profesional en institución pública</w:t>
            </w:r>
            <w:r w:rsidR="00F334E8" w:rsidRPr="00032CE8">
              <w:rPr>
                <w:rStyle w:val="Bodytext210pt"/>
                <w:b w:val="0"/>
                <w:bCs w:val="0"/>
                <w:sz w:val="16"/>
                <w:szCs w:val="16"/>
              </w:rPr>
              <w:t xml:space="preserve"> en el área que postula</w:t>
            </w: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 xml:space="preserve"> (</w:t>
            </w:r>
            <w:r w:rsidR="00C33224" w:rsidRPr="00032CE8">
              <w:rPr>
                <w:rStyle w:val="Bodytext210pt"/>
                <w:b w:val="0"/>
                <w:bCs w:val="0"/>
                <w:sz w:val="16"/>
                <w:szCs w:val="16"/>
              </w:rPr>
              <w:t>por año)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9B0009" w:rsidP="001E19CF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1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  <w:t>2</w:t>
            </w:r>
            <w:r w:rsidR="00C33224" w:rsidRPr="00032CE8"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  <w:t>,00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framePr w:w="9572" w:h="2336" w:wrap="none" w:vAnchor="page" w:hAnchor="page" w:x="1001" w:y="8614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C1FAA" w:rsidRPr="00032CE8" w:rsidTr="00F334E8">
        <w:trPr>
          <w:trHeight w:hRule="exact" w:val="419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C1FAA" w:rsidRPr="00032CE8" w:rsidRDefault="005C1FAA" w:rsidP="00032CE8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00" w:lineRule="exact"/>
              <w:ind w:firstLine="0"/>
              <w:jc w:val="center"/>
              <w:rPr>
                <w:rStyle w:val="Bodytext210pt"/>
                <w:b w:val="0"/>
                <w:bCs w:val="0"/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2.4.4.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C1FAA" w:rsidRPr="00032CE8" w:rsidRDefault="005C1FAA" w:rsidP="005C1FAA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00" w:lineRule="exact"/>
              <w:ind w:firstLine="0"/>
              <w:jc w:val="left"/>
              <w:rPr>
                <w:rStyle w:val="Bodytext210pt"/>
                <w:b w:val="0"/>
                <w:bCs w:val="0"/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Cargos jerárquico a nivel profesional en institución pública en otras áreas a la que postula (por año)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C1FAA" w:rsidRPr="00032CE8" w:rsidRDefault="005C1FAA" w:rsidP="001E19CF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10" w:lineRule="exact"/>
              <w:ind w:firstLine="0"/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032CE8"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  <w:t>0,5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C1FAA" w:rsidRPr="00032CE8" w:rsidRDefault="005C1FAA" w:rsidP="001E19CF">
            <w:pPr>
              <w:framePr w:w="9572" w:h="2336" w:wrap="none" w:vAnchor="page" w:hAnchor="page" w:x="1001" w:y="8614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92AAE" w:rsidRPr="00032CE8" w:rsidTr="00F334E8">
        <w:trPr>
          <w:trHeight w:hRule="exact" w:val="281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032CE8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0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2.4.</w:t>
            </w:r>
            <w:r w:rsidR="005C1FAA" w:rsidRPr="00032CE8">
              <w:rPr>
                <w:rStyle w:val="Bodytext210pt"/>
                <w:b w:val="0"/>
                <w:bCs w:val="0"/>
                <w:sz w:val="16"/>
                <w:szCs w:val="16"/>
              </w:rPr>
              <w:t>5.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1E19CF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00" w:lineRule="exact"/>
              <w:ind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10ptBoldItalicSpacing0pt"/>
                <w:sz w:val="16"/>
                <w:szCs w:val="16"/>
              </w:rPr>
              <w:t>Experiencia laboral extra universidad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framePr w:w="9572" w:h="2336" w:wrap="none" w:vAnchor="page" w:hAnchor="page" w:x="1001" w:y="8614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292AAE" w:rsidP="001E19CF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190" w:lineRule="exact"/>
              <w:ind w:firstLine="0"/>
              <w:rPr>
                <w:sz w:val="16"/>
                <w:szCs w:val="16"/>
              </w:rPr>
            </w:pPr>
          </w:p>
        </w:tc>
      </w:tr>
      <w:tr w:rsidR="00292AAE" w:rsidRPr="00032CE8" w:rsidTr="00F334E8">
        <w:trPr>
          <w:trHeight w:hRule="exact" w:val="544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2AAE" w:rsidRPr="00032CE8" w:rsidRDefault="00C33224" w:rsidP="00032CE8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0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2.4</w:t>
            </w:r>
            <w:r w:rsidR="00560C09" w:rsidRPr="00032CE8">
              <w:rPr>
                <w:rStyle w:val="Bodytext210pt"/>
                <w:b w:val="0"/>
                <w:bCs w:val="0"/>
                <w:sz w:val="16"/>
                <w:szCs w:val="16"/>
              </w:rPr>
              <w:t>.</w:t>
            </w:r>
            <w:r w:rsidR="005C1FAA" w:rsidRPr="00032CE8">
              <w:rPr>
                <w:rStyle w:val="Bodytext210pt"/>
                <w:b w:val="0"/>
                <w:bCs w:val="0"/>
                <w:sz w:val="16"/>
                <w:szCs w:val="16"/>
              </w:rPr>
              <w:t>5</w:t>
            </w:r>
            <w:r w:rsidR="00560C09" w:rsidRPr="00032CE8">
              <w:rPr>
                <w:rStyle w:val="Bodytext210pt"/>
                <w:b w:val="0"/>
                <w:bCs w:val="0"/>
                <w:sz w:val="16"/>
                <w:szCs w:val="16"/>
              </w:rPr>
              <w:t>.1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2AAE" w:rsidRPr="00032CE8" w:rsidRDefault="009B0009" w:rsidP="00F7346D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77" w:lineRule="exact"/>
              <w:ind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Desempeño profesional en</w:t>
            </w:r>
            <w:r w:rsidR="00C33224" w:rsidRPr="00032CE8">
              <w:rPr>
                <w:rStyle w:val="Bodytext210pt"/>
                <w:b w:val="0"/>
                <w:bCs w:val="0"/>
                <w:sz w:val="16"/>
                <w:szCs w:val="16"/>
              </w:rPr>
              <w:t xml:space="preserve"> Institución privada Inscrita </w:t>
            </w:r>
            <w:r w:rsidR="00C33224" w:rsidRPr="00032CE8">
              <w:rPr>
                <w:rStyle w:val="Bodytext295pt"/>
                <w:sz w:val="16"/>
                <w:szCs w:val="16"/>
              </w:rPr>
              <w:t xml:space="preserve">en FUNDEMPRESA  </w:t>
            </w:r>
            <w:r w:rsidR="00F334E8" w:rsidRPr="00032CE8">
              <w:rPr>
                <w:rStyle w:val="Bodytext295pt"/>
                <w:sz w:val="16"/>
                <w:szCs w:val="16"/>
              </w:rPr>
              <w:t xml:space="preserve"> en el área que postula</w:t>
            </w:r>
            <w:r w:rsidR="00C33224" w:rsidRPr="00032CE8">
              <w:rPr>
                <w:rStyle w:val="Bodytext210pt"/>
                <w:b w:val="0"/>
                <w:bCs w:val="0"/>
                <w:sz w:val="16"/>
                <w:szCs w:val="16"/>
              </w:rPr>
              <w:t xml:space="preserve"> </w:t>
            </w:r>
            <w:r w:rsidR="00C33224" w:rsidRPr="00032CE8">
              <w:rPr>
                <w:rStyle w:val="Bodytext295pt"/>
                <w:sz w:val="16"/>
                <w:szCs w:val="16"/>
              </w:rPr>
              <w:t>(por año)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2AAE" w:rsidRPr="00032CE8" w:rsidRDefault="00C33224" w:rsidP="001E19CF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1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  <w:t>1,00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1E19CF">
            <w:pPr>
              <w:pStyle w:val="Bodytext20"/>
              <w:framePr w:w="9572" w:h="2336" w:wrap="none" w:vAnchor="page" w:hAnchor="page" w:x="1001" w:y="8614"/>
              <w:shd w:val="clear" w:color="auto" w:fill="auto"/>
              <w:tabs>
                <w:tab w:val="left" w:leader="underscore" w:pos="727"/>
              </w:tabs>
              <w:spacing w:line="540" w:lineRule="exact"/>
              <w:ind w:firstLine="0"/>
              <w:jc w:val="both"/>
              <w:rPr>
                <w:sz w:val="16"/>
                <w:szCs w:val="16"/>
              </w:rPr>
            </w:pPr>
            <w:bookmarkStart w:id="1" w:name="_GoBack"/>
            <w:bookmarkEnd w:id="1"/>
          </w:p>
        </w:tc>
      </w:tr>
      <w:tr w:rsidR="00292AAE" w:rsidRPr="00032CE8" w:rsidTr="00F334E8">
        <w:trPr>
          <w:trHeight w:hRule="exact" w:val="371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2AAE" w:rsidRPr="00032CE8" w:rsidRDefault="00560C09" w:rsidP="00032CE8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1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  <w:t>2.4.</w:t>
            </w:r>
            <w:r w:rsidR="00F7346D" w:rsidRPr="00032CE8"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  <w:t>5</w:t>
            </w:r>
            <w:r w:rsidRPr="00032CE8"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  <w:t>.2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2AAE" w:rsidRPr="00032CE8" w:rsidRDefault="00F7346D" w:rsidP="00F7346D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00" w:lineRule="exact"/>
              <w:ind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 xml:space="preserve">Desempeño profesional en Institución privada Inscrita </w:t>
            </w:r>
            <w:r w:rsidRPr="00032CE8">
              <w:rPr>
                <w:rStyle w:val="Bodytext295pt"/>
                <w:sz w:val="16"/>
                <w:szCs w:val="16"/>
              </w:rPr>
              <w:t>en FUNDEMPRESA en otra</w:t>
            </w:r>
            <w:r w:rsidR="002F45B2" w:rsidRPr="00032CE8">
              <w:rPr>
                <w:rStyle w:val="Bodytext295pt"/>
                <w:sz w:val="16"/>
                <w:szCs w:val="16"/>
              </w:rPr>
              <w:t>s</w:t>
            </w:r>
            <w:r w:rsidRPr="00032CE8">
              <w:rPr>
                <w:rStyle w:val="Bodytext295pt"/>
                <w:sz w:val="16"/>
                <w:szCs w:val="16"/>
              </w:rPr>
              <w:t xml:space="preserve"> área</w:t>
            </w:r>
            <w:r w:rsidR="002F45B2" w:rsidRPr="00032CE8">
              <w:rPr>
                <w:rStyle w:val="Bodytext295pt"/>
                <w:sz w:val="16"/>
                <w:szCs w:val="16"/>
              </w:rPr>
              <w:t>s</w:t>
            </w:r>
            <w:r w:rsidRPr="00032CE8">
              <w:rPr>
                <w:rStyle w:val="Bodytext295pt"/>
                <w:sz w:val="16"/>
                <w:szCs w:val="16"/>
              </w:rPr>
              <w:t xml:space="preserve"> a la que postula</w:t>
            </w: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 xml:space="preserve"> </w:t>
            </w:r>
            <w:r w:rsidRPr="00032CE8">
              <w:rPr>
                <w:rStyle w:val="Bodytext295pt"/>
                <w:sz w:val="16"/>
                <w:szCs w:val="16"/>
              </w:rPr>
              <w:t>(por año)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2AAE" w:rsidRPr="00032CE8" w:rsidRDefault="00F7346D" w:rsidP="00F7346D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1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  <w:t>0,25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292AAE" w:rsidP="001E19CF">
            <w:pPr>
              <w:pStyle w:val="Bodytext20"/>
              <w:framePr w:w="9572" w:h="2336" w:wrap="none" w:vAnchor="page" w:hAnchor="page" w:x="1001" w:y="8614"/>
              <w:shd w:val="clear" w:color="auto" w:fill="auto"/>
              <w:tabs>
                <w:tab w:val="left" w:leader="hyphen" w:pos="720"/>
              </w:tabs>
              <w:spacing w:line="190" w:lineRule="exact"/>
              <w:ind w:firstLine="0"/>
              <w:jc w:val="both"/>
              <w:rPr>
                <w:sz w:val="16"/>
                <w:szCs w:val="16"/>
              </w:rPr>
            </w:pPr>
          </w:p>
        </w:tc>
      </w:tr>
      <w:tr w:rsidR="005C1FAA" w:rsidRPr="00032CE8" w:rsidTr="00F334E8">
        <w:trPr>
          <w:trHeight w:hRule="exact" w:val="371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C1FAA" w:rsidRPr="00032CE8" w:rsidRDefault="00F7346D" w:rsidP="00032CE8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10" w:lineRule="exact"/>
              <w:ind w:firstLine="0"/>
              <w:jc w:val="center"/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032CE8"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  <w:t>2.4.5.3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C1FAA" w:rsidRPr="00032CE8" w:rsidRDefault="00F7346D" w:rsidP="002F45B2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00" w:lineRule="exact"/>
              <w:ind w:firstLine="0"/>
              <w:jc w:val="left"/>
              <w:rPr>
                <w:rStyle w:val="Bodytext210pt"/>
                <w:b w:val="0"/>
                <w:bCs w:val="0"/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 xml:space="preserve">Desempeño profesional en Institución pública en el área </w:t>
            </w:r>
            <w:r w:rsidR="002F45B2" w:rsidRPr="00032CE8">
              <w:rPr>
                <w:rStyle w:val="Bodytext210pt"/>
                <w:b w:val="0"/>
                <w:bCs w:val="0"/>
                <w:sz w:val="16"/>
                <w:szCs w:val="16"/>
              </w:rPr>
              <w:t>a la que</w:t>
            </w: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 xml:space="preserve"> postula (por año)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C1FAA" w:rsidRPr="00032CE8" w:rsidRDefault="00221E36" w:rsidP="001E19CF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10" w:lineRule="exact"/>
              <w:ind w:firstLine="0"/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032CE8"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  <w:t>1,00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1FAA" w:rsidRPr="00032CE8" w:rsidRDefault="005C1FAA" w:rsidP="001E19CF">
            <w:pPr>
              <w:pStyle w:val="Bodytext20"/>
              <w:framePr w:w="9572" w:h="2336" w:wrap="none" w:vAnchor="page" w:hAnchor="page" w:x="1001" w:y="8614"/>
              <w:shd w:val="clear" w:color="auto" w:fill="auto"/>
              <w:tabs>
                <w:tab w:val="left" w:leader="hyphen" w:pos="720"/>
              </w:tabs>
              <w:spacing w:line="190" w:lineRule="exact"/>
              <w:ind w:firstLine="0"/>
              <w:jc w:val="both"/>
              <w:rPr>
                <w:sz w:val="16"/>
                <w:szCs w:val="16"/>
              </w:rPr>
            </w:pPr>
          </w:p>
        </w:tc>
      </w:tr>
      <w:tr w:rsidR="00F7346D" w:rsidRPr="00032CE8" w:rsidTr="00F334E8">
        <w:trPr>
          <w:trHeight w:hRule="exact" w:val="371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7346D" w:rsidRPr="00032CE8" w:rsidRDefault="00F7346D" w:rsidP="00032CE8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10" w:lineRule="exact"/>
              <w:ind w:firstLine="0"/>
              <w:jc w:val="center"/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032CE8"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  <w:t>2.4.5.4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7346D" w:rsidRPr="00032CE8" w:rsidRDefault="00F7346D" w:rsidP="00F7346D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00" w:lineRule="exact"/>
              <w:ind w:firstLine="0"/>
              <w:jc w:val="left"/>
              <w:rPr>
                <w:rStyle w:val="Bodytext210pt"/>
                <w:b w:val="0"/>
                <w:bCs w:val="0"/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Desempeño profesional en Institución pública en otra</w:t>
            </w:r>
            <w:r w:rsidR="002F45B2" w:rsidRPr="00032CE8">
              <w:rPr>
                <w:rStyle w:val="Bodytext210pt"/>
                <w:b w:val="0"/>
                <w:bCs w:val="0"/>
                <w:sz w:val="16"/>
                <w:szCs w:val="16"/>
              </w:rPr>
              <w:t>s áreas a la</w:t>
            </w: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 xml:space="preserve"> que postula (por año)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7346D" w:rsidRPr="00032CE8" w:rsidRDefault="00F7346D" w:rsidP="001E19CF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10" w:lineRule="exact"/>
              <w:ind w:firstLine="0"/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032CE8"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  <w:t>0,25</w:t>
            </w:r>
          </w:p>
          <w:p w:rsidR="00F7346D" w:rsidRPr="00032CE8" w:rsidRDefault="00F7346D" w:rsidP="001E19CF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10" w:lineRule="exact"/>
              <w:ind w:firstLine="0"/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7346D" w:rsidRPr="00032CE8" w:rsidRDefault="00F7346D" w:rsidP="001E19CF">
            <w:pPr>
              <w:pStyle w:val="Bodytext20"/>
              <w:framePr w:w="9572" w:h="2336" w:wrap="none" w:vAnchor="page" w:hAnchor="page" w:x="1001" w:y="8614"/>
              <w:shd w:val="clear" w:color="auto" w:fill="auto"/>
              <w:tabs>
                <w:tab w:val="left" w:leader="hyphen" w:pos="720"/>
              </w:tabs>
              <w:spacing w:line="190" w:lineRule="exact"/>
              <w:ind w:firstLine="0"/>
              <w:jc w:val="both"/>
              <w:rPr>
                <w:sz w:val="16"/>
                <w:szCs w:val="16"/>
              </w:rPr>
            </w:pPr>
          </w:p>
        </w:tc>
      </w:tr>
      <w:tr w:rsidR="001E19CF" w:rsidRPr="00032CE8" w:rsidTr="00F334E8">
        <w:trPr>
          <w:trHeight w:hRule="exact" w:val="371"/>
        </w:trPr>
        <w:tc>
          <w:tcPr>
            <w:tcW w:w="7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E19CF" w:rsidRPr="00032CE8" w:rsidRDefault="001E19CF" w:rsidP="00032CE8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10" w:lineRule="exact"/>
              <w:ind w:firstLine="0"/>
              <w:jc w:val="center"/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E19CF" w:rsidRPr="00032CE8" w:rsidRDefault="001E19CF" w:rsidP="001E19CF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00" w:lineRule="exact"/>
              <w:ind w:firstLine="0"/>
              <w:jc w:val="left"/>
              <w:rPr>
                <w:rStyle w:val="Bodytext210p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E19CF" w:rsidRPr="00032CE8" w:rsidRDefault="001E19CF" w:rsidP="001E19CF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10" w:lineRule="exact"/>
              <w:ind w:firstLine="0"/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1E19CF" w:rsidRPr="00032CE8" w:rsidRDefault="001E19CF" w:rsidP="001E19CF">
            <w:pPr>
              <w:pStyle w:val="Bodytext20"/>
              <w:framePr w:w="9572" w:h="2336" w:wrap="none" w:vAnchor="page" w:hAnchor="page" w:x="1001" w:y="8614"/>
              <w:shd w:val="clear" w:color="auto" w:fill="auto"/>
              <w:tabs>
                <w:tab w:val="left" w:leader="hyphen" w:pos="720"/>
              </w:tabs>
              <w:spacing w:line="190" w:lineRule="exact"/>
              <w:ind w:firstLine="0"/>
              <w:jc w:val="both"/>
              <w:rPr>
                <w:sz w:val="16"/>
                <w:szCs w:val="16"/>
              </w:rPr>
            </w:pPr>
          </w:p>
        </w:tc>
      </w:tr>
      <w:tr w:rsidR="001E19CF" w:rsidRPr="00032CE8" w:rsidTr="00F334E8">
        <w:trPr>
          <w:trHeight w:hRule="exact" w:val="273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E19CF" w:rsidRPr="00032CE8" w:rsidRDefault="001E19CF" w:rsidP="00032CE8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10" w:lineRule="exact"/>
              <w:ind w:firstLine="0"/>
              <w:jc w:val="center"/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032CE8"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  <w:t>2.5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E19CF" w:rsidRPr="00032CE8" w:rsidRDefault="001E19CF" w:rsidP="001E19CF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00" w:lineRule="exact"/>
              <w:ind w:firstLine="0"/>
              <w:jc w:val="left"/>
              <w:rPr>
                <w:rStyle w:val="Bodytext210pt"/>
                <w:b w:val="0"/>
                <w:bCs w:val="0"/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Administración Académica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9CF" w:rsidRPr="00032CE8" w:rsidRDefault="001E19CF" w:rsidP="001E19CF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10" w:lineRule="exact"/>
              <w:ind w:firstLine="0"/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1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E19CF" w:rsidRPr="00032CE8" w:rsidRDefault="001E19CF" w:rsidP="001E19CF">
            <w:pPr>
              <w:pStyle w:val="Bodytext20"/>
              <w:framePr w:w="9572" w:h="2336" w:wrap="none" w:vAnchor="page" w:hAnchor="page" w:x="1001" w:y="8614"/>
              <w:shd w:val="clear" w:color="auto" w:fill="auto"/>
              <w:tabs>
                <w:tab w:val="left" w:leader="hyphen" w:pos="720"/>
              </w:tabs>
              <w:spacing w:line="190" w:lineRule="exact"/>
              <w:ind w:firstLine="0"/>
              <w:jc w:val="both"/>
              <w:rPr>
                <w:sz w:val="16"/>
                <w:szCs w:val="16"/>
              </w:rPr>
            </w:pPr>
          </w:p>
        </w:tc>
      </w:tr>
      <w:tr w:rsidR="001E19CF" w:rsidRPr="00032CE8" w:rsidTr="00F334E8">
        <w:trPr>
          <w:trHeight w:hRule="exact" w:val="223"/>
        </w:trPr>
        <w:tc>
          <w:tcPr>
            <w:tcW w:w="7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E19CF" w:rsidRPr="00032CE8" w:rsidRDefault="00221E36" w:rsidP="00032CE8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10" w:lineRule="exact"/>
              <w:ind w:firstLine="0"/>
              <w:jc w:val="center"/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032CE8"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  <w:t>2.5.1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E19CF" w:rsidRPr="00032CE8" w:rsidRDefault="00697870" w:rsidP="00F334E8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00" w:lineRule="exact"/>
              <w:ind w:firstLine="0"/>
              <w:jc w:val="left"/>
              <w:rPr>
                <w:rStyle w:val="Bodytext210pt"/>
                <w:b w:val="0"/>
                <w:bCs w:val="0"/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 xml:space="preserve">Coordinador de Cursos Extraordinarios (por </w:t>
            </w:r>
            <w:r w:rsidR="00F334E8" w:rsidRPr="00032CE8">
              <w:rPr>
                <w:rStyle w:val="Bodytext210pt"/>
                <w:b w:val="0"/>
                <w:bCs w:val="0"/>
                <w:sz w:val="16"/>
                <w:szCs w:val="16"/>
              </w:rPr>
              <w:t>curso</w:t>
            </w: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E19CF" w:rsidRPr="00032CE8" w:rsidRDefault="00F334E8" w:rsidP="00F334E8">
            <w:pPr>
              <w:pStyle w:val="Bodytext20"/>
              <w:framePr w:w="9572" w:h="2336" w:wrap="none" w:vAnchor="page" w:hAnchor="page" w:x="1001" w:y="8614"/>
              <w:shd w:val="clear" w:color="auto" w:fill="auto"/>
              <w:spacing w:line="210" w:lineRule="exact"/>
              <w:ind w:firstLine="0"/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032CE8">
              <w:rPr>
                <w:rStyle w:val="Bodytext2Calibri105pt"/>
                <w:rFonts w:ascii="Tahoma" w:hAnsi="Tahoma" w:cs="Tahoma"/>
                <w:b w:val="0"/>
                <w:bCs w:val="0"/>
                <w:sz w:val="16"/>
                <w:szCs w:val="16"/>
              </w:rPr>
              <w:t>1,00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E19CF" w:rsidRPr="00032CE8" w:rsidRDefault="001E19CF" w:rsidP="001E19CF">
            <w:pPr>
              <w:pStyle w:val="Bodytext20"/>
              <w:framePr w:w="9572" w:h="2336" w:wrap="none" w:vAnchor="page" w:hAnchor="page" w:x="1001" w:y="8614"/>
              <w:shd w:val="clear" w:color="auto" w:fill="auto"/>
              <w:tabs>
                <w:tab w:val="left" w:leader="hyphen" w:pos="720"/>
              </w:tabs>
              <w:spacing w:line="190" w:lineRule="exact"/>
              <w:ind w:firstLine="0"/>
              <w:jc w:val="both"/>
              <w:rPr>
                <w:sz w:val="16"/>
                <w:szCs w:val="16"/>
              </w:rPr>
            </w:pPr>
          </w:p>
        </w:tc>
      </w:tr>
    </w:tbl>
    <w:p w:rsidR="00292AAE" w:rsidRDefault="00292AAE">
      <w:pPr>
        <w:framePr w:wrap="none" w:vAnchor="page" w:hAnchor="page" w:x="170" w:y="11052"/>
      </w:pPr>
    </w:p>
    <w:p w:rsidR="00914828" w:rsidRDefault="00914828" w:rsidP="00914828">
      <w:pPr>
        <w:pStyle w:val="Bodytext30"/>
        <w:framePr w:w="2002" w:h="610" w:hRule="exact" w:wrap="none" w:vAnchor="page" w:hAnchor="page" w:x="1179" w:y="1002"/>
        <w:shd w:val="clear" w:color="auto" w:fill="auto"/>
        <w:spacing w:line="158" w:lineRule="exact"/>
        <w:rPr>
          <w:lang w:eastAsia="en-US" w:bidi="en-US"/>
        </w:rPr>
      </w:pPr>
      <w:r>
        <w:rPr>
          <w:lang w:eastAsia="en-US" w:bidi="en-US"/>
        </w:rPr>
        <w:t>UNIVER</w:t>
      </w:r>
      <w:r w:rsidRPr="00970904">
        <w:rPr>
          <w:lang w:eastAsia="en-US" w:bidi="en-US"/>
        </w:rPr>
        <w:t>S</w:t>
      </w:r>
      <w:r>
        <w:rPr>
          <w:lang w:eastAsia="en-US" w:bidi="en-US"/>
        </w:rPr>
        <w:t>I</w:t>
      </w:r>
      <w:r w:rsidRPr="00970904">
        <w:rPr>
          <w:lang w:eastAsia="en-US" w:bidi="en-US"/>
        </w:rPr>
        <w:t xml:space="preserve">DAD MAYOR </w:t>
      </w:r>
      <w:r>
        <w:rPr>
          <w:lang w:eastAsia="en-US" w:bidi="en-US"/>
        </w:rPr>
        <w:t>D</w:t>
      </w:r>
      <w:r w:rsidRPr="00970904">
        <w:rPr>
          <w:lang w:eastAsia="en-US" w:bidi="en-US"/>
        </w:rPr>
        <w:t>E SAN SIMON</w:t>
      </w:r>
    </w:p>
    <w:p w:rsidR="00914828" w:rsidRDefault="00914828" w:rsidP="00914828">
      <w:pPr>
        <w:pStyle w:val="Bodytext30"/>
        <w:framePr w:w="2002" w:h="610" w:hRule="exact" w:wrap="none" w:vAnchor="page" w:hAnchor="page" w:x="1179" w:y="1002"/>
        <w:shd w:val="clear" w:color="auto" w:fill="auto"/>
        <w:spacing w:line="158" w:lineRule="exact"/>
      </w:pPr>
      <w:r>
        <w:rPr>
          <w:lang w:eastAsia="en-US" w:bidi="en-US"/>
        </w:rPr>
        <w:t xml:space="preserve">VICE </w:t>
      </w:r>
      <w:r>
        <w:t>RECTORADO</w:t>
      </w:r>
    </w:p>
    <w:p w:rsidR="00914828" w:rsidRDefault="00914828" w:rsidP="00914828">
      <w:pPr>
        <w:pStyle w:val="Bodytext30"/>
        <w:framePr w:w="2002" w:h="610" w:hRule="exact" w:wrap="none" w:vAnchor="page" w:hAnchor="page" w:x="1179" w:y="1002"/>
        <w:shd w:val="clear" w:color="auto" w:fill="auto"/>
        <w:spacing w:line="158" w:lineRule="exact"/>
      </w:pPr>
      <w:r>
        <w:t xml:space="preserve">DIRECIÓN </w:t>
      </w:r>
      <w:r>
        <w:rPr>
          <w:lang w:eastAsia="en-US" w:bidi="en-US"/>
        </w:rPr>
        <w:t>D</w:t>
      </w:r>
      <w:r w:rsidRPr="00970904">
        <w:rPr>
          <w:lang w:eastAsia="en-US" w:bidi="en-US"/>
        </w:rPr>
        <w:t xml:space="preserve">E </w:t>
      </w:r>
      <w:r>
        <w:t>PLANIFICACIÓN ACADÉMICA</w:t>
      </w:r>
    </w:p>
    <w:p w:rsidR="00914828" w:rsidRDefault="00914828" w:rsidP="00914828">
      <w:pPr>
        <w:pStyle w:val="Heading30"/>
        <w:framePr w:w="9557" w:h="1798" w:hRule="exact" w:wrap="none" w:vAnchor="page" w:hAnchor="page" w:x="1142" w:y="1833"/>
        <w:shd w:val="clear" w:color="auto" w:fill="auto"/>
        <w:spacing w:before="0" w:line="300" w:lineRule="exact"/>
        <w:ind w:left="1560"/>
        <w:jc w:val="center"/>
      </w:pPr>
      <w:r>
        <w:t>TABLA DE CALIFICACIÓN DE MÉRITOS</w:t>
      </w:r>
    </w:p>
    <w:p w:rsidR="00914828" w:rsidRDefault="00914828" w:rsidP="00914828">
      <w:pPr>
        <w:pStyle w:val="Bodytext40"/>
        <w:framePr w:w="9557" w:h="1798" w:hRule="exact" w:wrap="none" w:vAnchor="page" w:hAnchor="page" w:x="1142" w:y="1833"/>
        <w:shd w:val="clear" w:color="auto" w:fill="auto"/>
        <w:spacing w:after="176"/>
        <w:ind w:left="2552" w:right="1140"/>
      </w:pPr>
      <w:r>
        <w:t>PROCESOS DE SELECCIÓN Y ADMISIÓN PARA DOCENTES ORDINARIOS O TITULARES</w:t>
      </w:r>
      <w:r>
        <w:br/>
      </w:r>
      <w:r>
        <w:rPr>
          <w:rStyle w:val="Bodytext4TrebuchetMS75ptSpacing0pt"/>
          <w:b/>
          <w:bCs/>
        </w:rPr>
        <w:t>(no aplicable en área salud)</w:t>
      </w:r>
    </w:p>
    <w:p w:rsidR="00914828" w:rsidRDefault="00914828" w:rsidP="00914828">
      <w:pPr>
        <w:pStyle w:val="Bodytext50"/>
        <w:framePr w:w="9557" w:h="1798" w:hRule="exact" w:wrap="none" w:vAnchor="page" w:hAnchor="page" w:x="1142" w:y="1833"/>
        <w:shd w:val="clear" w:color="auto" w:fill="auto"/>
        <w:tabs>
          <w:tab w:val="left" w:leader="dot" w:pos="9498"/>
        </w:tabs>
        <w:spacing w:line="160" w:lineRule="exact"/>
      </w:pPr>
      <w:r>
        <w:t>POSTULANTE:</w:t>
      </w:r>
      <w:r>
        <w:tab/>
      </w:r>
    </w:p>
    <w:p w:rsidR="00914828" w:rsidRDefault="00914828" w:rsidP="00914828">
      <w:pPr>
        <w:pStyle w:val="Bodytext50"/>
        <w:framePr w:w="9557" w:h="1798" w:hRule="exact" w:wrap="none" w:vAnchor="page" w:hAnchor="page" w:x="1142" w:y="1833"/>
        <w:shd w:val="clear" w:color="auto" w:fill="auto"/>
        <w:tabs>
          <w:tab w:val="left" w:leader="dot" w:pos="9498"/>
        </w:tabs>
        <w:spacing w:line="160" w:lineRule="exact"/>
      </w:pPr>
      <w:r>
        <w:t>MATERIA:</w:t>
      </w:r>
      <w:r>
        <w:tab/>
      </w:r>
    </w:p>
    <w:p w:rsidR="00914828" w:rsidRDefault="00914828" w:rsidP="00914828">
      <w:pPr>
        <w:pStyle w:val="Bodytext50"/>
        <w:framePr w:w="9557" w:h="1798" w:hRule="exact" w:wrap="none" w:vAnchor="page" w:hAnchor="page" w:x="1142" w:y="1833"/>
        <w:shd w:val="clear" w:color="auto" w:fill="auto"/>
        <w:tabs>
          <w:tab w:val="left" w:leader="dot" w:pos="6237"/>
        </w:tabs>
        <w:spacing w:line="160" w:lineRule="exact"/>
      </w:pPr>
      <w:r>
        <w:t>FECHA:</w:t>
      </w:r>
      <w:r>
        <w:tab/>
        <w:t xml:space="preserve"> NOTA FINAL : ………….…………………….</w:t>
      </w:r>
    </w:p>
    <w:p w:rsidR="00292AAE" w:rsidRDefault="00292AAE">
      <w:pPr>
        <w:rPr>
          <w:sz w:val="2"/>
          <w:szCs w:val="2"/>
        </w:rPr>
        <w:sectPr w:rsidR="00292AAE">
          <w:pgSz w:w="12240" w:h="15840"/>
          <w:pgMar w:top="360" w:right="360" w:bottom="360" w:left="360" w:header="0" w:footer="3" w:gutter="0"/>
          <w:cols w:space="720"/>
          <w:noEndnote/>
          <w:docGrid w:linePitch="360"/>
        </w:sectPr>
      </w:pPr>
    </w:p>
    <w:tbl>
      <w:tblPr>
        <w:tblpPr w:leftFromText="141" w:rightFromText="141" w:vertAnchor="page" w:horzAnchor="margin" w:tblpXSpec="center" w:tblpY="7291"/>
        <w:tblOverlap w:val="never"/>
        <w:tblW w:w="94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6804"/>
        <w:gridCol w:w="850"/>
        <w:gridCol w:w="962"/>
      </w:tblGrid>
      <w:tr w:rsidR="00292AAE" w:rsidRPr="00032CE8" w:rsidTr="00032CE8">
        <w:trPr>
          <w:trHeight w:hRule="exact" w:val="5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032CE8" w:rsidRDefault="00C33224" w:rsidP="00032CE8">
            <w:pPr>
              <w:pStyle w:val="Bodytext20"/>
              <w:shd w:val="clear" w:color="auto" w:fill="auto"/>
              <w:spacing w:line="190" w:lineRule="exact"/>
              <w:ind w:left="180"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lastRenderedPageBreak/>
              <w:t>3.1.3.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032CE8">
            <w:pPr>
              <w:pStyle w:val="Bodytext20"/>
              <w:shd w:val="clear" w:color="auto" w:fill="auto"/>
              <w:spacing w:line="270" w:lineRule="exact"/>
              <w:ind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Artículos y proyectos originales en revistas indexadas por artículo o proyecto (vigente en los últimos 5 años)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2AAE" w:rsidRPr="00032CE8" w:rsidRDefault="00C33224" w:rsidP="00032CE8">
            <w:pPr>
              <w:pStyle w:val="Bodytext20"/>
              <w:shd w:val="clear" w:color="auto" w:fill="auto"/>
              <w:spacing w:line="19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5,00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032CE8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92AAE" w:rsidRPr="00032CE8" w:rsidTr="00032CE8">
        <w:trPr>
          <w:trHeight w:hRule="exact" w:val="5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032CE8" w:rsidRDefault="00C33224" w:rsidP="00032CE8">
            <w:pPr>
              <w:pStyle w:val="Bodytext20"/>
              <w:shd w:val="clear" w:color="auto" w:fill="auto"/>
              <w:spacing w:line="190" w:lineRule="exact"/>
              <w:ind w:left="180"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3.1.4.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032CE8">
            <w:pPr>
              <w:pStyle w:val="Bodytext20"/>
              <w:shd w:val="clear" w:color="auto" w:fill="auto"/>
              <w:spacing w:line="270" w:lineRule="exact"/>
              <w:ind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Artículos, ensayos o proyectos originales en revistas nacionales, institucionales y académicas por articulo o proyecto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2AAE" w:rsidRPr="00032CE8" w:rsidRDefault="00C33224" w:rsidP="00032CE8">
            <w:pPr>
              <w:pStyle w:val="Bodytext20"/>
              <w:shd w:val="clear" w:color="auto" w:fill="auto"/>
              <w:spacing w:line="19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2,00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032CE8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92AAE" w:rsidRPr="00032CE8" w:rsidTr="00032CE8">
        <w:trPr>
          <w:trHeight w:hRule="exact" w:val="5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2AAE" w:rsidRPr="00032CE8" w:rsidRDefault="00C33224" w:rsidP="00032CE8">
            <w:pPr>
              <w:pStyle w:val="Bodytext20"/>
              <w:shd w:val="clear" w:color="auto" w:fill="auto"/>
              <w:spacing w:line="190" w:lineRule="exact"/>
              <w:ind w:left="180"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3.1.5.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032CE8">
            <w:pPr>
              <w:pStyle w:val="Bodytext20"/>
              <w:shd w:val="clear" w:color="auto" w:fill="auto"/>
              <w:spacing w:line="259" w:lineRule="exact"/>
              <w:ind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Investigación académica certificada por autoridades facultativos (por investigación)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2AAE" w:rsidRPr="00032CE8" w:rsidRDefault="00F334E8" w:rsidP="00032CE8">
            <w:pPr>
              <w:pStyle w:val="Bodytext20"/>
              <w:shd w:val="clear" w:color="auto" w:fill="auto"/>
              <w:spacing w:line="19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2</w:t>
            </w:r>
            <w:r w:rsidR="00C33224" w:rsidRPr="00032CE8">
              <w:rPr>
                <w:rStyle w:val="Bodytext295pt"/>
                <w:sz w:val="16"/>
                <w:szCs w:val="16"/>
              </w:rPr>
              <w:t>,00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032CE8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92AAE" w:rsidRPr="00032CE8" w:rsidTr="00032CE8">
        <w:trPr>
          <w:trHeight w:hRule="exact" w:val="8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2AAE" w:rsidRPr="00032CE8" w:rsidRDefault="00C33224" w:rsidP="00032CE8">
            <w:pPr>
              <w:pStyle w:val="Bodytext20"/>
              <w:shd w:val="clear" w:color="auto" w:fill="auto"/>
              <w:spacing w:line="190" w:lineRule="exact"/>
              <w:ind w:left="180"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3.1.6.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032CE8">
            <w:pPr>
              <w:pStyle w:val="Bodytext20"/>
              <w:shd w:val="clear" w:color="auto" w:fill="auto"/>
              <w:spacing w:line="266" w:lineRule="exact"/>
              <w:ind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 xml:space="preserve">Participación como disertante en simposios, congresos Y conferencias profesionales y/o académicas relacionadas con el área da la carrera a la </w:t>
            </w: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 xml:space="preserve">que </w:t>
            </w:r>
            <w:r w:rsidRPr="00032CE8">
              <w:rPr>
                <w:rStyle w:val="Bodytext295pt"/>
                <w:sz w:val="16"/>
                <w:szCs w:val="16"/>
              </w:rPr>
              <w:t>se postula (por participación)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2AAE" w:rsidRPr="00032CE8" w:rsidRDefault="00C33224" w:rsidP="00032CE8">
            <w:pPr>
              <w:pStyle w:val="Bodytext20"/>
              <w:shd w:val="clear" w:color="auto" w:fill="auto"/>
              <w:spacing w:line="19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1,00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032CE8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E19CF" w:rsidRPr="00032CE8" w:rsidTr="00032CE8">
        <w:trPr>
          <w:trHeight w:hRule="exact" w:val="277"/>
        </w:trPr>
        <w:tc>
          <w:tcPr>
            <w:tcW w:w="9467" w:type="dxa"/>
            <w:gridSpan w:val="4"/>
            <w:tcBorders>
              <w:top w:val="single" w:sz="4" w:space="0" w:color="auto"/>
            </w:tcBorders>
            <w:shd w:val="clear" w:color="auto" w:fill="FFFFFF"/>
          </w:tcPr>
          <w:p w:rsidR="001E19CF" w:rsidRPr="00032CE8" w:rsidRDefault="001E19CF" w:rsidP="00032CE8">
            <w:pPr>
              <w:rPr>
                <w:rFonts w:ascii="Tahoma" w:hAnsi="Tahoma" w:cs="Tahoma"/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NOTA: No genera puntaje la asistencia como oyente</w:t>
            </w:r>
          </w:p>
        </w:tc>
      </w:tr>
      <w:tr w:rsidR="001E19CF" w:rsidRPr="00032CE8" w:rsidTr="00032CE8">
        <w:trPr>
          <w:trHeight w:hRule="exact" w:val="270"/>
        </w:trPr>
        <w:tc>
          <w:tcPr>
            <w:tcW w:w="9467" w:type="dxa"/>
            <w:gridSpan w:val="4"/>
            <w:shd w:val="clear" w:color="auto" w:fill="FFFFFF"/>
          </w:tcPr>
          <w:p w:rsidR="001E19CF" w:rsidRPr="00032CE8" w:rsidRDefault="001E19CF" w:rsidP="00032CE8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92AAE" w:rsidRPr="00032CE8" w:rsidTr="00032CE8">
        <w:trPr>
          <w:trHeight w:hRule="exact" w:val="27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032CE8" w:rsidRDefault="001E19CF" w:rsidP="00032CE8">
            <w:pPr>
              <w:pStyle w:val="Bodytext20"/>
              <w:shd w:val="clear" w:color="auto" w:fill="auto"/>
              <w:spacing w:line="190" w:lineRule="exact"/>
              <w:ind w:firstLine="0"/>
              <w:jc w:val="center"/>
              <w:rPr>
                <w:b/>
                <w:sz w:val="16"/>
                <w:szCs w:val="16"/>
              </w:rPr>
            </w:pPr>
            <w:r w:rsidRPr="00032CE8">
              <w:rPr>
                <w:rStyle w:val="Bodytext295pt"/>
                <w:b/>
                <w:sz w:val="16"/>
                <w:szCs w:val="16"/>
              </w:rPr>
              <w:t>3.2.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032CE8" w:rsidRDefault="00C33224" w:rsidP="00032CE8">
            <w:pPr>
              <w:pStyle w:val="Bodytext20"/>
              <w:shd w:val="clear" w:color="auto" w:fill="auto"/>
              <w:spacing w:line="190" w:lineRule="exact"/>
              <w:ind w:firstLine="0"/>
              <w:jc w:val="left"/>
              <w:rPr>
                <w:b/>
                <w:sz w:val="16"/>
                <w:szCs w:val="16"/>
              </w:rPr>
            </w:pPr>
            <w:r w:rsidRPr="00032CE8">
              <w:rPr>
                <w:rStyle w:val="Bodytext295pt"/>
                <w:b/>
                <w:sz w:val="16"/>
                <w:szCs w:val="16"/>
              </w:rPr>
              <w:t>Distinciones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032CE8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92AAE" w:rsidRPr="00032CE8" w:rsidTr="00032CE8">
        <w:trPr>
          <w:trHeight w:hRule="exact" w:val="5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032CE8" w:rsidRDefault="00C33224" w:rsidP="00032CE8">
            <w:pPr>
              <w:pStyle w:val="Bodytext20"/>
              <w:shd w:val="clear" w:color="auto" w:fill="auto"/>
              <w:spacing w:line="190" w:lineRule="exact"/>
              <w:ind w:left="180"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3.2.1.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032CE8" w:rsidRDefault="00C33224" w:rsidP="00032CE8">
            <w:pPr>
              <w:pStyle w:val="Bodytext20"/>
              <w:shd w:val="clear" w:color="auto" w:fill="auto"/>
              <w:spacing w:line="263" w:lineRule="exact"/>
              <w:ind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Distinciones nacionales, departamentales y universitarias (no de Facultad ni de Carrera)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032CE8">
            <w:pPr>
              <w:pStyle w:val="Bodytext20"/>
              <w:shd w:val="clear" w:color="auto" w:fill="auto"/>
              <w:spacing w:line="20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3,00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032CE8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92AAE" w:rsidRPr="00032CE8" w:rsidTr="00032CE8">
        <w:trPr>
          <w:trHeight w:hRule="exact" w:val="55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032CE8" w:rsidRDefault="00C33224" w:rsidP="00032CE8">
            <w:pPr>
              <w:pStyle w:val="Bodytext20"/>
              <w:shd w:val="clear" w:color="auto" w:fill="auto"/>
              <w:spacing w:line="190" w:lineRule="exact"/>
              <w:ind w:left="180"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3.2.2.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2AAE" w:rsidRPr="00032CE8" w:rsidRDefault="00C33224" w:rsidP="00032CE8">
            <w:pPr>
              <w:pStyle w:val="Bodytext20"/>
              <w:shd w:val="clear" w:color="auto" w:fill="auto"/>
              <w:spacing w:line="266" w:lineRule="exact"/>
              <w:ind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Miembro del Directorio de Asociaciones Científicas, Académicas, Colegios Profesionales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2AAE" w:rsidRPr="00032CE8" w:rsidRDefault="00C33224" w:rsidP="00032CE8">
            <w:pPr>
              <w:pStyle w:val="Bodytext20"/>
              <w:shd w:val="clear" w:color="auto" w:fill="auto"/>
              <w:spacing w:line="19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1,00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032CE8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92AAE" w:rsidRPr="00032CE8" w:rsidTr="00032CE8">
        <w:trPr>
          <w:trHeight w:hRule="exact" w:val="8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92AAE" w:rsidRPr="00032CE8" w:rsidRDefault="00C33224" w:rsidP="00032CE8">
            <w:pPr>
              <w:pStyle w:val="Bodytext20"/>
              <w:shd w:val="clear" w:color="auto" w:fill="auto"/>
              <w:spacing w:line="190" w:lineRule="exact"/>
              <w:ind w:left="180"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3.2.3.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334B9" w:rsidRPr="00032CE8" w:rsidRDefault="00C33224" w:rsidP="00032CE8">
            <w:pPr>
              <w:pStyle w:val="Bodytext20"/>
              <w:shd w:val="clear" w:color="auto" w:fill="auto"/>
              <w:spacing w:line="277" w:lineRule="exact"/>
              <w:ind w:firstLine="0"/>
              <w:jc w:val="left"/>
              <w:rPr>
                <w:rStyle w:val="Bodytext295pt"/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Certificación por participación en labores de apoyo académico universitario que contribuye a la Acreditación</w:t>
            </w:r>
            <w:r w:rsidR="004D354A" w:rsidRPr="00032CE8">
              <w:rPr>
                <w:rStyle w:val="Bodytext295pt"/>
                <w:sz w:val="16"/>
                <w:szCs w:val="16"/>
              </w:rPr>
              <w:t xml:space="preserve"> (Por proceso de acreditación</w:t>
            </w:r>
            <w:r w:rsidR="00F334E8" w:rsidRPr="00032CE8">
              <w:rPr>
                <w:rStyle w:val="Bodytext295pt"/>
                <w:sz w:val="16"/>
                <w:szCs w:val="16"/>
              </w:rPr>
              <w:t xml:space="preserve"> certificado </w:t>
            </w:r>
            <w:r w:rsidR="009334B9" w:rsidRPr="00032CE8">
              <w:rPr>
                <w:rStyle w:val="Bodytext295pt"/>
                <w:sz w:val="16"/>
                <w:szCs w:val="16"/>
              </w:rPr>
              <w:t>por Director de Carrera</w:t>
            </w:r>
            <w:r w:rsidR="00F334E8" w:rsidRPr="00032CE8">
              <w:rPr>
                <w:rStyle w:val="Bodytext295pt"/>
                <w:sz w:val="16"/>
                <w:szCs w:val="16"/>
              </w:rPr>
              <w:t xml:space="preserve"> y/o autoridad superior</w:t>
            </w:r>
            <w:r w:rsidR="009334B9" w:rsidRPr="00032CE8">
              <w:rPr>
                <w:rStyle w:val="Bodytext295pt"/>
                <w:sz w:val="16"/>
                <w:szCs w:val="16"/>
              </w:rPr>
              <w:t>)</w:t>
            </w:r>
            <w:r w:rsidR="00F334E8" w:rsidRPr="00032CE8">
              <w:rPr>
                <w:rStyle w:val="Bodytext295pt"/>
                <w:sz w:val="16"/>
                <w:szCs w:val="16"/>
              </w:rPr>
              <w:t>.</w:t>
            </w:r>
          </w:p>
          <w:p w:rsidR="009334B9" w:rsidRPr="00032CE8" w:rsidRDefault="009334B9" w:rsidP="00032CE8">
            <w:pPr>
              <w:pStyle w:val="Bodytext20"/>
              <w:shd w:val="clear" w:color="auto" w:fill="auto"/>
              <w:spacing w:line="277" w:lineRule="exact"/>
              <w:ind w:firstLine="0"/>
              <w:jc w:val="left"/>
              <w:rPr>
                <w:rStyle w:val="Bodytext295pt"/>
                <w:sz w:val="16"/>
                <w:szCs w:val="16"/>
              </w:rPr>
            </w:pPr>
          </w:p>
          <w:p w:rsidR="009334B9" w:rsidRPr="00032CE8" w:rsidRDefault="009334B9" w:rsidP="00032CE8">
            <w:pPr>
              <w:pStyle w:val="Bodytext20"/>
              <w:shd w:val="clear" w:color="auto" w:fill="auto"/>
              <w:spacing w:line="277" w:lineRule="exact"/>
              <w:ind w:firstLine="0"/>
              <w:jc w:val="left"/>
              <w:rPr>
                <w:rStyle w:val="Bodytext295pt"/>
                <w:sz w:val="16"/>
                <w:szCs w:val="16"/>
              </w:rPr>
            </w:pPr>
          </w:p>
          <w:p w:rsidR="00292AAE" w:rsidRPr="00032CE8" w:rsidRDefault="009334B9" w:rsidP="00032CE8">
            <w:pPr>
              <w:pStyle w:val="Bodytext20"/>
              <w:shd w:val="clear" w:color="auto" w:fill="auto"/>
              <w:spacing w:line="277" w:lineRule="exact"/>
              <w:ind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Dirección de ca</w:t>
            </w:r>
            <w:r w:rsidR="004D354A" w:rsidRPr="00032CE8">
              <w:rPr>
                <w:rStyle w:val="Bodytext295pt"/>
                <w:sz w:val="16"/>
                <w:szCs w:val="16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2AAE" w:rsidRPr="00032CE8" w:rsidRDefault="00C33224" w:rsidP="00032CE8">
            <w:pPr>
              <w:pStyle w:val="Bodytext20"/>
              <w:shd w:val="clear" w:color="auto" w:fill="auto"/>
              <w:spacing w:line="20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3,00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2AAE" w:rsidRPr="00032CE8" w:rsidRDefault="00292AAE" w:rsidP="00032CE8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60C09" w:rsidRPr="00032CE8" w:rsidTr="00032CE8">
        <w:trPr>
          <w:trHeight w:hRule="exact" w:val="302"/>
        </w:trPr>
        <w:tc>
          <w:tcPr>
            <w:tcW w:w="9467" w:type="dxa"/>
            <w:gridSpan w:val="4"/>
            <w:tcBorders>
              <w:top w:val="single" w:sz="4" w:space="0" w:color="auto"/>
            </w:tcBorders>
            <w:shd w:val="clear" w:color="auto" w:fill="FFFFFF"/>
          </w:tcPr>
          <w:p w:rsidR="00560C09" w:rsidRPr="00032CE8" w:rsidRDefault="00560C09" w:rsidP="00032CE8">
            <w:pPr>
              <w:pStyle w:val="Bodytext20"/>
              <w:shd w:val="clear" w:color="auto" w:fill="auto"/>
              <w:spacing w:line="200" w:lineRule="exact"/>
              <w:ind w:firstLine="0"/>
              <w:jc w:val="left"/>
              <w:rPr>
                <w:rStyle w:val="Bodytext210pt"/>
                <w:b w:val="0"/>
                <w:bCs w:val="0"/>
                <w:sz w:val="16"/>
                <w:szCs w:val="16"/>
              </w:rPr>
            </w:pPr>
          </w:p>
          <w:p w:rsidR="00F7346D" w:rsidRPr="00032CE8" w:rsidRDefault="00F7346D" w:rsidP="00032CE8">
            <w:pPr>
              <w:pStyle w:val="Bodytext20"/>
              <w:shd w:val="clear" w:color="auto" w:fill="auto"/>
              <w:spacing w:line="200" w:lineRule="exact"/>
              <w:ind w:firstLine="0"/>
              <w:jc w:val="left"/>
              <w:rPr>
                <w:rStyle w:val="Bodytext210pt"/>
                <w:b w:val="0"/>
                <w:bCs w:val="0"/>
                <w:sz w:val="16"/>
                <w:szCs w:val="16"/>
              </w:rPr>
            </w:pPr>
          </w:p>
        </w:tc>
      </w:tr>
      <w:tr w:rsidR="00560C09" w:rsidRPr="00032CE8" w:rsidTr="00032CE8">
        <w:trPr>
          <w:trHeight w:hRule="exact" w:val="302"/>
        </w:trPr>
        <w:tc>
          <w:tcPr>
            <w:tcW w:w="9467" w:type="dxa"/>
            <w:gridSpan w:val="4"/>
            <w:shd w:val="clear" w:color="auto" w:fill="FFFFFF"/>
          </w:tcPr>
          <w:p w:rsidR="00560C09" w:rsidRPr="00032CE8" w:rsidRDefault="00560C09" w:rsidP="00032CE8">
            <w:pPr>
              <w:pStyle w:val="Bodytext20"/>
              <w:shd w:val="clear" w:color="auto" w:fill="auto"/>
              <w:spacing w:line="200" w:lineRule="exact"/>
              <w:ind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10pt"/>
                <w:b w:val="0"/>
                <w:bCs w:val="0"/>
                <w:sz w:val="16"/>
                <w:szCs w:val="16"/>
              </w:rPr>
              <w:t>NOTA: Puntaje máximo obtenido por Indicador no debe superar el puntaje máximo establecido por área.</w:t>
            </w:r>
          </w:p>
        </w:tc>
      </w:tr>
    </w:tbl>
    <w:p w:rsidR="00560C09" w:rsidRDefault="00560C09" w:rsidP="00560C09">
      <w:pPr>
        <w:pStyle w:val="Bodytext30"/>
        <w:framePr w:w="2002" w:h="610" w:hRule="exact" w:wrap="none" w:vAnchor="page" w:hAnchor="page" w:x="1179" w:y="1002"/>
        <w:shd w:val="clear" w:color="auto" w:fill="auto"/>
        <w:spacing w:line="158" w:lineRule="exact"/>
        <w:rPr>
          <w:lang w:eastAsia="en-US" w:bidi="en-US"/>
        </w:rPr>
      </w:pPr>
      <w:r>
        <w:rPr>
          <w:lang w:eastAsia="en-US" w:bidi="en-US"/>
        </w:rPr>
        <w:t>UNIVER</w:t>
      </w:r>
      <w:r w:rsidRPr="00970904">
        <w:rPr>
          <w:lang w:eastAsia="en-US" w:bidi="en-US"/>
        </w:rPr>
        <w:t>S</w:t>
      </w:r>
      <w:r>
        <w:rPr>
          <w:lang w:eastAsia="en-US" w:bidi="en-US"/>
        </w:rPr>
        <w:t>I</w:t>
      </w:r>
      <w:r w:rsidRPr="00970904">
        <w:rPr>
          <w:lang w:eastAsia="en-US" w:bidi="en-US"/>
        </w:rPr>
        <w:t xml:space="preserve">DAD MAYOR </w:t>
      </w:r>
      <w:r>
        <w:rPr>
          <w:lang w:eastAsia="en-US" w:bidi="en-US"/>
        </w:rPr>
        <w:t>D</w:t>
      </w:r>
      <w:r w:rsidRPr="00970904">
        <w:rPr>
          <w:lang w:eastAsia="en-US" w:bidi="en-US"/>
        </w:rPr>
        <w:t>E SAN SIMON</w:t>
      </w:r>
    </w:p>
    <w:p w:rsidR="00560C09" w:rsidRDefault="00560C09" w:rsidP="00560C09">
      <w:pPr>
        <w:pStyle w:val="Bodytext30"/>
        <w:framePr w:w="2002" w:h="610" w:hRule="exact" w:wrap="none" w:vAnchor="page" w:hAnchor="page" w:x="1179" w:y="1002"/>
        <w:shd w:val="clear" w:color="auto" w:fill="auto"/>
        <w:spacing w:line="158" w:lineRule="exact"/>
      </w:pPr>
      <w:r>
        <w:rPr>
          <w:lang w:eastAsia="en-US" w:bidi="en-US"/>
        </w:rPr>
        <w:t xml:space="preserve">VICE </w:t>
      </w:r>
      <w:r>
        <w:t>RECTORADO</w:t>
      </w:r>
    </w:p>
    <w:p w:rsidR="00560C09" w:rsidRDefault="00560C09" w:rsidP="00560C09">
      <w:pPr>
        <w:pStyle w:val="Bodytext30"/>
        <w:framePr w:w="2002" w:h="610" w:hRule="exact" w:wrap="none" w:vAnchor="page" w:hAnchor="page" w:x="1179" w:y="1002"/>
        <w:shd w:val="clear" w:color="auto" w:fill="auto"/>
        <w:spacing w:line="158" w:lineRule="exact"/>
      </w:pPr>
      <w:r>
        <w:t xml:space="preserve">DIRECIÓN </w:t>
      </w:r>
      <w:r>
        <w:rPr>
          <w:lang w:eastAsia="en-US" w:bidi="en-US"/>
        </w:rPr>
        <w:t>D</w:t>
      </w:r>
      <w:r w:rsidRPr="00970904">
        <w:rPr>
          <w:lang w:eastAsia="en-US" w:bidi="en-US"/>
        </w:rPr>
        <w:t xml:space="preserve">E </w:t>
      </w:r>
      <w:r>
        <w:t>PLANIFICACIÓN ACADÉMICA</w:t>
      </w:r>
    </w:p>
    <w:p w:rsidR="00560C09" w:rsidRDefault="00560C09" w:rsidP="00560C09">
      <w:pPr>
        <w:pStyle w:val="Heading30"/>
        <w:framePr w:w="9557" w:h="1798" w:hRule="exact" w:wrap="none" w:vAnchor="page" w:hAnchor="page" w:x="1142" w:y="1833"/>
        <w:shd w:val="clear" w:color="auto" w:fill="auto"/>
        <w:spacing w:before="0" w:line="300" w:lineRule="exact"/>
        <w:ind w:left="1560"/>
        <w:jc w:val="center"/>
      </w:pPr>
      <w:r>
        <w:t>TABLA DE CALIFICACIÓN DE MÉRITOS</w:t>
      </w:r>
    </w:p>
    <w:p w:rsidR="00560C09" w:rsidRDefault="00560C09" w:rsidP="00560C09">
      <w:pPr>
        <w:pStyle w:val="Bodytext40"/>
        <w:framePr w:w="9557" w:h="1798" w:hRule="exact" w:wrap="none" w:vAnchor="page" w:hAnchor="page" w:x="1142" w:y="1833"/>
        <w:shd w:val="clear" w:color="auto" w:fill="auto"/>
        <w:spacing w:after="176"/>
        <w:ind w:left="2552" w:right="1140"/>
      </w:pPr>
      <w:r>
        <w:t>PROCESOS DE SELECCIÓN Y ADMISIÓN PARA DOCENTES ORDINARIOS O TITULARES</w:t>
      </w:r>
      <w:r>
        <w:br/>
      </w:r>
      <w:r>
        <w:rPr>
          <w:rStyle w:val="Bodytext4TrebuchetMS75ptSpacing0pt"/>
          <w:b/>
          <w:bCs/>
        </w:rPr>
        <w:t>(no aplicable en área salud)</w:t>
      </w:r>
    </w:p>
    <w:p w:rsidR="00560C09" w:rsidRDefault="00560C09" w:rsidP="00560C09">
      <w:pPr>
        <w:pStyle w:val="Bodytext50"/>
        <w:framePr w:w="9557" w:h="1798" w:hRule="exact" w:wrap="none" w:vAnchor="page" w:hAnchor="page" w:x="1142" w:y="1833"/>
        <w:shd w:val="clear" w:color="auto" w:fill="auto"/>
        <w:tabs>
          <w:tab w:val="left" w:leader="dot" w:pos="9498"/>
        </w:tabs>
        <w:spacing w:line="160" w:lineRule="exact"/>
      </w:pPr>
      <w:r>
        <w:t>POSTULANTE:</w:t>
      </w:r>
      <w:r>
        <w:tab/>
      </w:r>
    </w:p>
    <w:p w:rsidR="00560C09" w:rsidRDefault="00560C09" w:rsidP="00560C09">
      <w:pPr>
        <w:pStyle w:val="Bodytext50"/>
        <w:framePr w:w="9557" w:h="1798" w:hRule="exact" w:wrap="none" w:vAnchor="page" w:hAnchor="page" w:x="1142" w:y="1833"/>
        <w:shd w:val="clear" w:color="auto" w:fill="auto"/>
        <w:tabs>
          <w:tab w:val="left" w:leader="dot" w:pos="9498"/>
        </w:tabs>
        <w:spacing w:line="160" w:lineRule="exact"/>
      </w:pPr>
      <w:r>
        <w:t>MATERIA:</w:t>
      </w:r>
      <w:r>
        <w:tab/>
      </w:r>
    </w:p>
    <w:p w:rsidR="00560C09" w:rsidRDefault="00560C09" w:rsidP="00560C09">
      <w:pPr>
        <w:pStyle w:val="Bodytext50"/>
        <w:framePr w:w="9557" w:h="1798" w:hRule="exact" w:wrap="none" w:vAnchor="page" w:hAnchor="page" w:x="1142" w:y="1833"/>
        <w:shd w:val="clear" w:color="auto" w:fill="auto"/>
        <w:tabs>
          <w:tab w:val="left" w:leader="dot" w:pos="6237"/>
        </w:tabs>
        <w:spacing w:line="160" w:lineRule="exact"/>
      </w:pPr>
      <w:r>
        <w:t>FECHA:</w:t>
      </w:r>
      <w:r>
        <w:tab/>
        <w:t xml:space="preserve"> NOTA FINAL : ………….…………………….</w:t>
      </w:r>
    </w:p>
    <w:p w:rsidR="00F7346D" w:rsidRDefault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tbl>
      <w:tblPr>
        <w:tblpPr w:leftFromText="141" w:rightFromText="141" w:vertAnchor="text" w:horzAnchor="margin" w:tblpXSpec="right" w:tblpY="258"/>
        <w:tblW w:w="104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6"/>
        <w:gridCol w:w="6775"/>
        <w:gridCol w:w="886"/>
        <w:gridCol w:w="1037"/>
        <w:gridCol w:w="991"/>
      </w:tblGrid>
      <w:tr w:rsidR="00F7346D" w:rsidRPr="00032CE8" w:rsidTr="00F7346D">
        <w:trPr>
          <w:trHeight w:hRule="exact" w:val="856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7346D" w:rsidRPr="00032CE8" w:rsidRDefault="00F7346D" w:rsidP="00F7346D">
            <w:pPr>
              <w:pStyle w:val="Bodytext20"/>
              <w:shd w:val="clear" w:color="auto" w:fill="auto"/>
              <w:spacing w:before="360" w:line="220" w:lineRule="exact"/>
              <w:ind w:left="260"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3.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F7346D" w:rsidRPr="00032CE8" w:rsidRDefault="00F7346D" w:rsidP="00F7346D">
            <w:pPr>
              <w:pStyle w:val="Bodytext20"/>
              <w:shd w:val="clear" w:color="auto" w:fill="auto"/>
              <w:spacing w:line="220" w:lineRule="exact"/>
              <w:ind w:left="260" w:firstLine="0"/>
              <w:jc w:val="left"/>
              <w:rPr>
                <w:rStyle w:val="Bodytext295pt"/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INVESTIGACION y PRODUCCION INTELECTUAL</w:t>
            </w:r>
          </w:p>
          <w:p w:rsidR="00F7346D" w:rsidRPr="00032CE8" w:rsidRDefault="00F7346D" w:rsidP="00F7346D">
            <w:pPr>
              <w:pStyle w:val="Bodytext20"/>
              <w:shd w:val="clear" w:color="auto" w:fill="auto"/>
              <w:spacing w:line="220" w:lineRule="exact"/>
              <w:ind w:left="260" w:firstLine="0"/>
              <w:jc w:val="left"/>
              <w:rPr>
                <w:sz w:val="16"/>
                <w:szCs w:val="16"/>
              </w:rPr>
            </w:pPr>
          </w:p>
          <w:p w:rsidR="00F7346D" w:rsidRPr="00032CE8" w:rsidRDefault="00F7346D" w:rsidP="00F7346D">
            <w:pPr>
              <w:pStyle w:val="Bodytext20"/>
              <w:shd w:val="clear" w:color="auto" w:fill="auto"/>
              <w:spacing w:line="220" w:lineRule="exact"/>
              <w:ind w:left="26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7346D" w:rsidRPr="00032CE8" w:rsidRDefault="00F7346D" w:rsidP="00F7346D">
            <w:pPr>
              <w:pStyle w:val="Bodytext20"/>
              <w:shd w:val="clear" w:color="auto" w:fill="auto"/>
              <w:spacing w:line="190" w:lineRule="exact"/>
              <w:ind w:firstLine="0"/>
              <w:jc w:val="left"/>
              <w:rPr>
                <w:rStyle w:val="Bodytext295pt"/>
                <w:sz w:val="16"/>
                <w:szCs w:val="16"/>
              </w:rPr>
            </w:pPr>
          </w:p>
          <w:p w:rsidR="00F7346D" w:rsidRPr="00032CE8" w:rsidRDefault="00F7346D" w:rsidP="00F7346D">
            <w:pPr>
              <w:pStyle w:val="Bodytext20"/>
              <w:shd w:val="clear" w:color="auto" w:fill="auto"/>
              <w:spacing w:line="190" w:lineRule="exact"/>
              <w:ind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Puntaje por ítem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F7346D" w:rsidRPr="00032CE8" w:rsidRDefault="00F7346D" w:rsidP="00F7346D">
            <w:pPr>
              <w:pStyle w:val="Bodytext20"/>
              <w:shd w:val="clear" w:color="auto" w:fill="auto"/>
              <w:spacing w:line="190" w:lineRule="exact"/>
              <w:ind w:firstLine="0"/>
              <w:jc w:val="left"/>
              <w:rPr>
                <w:rStyle w:val="Bodytext295pt"/>
                <w:sz w:val="16"/>
                <w:szCs w:val="16"/>
              </w:rPr>
            </w:pPr>
          </w:p>
          <w:p w:rsidR="00F7346D" w:rsidRPr="00032CE8" w:rsidRDefault="00F7346D" w:rsidP="00F7346D">
            <w:pPr>
              <w:pStyle w:val="Bodytext20"/>
              <w:shd w:val="clear" w:color="auto" w:fill="auto"/>
              <w:spacing w:line="190" w:lineRule="exact"/>
              <w:ind w:firstLine="0"/>
              <w:jc w:val="left"/>
              <w:rPr>
                <w:rStyle w:val="Bodytext295pt"/>
                <w:sz w:val="16"/>
                <w:szCs w:val="16"/>
              </w:rPr>
            </w:pPr>
          </w:p>
          <w:p w:rsidR="00F7346D" w:rsidRPr="00032CE8" w:rsidRDefault="00F7346D" w:rsidP="00F7346D">
            <w:pPr>
              <w:pStyle w:val="Bodytext20"/>
              <w:shd w:val="clear" w:color="auto" w:fill="auto"/>
              <w:spacing w:line="190" w:lineRule="exact"/>
              <w:ind w:firstLine="0"/>
              <w:jc w:val="left"/>
              <w:rPr>
                <w:rStyle w:val="Bodytext295pt"/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Puntaje alcanzado</w:t>
            </w:r>
          </w:p>
          <w:p w:rsidR="00F7346D" w:rsidRPr="00032CE8" w:rsidRDefault="00F7346D" w:rsidP="00F7346D">
            <w:pPr>
              <w:pStyle w:val="Bodytext20"/>
              <w:shd w:val="clear" w:color="auto" w:fill="auto"/>
              <w:spacing w:line="190" w:lineRule="exact"/>
              <w:ind w:firstLine="0"/>
              <w:jc w:val="left"/>
              <w:rPr>
                <w:sz w:val="16"/>
                <w:szCs w:val="16"/>
              </w:rPr>
            </w:pPr>
          </w:p>
          <w:p w:rsidR="00F7346D" w:rsidRPr="00032CE8" w:rsidRDefault="00F7346D" w:rsidP="00F7346D">
            <w:pPr>
              <w:pStyle w:val="Bodytext20"/>
              <w:shd w:val="clear" w:color="auto" w:fill="auto"/>
              <w:spacing w:line="190" w:lineRule="exact"/>
              <w:ind w:firstLine="0"/>
              <w:jc w:val="left"/>
              <w:rPr>
                <w:sz w:val="16"/>
                <w:szCs w:val="16"/>
              </w:rPr>
            </w:pPr>
          </w:p>
          <w:p w:rsidR="00F7346D" w:rsidRPr="00032CE8" w:rsidRDefault="00F7346D" w:rsidP="00F7346D">
            <w:pPr>
              <w:pStyle w:val="Bodytext20"/>
              <w:shd w:val="clear" w:color="auto" w:fill="auto"/>
              <w:spacing w:line="190" w:lineRule="exact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F7346D" w:rsidRPr="00032CE8" w:rsidRDefault="00F7346D" w:rsidP="00F7346D">
            <w:pPr>
              <w:pStyle w:val="Bodytext20"/>
              <w:shd w:val="clear" w:color="auto" w:fill="auto"/>
              <w:spacing w:line="190" w:lineRule="exact"/>
              <w:ind w:firstLine="0"/>
              <w:jc w:val="left"/>
              <w:rPr>
                <w:rStyle w:val="Bodytext295pt"/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Puntaje máximo del área 20</w:t>
            </w:r>
          </w:p>
          <w:p w:rsidR="00F7346D" w:rsidRPr="00032CE8" w:rsidRDefault="00F7346D" w:rsidP="00F7346D">
            <w:pPr>
              <w:pStyle w:val="Bodytext20"/>
              <w:shd w:val="clear" w:color="auto" w:fill="auto"/>
              <w:spacing w:line="190" w:lineRule="exact"/>
              <w:ind w:firstLine="0"/>
              <w:jc w:val="left"/>
              <w:rPr>
                <w:rStyle w:val="Bodytext295pt"/>
                <w:sz w:val="16"/>
                <w:szCs w:val="16"/>
              </w:rPr>
            </w:pPr>
          </w:p>
        </w:tc>
      </w:tr>
      <w:tr w:rsidR="00F7346D" w:rsidRPr="00032CE8" w:rsidTr="00F7346D">
        <w:trPr>
          <w:trHeight w:hRule="exact" w:val="141"/>
        </w:trPr>
        <w:tc>
          <w:tcPr>
            <w:tcW w:w="7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F7346D" w:rsidRPr="00032CE8" w:rsidRDefault="00F7346D" w:rsidP="00F7346D">
            <w:pPr>
              <w:pStyle w:val="Bodytext20"/>
              <w:shd w:val="clear" w:color="auto" w:fill="auto"/>
              <w:spacing w:line="190" w:lineRule="exact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6775" w:type="dxa"/>
            <w:tcBorders>
              <w:top w:val="single" w:sz="4" w:space="0" w:color="auto"/>
            </w:tcBorders>
            <w:shd w:val="clear" w:color="auto" w:fill="FFFFFF"/>
          </w:tcPr>
          <w:p w:rsidR="00F7346D" w:rsidRPr="00032CE8" w:rsidRDefault="00F7346D" w:rsidP="00F7346D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  <w:shd w:val="clear" w:color="auto" w:fill="FFFFFF"/>
          </w:tcPr>
          <w:p w:rsidR="00F7346D" w:rsidRPr="00032CE8" w:rsidRDefault="00F7346D" w:rsidP="00F7346D">
            <w:pPr>
              <w:rPr>
                <w:sz w:val="16"/>
                <w:szCs w:val="16"/>
              </w:rPr>
            </w:pPr>
          </w:p>
        </w:tc>
        <w:tc>
          <w:tcPr>
            <w:tcW w:w="1037" w:type="dxa"/>
            <w:tcBorders>
              <w:top w:val="single" w:sz="4" w:space="0" w:color="auto"/>
            </w:tcBorders>
            <w:shd w:val="clear" w:color="auto" w:fill="FFFFFF"/>
          </w:tcPr>
          <w:p w:rsidR="00F7346D" w:rsidRPr="00032CE8" w:rsidRDefault="00F7346D" w:rsidP="00F7346D">
            <w:pPr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  <w:shd w:val="clear" w:color="auto" w:fill="FFFFFF"/>
          </w:tcPr>
          <w:p w:rsidR="00F7346D" w:rsidRPr="00032CE8" w:rsidRDefault="00F7346D" w:rsidP="00F7346D">
            <w:pPr>
              <w:pStyle w:val="Bodytext20"/>
              <w:shd w:val="clear" w:color="auto" w:fill="auto"/>
              <w:spacing w:line="190" w:lineRule="exact"/>
              <w:ind w:firstLine="0"/>
              <w:rPr>
                <w:rStyle w:val="Bodytext295pt"/>
                <w:sz w:val="16"/>
                <w:szCs w:val="16"/>
              </w:rPr>
            </w:pPr>
          </w:p>
        </w:tc>
      </w:tr>
      <w:tr w:rsidR="00F7346D" w:rsidRPr="00032CE8" w:rsidTr="00F7346D">
        <w:trPr>
          <w:trHeight w:hRule="exact" w:val="270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F7346D" w:rsidRPr="00032CE8" w:rsidRDefault="00F7346D" w:rsidP="00032CE8">
            <w:pPr>
              <w:pStyle w:val="Bodytext20"/>
              <w:shd w:val="clear" w:color="auto" w:fill="auto"/>
              <w:spacing w:line="19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3.1.</w:t>
            </w:r>
          </w:p>
        </w:tc>
        <w:tc>
          <w:tcPr>
            <w:tcW w:w="766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7346D" w:rsidRPr="00032CE8" w:rsidRDefault="00F7346D" w:rsidP="00F7346D">
            <w:pPr>
              <w:pStyle w:val="Bodytext20"/>
              <w:shd w:val="clear" w:color="auto" w:fill="auto"/>
              <w:spacing w:line="190" w:lineRule="exact"/>
              <w:ind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Publicación e Investigación</w:t>
            </w:r>
          </w:p>
        </w:tc>
        <w:tc>
          <w:tcPr>
            <w:tcW w:w="1037" w:type="dxa"/>
            <w:tcBorders>
              <w:left w:val="single" w:sz="4" w:space="0" w:color="auto"/>
            </w:tcBorders>
            <w:shd w:val="clear" w:color="auto" w:fill="FFFFFF"/>
          </w:tcPr>
          <w:p w:rsidR="00F7346D" w:rsidRPr="00032CE8" w:rsidRDefault="00F7346D" w:rsidP="00F7346D">
            <w:pPr>
              <w:rPr>
                <w:sz w:val="16"/>
                <w:szCs w:val="16"/>
              </w:rPr>
            </w:pPr>
          </w:p>
        </w:tc>
        <w:tc>
          <w:tcPr>
            <w:tcW w:w="991" w:type="dxa"/>
            <w:shd w:val="clear" w:color="auto" w:fill="FFFFFF"/>
          </w:tcPr>
          <w:p w:rsidR="00F7346D" w:rsidRPr="00032CE8" w:rsidRDefault="00F7346D" w:rsidP="00F7346D">
            <w:pPr>
              <w:rPr>
                <w:sz w:val="16"/>
                <w:szCs w:val="16"/>
              </w:rPr>
            </w:pPr>
          </w:p>
        </w:tc>
      </w:tr>
      <w:tr w:rsidR="00F7346D" w:rsidRPr="00032CE8" w:rsidTr="00F7346D">
        <w:trPr>
          <w:trHeight w:hRule="exact" w:val="569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7346D" w:rsidRPr="00032CE8" w:rsidRDefault="00F7346D" w:rsidP="00032CE8">
            <w:pPr>
              <w:pStyle w:val="Bodytext20"/>
              <w:shd w:val="clear" w:color="auto" w:fill="auto"/>
              <w:spacing w:line="19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3.1.1.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7346D" w:rsidRPr="00032CE8" w:rsidRDefault="00F7346D" w:rsidP="00F7346D">
            <w:pPr>
              <w:pStyle w:val="Bodytext20"/>
              <w:shd w:val="clear" w:color="auto" w:fill="auto"/>
              <w:spacing w:line="281" w:lineRule="exact"/>
              <w:ind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Libros publicados relacionados con el área de la materia a la que postula o Educación Universitaria o Superior, como autor por libro (por publicación)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7346D" w:rsidRPr="00032CE8" w:rsidRDefault="00F7346D" w:rsidP="00F7346D">
            <w:pPr>
              <w:pStyle w:val="Bodytext20"/>
              <w:shd w:val="clear" w:color="auto" w:fill="auto"/>
              <w:spacing w:line="19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5,00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7346D" w:rsidRPr="00032CE8" w:rsidRDefault="00F7346D" w:rsidP="00F7346D">
            <w:pPr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  <w:shd w:val="clear" w:color="auto" w:fill="FFFFFF"/>
          </w:tcPr>
          <w:p w:rsidR="00F7346D" w:rsidRPr="00032CE8" w:rsidRDefault="00F7346D" w:rsidP="00F7346D">
            <w:pPr>
              <w:rPr>
                <w:sz w:val="16"/>
                <w:szCs w:val="16"/>
              </w:rPr>
            </w:pPr>
          </w:p>
        </w:tc>
      </w:tr>
      <w:tr w:rsidR="00F7346D" w:rsidRPr="00032CE8" w:rsidTr="00F7346D">
        <w:trPr>
          <w:trHeight w:hRule="exact" w:val="582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7346D" w:rsidRPr="00032CE8" w:rsidRDefault="00F7346D" w:rsidP="00032CE8">
            <w:pPr>
              <w:pStyle w:val="Bodytext20"/>
              <w:shd w:val="clear" w:color="auto" w:fill="auto"/>
              <w:spacing w:line="190" w:lineRule="exact"/>
              <w:ind w:firstLine="0"/>
              <w:jc w:val="center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3.1.2.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7346D" w:rsidRPr="00032CE8" w:rsidRDefault="00F7346D" w:rsidP="00F7346D">
            <w:pPr>
              <w:pStyle w:val="Bodytext20"/>
              <w:shd w:val="clear" w:color="auto" w:fill="auto"/>
              <w:spacing w:line="277" w:lineRule="exact"/>
              <w:ind w:firstLine="0"/>
              <w:jc w:val="left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Libros publicados relacionados con el área de la materia a la que postula o Educación Universitaria, o Superior como co-autor por libro (por publicación)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7346D" w:rsidRPr="00032CE8" w:rsidRDefault="00F7346D" w:rsidP="00F7346D">
            <w:pPr>
              <w:pStyle w:val="Bodytext20"/>
              <w:shd w:val="clear" w:color="auto" w:fill="auto"/>
              <w:spacing w:line="190" w:lineRule="exact"/>
              <w:ind w:firstLine="0"/>
              <w:rPr>
                <w:sz w:val="16"/>
                <w:szCs w:val="16"/>
              </w:rPr>
            </w:pPr>
            <w:r w:rsidRPr="00032CE8">
              <w:rPr>
                <w:rStyle w:val="Bodytext295pt"/>
                <w:sz w:val="16"/>
                <w:szCs w:val="16"/>
              </w:rPr>
              <w:t>3,00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7346D" w:rsidRPr="00032CE8" w:rsidRDefault="00F7346D" w:rsidP="00F7346D">
            <w:pPr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4" w:space="0" w:color="auto"/>
            </w:tcBorders>
            <w:shd w:val="clear" w:color="auto" w:fill="FFFFFF"/>
          </w:tcPr>
          <w:p w:rsidR="00F7346D" w:rsidRPr="00032CE8" w:rsidRDefault="00F7346D" w:rsidP="00F7346D">
            <w:pPr>
              <w:rPr>
                <w:sz w:val="16"/>
                <w:szCs w:val="16"/>
              </w:rPr>
            </w:pPr>
          </w:p>
        </w:tc>
      </w:tr>
    </w:tbl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tabs>
          <w:tab w:val="left" w:pos="1035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:rsidR="00F7346D" w:rsidRPr="00F7346D" w:rsidRDefault="00F7346D" w:rsidP="00F7346D">
      <w:pPr>
        <w:tabs>
          <w:tab w:val="left" w:pos="1035"/>
        </w:tabs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Pr="00F7346D" w:rsidRDefault="00F7346D" w:rsidP="00F7346D">
      <w:pPr>
        <w:rPr>
          <w:sz w:val="2"/>
          <w:szCs w:val="2"/>
        </w:rPr>
      </w:pPr>
    </w:p>
    <w:p w:rsidR="00F7346D" w:rsidRDefault="00F7346D" w:rsidP="00F7346D">
      <w:pPr>
        <w:pStyle w:val="Picturecaption0"/>
        <w:framePr w:w="6294" w:h="1058" w:hRule="exact" w:wrap="none" w:vAnchor="page" w:hAnchor="page" w:x="1156" w:y="13426"/>
        <w:shd w:val="clear" w:color="auto" w:fill="auto"/>
        <w:spacing w:before="120" w:line="190" w:lineRule="exact"/>
      </w:pPr>
      <w:r>
        <w:t xml:space="preserve">FIRMAS, NOMBRES COMPLETO Y CEDULA DE IDENTIDAD DE LOS </w:t>
      </w:r>
    </w:p>
    <w:p w:rsidR="00F7346D" w:rsidRDefault="00F7346D" w:rsidP="00F7346D">
      <w:pPr>
        <w:pStyle w:val="Picturecaption0"/>
        <w:framePr w:w="6294" w:h="1058" w:hRule="exact" w:wrap="none" w:vAnchor="page" w:hAnchor="page" w:x="1156" w:y="13426"/>
        <w:shd w:val="clear" w:color="auto" w:fill="auto"/>
        <w:spacing w:before="120" w:line="190" w:lineRule="exact"/>
      </w:pPr>
      <w:r>
        <w:t>RESPONSABLES DE LA CALIFICACION</w:t>
      </w:r>
    </w:p>
    <w:p w:rsidR="00292AAE" w:rsidRPr="00F7346D" w:rsidRDefault="00292AAE" w:rsidP="00F7346D">
      <w:pPr>
        <w:rPr>
          <w:sz w:val="2"/>
          <w:szCs w:val="2"/>
        </w:rPr>
      </w:pPr>
    </w:p>
    <w:sectPr w:rsidR="00292AAE" w:rsidRPr="00F7346D">
      <w:pgSz w:w="12240" w:h="15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090" w:rsidRDefault="00EC4090">
      <w:r>
        <w:separator/>
      </w:r>
    </w:p>
  </w:endnote>
  <w:endnote w:type="continuationSeparator" w:id="0">
    <w:p w:rsidR="00EC4090" w:rsidRDefault="00EC4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090" w:rsidRDefault="00EC4090"/>
  </w:footnote>
  <w:footnote w:type="continuationSeparator" w:id="0">
    <w:p w:rsidR="00EC4090" w:rsidRDefault="00EC409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AE"/>
    <w:rsid w:val="00032CE8"/>
    <w:rsid w:val="00035D8F"/>
    <w:rsid w:val="0005454F"/>
    <w:rsid w:val="000C5053"/>
    <w:rsid w:val="001A676C"/>
    <w:rsid w:val="001C3529"/>
    <w:rsid w:val="001C47DA"/>
    <w:rsid w:val="001E19CF"/>
    <w:rsid w:val="001E6BAB"/>
    <w:rsid w:val="00221E36"/>
    <w:rsid w:val="00263DA5"/>
    <w:rsid w:val="00292AAE"/>
    <w:rsid w:val="002B4C28"/>
    <w:rsid w:val="002F45B2"/>
    <w:rsid w:val="00316B69"/>
    <w:rsid w:val="0045082A"/>
    <w:rsid w:val="004D354A"/>
    <w:rsid w:val="004E5512"/>
    <w:rsid w:val="0056040C"/>
    <w:rsid w:val="00560C09"/>
    <w:rsid w:val="005C0689"/>
    <w:rsid w:val="005C1FAA"/>
    <w:rsid w:val="00601738"/>
    <w:rsid w:val="00697870"/>
    <w:rsid w:val="007D0738"/>
    <w:rsid w:val="007D77A0"/>
    <w:rsid w:val="00825793"/>
    <w:rsid w:val="008D5DDF"/>
    <w:rsid w:val="008F557C"/>
    <w:rsid w:val="00914828"/>
    <w:rsid w:val="009300E7"/>
    <w:rsid w:val="009334B9"/>
    <w:rsid w:val="00970904"/>
    <w:rsid w:val="009B0009"/>
    <w:rsid w:val="009C7702"/>
    <w:rsid w:val="00AF2A18"/>
    <w:rsid w:val="00B34AB4"/>
    <w:rsid w:val="00B942B0"/>
    <w:rsid w:val="00BB08D9"/>
    <w:rsid w:val="00BF6824"/>
    <w:rsid w:val="00C33224"/>
    <w:rsid w:val="00C42147"/>
    <w:rsid w:val="00CE7261"/>
    <w:rsid w:val="00D81CCB"/>
    <w:rsid w:val="00DA2178"/>
    <w:rsid w:val="00DA5B29"/>
    <w:rsid w:val="00E5729C"/>
    <w:rsid w:val="00EC4090"/>
    <w:rsid w:val="00ED599E"/>
    <w:rsid w:val="00F334E8"/>
    <w:rsid w:val="00F45037"/>
    <w:rsid w:val="00F7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7175389-7168-40DD-BCDF-45F4D600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es-ES" w:eastAsia="es-ES" w:bidi="es-E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66CC"/>
      <w:u w:val="single"/>
    </w:rPr>
  </w:style>
  <w:style w:type="character" w:customStyle="1" w:styleId="Tableofcontents">
    <w:name w:val="Table of contents_"/>
    <w:basedOn w:val="Fuentedeprrafopredeter"/>
    <w:link w:val="Tableofcontents0"/>
    <w:rPr>
      <w:rFonts w:ascii="Tahoma" w:eastAsia="Tahoma" w:hAnsi="Tahoma" w:cs="Tahoma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Tableofcontents2">
    <w:name w:val="Table of contents (2)_"/>
    <w:basedOn w:val="Fuentedeprrafopredeter"/>
    <w:link w:val="Tableofcontents20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10"/>
      <w:szCs w:val="10"/>
      <w:u w:val="none"/>
      <w:lang w:val="en-US" w:eastAsia="en-US" w:bidi="en-US"/>
    </w:rPr>
  </w:style>
  <w:style w:type="character" w:customStyle="1" w:styleId="Tableofcontents3">
    <w:name w:val="Table of contents (3)_"/>
    <w:basedOn w:val="Fuentedeprrafopredeter"/>
    <w:link w:val="Tableofcontents30"/>
    <w:rPr>
      <w:rFonts w:ascii="Tahoma" w:eastAsia="Tahoma" w:hAnsi="Tahoma" w:cs="Tahoma"/>
      <w:b/>
      <w:bCs/>
      <w:i w:val="0"/>
      <w:iCs w:val="0"/>
      <w:smallCaps w:val="0"/>
      <w:strike w:val="0"/>
      <w:sz w:val="16"/>
      <w:szCs w:val="16"/>
      <w:u w:val="none"/>
      <w:lang w:val="en-US" w:eastAsia="en-US" w:bidi="en-US"/>
    </w:rPr>
  </w:style>
  <w:style w:type="character" w:customStyle="1" w:styleId="Bodytext3">
    <w:name w:val="Body text (3)_"/>
    <w:basedOn w:val="Fuentedeprrafopredeter"/>
    <w:link w:val="Bodytext30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10"/>
      <w:szCs w:val="10"/>
      <w:u w:val="none"/>
    </w:rPr>
  </w:style>
  <w:style w:type="character" w:customStyle="1" w:styleId="Heading3">
    <w:name w:val="Heading #3_"/>
    <w:basedOn w:val="Fuentedeprrafopredeter"/>
    <w:link w:val="Heading30"/>
    <w:rPr>
      <w:rFonts w:ascii="Calibri" w:eastAsia="Calibri" w:hAnsi="Calibri" w:cs="Calibri"/>
      <w:b/>
      <w:bCs/>
      <w:i w:val="0"/>
      <w:iCs w:val="0"/>
      <w:smallCaps w:val="0"/>
      <w:strike w:val="0"/>
      <w:spacing w:val="-10"/>
      <w:sz w:val="30"/>
      <w:szCs w:val="30"/>
      <w:u w:val="none"/>
    </w:rPr>
  </w:style>
  <w:style w:type="character" w:customStyle="1" w:styleId="Bodytext4">
    <w:name w:val="Body text (4)_"/>
    <w:basedOn w:val="Fuentedeprrafopredeter"/>
    <w:link w:val="Bodytext40"/>
    <w:rPr>
      <w:rFonts w:ascii="Calibri" w:eastAsia="Calibri" w:hAnsi="Calibri" w:cs="Calibri"/>
      <w:b/>
      <w:bCs/>
      <w:i w:val="0"/>
      <w:iCs w:val="0"/>
      <w:smallCaps w:val="0"/>
      <w:strike w:val="0"/>
      <w:spacing w:val="-10"/>
      <w:sz w:val="17"/>
      <w:szCs w:val="17"/>
      <w:u w:val="none"/>
    </w:rPr>
  </w:style>
  <w:style w:type="character" w:customStyle="1" w:styleId="Bodytext4TrebuchetMS75ptSpacing0pt">
    <w:name w:val="Body text (4) + Trebuchet MS;7;5 pt;Spacing 0 pt"/>
    <w:basedOn w:val="Bodytext4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s-ES" w:eastAsia="es-ES" w:bidi="es-ES"/>
    </w:rPr>
  </w:style>
  <w:style w:type="character" w:customStyle="1" w:styleId="Bodytext5">
    <w:name w:val="Body text (5)_"/>
    <w:basedOn w:val="Fuentedeprrafopredeter"/>
    <w:link w:val="Bodytext50"/>
    <w:rPr>
      <w:rFonts w:ascii="Tahoma" w:eastAsia="Tahoma" w:hAnsi="Tahoma" w:cs="Tahom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Heading5">
    <w:name w:val="Heading #5_"/>
    <w:basedOn w:val="Fuentedeprrafopredeter"/>
    <w:link w:val="Heading50"/>
    <w:rPr>
      <w:rFonts w:ascii="Tahoma" w:eastAsia="Tahoma" w:hAnsi="Tahoma" w:cs="Tahom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2">
    <w:name w:val="Body text (2)_"/>
    <w:basedOn w:val="Fuentedeprrafopredeter"/>
    <w:link w:val="Bodytext20"/>
    <w:rPr>
      <w:rFonts w:ascii="Tahoma" w:eastAsia="Tahoma" w:hAnsi="Tahoma" w:cs="Tahom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28ptBold">
    <w:name w:val="Body text (2) + 8 pt;Bold"/>
    <w:basedOn w:val="Bodytext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s-ES" w:eastAsia="es-ES" w:bidi="es-ES"/>
    </w:rPr>
  </w:style>
  <w:style w:type="character" w:customStyle="1" w:styleId="Bodytext213ptItalicSpacing-2pt">
    <w:name w:val="Body text (2) + 13 pt;Italic;Spacing -2 pt"/>
    <w:basedOn w:val="Bodytext2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-5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Bodytext2Calibri15ptBoldSpacing-3pt">
    <w:name w:val="Body text (2) + Calibri;15 pt;Bold;Spacing -3 pt"/>
    <w:basedOn w:val="Bodytext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-6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Bodytext2Calibri27ptBoldSpacing-5ptScale350">
    <w:name w:val="Body text (2) + Calibri;27 pt;Bold;Spacing -5 pt;Scale 350%"/>
    <w:basedOn w:val="Bodytext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-110"/>
      <w:w w:val="350"/>
      <w:position w:val="0"/>
      <w:sz w:val="54"/>
      <w:szCs w:val="54"/>
      <w:u w:val="none"/>
      <w:lang w:val="es-ES" w:eastAsia="es-ES" w:bidi="es-ES"/>
    </w:rPr>
  </w:style>
  <w:style w:type="character" w:customStyle="1" w:styleId="Bodytext226ptItalic">
    <w:name w:val="Body text (2) + 26 pt;Italic"/>
    <w:basedOn w:val="Bodytext2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52"/>
      <w:szCs w:val="52"/>
      <w:u w:val="none"/>
      <w:lang w:val="es-ES" w:eastAsia="es-ES" w:bidi="es-ES"/>
    </w:rPr>
  </w:style>
  <w:style w:type="character" w:customStyle="1" w:styleId="Bodytext295ptItalicSpacing0pt">
    <w:name w:val="Body text (2) + 9;5 pt;Italic;Spacing 0 pt"/>
    <w:basedOn w:val="Bodytext2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  <w:lang w:val="es-ES" w:eastAsia="es-ES" w:bidi="es-ES"/>
    </w:rPr>
  </w:style>
  <w:style w:type="character" w:customStyle="1" w:styleId="Heading2">
    <w:name w:val="Heading #2_"/>
    <w:basedOn w:val="Fuentedeprrafopredeter"/>
    <w:link w:val="Heading20"/>
    <w:rPr>
      <w:rFonts w:ascii="Tahoma" w:eastAsia="Tahoma" w:hAnsi="Tahoma" w:cs="Tahom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Heading1">
    <w:name w:val="Heading #1_"/>
    <w:basedOn w:val="Fuentedeprrafopredeter"/>
    <w:link w:val="Heading1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w w:val="100"/>
      <w:sz w:val="60"/>
      <w:szCs w:val="60"/>
      <w:u w:val="none"/>
    </w:rPr>
  </w:style>
  <w:style w:type="character" w:customStyle="1" w:styleId="Heading12">
    <w:name w:val="Heading #1 (2)_"/>
    <w:basedOn w:val="Fuentedeprrafopredeter"/>
    <w:link w:val="Heading120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Bodytext6">
    <w:name w:val="Body text (6)_"/>
    <w:basedOn w:val="Fuentedeprrafopredeter"/>
    <w:link w:val="Bodytext60"/>
    <w:rPr>
      <w:rFonts w:ascii="Calibri" w:eastAsia="Calibri" w:hAnsi="Calibri" w:cs="Calibri"/>
      <w:b/>
      <w:bCs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Bodytext3ItalicSpacing0pt">
    <w:name w:val="Body text (3) + Italic;Spacing 0 pt"/>
    <w:basedOn w:val="Bodytext3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-10"/>
      <w:w w:val="100"/>
      <w:position w:val="0"/>
      <w:sz w:val="10"/>
      <w:szCs w:val="10"/>
      <w:u w:val="none"/>
      <w:lang w:val="es-ES" w:eastAsia="es-ES" w:bidi="es-ES"/>
    </w:rPr>
  </w:style>
  <w:style w:type="character" w:customStyle="1" w:styleId="Other">
    <w:name w:val="Other_"/>
    <w:basedOn w:val="Fuentedeprrafopredeter"/>
    <w:link w:val="Oth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8ptBold0">
    <w:name w:val="Body text (2) + 8 pt;Bold"/>
    <w:basedOn w:val="Bodytext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s-ES" w:eastAsia="es-ES" w:bidi="es-ES"/>
    </w:rPr>
  </w:style>
  <w:style w:type="character" w:customStyle="1" w:styleId="Bodytext510ptNotBold">
    <w:name w:val="Body text (5) + 10 pt;Not Bold"/>
    <w:basedOn w:val="Bodytext5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s-ES" w:eastAsia="es-ES" w:bidi="es-ES"/>
    </w:rPr>
  </w:style>
  <w:style w:type="character" w:customStyle="1" w:styleId="Bodytext7">
    <w:name w:val="Body text (7)_"/>
    <w:basedOn w:val="Fuentedeprrafopredeter"/>
    <w:link w:val="Bodytext70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Bodytext71">
    <w:name w:val="Body text (7)"/>
    <w:basedOn w:val="Bodytext7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s-ES" w:eastAsia="es-ES" w:bidi="es-ES"/>
    </w:rPr>
  </w:style>
  <w:style w:type="character" w:customStyle="1" w:styleId="Bodytext795pt">
    <w:name w:val="Body text (7) + 9;5 pt"/>
    <w:basedOn w:val="Bodytext7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s-ES" w:eastAsia="es-ES" w:bidi="es-ES"/>
    </w:rPr>
  </w:style>
  <w:style w:type="character" w:customStyle="1" w:styleId="Bodytext210ptBoldItalicSpacing0pt">
    <w:name w:val="Body text (2) + 10 pt;Bold;Italic;Spacing 0 pt"/>
    <w:basedOn w:val="Bodytext2"/>
    <w:rPr>
      <w:rFonts w:ascii="Tahoma" w:eastAsia="Tahoma" w:hAnsi="Tahoma" w:cs="Tahoma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  <w:lang w:val="es-ES" w:eastAsia="es-ES" w:bidi="es-ES"/>
    </w:rPr>
  </w:style>
  <w:style w:type="character" w:customStyle="1" w:styleId="Bodytext210pt">
    <w:name w:val="Body text (2) + 10 pt"/>
    <w:basedOn w:val="Bodytext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s-ES" w:eastAsia="es-ES" w:bidi="es-ES"/>
    </w:rPr>
  </w:style>
  <w:style w:type="character" w:customStyle="1" w:styleId="Bodytext2Calibri105pt">
    <w:name w:val="Body text (2) + Calibri;10;5 pt"/>
    <w:basedOn w:val="Bodytext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Bodytext2Constantia73ptItalicSpacing-14pt">
    <w:name w:val="Body text (2) + Constantia;73 pt;Italic;Spacing -14 pt"/>
    <w:basedOn w:val="Bodytext2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290"/>
      <w:w w:val="100"/>
      <w:position w:val="0"/>
      <w:sz w:val="146"/>
      <w:szCs w:val="146"/>
      <w:u w:val="none"/>
      <w:lang w:val="es-ES" w:eastAsia="es-ES" w:bidi="es-ES"/>
    </w:rPr>
  </w:style>
  <w:style w:type="character" w:customStyle="1" w:styleId="Bodytext8">
    <w:name w:val="Body text (8)_"/>
    <w:basedOn w:val="Fuentedeprrafopredeter"/>
    <w:link w:val="Bodytext80"/>
    <w:rPr>
      <w:rFonts w:ascii="Calibri" w:eastAsia="Calibri" w:hAnsi="Calibri" w:cs="Calibri"/>
      <w:b/>
      <w:bCs/>
      <w:i w:val="0"/>
      <w:iCs w:val="0"/>
      <w:smallCaps w:val="0"/>
      <w:strike w:val="0"/>
      <w:sz w:val="12"/>
      <w:szCs w:val="12"/>
      <w:u w:val="none"/>
      <w:lang w:val="en-US" w:eastAsia="en-US" w:bidi="en-US"/>
    </w:rPr>
  </w:style>
  <w:style w:type="character" w:customStyle="1" w:styleId="Bodytext9">
    <w:name w:val="Body text (9)_"/>
    <w:basedOn w:val="Fuentedeprrafopredeter"/>
    <w:link w:val="Bodytext90"/>
    <w:rPr>
      <w:rFonts w:ascii="Tahoma" w:eastAsia="Tahoma" w:hAnsi="Tahoma" w:cs="Tahoma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Heading4">
    <w:name w:val="Heading #4_"/>
    <w:basedOn w:val="Fuentedeprrafopredeter"/>
    <w:link w:val="Heading40"/>
    <w:rPr>
      <w:rFonts w:ascii="Calibri" w:eastAsia="Calibri" w:hAnsi="Calibri" w:cs="Calibri"/>
      <w:b/>
      <w:bCs/>
      <w:i w:val="0"/>
      <w:iCs w:val="0"/>
      <w:smallCaps w:val="0"/>
      <w:strike w:val="0"/>
      <w:spacing w:val="0"/>
      <w:sz w:val="30"/>
      <w:szCs w:val="30"/>
      <w:u w:val="none"/>
    </w:rPr>
  </w:style>
  <w:style w:type="character" w:customStyle="1" w:styleId="Bodytext27ptBold">
    <w:name w:val="Body text (2) + 7 pt;Bold"/>
    <w:basedOn w:val="Bodytext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s-ES" w:eastAsia="es-ES" w:bidi="es-ES"/>
    </w:rPr>
  </w:style>
  <w:style w:type="character" w:customStyle="1" w:styleId="Bodytext10">
    <w:name w:val="Body text (10)_"/>
    <w:basedOn w:val="Fuentedeprrafopredeter"/>
    <w:link w:val="Bodytext100"/>
    <w:rPr>
      <w:rFonts w:ascii="Tahoma" w:eastAsia="Tahoma" w:hAnsi="Tahoma" w:cs="Tahom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295pt">
    <w:name w:val="Body text (2) + 9;5 pt"/>
    <w:basedOn w:val="Bodytext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s-ES" w:eastAsia="es-ES" w:bidi="es-ES"/>
    </w:rPr>
  </w:style>
  <w:style w:type="character" w:customStyle="1" w:styleId="Bodytext28ptBold1">
    <w:name w:val="Body text (2) + 8 pt;Bold"/>
    <w:basedOn w:val="Bodytext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s-ES" w:eastAsia="es-ES" w:bidi="es-ES"/>
    </w:rPr>
  </w:style>
  <w:style w:type="character" w:customStyle="1" w:styleId="Bodytext2Calibri11ptItalicSpacing0pt">
    <w:name w:val="Body text (2) + Calibri;11 pt;Italic;Spacing 0 pt"/>
    <w:basedOn w:val="Bodytext2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Bodytext2ArialNarrow30pt">
    <w:name w:val="Body text (2) + Arial Narrow;30 pt"/>
    <w:basedOn w:val="Bodytext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60"/>
      <w:szCs w:val="60"/>
      <w:u w:val="none"/>
      <w:lang w:val="es-ES" w:eastAsia="es-ES" w:bidi="es-ES"/>
    </w:rPr>
  </w:style>
  <w:style w:type="character" w:customStyle="1" w:styleId="Tablecaption">
    <w:name w:val="Table caption_"/>
    <w:basedOn w:val="Fuentedeprrafopredeter"/>
    <w:link w:val="Tablecaption0"/>
    <w:rPr>
      <w:rFonts w:ascii="Tahoma" w:eastAsia="Tahoma" w:hAnsi="Tahoma" w:cs="Tahom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101">
    <w:name w:val="Body text (10)"/>
    <w:basedOn w:val="Bodytext10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s-ES" w:eastAsia="es-ES" w:bidi="es-ES"/>
    </w:rPr>
  </w:style>
  <w:style w:type="character" w:customStyle="1" w:styleId="Tablecaption1">
    <w:name w:val="Table caption"/>
    <w:basedOn w:val="Tablecaption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s-ES" w:eastAsia="es-ES" w:bidi="es-ES"/>
    </w:rPr>
  </w:style>
  <w:style w:type="character" w:customStyle="1" w:styleId="Bodytext295ptSpacing50pt">
    <w:name w:val="Body text (2) + 9;5 pt;Spacing 50 pt"/>
    <w:basedOn w:val="Bodytext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1000"/>
      <w:w w:val="100"/>
      <w:position w:val="0"/>
      <w:sz w:val="19"/>
      <w:szCs w:val="19"/>
      <w:u w:val="none"/>
      <w:lang w:val="es-ES" w:eastAsia="es-ES" w:bidi="es-ES"/>
    </w:rPr>
  </w:style>
  <w:style w:type="character" w:customStyle="1" w:styleId="Bodytext25pt">
    <w:name w:val="Body text (2) + 5 pt"/>
    <w:basedOn w:val="Bodytext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s-ES" w:eastAsia="es-ES" w:bidi="es-ES"/>
    </w:rPr>
  </w:style>
  <w:style w:type="character" w:customStyle="1" w:styleId="Bodytext25ptItalicSpacing0pt">
    <w:name w:val="Body text (2) + 5 pt;Italic;Spacing 0 pt"/>
    <w:basedOn w:val="Bodytext2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-10"/>
      <w:w w:val="100"/>
      <w:position w:val="0"/>
      <w:sz w:val="10"/>
      <w:szCs w:val="10"/>
      <w:u w:val="none"/>
      <w:lang w:val="es-ES" w:eastAsia="es-ES" w:bidi="es-ES"/>
    </w:rPr>
  </w:style>
  <w:style w:type="character" w:customStyle="1" w:styleId="Bodytext295ptSmallCaps">
    <w:name w:val="Body text (2) + 9;5 pt;Small Caps"/>
    <w:basedOn w:val="Bodytext2"/>
    <w:rPr>
      <w:rFonts w:ascii="Tahoma" w:eastAsia="Tahoma" w:hAnsi="Tahoma" w:cs="Tahom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s-ES" w:eastAsia="es-ES" w:bidi="es-ES"/>
    </w:rPr>
  </w:style>
  <w:style w:type="character" w:customStyle="1" w:styleId="Bodytext25ptSmallCaps">
    <w:name w:val="Body text (2) + 5 pt;Small Caps"/>
    <w:basedOn w:val="Bodytext2"/>
    <w:rPr>
      <w:rFonts w:ascii="Tahoma" w:eastAsia="Tahoma" w:hAnsi="Tahoma" w:cs="Tahom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  <w:lang w:val="es-ES" w:eastAsia="es-ES" w:bidi="es-ES"/>
    </w:rPr>
  </w:style>
  <w:style w:type="character" w:customStyle="1" w:styleId="Bodytext11">
    <w:name w:val="Body text (11)_"/>
    <w:basedOn w:val="Fuentedeprrafopredeter"/>
    <w:link w:val="Bodytext110"/>
    <w:rPr>
      <w:rFonts w:ascii="Calibri" w:eastAsia="Calibri" w:hAnsi="Calibri" w:cs="Calibri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11SmallCaps">
    <w:name w:val="Body text (11) + Small Caps"/>
    <w:basedOn w:val="Bodytext11"/>
    <w:rPr>
      <w:rFonts w:ascii="Calibri" w:eastAsia="Calibri" w:hAnsi="Calibri" w:cs="Calibri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es-ES" w:eastAsia="es-ES" w:bidi="es-ES"/>
    </w:rPr>
  </w:style>
  <w:style w:type="character" w:customStyle="1" w:styleId="Bodytext11Tahoma">
    <w:name w:val="Body text (11) + Tahoma"/>
    <w:basedOn w:val="Bodytext11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s-ES" w:eastAsia="es-ES" w:bidi="es-ES"/>
    </w:rPr>
  </w:style>
  <w:style w:type="character" w:customStyle="1" w:styleId="Bodytext97ptBold">
    <w:name w:val="Body text (9) + 7 pt;Bold"/>
    <w:basedOn w:val="Bodytext9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s-ES" w:eastAsia="es-ES" w:bidi="es-ES"/>
    </w:rPr>
  </w:style>
  <w:style w:type="character" w:customStyle="1" w:styleId="Picturecaption">
    <w:name w:val="Picture caption_"/>
    <w:basedOn w:val="Fuentedeprrafopredeter"/>
    <w:link w:val="Picturecaption0"/>
    <w:rPr>
      <w:rFonts w:ascii="Tahoma" w:eastAsia="Tahoma" w:hAnsi="Tahoma" w:cs="Tahom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Tableofcontents0">
    <w:name w:val="Table of contents"/>
    <w:basedOn w:val="Normal"/>
    <w:link w:val="Tableofcontents"/>
    <w:pPr>
      <w:shd w:val="clear" w:color="auto" w:fill="FFFFFF"/>
      <w:spacing w:line="0" w:lineRule="atLeast"/>
      <w:jc w:val="both"/>
    </w:pPr>
    <w:rPr>
      <w:rFonts w:ascii="Tahoma" w:eastAsia="Tahoma" w:hAnsi="Tahoma" w:cs="Tahoma"/>
      <w:sz w:val="15"/>
      <w:szCs w:val="15"/>
      <w:lang w:val="en-US" w:eastAsia="en-US" w:bidi="en-US"/>
    </w:rPr>
  </w:style>
  <w:style w:type="paragraph" w:customStyle="1" w:styleId="Tableofcontents20">
    <w:name w:val="Table of contents (2)"/>
    <w:basedOn w:val="Normal"/>
    <w:link w:val="Tableofcontents2"/>
    <w:pPr>
      <w:shd w:val="clear" w:color="auto" w:fill="FFFFFF"/>
      <w:spacing w:line="91" w:lineRule="exact"/>
      <w:jc w:val="both"/>
    </w:pPr>
    <w:rPr>
      <w:rFonts w:ascii="Tahoma" w:eastAsia="Tahoma" w:hAnsi="Tahoma" w:cs="Tahoma"/>
      <w:sz w:val="10"/>
      <w:szCs w:val="10"/>
      <w:lang w:val="en-US" w:eastAsia="en-US" w:bidi="en-US"/>
    </w:rPr>
  </w:style>
  <w:style w:type="paragraph" w:customStyle="1" w:styleId="Tableofcontents30">
    <w:name w:val="Table of contents (3)"/>
    <w:basedOn w:val="Normal"/>
    <w:link w:val="Tableofcontents3"/>
    <w:pPr>
      <w:shd w:val="clear" w:color="auto" w:fill="FFFFFF"/>
      <w:spacing w:line="91" w:lineRule="exact"/>
      <w:jc w:val="both"/>
    </w:pPr>
    <w:rPr>
      <w:rFonts w:ascii="Tahoma" w:eastAsia="Tahoma" w:hAnsi="Tahoma" w:cs="Tahoma"/>
      <w:b/>
      <w:bCs/>
      <w:sz w:val="16"/>
      <w:szCs w:val="16"/>
      <w:lang w:val="en-US" w:eastAsia="en-US" w:bidi="en-US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line="0" w:lineRule="atLeast"/>
    </w:pPr>
    <w:rPr>
      <w:rFonts w:ascii="Tahoma" w:eastAsia="Tahoma" w:hAnsi="Tahoma" w:cs="Tahoma"/>
      <w:sz w:val="10"/>
      <w:szCs w:val="10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before="360" w:line="0" w:lineRule="atLeast"/>
      <w:outlineLvl w:val="2"/>
    </w:pPr>
    <w:rPr>
      <w:rFonts w:ascii="Calibri" w:eastAsia="Calibri" w:hAnsi="Calibri" w:cs="Calibri"/>
      <w:b/>
      <w:bCs/>
      <w:spacing w:val="-10"/>
      <w:sz w:val="30"/>
      <w:szCs w:val="30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after="120" w:line="230" w:lineRule="exact"/>
      <w:jc w:val="center"/>
    </w:pPr>
    <w:rPr>
      <w:rFonts w:ascii="Calibri" w:eastAsia="Calibri" w:hAnsi="Calibri" w:cs="Calibri"/>
      <w:b/>
      <w:bCs/>
      <w:spacing w:val="-10"/>
      <w:sz w:val="17"/>
      <w:szCs w:val="17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before="120" w:line="0" w:lineRule="atLeast"/>
      <w:jc w:val="both"/>
    </w:pPr>
    <w:rPr>
      <w:rFonts w:ascii="Tahoma" w:eastAsia="Tahoma" w:hAnsi="Tahoma" w:cs="Tahoma"/>
      <w:b/>
      <w:bCs/>
      <w:sz w:val="16"/>
      <w:szCs w:val="16"/>
    </w:rPr>
  </w:style>
  <w:style w:type="paragraph" w:customStyle="1" w:styleId="Heading50">
    <w:name w:val="Heading #5"/>
    <w:basedOn w:val="Normal"/>
    <w:link w:val="Heading5"/>
    <w:pPr>
      <w:shd w:val="clear" w:color="auto" w:fill="FFFFFF"/>
      <w:spacing w:line="0" w:lineRule="atLeast"/>
      <w:outlineLvl w:val="4"/>
    </w:pPr>
    <w:rPr>
      <w:rFonts w:ascii="Tahoma" w:eastAsia="Tahoma" w:hAnsi="Tahoma" w:cs="Tahoma"/>
      <w:b/>
      <w:bCs/>
      <w:sz w:val="16"/>
      <w:szCs w:val="16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0" w:lineRule="atLeast"/>
      <w:ind w:hanging="1960"/>
      <w:jc w:val="right"/>
    </w:pPr>
    <w:rPr>
      <w:rFonts w:ascii="Tahoma" w:eastAsia="Tahoma" w:hAnsi="Tahoma" w:cs="Tahoma"/>
      <w:sz w:val="15"/>
      <w:szCs w:val="15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180" w:line="0" w:lineRule="atLeast"/>
      <w:outlineLvl w:val="1"/>
    </w:pPr>
    <w:rPr>
      <w:rFonts w:ascii="Tahoma" w:eastAsia="Tahoma" w:hAnsi="Tahoma" w:cs="Tahoma"/>
      <w:b/>
      <w:bCs/>
      <w:sz w:val="16"/>
      <w:szCs w:val="16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180" w:line="0" w:lineRule="atLeast"/>
      <w:outlineLvl w:val="0"/>
    </w:pPr>
    <w:rPr>
      <w:rFonts w:ascii="Arial Narrow" w:eastAsia="Arial Narrow" w:hAnsi="Arial Narrow" w:cs="Arial Narrow"/>
      <w:sz w:val="60"/>
      <w:szCs w:val="60"/>
    </w:rPr>
  </w:style>
  <w:style w:type="paragraph" w:customStyle="1" w:styleId="Heading120">
    <w:name w:val="Heading #1 (2)"/>
    <w:basedOn w:val="Normal"/>
    <w:link w:val="Heading12"/>
    <w:pPr>
      <w:shd w:val="clear" w:color="auto" w:fill="FFFFFF"/>
      <w:spacing w:after="180" w:line="0" w:lineRule="atLeast"/>
      <w:jc w:val="right"/>
      <w:outlineLvl w:val="0"/>
    </w:pPr>
    <w:rPr>
      <w:rFonts w:ascii="Tahoma" w:eastAsia="Tahoma" w:hAnsi="Tahoma" w:cs="Tahoma"/>
      <w:spacing w:val="-10"/>
      <w:sz w:val="20"/>
      <w:szCs w:val="20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after="60" w:line="0" w:lineRule="atLeast"/>
      <w:jc w:val="both"/>
    </w:pPr>
    <w:rPr>
      <w:rFonts w:ascii="Calibri" w:eastAsia="Calibri" w:hAnsi="Calibri" w:cs="Calibri"/>
      <w:b/>
      <w:bCs/>
      <w:spacing w:val="-10"/>
      <w:sz w:val="21"/>
      <w:szCs w:val="21"/>
    </w:rPr>
  </w:style>
  <w:style w:type="paragraph" w:customStyle="1" w:styleId="Other0">
    <w:name w:val="Other"/>
    <w:basedOn w:val="Normal"/>
    <w:link w:val="Other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70">
    <w:name w:val="Body text (7)"/>
    <w:basedOn w:val="Normal"/>
    <w:link w:val="Bodytext7"/>
    <w:pPr>
      <w:shd w:val="clear" w:color="auto" w:fill="FFFFFF"/>
      <w:spacing w:before="540" w:line="0" w:lineRule="atLeast"/>
    </w:pPr>
    <w:rPr>
      <w:rFonts w:ascii="Tahoma" w:eastAsia="Tahoma" w:hAnsi="Tahoma" w:cs="Tahoma"/>
      <w:sz w:val="20"/>
      <w:szCs w:val="20"/>
    </w:rPr>
  </w:style>
  <w:style w:type="paragraph" w:customStyle="1" w:styleId="Bodytext80">
    <w:name w:val="Body text (8)"/>
    <w:basedOn w:val="Normal"/>
    <w:link w:val="Bodytext8"/>
    <w:pPr>
      <w:shd w:val="clear" w:color="auto" w:fill="FFFFFF"/>
      <w:spacing w:line="162" w:lineRule="exact"/>
    </w:pPr>
    <w:rPr>
      <w:rFonts w:ascii="Calibri" w:eastAsia="Calibri" w:hAnsi="Calibri" w:cs="Calibri"/>
      <w:b/>
      <w:bCs/>
      <w:sz w:val="12"/>
      <w:szCs w:val="12"/>
      <w:lang w:val="en-US" w:eastAsia="en-US" w:bidi="en-US"/>
    </w:rPr>
  </w:style>
  <w:style w:type="paragraph" w:customStyle="1" w:styleId="Bodytext90">
    <w:name w:val="Body text (9)"/>
    <w:basedOn w:val="Normal"/>
    <w:link w:val="Bodytext9"/>
    <w:pPr>
      <w:shd w:val="clear" w:color="auto" w:fill="FFFFFF"/>
      <w:spacing w:after="420" w:line="162" w:lineRule="exact"/>
      <w:jc w:val="both"/>
    </w:pPr>
    <w:rPr>
      <w:rFonts w:ascii="Tahoma" w:eastAsia="Tahoma" w:hAnsi="Tahoma" w:cs="Tahoma"/>
      <w:sz w:val="10"/>
      <w:szCs w:val="10"/>
    </w:rPr>
  </w:style>
  <w:style w:type="paragraph" w:customStyle="1" w:styleId="Heading40">
    <w:name w:val="Heading #4"/>
    <w:basedOn w:val="Normal"/>
    <w:link w:val="Heading4"/>
    <w:pPr>
      <w:shd w:val="clear" w:color="auto" w:fill="FFFFFF"/>
      <w:spacing w:before="420" w:after="60" w:line="0" w:lineRule="atLeast"/>
      <w:jc w:val="center"/>
      <w:outlineLvl w:val="3"/>
    </w:pPr>
    <w:rPr>
      <w:rFonts w:ascii="Calibri" w:eastAsia="Calibri" w:hAnsi="Calibri" w:cs="Calibri"/>
      <w:b/>
      <w:bCs/>
      <w:sz w:val="30"/>
      <w:szCs w:val="30"/>
    </w:rPr>
  </w:style>
  <w:style w:type="paragraph" w:customStyle="1" w:styleId="Bodytext100">
    <w:name w:val="Body text (10)"/>
    <w:basedOn w:val="Normal"/>
    <w:link w:val="Bodytext10"/>
    <w:pPr>
      <w:shd w:val="clear" w:color="auto" w:fill="FFFFFF"/>
      <w:spacing w:before="180" w:after="60" w:line="0" w:lineRule="atLeast"/>
      <w:jc w:val="both"/>
    </w:pPr>
    <w:rPr>
      <w:rFonts w:ascii="Tahoma" w:eastAsia="Tahoma" w:hAnsi="Tahoma" w:cs="Tahoma"/>
      <w:sz w:val="19"/>
      <w:szCs w:val="19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  <w:spacing w:line="0" w:lineRule="atLeast"/>
    </w:pPr>
    <w:rPr>
      <w:rFonts w:ascii="Tahoma" w:eastAsia="Tahoma" w:hAnsi="Tahoma" w:cs="Tahoma"/>
      <w:sz w:val="19"/>
      <w:szCs w:val="19"/>
    </w:rPr>
  </w:style>
  <w:style w:type="paragraph" w:customStyle="1" w:styleId="Bodytext110">
    <w:name w:val="Body text (11)"/>
    <w:basedOn w:val="Normal"/>
    <w:link w:val="Bodytext11"/>
    <w:pPr>
      <w:shd w:val="clear" w:color="auto" w:fill="FFFFFF"/>
      <w:spacing w:line="158" w:lineRule="exact"/>
    </w:pPr>
    <w:rPr>
      <w:rFonts w:ascii="Calibri" w:eastAsia="Calibri" w:hAnsi="Calibri" w:cs="Calibri"/>
      <w:b/>
      <w:bCs/>
      <w:sz w:val="16"/>
      <w:szCs w:val="16"/>
    </w:rPr>
  </w:style>
  <w:style w:type="paragraph" w:customStyle="1" w:styleId="Picturecaption0">
    <w:name w:val="Picture caption"/>
    <w:basedOn w:val="Normal"/>
    <w:link w:val="Picturecaption"/>
    <w:pPr>
      <w:shd w:val="clear" w:color="auto" w:fill="FFFFFF"/>
      <w:spacing w:line="0" w:lineRule="atLeast"/>
    </w:pPr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1336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 Gonzales Diaz</dc:creator>
  <cp:lastModifiedBy>usuario</cp:lastModifiedBy>
  <cp:revision>3</cp:revision>
  <dcterms:created xsi:type="dcterms:W3CDTF">2018-06-04T12:27:00Z</dcterms:created>
  <dcterms:modified xsi:type="dcterms:W3CDTF">2018-06-04T20:13:00Z</dcterms:modified>
</cp:coreProperties>
</file>