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2020-10-0458-PF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JEROME PICARAT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PICARAT Jérome</w:t>
            </w:r>
            <w:br/>
            <w:r>
              <w:rPr/>
              <w:t xml:space="preserve">157 boulevard Jean Jaures</w:t>
            </w:r>
            <w:br/>
            <w:r>
              <w:rPr/>
              <w:t xml:space="preserve">92100 BOULOGNE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19 22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jeromepicarat@outlook.fr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42148448600020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PICARAT Jérome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2020-10-14T08:31:23+00:00</dcterms:created>
  <dcterms:modified xsi:type="dcterms:W3CDTF">2020-10-14T08:31:23+00:00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