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2020-11-0552-PF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GALERIE VALERIE VALENTINI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VALENTINI Valérie</w:t>
            </w:r>
            <w:br/>
            <w:r>
              <w:rPr/>
              <w:t xml:space="preserve">27 Rue Gabrielle</w:t>
            </w:r>
            <w:br/>
            <w:r>
              <w:rPr/>
              <w:t xml:space="preserve">75018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83 33 76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valerie.valentini@free.fr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80049163100019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ESPAGNOL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28-01-2021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4,5,6,7,11,12,13,14,18,19,20,21,26,27,28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VALENTINI Valérie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2020-12-14T09:31:20+00:00</dcterms:created>
  <dcterms:modified xsi:type="dcterms:W3CDTF">2020-12-14T09:31:20+00:00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